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2" w:rsidRDefault="008D3542" w:rsidP="006F0F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B17B9" w:rsidRDefault="006F0F6F" w:rsidP="006F0F6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F0F6F">
        <w:rPr>
          <w:rFonts w:ascii="Times New Roman" w:hAnsi="Times New Roman"/>
          <w:sz w:val="32"/>
          <w:szCs w:val="32"/>
        </w:rPr>
        <w:t xml:space="preserve">Расписание звонков </w:t>
      </w:r>
      <w:r>
        <w:rPr>
          <w:rFonts w:ascii="Times New Roman" w:hAnsi="Times New Roman"/>
          <w:sz w:val="32"/>
          <w:szCs w:val="32"/>
        </w:rPr>
        <w:t>МКОУ «Начальная школа – детский сад № 22»</w:t>
      </w:r>
    </w:p>
    <w:tbl>
      <w:tblPr>
        <w:tblpPr w:leftFromText="180" w:rightFromText="180" w:vertAnchor="page" w:horzAnchor="margin" w:tblpY="2911"/>
        <w:tblW w:w="4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093"/>
        <w:gridCol w:w="1984"/>
        <w:gridCol w:w="2148"/>
        <w:gridCol w:w="1826"/>
      </w:tblGrid>
      <w:tr w:rsidR="00A76795" w:rsidRPr="006F0F6F" w:rsidTr="00A76795">
        <w:trPr>
          <w:trHeight w:val="282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566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</w:tr>
      <w:tr w:rsidR="00A76795" w:rsidRPr="006F0F6F" w:rsidTr="00A76795">
        <w:trPr>
          <w:trHeight w:val="540"/>
        </w:trPr>
        <w:tc>
          <w:tcPr>
            <w:tcW w:w="1300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(1-2 четверть)</w:t>
            </w:r>
          </w:p>
        </w:tc>
        <w:tc>
          <w:tcPr>
            <w:tcW w:w="133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(3-4 четверть)</w:t>
            </w:r>
          </w:p>
        </w:tc>
        <w:tc>
          <w:tcPr>
            <w:tcW w:w="1134" w:type="pct"/>
            <w:vMerge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09:05</w:t>
            </w:r>
          </w:p>
        </w:tc>
        <w:tc>
          <w:tcPr>
            <w:tcW w:w="1334" w:type="pct"/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09:10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08.30-09.10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09:55</w:t>
            </w:r>
          </w:p>
        </w:tc>
        <w:tc>
          <w:tcPr>
            <w:tcW w:w="1334" w:type="pct"/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10:00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09.20-10.00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25 минут (организация питания)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питания)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питания)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10:20 – 10.55</w:t>
            </w:r>
          </w:p>
        </w:tc>
        <w:tc>
          <w:tcPr>
            <w:tcW w:w="1334" w:type="pct"/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10:20 – 11:00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10.20-11.00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11:10 – 11:45</w:t>
            </w:r>
          </w:p>
        </w:tc>
        <w:tc>
          <w:tcPr>
            <w:tcW w:w="1334" w:type="pct"/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11:10 – 11:50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11.10-11.50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12.10-12.50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13.00-13.40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76795" w:rsidRPr="006F0F6F" w:rsidTr="00A76795"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2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tcBorders>
              <w:bottom w:val="single" w:sz="12" w:space="0" w:color="auto"/>
            </w:tcBorders>
            <w:shd w:val="clear" w:color="auto" w:fill="FFFFFF"/>
          </w:tcPr>
          <w:p w:rsidR="00A76795" w:rsidRPr="006F0F6F" w:rsidRDefault="00A76795" w:rsidP="00A76795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6795" w:rsidRPr="008D3542" w:rsidRDefault="00A76795" w:rsidP="00A7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13.50-14.30</w:t>
            </w:r>
          </w:p>
        </w:tc>
      </w:tr>
    </w:tbl>
    <w:p w:rsidR="006F0F6F" w:rsidRPr="006F0F6F" w:rsidRDefault="006F0F6F" w:rsidP="006F0F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6F0F6F" w:rsidRPr="006F0F6F" w:rsidSect="000B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98"/>
    <w:rsid w:val="000933F5"/>
    <w:rsid w:val="000B17B9"/>
    <w:rsid w:val="00382F98"/>
    <w:rsid w:val="00506036"/>
    <w:rsid w:val="00524A21"/>
    <w:rsid w:val="006F0F6F"/>
    <w:rsid w:val="008D3542"/>
    <w:rsid w:val="00A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2016-09-08T06:22:00Z</cp:lastPrinted>
  <dcterms:created xsi:type="dcterms:W3CDTF">2016-09-08T05:39:00Z</dcterms:created>
  <dcterms:modified xsi:type="dcterms:W3CDTF">2016-12-04T11:34:00Z</dcterms:modified>
</cp:coreProperties>
</file>