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7" w:type="pct"/>
        <w:tblInd w:w="-106" w:type="dxa"/>
        <w:tblLook w:val="01E0"/>
      </w:tblPr>
      <w:tblGrid>
        <w:gridCol w:w="9852"/>
      </w:tblGrid>
      <w:tr w:rsidR="005416C0" w:rsidRPr="00A8718F" w:rsidTr="005416C0">
        <w:trPr>
          <w:trHeight w:val="2257"/>
        </w:trPr>
        <w:tc>
          <w:tcPr>
            <w:tcW w:w="5000" w:type="pct"/>
          </w:tcPr>
          <w:p w:rsidR="005416C0" w:rsidRPr="00CA1CEC" w:rsidRDefault="005416C0" w:rsidP="005416C0">
            <w:pPr>
              <w:ind w:left="426"/>
              <w:jc w:val="right"/>
            </w:pPr>
          </w:p>
          <w:p w:rsidR="005416C0" w:rsidRDefault="005416C0" w:rsidP="005416C0">
            <w:pPr>
              <w:ind w:left="426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УТВЕРЖДЕНО </w:t>
            </w:r>
          </w:p>
          <w:p w:rsidR="005416C0" w:rsidRPr="005416C0" w:rsidRDefault="005416C0" w:rsidP="005416C0">
            <w:pPr>
              <w:ind w:left="426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5416C0">
              <w:rPr>
                <w:rFonts w:ascii="Times New Roman" w:hAnsi="Times New Roman" w:cs="Times New Roman"/>
                <w:sz w:val="24"/>
                <w:szCs w:val="28"/>
              </w:rPr>
              <w:t>риказом</w:t>
            </w:r>
          </w:p>
          <w:p w:rsidR="005416C0" w:rsidRPr="005416C0" w:rsidRDefault="005416C0" w:rsidP="005416C0">
            <w:pPr>
              <w:ind w:left="426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416C0">
              <w:rPr>
                <w:rFonts w:ascii="Times New Roman" w:hAnsi="Times New Roman" w:cs="Times New Roman"/>
                <w:sz w:val="24"/>
                <w:szCs w:val="28"/>
              </w:rPr>
              <w:t xml:space="preserve"> МУК «Центр культуры и досуга города Михайловска»»                                                                     № 44/1 от  28.08.2014г.</w:t>
            </w:r>
          </w:p>
        </w:tc>
      </w:tr>
    </w:tbl>
    <w:p w:rsidR="00C37675" w:rsidRDefault="00C37675" w:rsidP="0054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C37675" w:rsidRDefault="00C37675" w:rsidP="0054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C37675" w:rsidRDefault="00C37675" w:rsidP="0054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C37675" w:rsidRDefault="00C37675" w:rsidP="0054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7B0160" w:rsidRPr="005416C0" w:rsidRDefault="005416C0" w:rsidP="0054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proofErr w:type="spellStart"/>
      <w:r w:rsidRPr="005416C0">
        <w:rPr>
          <w:rFonts w:ascii="Times New Roman" w:hAnsi="Times New Roman" w:cs="Times New Roman"/>
          <w:b/>
          <w:bCs/>
          <w:sz w:val="52"/>
          <w:szCs w:val="52"/>
        </w:rPr>
        <w:t>А</w:t>
      </w:r>
      <w:r w:rsidR="007B0160" w:rsidRPr="005416C0">
        <w:rPr>
          <w:rFonts w:ascii="Times New Roman" w:hAnsi="Times New Roman" w:cs="Times New Roman"/>
          <w:b/>
          <w:bCs/>
          <w:sz w:val="52"/>
          <w:szCs w:val="52"/>
        </w:rPr>
        <w:t>нтикоррупционная</w:t>
      </w:r>
      <w:proofErr w:type="spellEnd"/>
      <w:r w:rsidR="007B0160" w:rsidRPr="005416C0">
        <w:rPr>
          <w:rFonts w:ascii="Times New Roman" w:hAnsi="Times New Roman" w:cs="Times New Roman"/>
          <w:b/>
          <w:bCs/>
          <w:sz w:val="52"/>
          <w:szCs w:val="52"/>
        </w:rPr>
        <w:t xml:space="preserve"> политика</w:t>
      </w:r>
    </w:p>
    <w:p w:rsidR="005416C0" w:rsidRPr="005416C0" w:rsidRDefault="005416C0" w:rsidP="0054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7B0160" w:rsidRPr="005416C0" w:rsidRDefault="005416C0" w:rsidP="0054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416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6C0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 xml:space="preserve"> «Центр культуры и досуга города Михайловска»  с правоохранительными органами по вопросам предупреждения и противодействия коррупции</w:t>
      </w:r>
    </w:p>
    <w:p w:rsidR="00C37675" w:rsidRDefault="00C376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B0160" w:rsidRPr="005416C0" w:rsidRDefault="007B0160" w:rsidP="00C37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7B0160" w:rsidRPr="005416C0" w:rsidRDefault="007B0160" w:rsidP="0054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Настоящая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политика отражает приверженность </w:t>
      </w:r>
      <w:r w:rsidR="005416C0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Pr="005416C0">
        <w:rPr>
          <w:rFonts w:ascii="Times New Roman" w:hAnsi="Times New Roman" w:cs="Times New Roman"/>
          <w:sz w:val="28"/>
          <w:szCs w:val="28"/>
        </w:rPr>
        <w:t>, его руководства, работников высоким этическим стандартам</w:t>
      </w:r>
      <w:r w:rsidR="005416C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ведения открытой и честной деятельности музея, для совершенствования корпоративной</w:t>
      </w:r>
      <w:r w:rsidR="005416C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культуры, следования лучшим практикам корпоративного управления и поддержания</w:t>
      </w:r>
    </w:p>
    <w:p w:rsidR="007B0160" w:rsidRPr="005416C0" w:rsidRDefault="007B0160" w:rsidP="0054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деловой репутации </w:t>
      </w:r>
      <w:r w:rsidR="005416C0" w:rsidRPr="005416C0">
        <w:rPr>
          <w:rFonts w:ascii="Times New Roman" w:hAnsi="Times New Roman" w:cs="Times New Roman"/>
          <w:sz w:val="28"/>
          <w:szCs w:val="28"/>
        </w:rPr>
        <w:t xml:space="preserve">МУК «Центр культуры и досуга города Михайловска»  </w:t>
      </w:r>
      <w:r w:rsidRPr="005416C0">
        <w:rPr>
          <w:rFonts w:ascii="Times New Roman" w:hAnsi="Times New Roman" w:cs="Times New Roman"/>
          <w:sz w:val="28"/>
          <w:szCs w:val="28"/>
        </w:rPr>
        <w:t>на должном уровне.</w:t>
      </w:r>
    </w:p>
    <w:p w:rsidR="007B0160" w:rsidRPr="005416C0" w:rsidRDefault="007B0160" w:rsidP="0054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политика </w:t>
      </w:r>
      <w:r w:rsidR="005416C0" w:rsidRPr="005416C0">
        <w:rPr>
          <w:rFonts w:ascii="Times New Roman" w:hAnsi="Times New Roman" w:cs="Times New Roman"/>
          <w:sz w:val="28"/>
          <w:szCs w:val="28"/>
        </w:rPr>
        <w:t xml:space="preserve">МУК «Центр культуры и досуга города Михайловска»  </w:t>
      </w:r>
      <w:r w:rsidRPr="005416C0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</w:t>
      </w:r>
      <w:r w:rsidR="005416C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взаимосвязанных принципов, процедур и конкретных мероприятий, направленных на</w:t>
      </w:r>
      <w:r w:rsidR="005416C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профилактику и пресечение коррупционных правонарушений в деятельности </w:t>
      </w:r>
      <w:r w:rsidR="005416C0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>.</w:t>
      </w:r>
    </w:p>
    <w:p w:rsidR="007B0160" w:rsidRPr="005416C0" w:rsidRDefault="007B0160" w:rsidP="0054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7B0160" w:rsidRPr="005416C0" w:rsidRDefault="007B0160" w:rsidP="0054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sz w:val="28"/>
          <w:szCs w:val="28"/>
        </w:rPr>
        <w:t>1.1. Аннотация.</w:t>
      </w:r>
    </w:p>
    <w:p w:rsidR="007B0160" w:rsidRPr="005416C0" w:rsidRDefault="007B0160" w:rsidP="007B0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16C0">
        <w:rPr>
          <w:rFonts w:ascii="Times New Roman" w:hAnsi="Times New Roman" w:cs="Times New Roman"/>
          <w:i/>
          <w:iCs/>
          <w:sz w:val="28"/>
          <w:szCs w:val="28"/>
        </w:rPr>
        <w:t>1.1.1. Цель разработки документа.</w:t>
      </w:r>
    </w:p>
    <w:p w:rsidR="007B0160" w:rsidRPr="005416C0" w:rsidRDefault="007B0160" w:rsidP="0054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политика </w:t>
      </w:r>
      <w:r w:rsidR="005416C0" w:rsidRPr="005416C0">
        <w:rPr>
          <w:rFonts w:ascii="Times New Roman" w:hAnsi="Times New Roman" w:cs="Times New Roman"/>
          <w:sz w:val="28"/>
          <w:szCs w:val="28"/>
        </w:rPr>
        <w:t xml:space="preserve">МУК «Центр культуры и досуга города Михайловска»  </w:t>
      </w:r>
      <w:r w:rsidRPr="005416C0">
        <w:rPr>
          <w:rFonts w:ascii="Times New Roman" w:hAnsi="Times New Roman" w:cs="Times New Roman"/>
          <w:sz w:val="28"/>
          <w:szCs w:val="28"/>
        </w:rPr>
        <w:t xml:space="preserve">является базовым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документом</w:t>
      </w:r>
      <w:proofErr w:type="gramStart"/>
      <w:r w:rsidRPr="005416C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>пределяющим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основные задачи, принципы и направления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416C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деятельности, целью создания которого является координирование деятельности</w:t>
      </w:r>
      <w:r w:rsidR="005416C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работников музея при реализации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мер, направленных на</w:t>
      </w:r>
      <w:r w:rsidR="005416C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предупреждение, выявление и пресечение коррупционных проявлений в </w:t>
      </w:r>
      <w:r w:rsidR="005416C0" w:rsidRPr="005416C0">
        <w:rPr>
          <w:rFonts w:ascii="Times New Roman" w:hAnsi="Times New Roman" w:cs="Times New Roman"/>
          <w:sz w:val="28"/>
          <w:szCs w:val="28"/>
        </w:rPr>
        <w:t xml:space="preserve">МУК «Центр культуры и досуга города Михайловска»  </w:t>
      </w:r>
      <w:r w:rsidRPr="005416C0">
        <w:rPr>
          <w:rFonts w:ascii="Times New Roman" w:hAnsi="Times New Roman" w:cs="Times New Roman"/>
          <w:sz w:val="28"/>
          <w:szCs w:val="28"/>
        </w:rPr>
        <w:t>.</w:t>
      </w:r>
    </w:p>
    <w:p w:rsidR="007B0160" w:rsidRPr="005416C0" w:rsidRDefault="007B0160" w:rsidP="0054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6C0">
        <w:rPr>
          <w:rFonts w:ascii="Times New Roman" w:hAnsi="Times New Roman" w:cs="Times New Roman"/>
          <w:i/>
          <w:iCs/>
          <w:sz w:val="28"/>
          <w:szCs w:val="28"/>
        </w:rPr>
        <w:t>1.1.2. Краткое содержание документа.</w:t>
      </w:r>
    </w:p>
    <w:p w:rsidR="007B0160" w:rsidRPr="005416C0" w:rsidRDefault="007B0160" w:rsidP="0054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В настоящем документе </w:t>
      </w:r>
      <w:proofErr w:type="gramStart"/>
      <w:r w:rsidRPr="005416C0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>:</w:t>
      </w:r>
    </w:p>
    <w:p w:rsidR="007B0160" w:rsidRPr="005416C0" w:rsidRDefault="007B0160" w:rsidP="0054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цель и задачи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416C0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>;</w:t>
      </w:r>
    </w:p>
    <w:p w:rsidR="007B0160" w:rsidRPr="005416C0" w:rsidRDefault="007B0160" w:rsidP="0054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принципы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416C0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>;</w:t>
      </w:r>
    </w:p>
    <w:p w:rsidR="007B0160" w:rsidRPr="005416C0" w:rsidRDefault="007B0160" w:rsidP="0054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структура управления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5416C0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>;</w:t>
      </w:r>
    </w:p>
    <w:p w:rsidR="007B0160" w:rsidRPr="005416C0" w:rsidRDefault="007B0160" w:rsidP="0054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основные направления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416C0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>;</w:t>
      </w:r>
    </w:p>
    <w:p w:rsidR="007B0160" w:rsidRPr="005416C0" w:rsidRDefault="007B0160" w:rsidP="0054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основные мероприятия по профилактике коррупции, правового просвещения и</w:t>
      </w:r>
      <w:r w:rsidR="005416C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формирования основ законопослушного поведения работников </w:t>
      </w:r>
      <w:r w:rsidR="005416C0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>.</w:t>
      </w:r>
    </w:p>
    <w:p w:rsidR="007B0160" w:rsidRPr="005416C0" w:rsidRDefault="007B0160" w:rsidP="0054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6C0">
        <w:rPr>
          <w:rFonts w:ascii="Times New Roman" w:hAnsi="Times New Roman" w:cs="Times New Roman"/>
          <w:i/>
          <w:iCs/>
          <w:sz w:val="28"/>
          <w:szCs w:val="28"/>
        </w:rPr>
        <w:t>1.1.3. Целевой пользователь документа.</w:t>
      </w:r>
    </w:p>
    <w:p w:rsidR="007B0160" w:rsidRPr="005416C0" w:rsidRDefault="007B0160" w:rsidP="0054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политика </w:t>
      </w:r>
      <w:r w:rsidR="005416C0" w:rsidRPr="005416C0">
        <w:rPr>
          <w:rFonts w:ascii="Times New Roman" w:hAnsi="Times New Roman" w:cs="Times New Roman"/>
          <w:sz w:val="28"/>
          <w:szCs w:val="28"/>
        </w:rPr>
        <w:t xml:space="preserve">МУК «Центр культуры и досуга города Михайловска»  </w:t>
      </w:r>
      <w:r w:rsidRPr="005416C0">
        <w:rPr>
          <w:rFonts w:ascii="Times New Roman" w:hAnsi="Times New Roman" w:cs="Times New Roman"/>
          <w:sz w:val="28"/>
          <w:szCs w:val="28"/>
        </w:rPr>
        <w:t>предназначена для</w:t>
      </w:r>
      <w:r w:rsidR="005416C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использования Блоком по организационно-правовым вопросам и безопасности </w:t>
      </w:r>
      <w:r w:rsidR="005416C0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>, а</w:t>
      </w:r>
      <w:r w:rsidR="005416C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также структурными подразделениями, работниками музея в части соблюдения</w:t>
      </w:r>
    </w:p>
    <w:p w:rsidR="007B0160" w:rsidRPr="005416C0" w:rsidRDefault="007B0160" w:rsidP="0054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принципов и требований настоящей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416C0">
        <w:rPr>
          <w:rFonts w:ascii="Times New Roman" w:hAnsi="Times New Roman" w:cs="Times New Roman"/>
          <w:sz w:val="28"/>
          <w:szCs w:val="28"/>
        </w:rPr>
        <w:t>учреждения</w:t>
      </w:r>
      <w:r w:rsidR="005416C0" w:rsidRPr="005416C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и ключевых</w:t>
      </w:r>
      <w:r w:rsidR="005416C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норм применимого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  <w:r w:rsidR="0054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политика </w:t>
      </w:r>
      <w:r w:rsidR="005416C0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5416C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распространяется на контрагентов</w:t>
      </w:r>
      <w:r w:rsidR="005416C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и представителей Компании, а также на иных лиц, в тех случаях, когда соответствующие</w:t>
      </w:r>
      <w:r w:rsidR="005416C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обязанности закреплены в договорах с ними.</w:t>
      </w:r>
    </w:p>
    <w:p w:rsidR="007B0160" w:rsidRPr="005416C0" w:rsidRDefault="007B0160" w:rsidP="0054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Соблюдение требований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политики, других документов </w:t>
      </w:r>
      <w:r w:rsidR="005416C0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>,</w:t>
      </w:r>
      <w:r w:rsidR="005416C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регулирующих вопросы предупреждения и противодействия </w:t>
      </w:r>
      <w:r w:rsidRPr="005416C0">
        <w:rPr>
          <w:rFonts w:ascii="Times New Roman" w:hAnsi="Times New Roman" w:cs="Times New Roman"/>
          <w:sz w:val="28"/>
          <w:szCs w:val="28"/>
        </w:rPr>
        <w:lastRenderedPageBreak/>
        <w:t>коррупции, обеспечивает</w:t>
      </w:r>
      <w:r w:rsidR="005416C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внесение данных требований в трудовые договора работников </w:t>
      </w:r>
      <w:r w:rsidR="005416C0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5416C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обязанности работников.</w:t>
      </w:r>
    </w:p>
    <w:p w:rsidR="007B0160" w:rsidRPr="005416C0" w:rsidRDefault="007B0160" w:rsidP="0054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6C0">
        <w:rPr>
          <w:rFonts w:ascii="Times New Roman" w:hAnsi="Times New Roman" w:cs="Times New Roman"/>
          <w:i/>
          <w:iCs/>
          <w:sz w:val="28"/>
          <w:szCs w:val="28"/>
        </w:rPr>
        <w:t xml:space="preserve">1.1.4. Подготовка и утверждение </w:t>
      </w:r>
      <w:proofErr w:type="spellStart"/>
      <w:r w:rsidRPr="005416C0">
        <w:rPr>
          <w:rFonts w:ascii="Times New Roman" w:hAnsi="Times New Roman" w:cs="Times New Roman"/>
          <w:i/>
          <w:iCs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i/>
          <w:iCs/>
          <w:sz w:val="28"/>
          <w:szCs w:val="28"/>
        </w:rPr>
        <w:t xml:space="preserve"> политики </w:t>
      </w:r>
      <w:r w:rsidR="005416C0">
        <w:rPr>
          <w:rFonts w:ascii="Times New Roman" w:hAnsi="Times New Roman" w:cs="Times New Roman"/>
          <w:i/>
          <w:iCs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B0160" w:rsidRPr="005416C0" w:rsidRDefault="007B0160" w:rsidP="0054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политики, подготовленный с учетом поступивших</w:t>
      </w:r>
      <w:r w:rsidR="005416C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предложений и замечаний, согласовывается с заместителем директора </w:t>
      </w:r>
      <w:r w:rsidR="005416C0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 xml:space="preserve"> по</w:t>
      </w:r>
      <w:r w:rsidR="005416C0">
        <w:rPr>
          <w:rFonts w:ascii="Times New Roman" w:hAnsi="Times New Roman" w:cs="Times New Roman"/>
          <w:sz w:val="28"/>
          <w:szCs w:val="28"/>
        </w:rPr>
        <w:t xml:space="preserve"> АХЧ</w:t>
      </w:r>
      <w:r w:rsidRPr="005416C0">
        <w:rPr>
          <w:rFonts w:ascii="Times New Roman" w:hAnsi="Times New Roman" w:cs="Times New Roman"/>
          <w:sz w:val="28"/>
          <w:szCs w:val="28"/>
        </w:rPr>
        <w:t xml:space="preserve">, </w:t>
      </w:r>
      <w:r w:rsidR="008359BB">
        <w:rPr>
          <w:rFonts w:ascii="Times New Roman" w:hAnsi="Times New Roman" w:cs="Times New Roman"/>
          <w:sz w:val="28"/>
          <w:szCs w:val="28"/>
        </w:rPr>
        <w:t xml:space="preserve">и членами </w:t>
      </w:r>
      <w:proofErr w:type="spellStart"/>
      <w:r w:rsidR="008359BB">
        <w:rPr>
          <w:rFonts w:ascii="Times New Roman" w:hAnsi="Times New Roman" w:cs="Times New Roman"/>
          <w:sz w:val="28"/>
          <w:szCs w:val="28"/>
        </w:rPr>
        <w:t>антикоорупционной</w:t>
      </w:r>
      <w:proofErr w:type="spellEnd"/>
      <w:r w:rsidR="008359B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5416C0">
        <w:rPr>
          <w:rFonts w:ascii="Times New Roman" w:hAnsi="Times New Roman" w:cs="Times New Roman"/>
          <w:sz w:val="28"/>
          <w:szCs w:val="28"/>
        </w:rPr>
        <w:t xml:space="preserve"> и представляется на утверждение директору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="005416C0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Pr="005416C0">
        <w:rPr>
          <w:rFonts w:ascii="Times New Roman" w:hAnsi="Times New Roman" w:cs="Times New Roman"/>
          <w:sz w:val="28"/>
          <w:szCs w:val="28"/>
        </w:rPr>
        <w:t>.</w:t>
      </w:r>
    </w:p>
    <w:p w:rsidR="007B0160" w:rsidRPr="005416C0" w:rsidRDefault="007B0160" w:rsidP="0054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политика и другие документы </w:t>
      </w:r>
      <w:r w:rsidR="008359BB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>, регулирующие вопросы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предупреждения и противодействия коррупции принимаются в форме локальных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нормативных актов </w:t>
      </w:r>
      <w:r w:rsidR="008359BB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 xml:space="preserve"> (приказ), что обеспечит обязательность их соблюдения всеми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8359BB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>.</w:t>
      </w:r>
    </w:p>
    <w:p w:rsidR="007B0160" w:rsidRPr="005416C0" w:rsidRDefault="007B0160" w:rsidP="0054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1.1.5. </w:t>
      </w:r>
      <w:r w:rsidRPr="005416C0">
        <w:rPr>
          <w:rFonts w:ascii="Times New Roman" w:hAnsi="Times New Roman" w:cs="Times New Roman"/>
          <w:i/>
          <w:iCs/>
          <w:sz w:val="28"/>
          <w:szCs w:val="28"/>
        </w:rPr>
        <w:t xml:space="preserve">Информирование работников </w:t>
      </w:r>
      <w:r w:rsidR="008359BB">
        <w:rPr>
          <w:rFonts w:ascii="Times New Roman" w:hAnsi="Times New Roman" w:cs="Times New Roman"/>
          <w:i/>
          <w:iCs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i/>
          <w:iCs/>
          <w:sz w:val="28"/>
          <w:szCs w:val="28"/>
        </w:rPr>
        <w:t xml:space="preserve"> о принятой </w:t>
      </w:r>
      <w:proofErr w:type="spellStart"/>
      <w:r w:rsidRPr="005416C0">
        <w:rPr>
          <w:rFonts w:ascii="Times New Roman" w:hAnsi="Times New Roman" w:cs="Times New Roman"/>
          <w:i/>
          <w:iCs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i/>
          <w:iCs/>
          <w:sz w:val="28"/>
          <w:szCs w:val="28"/>
        </w:rPr>
        <w:t xml:space="preserve"> политике</w:t>
      </w:r>
    </w:p>
    <w:p w:rsidR="007B0160" w:rsidRPr="005416C0" w:rsidRDefault="007B0160" w:rsidP="0054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Утвержденная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политика </w:t>
      </w:r>
      <w:r w:rsidR="008359BB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доводится до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сведения всех работников </w:t>
      </w:r>
      <w:r w:rsidR="008359BB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 xml:space="preserve">, в том числе посредством оповещения </w:t>
      </w:r>
      <w:proofErr w:type="gramStart"/>
      <w:r w:rsidRPr="005416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 xml:space="preserve"> электронной</w:t>
      </w:r>
    </w:p>
    <w:p w:rsidR="007B0160" w:rsidRPr="005416C0" w:rsidRDefault="007B0160" w:rsidP="0054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почте. Ознакомление с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политикой работников, принимаемых на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работу в </w:t>
      </w:r>
      <w:r w:rsidR="008359BB">
        <w:rPr>
          <w:rFonts w:ascii="Times New Roman" w:hAnsi="Times New Roman" w:cs="Times New Roman"/>
          <w:sz w:val="28"/>
          <w:szCs w:val="28"/>
        </w:rPr>
        <w:t>учреждение</w:t>
      </w:r>
      <w:r w:rsidRPr="005416C0">
        <w:rPr>
          <w:rFonts w:ascii="Times New Roman" w:hAnsi="Times New Roman" w:cs="Times New Roman"/>
          <w:sz w:val="28"/>
          <w:szCs w:val="28"/>
        </w:rPr>
        <w:t xml:space="preserve">, осуществляется под роспись. Ознакомление под роспись работников, принятых на работу до утверждения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политики, осуществляет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с руководителями структурных подразделений музея.</w:t>
      </w:r>
    </w:p>
    <w:p w:rsidR="007B0160" w:rsidRPr="005416C0" w:rsidRDefault="007B0160" w:rsidP="007B0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sz w:val="28"/>
          <w:szCs w:val="28"/>
        </w:rPr>
        <w:t>1.2. Основные понятия.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Антикоррупционная</w:t>
      </w:r>
      <w:proofErr w:type="spellEnd"/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оговорка </w:t>
      </w:r>
      <w:r w:rsidRPr="005416C0">
        <w:rPr>
          <w:rFonts w:ascii="Times New Roman" w:hAnsi="Times New Roman" w:cs="Times New Roman"/>
          <w:sz w:val="28"/>
          <w:szCs w:val="28"/>
        </w:rPr>
        <w:t xml:space="preserve">– раздел договоров, соглашений, контрактов </w:t>
      </w:r>
      <w:r w:rsidR="008359BB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Pr="005416C0">
        <w:rPr>
          <w:rFonts w:ascii="Times New Roman" w:hAnsi="Times New Roman" w:cs="Times New Roman"/>
          <w:sz w:val="28"/>
          <w:szCs w:val="28"/>
        </w:rPr>
        <w:t xml:space="preserve">», декларирующий проведение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 и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развитие, не допускающей коррупционных проявлений, культуры;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Учреждение </w:t>
      </w:r>
      <w:r w:rsidRPr="005416C0">
        <w:rPr>
          <w:rFonts w:ascii="Times New Roman" w:hAnsi="Times New Roman" w:cs="Times New Roman"/>
          <w:sz w:val="28"/>
          <w:szCs w:val="28"/>
        </w:rPr>
        <w:t xml:space="preserve">– </w:t>
      </w:r>
      <w:r w:rsidR="008359BB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Pr="005416C0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8359BB" w:rsidRDefault="008359BB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«Центр культуры и досуга города Михайловска»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Блок по организационно-правовым вопросам и безопасности </w:t>
      </w:r>
      <w:r w:rsidRPr="005416C0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proofErr w:type="gramStart"/>
      <w:r w:rsidRPr="005416C0">
        <w:rPr>
          <w:rFonts w:ascii="Times New Roman" w:hAnsi="Times New Roman" w:cs="Times New Roman"/>
          <w:sz w:val="28"/>
          <w:szCs w:val="28"/>
        </w:rPr>
        <w:t>структурное</w:t>
      </w:r>
      <w:proofErr w:type="gramEnd"/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8359BB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Pr="005416C0">
        <w:rPr>
          <w:rFonts w:ascii="Times New Roman" w:hAnsi="Times New Roman" w:cs="Times New Roman"/>
          <w:sz w:val="28"/>
          <w:szCs w:val="28"/>
        </w:rPr>
        <w:t>, ответственное за внедрение и реализацию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8359BB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>;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Контрагент </w:t>
      </w:r>
      <w:r w:rsidRPr="005416C0">
        <w:rPr>
          <w:rFonts w:ascii="Times New Roman" w:hAnsi="Times New Roman" w:cs="Times New Roman"/>
          <w:sz w:val="28"/>
          <w:szCs w:val="28"/>
        </w:rPr>
        <w:t>– любое российское или иностранное юридическое или физическое лицо, с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которым организация вступает в договорные отношения, за исключением трудовых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отношений;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Коррупция </w:t>
      </w:r>
      <w:r w:rsidRPr="005416C0">
        <w:rPr>
          <w:rFonts w:ascii="Times New Roman" w:hAnsi="Times New Roman" w:cs="Times New Roman"/>
          <w:sz w:val="28"/>
          <w:szCs w:val="28"/>
        </w:rPr>
        <w:t>– дача взятки, злоупотребление полномочиями, коммерческий подкуп либо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иное незаконное использование работниками своего положения вопреки законным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интересам </w:t>
      </w:r>
      <w:r w:rsidR="008359BB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</w:t>
      </w:r>
      <w:proofErr w:type="gramStart"/>
      <w:r w:rsidR="008359BB" w:rsidRPr="005416C0">
        <w:rPr>
          <w:rFonts w:ascii="Times New Roman" w:hAnsi="Times New Roman" w:cs="Times New Roman"/>
          <w:sz w:val="28"/>
          <w:szCs w:val="28"/>
        </w:rPr>
        <w:t>»</w:t>
      </w:r>
      <w:r w:rsidRPr="005416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 xml:space="preserve"> целях получения выгоды в виде денег, ценностей,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иного имущества или услуг имущественного характера, иных имущественных прав для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себя или для третьих лиц либо незаконное </w:t>
      </w:r>
      <w:r w:rsidRPr="005416C0">
        <w:rPr>
          <w:rFonts w:ascii="Times New Roman" w:hAnsi="Times New Roman" w:cs="Times New Roman"/>
          <w:sz w:val="28"/>
          <w:szCs w:val="28"/>
        </w:rPr>
        <w:lastRenderedPageBreak/>
        <w:t>предоставление такой выгоды указанному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лицу другими физическими лицами, а также совершении указанных деяний от имени или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в интересах юридического лица;</w:t>
      </w:r>
    </w:p>
    <w:p w:rsidR="007B0160" w:rsidRPr="008359BB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Противодействие коррупции </w:t>
      </w:r>
      <w:r w:rsidRPr="005416C0">
        <w:rPr>
          <w:rFonts w:ascii="Times New Roman" w:hAnsi="Times New Roman" w:cs="Times New Roman"/>
          <w:sz w:val="28"/>
          <w:szCs w:val="28"/>
        </w:rPr>
        <w:t>– деятельность федеральных органов государственной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власти, органов государственной власти субъектов Российской Федерации, органов</w:t>
      </w:r>
      <w:r w:rsidR="008359BB">
        <w:rPr>
          <w:rFonts w:ascii="Times New Roman" w:hAnsi="Times New Roman" w:cs="Times New Roman"/>
          <w:sz w:val="28"/>
          <w:szCs w:val="28"/>
        </w:rPr>
        <w:t xml:space="preserve">  </w:t>
      </w:r>
      <w:r w:rsidRPr="005416C0">
        <w:rPr>
          <w:rFonts w:ascii="Times New Roman" w:hAnsi="Times New Roman" w:cs="Times New Roman"/>
          <w:sz w:val="28"/>
          <w:szCs w:val="28"/>
        </w:rPr>
        <w:t xml:space="preserve">местного самоуправления, институтов гражданского общества, организаций </w:t>
      </w:r>
      <w:r w:rsidRPr="005416C0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8359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i/>
          <w:iCs/>
          <w:sz w:val="28"/>
          <w:szCs w:val="28"/>
        </w:rPr>
        <w:t>физических лиц в пределах их полномочий (пункт 2 статьи 1 Федерального закона от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i/>
          <w:iCs/>
          <w:sz w:val="28"/>
          <w:szCs w:val="28"/>
        </w:rPr>
        <w:t>25 декабря 2008 г. N 273-ФЗ "О противодействии коррупции"):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устранению причин коррупции (профилактика коррупции);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коррупционных правонарушений (борьба с коррупцией);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Коммерческий подкуп (статья 204 Уголовного кодекса Российской Федерации) </w:t>
      </w:r>
      <w:r w:rsidRPr="005416C0">
        <w:rPr>
          <w:rFonts w:ascii="Times New Roman" w:hAnsi="Times New Roman" w:cs="Times New Roman"/>
          <w:sz w:val="28"/>
          <w:szCs w:val="28"/>
        </w:rPr>
        <w:t>–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незаконная передача лицу, выполняющему управленческие функции в коммерческой или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иной организации, денег, ценных бумаг, иного имущества, оказание ему услуг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имущественного характера, предоставление иных имущественных прав за совершение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действий (бездействие) в интересах дающего в связи с занимаемым этим лицом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служебным положением. Незаконное получение лицом, выполняющим </w:t>
      </w:r>
      <w:proofErr w:type="gramStart"/>
      <w:r w:rsidRPr="005416C0">
        <w:rPr>
          <w:rFonts w:ascii="Times New Roman" w:hAnsi="Times New Roman" w:cs="Times New Roman"/>
          <w:sz w:val="28"/>
          <w:szCs w:val="28"/>
        </w:rPr>
        <w:t>управленческие</w:t>
      </w:r>
      <w:proofErr w:type="gramEnd"/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функции в коммерческой или иной организации, денег, ценных бумаг, иного имущества, а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равно незаконное пользование услугами имущественного характера или другими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имущественными правами за совершение действий (бездействие) в интересах дающего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в связи с занимаемым этим лицом служебным положением;</w:t>
      </w:r>
    </w:p>
    <w:p w:rsidR="007B0160" w:rsidRPr="008359BB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Злоупотребление полномочиями (статья 201 Уголовного кодекса Российской</w:t>
      </w:r>
      <w:r w:rsidR="00835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Федерации) </w:t>
      </w:r>
      <w:r w:rsidRPr="005416C0">
        <w:rPr>
          <w:rFonts w:ascii="Times New Roman" w:hAnsi="Times New Roman" w:cs="Times New Roman"/>
          <w:sz w:val="28"/>
          <w:szCs w:val="28"/>
        </w:rPr>
        <w:t>– использование лицом, выполняющим управленческие функции в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коммерческой или иной организации, своих полномочий вопреки законным интересам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этой организации и в целях извлечения выгод и преимуществ для себя или других лиц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либо нанесения вреда другим лицам, если это деяние повлекло причинение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существенного вреда правам и законным интересам граждан или организаций либо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охраняемым законом интересам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 xml:space="preserve"> общества или государства;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Взятка (статья 291 Уголовного кодекса Российской Федерации</w:t>
      </w:r>
      <w:r w:rsidRPr="005416C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5416C0">
        <w:rPr>
          <w:rFonts w:ascii="Times New Roman" w:hAnsi="Times New Roman" w:cs="Times New Roman"/>
          <w:sz w:val="28"/>
          <w:szCs w:val="28"/>
        </w:rPr>
        <w:t>– получение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должностным лицом, иностранным должностным лицом либо должностным лицом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публичной международной организации лично или через посредника денег, ценных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бумаг, иного имущества либо в виде незаконных оказания ему услуг имущественного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характера, предоставления иных имущественных прав за совершение действий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(бездействие) в пользу взяткодателя или представляемых им лиц, если такие действия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(бездействие) входят в служебные полномочия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 xml:space="preserve"> должностного лица либо если оно в силу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lastRenderedPageBreak/>
        <w:t>должностного положения может</w:t>
      </w:r>
      <w:r w:rsidR="008359BB">
        <w:rPr>
          <w:rFonts w:ascii="Times New Roman" w:hAnsi="Times New Roman" w:cs="Times New Roman"/>
          <w:sz w:val="28"/>
          <w:szCs w:val="28"/>
        </w:rPr>
        <w:t xml:space="preserve"> способствовать таким действиям </w:t>
      </w:r>
      <w:r w:rsidRPr="005416C0">
        <w:rPr>
          <w:rFonts w:ascii="Times New Roman" w:hAnsi="Times New Roman" w:cs="Times New Roman"/>
          <w:sz w:val="28"/>
          <w:szCs w:val="28"/>
        </w:rPr>
        <w:t>(бездействию), а равно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за общее покровительство или попустительство по службе;</w:t>
      </w:r>
    </w:p>
    <w:p w:rsidR="007B0160" w:rsidRPr="008359BB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Незаконное вознаграждение от имени юридического лица (статья 19.28 Кодекса</w:t>
      </w:r>
      <w:r w:rsidR="00835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административных правонарушениях Российской Федерации</w:t>
      </w:r>
      <w:r w:rsidRPr="005416C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5416C0">
        <w:rPr>
          <w:rFonts w:ascii="Times New Roman" w:hAnsi="Times New Roman" w:cs="Times New Roman"/>
          <w:sz w:val="28"/>
          <w:szCs w:val="28"/>
        </w:rPr>
        <w:t>– незаконные</w:t>
      </w:r>
      <w:r w:rsidR="00835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передача, предложение или обещание от имени или в интересах юридического лица</w:t>
      </w:r>
      <w:r w:rsidR="00835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должностному лицу, лицу, выполняющему управленческие функции в коммерческой или</w:t>
      </w:r>
      <w:r w:rsidR="00835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иной организации, иностранному должностному лицу либо должностному лицу</w:t>
      </w:r>
      <w:r w:rsidR="00835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публичной международной организации денег, ценных бумаг, иного имущества, оказание</w:t>
      </w:r>
      <w:r w:rsidR="00835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ему услуг имущественного характера, предоставление имущественных прав за</w:t>
      </w:r>
      <w:proofErr w:type="gramEnd"/>
      <w:r w:rsidR="00835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совершение в интересах данного юридического лица должностным лицом, лицом,</w:t>
      </w:r>
      <w:r w:rsidR="00835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выполняющим управленческие функции в коммерческой или иной организации,</w:t>
      </w:r>
      <w:r w:rsidR="00835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иностранным должностным лицом либо должностным лицом публичной международной</w:t>
      </w:r>
      <w:r w:rsidR="00835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организации действия (бездействие), связанного с занимаемым ими служебным</w:t>
      </w:r>
      <w:r w:rsidR="00835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положением;</w:t>
      </w:r>
    </w:p>
    <w:p w:rsidR="007B0160" w:rsidRPr="008359BB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Незаконное привлечение к трудовой деятельности либо к выполнению работ</w:t>
      </w:r>
      <w:r w:rsidR="00835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или оказанию услуг государственного или муниципального служащего либо</w:t>
      </w:r>
      <w:r w:rsidR="00835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бывшего государственного или муниципального служащего (статья 19.29</w:t>
      </w:r>
      <w:r w:rsidR="00835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Кодекса об административных правонарушениях Российской Федерации</w:t>
      </w:r>
      <w:r w:rsidRPr="005416C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5416C0">
        <w:rPr>
          <w:rFonts w:ascii="Times New Roman" w:hAnsi="Times New Roman" w:cs="Times New Roman"/>
          <w:sz w:val="28"/>
          <w:szCs w:val="28"/>
        </w:rPr>
        <w:t>–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6C0">
        <w:rPr>
          <w:rFonts w:ascii="Times New Roman" w:hAnsi="Times New Roman" w:cs="Times New Roman"/>
          <w:sz w:val="28"/>
          <w:szCs w:val="28"/>
        </w:rPr>
        <w:t>привлечение музеем к трудовой деятельности на условиях трудового договора либо к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выполнению работ или оказанию услуг на условиях гражданско-правового договора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государственного или муниципального служащего, замещающего должность,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включенную в перечень, установленный нормативными правовыми актами, либо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бывшего государственного или муниципального служащего, замещавшего такую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должность, с нарушением требований, предусмотренных Федеральным законом от 25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декабря 2008 года № 273-ФЗ "О противодействии коррупции";</w:t>
      </w:r>
      <w:proofErr w:type="gramEnd"/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Коррупционные проявления </w:t>
      </w:r>
      <w:r w:rsidRPr="005416C0">
        <w:rPr>
          <w:rFonts w:ascii="Times New Roman" w:hAnsi="Times New Roman" w:cs="Times New Roman"/>
          <w:sz w:val="28"/>
          <w:szCs w:val="28"/>
        </w:rPr>
        <w:t xml:space="preserve">– действия (бездействия) работников </w:t>
      </w:r>
      <w:r w:rsidR="008359BB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8359BB">
        <w:rPr>
          <w:rFonts w:ascii="Times New Roman" w:hAnsi="Times New Roman" w:cs="Times New Roman"/>
          <w:sz w:val="28"/>
          <w:szCs w:val="28"/>
        </w:rPr>
        <w:t>,</w:t>
      </w:r>
      <w:r w:rsidRPr="005416C0">
        <w:rPr>
          <w:rFonts w:ascii="Times New Roman" w:hAnsi="Times New Roman" w:cs="Times New Roman"/>
          <w:sz w:val="28"/>
          <w:szCs w:val="28"/>
        </w:rPr>
        <w:t xml:space="preserve"> содержащие признаки коррупции или способствующие ее совершению;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Субъекты </w:t>
      </w:r>
      <w:proofErr w:type="spellStart"/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политики </w:t>
      </w:r>
      <w:r w:rsidRPr="005416C0">
        <w:rPr>
          <w:rFonts w:ascii="Times New Roman" w:hAnsi="Times New Roman" w:cs="Times New Roman"/>
          <w:sz w:val="28"/>
          <w:szCs w:val="28"/>
        </w:rPr>
        <w:t xml:space="preserve">– любой сотрудник </w:t>
      </w:r>
      <w:r w:rsidR="008359BB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>, в том числе их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представители, а также контрагенты и иные лица, связанные с </w:t>
      </w:r>
      <w:r w:rsidR="008359BB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proofErr w:type="gramStart"/>
      <w:r w:rsidR="008359BB">
        <w:rPr>
          <w:rFonts w:ascii="Times New Roman" w:hAnsi="Times New Roman" w:cs="Times New Roman"/>
          <w:sz w:val="28"/>
          <w:szCs w:val="28"/>
        </w:rPr>
        <w:t>,</w:t>
      </w:r>
      <w:r w:rsidRPr="005416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 xml:space="preserve"> тех случаях, когда соответствующие обязанности закреплены в договорах с ними;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Антикоррупционный</w:t>
      </w:r>
      <w:proofErr w:type="spellEnd"/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мониторинг </w:t>
      </w:r>
      <w:r w:rsidRPr="005416C0">
        <w:rPr>
          <w:rFonts w:ascii="Times New Roman" w:hAnsi="Times New Roman" w:cs="Times New Roman"/>
          <w:sz w:val="28"/>
          <w:szCs w:val="28"/>
        </w:rPr>
        <w:t xml:space="preserve">– мониторинг проводимых в </w:t>
      </w:r>
      <w:r w:rsidR="008359BB">
        <w:rPr>
          <w:rFonts w:ascii="Times New Roman" w:hAnsi="Times New Roman" w:cs="Times New Roman"/>
          <w:sz w:val="28"/>
          <w:szCs w:val="28"/>
        </w:rPr>
        <w:t>учреждении</w:t>
      </w:r>
      <w:r w:rsidRPr="005416C0">
        <w:rPr>
          <w:rFonts w:ascii="Times New Roman" w:hAnsi="Times New Roman" w:cs="Times New Roman"/>
          <w:sz w:val="28"/>
          <w:szCs w:val="28"/>
        </w:rPr>
        <w:t xml:space="preserve"> мероприятий в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области противодействия коррупции, осуществляемый с целью обеспечения оценки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эффективности указанных мероприятий; анализа и оценки данных, полученных в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результате наблюдения; разработки прогнозов будущего состояния и тенденций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развития, соответствующих мероприятий;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Антикоррупционная</w:t>
      </w:r>
      <w:proofErr w:type="spellEnd"/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экспертиза </w:t>
      </w:r>
      <w:r w:rsidRPr="005416C0">
        <w:rPr>
          <w:rFonts w:ascii="Times New Roman" w:hAnsi="Times New Roman" w:cs="Times New Roman"/>
          <w:sz w:val="28"/>
          <w:szCs w:val="28"/>
        </w:rPr>
        <w:t>– деятельность по предупреждению включения в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проекты документов, положений, способствующих созданию </w:t>
      </w:r>
      <w:r w:rsidRPr="005416C0">
        <w:rPr>
          <w:rFonts w:ascii="Times New Roman" w:hAnsi="Times New Roman" w:cs="Times New Roman"/>
          <w:sz w:val="28"/>
          <w:szCs w:val="28"/>
        </w:rPr>
        <w:lastRenderedPageBreak/>
        <w:t>условий для проявления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коррупции; по выявлению и устранению таких положений в действующих документах;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Предупреждение коррупции </w:t>
      </w:r>
      <w:r w:rsidRPr="005416C0">
        <w:rPr>
          <w:rFonts w:ascii="Times New Roman" w:hAnsi="Times New Roman" w:cs="Times New Roman"/>
          <w:sz w:val="28"/>
          <w:szCs w:val="28"/>
        </w:rPr>
        <w:t xml:space="preserve">– деятельность субъектов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политики,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направленная на выявление, изучение, ограничение либо устранение причин и условий,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способствующих коррупционным проявлениям;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Конфликт интересов </w:t>
      </w:r>
      <w:r w:rsidRPr="005416C0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5416C0">
        <w:rPr>
          <w:rFonts w:ascii="Times New Roman" w:hAnsi="Times New Roman" w:cs="Times New Roman"/>
          <w:sz w:val="28"/>
          <w:szCs w:val="28"/>
        </w:rPr>
        <w:t>ситуация, при которой личная заинтересованность (прямая или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косвенная) сотрудника </w:t>
      </w:r>
      <w:r w:rsidR="008359BB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</w:t>
      </w:r>
      <w:proofErr w:type="gramStart"/>
      <w:r w:rsidR="008359BB" w:rsidRPr="005416C0">
        <w:rPr>
          <w:rFonts w:ascii="Times New Roman" w:hAnsi="Times New Roman" w:cs="Times New Roman"/>
          <w:sz w:val="28"/>
          <w:szCs w:val="28"/>
        </w:rPr>
        <w:t>»</w:t>
      </w:r>
      <w:r w:rsidRPr="005416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>лияет или может повлиять на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надлежащее исполнение им своих должностных (служебных) обязанностей и при которой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возникает или может возникнуть противоречие между личной заинтересованностью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сотрудника и правами и законными интересами </w:t>
      </w:r>
      <w:r w:rsidR="008359BB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>, способное привести к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причинению вреда интересам </w:t>
      </w:r>
      <w:r w:rsidR="008359BB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Pr="005416C0">
        <w:rPr>
          <w:rFonts w:ascii="Times New Roman" w:hAnsi="Times New Roman" w:cs="Times New Roman"/>
          <w:sz w:val="28"/>
          <w:szCs w:val="28"/>
        </w:rPr>
        <w:t>;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Материальная выгода </w:t>
      </w:r>
      <w:r w:rsidRPr="005416C0">
        <w:rPr>
          <w:rFonts w:ascii="Times New Roman" w:hAnsi="Times New Roman" w:cs="Times New Roman"/>
          <w:sz w:val="28"/>
          <w:szCs w:val="28"/>
        </w:rPr>
        <w:t>– экономическая выгода в денежной или натуральной форме,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которую можно оценить и определить в качестве дохода в соответствии с налоговым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Личная выгода </w:t>
      </w:r>
      <w:r w:rsidRPr="005416C0">
        <w:rPr>
          <w:rFonts w:ascii="Times New Roman" w:hAnsi="Times New Roman" w:cs="Times New Roman"/>
          <w:sz w:val="28"/>
          <w:szCs w:val="28"/>
        </w:rPr>
        <w:t xml:space="preserve">– заинтересованность работника </w:t>
      </w:r>
      <w:r w:rsidR="008359BB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Pr="005416C0">
        <w:rPr>
          <w:rFonts w:ascii="Times New Roman" w:hAnsi="Times New Roman" w:cs="Times New Roman"/>
          <w:sz w:val="28"/>
          <w:szCs w:val="28"/>
        </w:rPr>
        <w:t>, его близких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родственников, супруга, супруги, усыновителя, усыновленных в получении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нематериальных благ и иных нематериальных преимуществ. Не являются личной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выгодой повышение по службе и объявление благодарности;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Личная заинтересованность работника (представителя организации) </w:t>
      </w:r>
      <w:r w:rsidRPr="005416C0">
        <w:rPr>
          <w:rFonts w:ascii="Times New Roman" w:hAnsi="Times New Roman" w:cs="Times New Roman"/>
          <w:sz w:val="28"/>
          <w:szCs w:val="28"/>
        </w:rPr>
        <w:t>–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заинтересованность работника (представителя организации), связанная с возможностью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получения работником (представителем организации) при исполнении должностных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обязанностей доходов в виде денег, ценностей, иного имущества или услуг</w:t>
      </w:r>
      <w:r w:rsidR="008359BB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имущественного характера, иных имущественных прав для себя или для третьих лиц;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Организатор закупки </w:t>
      </w:r>
      <w:r w:rsidRPr="005416C0">
        <w:rPr>
          <w:rFonts w:ascii="Times New Roman" w:hAnsi="Times New Roman" w:cs="Times New Roman"/>
          <w:sz w:val="28"/>
          <w:szCs w:val="28"/>
        </w:rPr>
        <w:t>– лицо (юридическое или предприниматель без образования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юридического лица), непосредственно выполняющее предусмотренные тем или иным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способом закупки процедуры и берущее на себя соответствующие обязательства перед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участниками закупки;</w:t>
      </w:r>
    </w:p>
    <w:p w:rsidR="007B0160" w:rsidRPr="005416C0" w:rsidRDefault="007B0160" w:rsidP="008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Предконфликтная</w:t>
      </w:r>
      <w:proofErr w:type="spellEnd"/>
      <w:r w:rsidRPr="00541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ситуация </w:t>
      </w:r>
      <w:r w:rsidRPr="005416C0">
        <w:rPr>
          <w:rFonts w:ascii="Times New Roman" w:hAnsi="Times New Roman" w:cs="Times New Roman"/>
          <w:sz w:val="28"/>
          <w:szCs w:val="28"/>
        </w:rPr>
        <w:t>– ситуация, при которой у работников музея, а также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Организатора закупок или его представителей, при осуществлении ими своей служебной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или профессиональной деятельности возникает личная заинтересованность, которая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может привести к конфликту интересов;</w:t>
      </w:r>
    </w:p>
    <w:p w:rsidR="007B0160" w:rsidRPr="005416C0" w:rsidRDefault="007B0160" w:rsidP="007B0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sz w:val="28"/>
          <w:szCs w:val="28"/>
        </w:rPr>
        <w:t xml:space="preserve">1.3. Цель и задачи </w:t>
      </w:r>
      <w:proofErr w:type="spellStart"/>
      <w:r w:rsidRPr="005416C0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b/>
          <w:bCs/>
          <w:sz w:val="28"/>
          <w:szCs w:val="28"/>
        </w:rPr>
        <w:t xml:space="preserve"> политики </w:t>
      </w:r>
      <w:r w:rsidR="009349D8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1.3.1. </w:t>
      </w:r>
      <w:r w:rsidRPr="005416C0">
        <w:rPr>
          <w:rFonts w:ascii="Times New Roman" w:hAnsi="Times New Roman" w:cs="Times New Roman"/>
          <w:i/>
          <w:iCs/>
          <w:sz w:val="28"/>
          <w:szCs w:val="28"/>
        </w:rPr>
        <w:t xml:space="preserve">Цель </w:t>
      </w:r>
      <w:proofErr w:type="spellStart"/>
      <w:r w:rsidRPr="005416C0">
        <w:rPr>
          <w:rFonts w:ascii="Times New Roman" w:hAnsi="Times New Roman" w:cs="Times New Roman"/>
          <w:i/>
          <w:iCs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i/>
          <w:iCs/>
          <w:sz w:val="28"/>
          <w:szCs w:val="28"/>
        </w:rPr>
        <w:t xml:space="preserve"> политики </w:t>
      </w:r>
      <w:r w:rsidRPr="005416C0">
        <w:rPr>
          <w:rFonts w:ascii="Times New Roman" w:hAnsi="Times New Roman" w:cs="Times New Roman"/>
          <w:sz w:val="28"/>
          <w:szCs w:val="28"/>
        </w:rPr>
        <w:t>– разработка и осуществление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разносторонних и последовательных мер по предупреждению, устранению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(минимизации) причин и условий, порождающих коррупцию, формированию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сознания, характеризующегося нетерпимостью работников </w:t>
      </w:r>
      <w:r w:rsidR="009349D8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контрагентов, органов управления к коррупционным проявлениям.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6C0">
        <w:rPr>
          <w:rFonts w:ascii="Times New Roman" w:hAnsi="Times New Roman" w:cs="Times New Roman"/>
          <w:i/>
          <w:iCs/>
          <w:sz w:val="28"/>
          <w:szCs w:val="28"/>
        </w:rPr>
        <w:t xml:space="preserve">1.3.2. Задачами </w:t>
      </w:r>
      <w:proofErr w:type="spellStart"/>
      <w:r w:rsidRPr="005416C0">
        <w:rPr>
          <w:rFonts w:ascii="Times New Roman" w:hAnsi="Times New Roman" w:cs="Times New Roman"/>
          <w:i/>
          <w:iCs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i/>
          <w:iCs/>
          <w:sz w:val="28"/>
          <w:szCs w:val="28"/>
        </w:rPr>
        <w:t xml:space="preserve"> политики являются: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lastRenderedPageBreak/>
        <w:t>– формирование у инвестиционного сообщества, контрагентов, органов управления,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работников единообразного понимания позиции </w:t>
      </w:r>
      <w:r w:rsidR="009349D8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Pr="005416C0">
        <w:rPr>
          <w:rFonts w:ascii="Times New Roman" w:hAnsi="Times New Roman" w:cs="Times New Roman"/>
          <w:sz w:val="28"/>
          <w:szCs w:val="28"/>
        </w:rPr>
        <w:t xml:space="preserve"> о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неприятии коррупции в любых формах и проявлениях;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минимизация риска вовлечения музея, руководящих работников, других работников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независимо от занимаемой должности, в коррупционную деятельность;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предупреждение коррупционных проявлений и обеспечение ответственности за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коррупционные проявления;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возмещение вреда, причиненного коррупционными проявлениями;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мониторинг на соответствие эффективности мер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формирование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корпоративного сознания;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создание правового механизма, препятствующего подкупу субъектов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установление обязанности работников</w:t>
      </w:r>
      <w:r w:rsidR="009349D8" w:rsidRPr="009349D8">
        <w:rPr>
          <w:rFonts w:ascii="Times New Roman" w:hAnsi="Times New Roman" w:cs="Times New Roman"/>
          <w:sz w:val="28"/>
          <w:szCs w:val="28"/>
        </w:rPr>
        <w:t xml:space="preserve"> </w:t>
      </w:r>
      <w:r w:rsidR="009349D8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Pr="005416C0">
        <w:rPr>
          <w:rFonts w:ascii="Times New Roman" w:hAnsi="Times New Roman" w:cs="Times New Roman"/>
          <w:sz w:val="28"/>
          <w:szCs w:val="28"/>
        </w:rPr>
        <w:t xml:space="preserve"> знать и соблюдать принципы и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требования настоящей Политики, ключевые нормы применимого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создание стимулов к замещению должностей в </w:t>
      </w:r>
      <w:r w:rsidR="009349D8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</w:t>
      </w:r>
      <w:proofErr w:type="gramStart"/>
      <w:r w:rsidR="009349D8" w:rsidRPr="005416C0">
        <w:rPr>
          <w:rFonts w:ascii="Times New Roman" w:hAnsi="Times New Roman" w:cs="Times New Roman"/>
          <w:sz w:val="28"/>
          <w:szCs w:val="28"/>
        </w:rPr>
        <w:t>»</w:t>
      </w:r>
      <w:r w:rsidRPr="005416C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>еподкупными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лицами.</w:t>
      </w:r>
    </w:p>
    <w:p w:rsidR="007B0160" w:rsidRPr="009349D8" w:rsidRDefault="007B0160" w:rsidP="007B0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sz w:val="28"/>
          <w:szCs w:val="28"/>
        </w:rPr>
        <w:t xml:space="preserve">1.4. Принципы </w:t>
      </w:r>
      <w:proofErr w:type="spellStart"/>
      <w:r w:rsidRPr="005416C0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b/>
          <w:bCs/>
          <w:sz w:val="28"/>
          <w:szCs w:val="28"/>
        </w:rPr>
        <w:t xml:space="preserve"> политики </w:t>
      </w:r>
      <w:r w:rsidR="009349D8" w:rsidRPr="009349D8">
        <w:rPr>
          <w:rFonts w:ascii="Times New Roman" w:hAnsi="Times New Roman" w:cs="Times New Roman"/>
          <w:b/>
          <w:sz w:val="28"/>
          <w:szCs w:val="28"/>
        </w:rPr>
        <w:t>МУК «Центр культуры и досуга города Михайловска»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6C0">
        <w:rPr>
          <w:rFonts w:ascii="Times New Roman" w:hAnsi="Times New Roman" w:cs="Times New Roman"/>
          <w:i/>
          <w:iCs/>
          <w:sz w:val="28"/>
          <w:szCs w:val="28"/>
        </w:rPr>
        <w:t xml:space="preserve">Принципами </w:t>
      </w:r>
      <w:proofErr w:type="spellStart"/>
      <w:r w:rsidRPr="005416C0">
        <w:rPr>
          <w:rFonts w:ascii="Times New Roman" w:hAnsi="Times New Roman" w:cs="Times New Roman"/>
          <w:i/>
          <w:iCs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i/>
          <w:iCs/>
          <w:sz w:val="28"/>
          <w:szCs w:val="28"/>
        </w:rPr>
        <w:t xml:space="preserve"> политики музея являются: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принцип неприятия коррупции в любых формах и проявлениях при осуществлении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повседневной деятельности и стратегических проектов, в том числе во взаимодействии с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инвесторами, контрагентами, представителями органов власти, самоуправления,</w:t>
      </w:r>
      <w:r w:rsidR="009349D8">
        <w:rPr>
          <w:rFonts w:ascii="Times New Roman" w:hAnsi="Times New Roman" w:cs="Times New Roman"/>
          <w:sz w:val="28"/>
          <w:szCs w:val="28"/>
        </w:rPr>
        <w:t xml:space="preserve"> политических партий, своими </w:t>
      </w:r>
      <w:r w:rsidRPr="005416C0">
        <w:rPr>
          <w:rFonts w:ascii="Times New Roman" w:hAnsi="Times New Roman" w:cs="Times New Roman"/>
          <w:sz w:val="28"/>
          <w:szCs w:val="28"/>
        </w:rPr>
        <w:t>сотрудниками, членами органов управления, работниками и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иными лицами;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принцип минимизации риска деловых отношений с контрагентами, которые могут быть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вовлечены в коррупционную деятельность или толерантны к коррупционным</w:t>
      </w:r>
      <w:r w:rsidR="009349D8">
        <w:rPr>
          <w:rFonts w:ascii="Times New Roman" w:hAnsi="Times New Roman" w:cs="Times New Roman"/>
          <w:sz w:val="28"/>
          <w:szCs w:val="28"/>
        </w:rPr>
        <w:t xml:space="preserve">  </w:t>
      </w:r>
      <w:r w:rsidRPr="005416C0">
        <w:rPr>
          <w:rFonts w:ascii="Times New Roman" w:hAnsi="Times New Roman" w:cs="Times New Roman"/>
          <w:sz w:val="28"/>
          <w:szCs w:val="28"/>
        </w:rPr>
        <w:t>проявлениям. Реализация принципа осуществляется путем проверки наличия у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контрагентов музея собственных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процедур или политик, их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готовности соблюдать требования настоящей Политики и включать в договоры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оговорки, а также оказывать взаимное содействие для этичного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ведения деятельности и предотвращения коррупции;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принцип миссии высшего руководства. Директор </w:t>
      </w:r>
      <w:r w:rsidR="009349D8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Pr="005416C0">
        <w:rPr>
          <w:rFonts w:ascii="Times New Roman" w:hAnsi="Times New Roman" w:cs="Times New Roman"/>
          <w:sz w:val="28"/>
          <w:szCs w:val="28"/>
        </w:rPr>
        <w:t>, руководящие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работники музея должны формировать этический стандарт непримиримого отношения к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любым формам и проявлениям коррупции на всех уровнях, подавая пример своим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поведением.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приоритет мер предупреждения коррупции и нравственных начал борьбы с коррупцией;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lastRenderedPageBreak/>
        <w:t>– недопустимость установления привилегий и иммунитетов, ограничивающих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ответственность или усложняющих порядок привлечения к ответственности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определенной группы работников музея, совершивших коррупционные проявления;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недопустимость ограничения доступа к информации о фактах коррупции и мерах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мониторинг и контроль. Музей осуществляет мониторинг внедренных адекватных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процедур по предотвращению коррупции, контролирует их соблюдение и регулярно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совершенствует их.</w:t>
      </w:r>
    </w:p>
    <w:p w:rsidR="009349D8" w:rsidRPr="009349D8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sz w:val="28"/>
          <w:szCs w:val="28"/>
        </w:rPr>
        <w:t xml:space="preserve">1.5. Правовая основа </w:t>
      </w:r>
      <w:proofErr w:type="spellStart"/>
      <w:r w:rsidRPr="005416C0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b/>
          <w:bCs/>
          <w:sz w:val="28"/>
          <w:szCs w:val="28"/>
        </w:rPr>
        <w:t xml:space="preserve"> политики </w:t>
      </w:r>
      <w:r w:rsidR="009349D8" w:rsidRPr="009349D8">
        <w:rPr>
          <w:rFonts w:ascii="Times New Roman" w:hAnsi="Times New Roman" w:cs="Times New Roman"/>
          <w:b/>
          <w:sz w:val="28"/>
          <w:szCs w:val="28"/>
        </w:rPr>
        <w:t>МУК «Центр культуры и досуга города Михайловска»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Основополагающим нормативным правовым актом в сфере борьбы с коррупцией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является Федеральный закон от 25 декабря 2008 г. N 273-ФЗ "О противодействии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коррупции" (далее – Федеральный закон N 273-ФЗ), Указ Президента Российской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Федерации от 02.04.2013 № 309 «О мерах по реализации отдельных положений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Федерального закона «О противодействии коррупции».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Частью 1 статьи 13.3 Федерального закона N 273-ФЗ установлена обязанность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gramStart"/>
      <w:r w:rsidRPr="005416C0">
        <w:rPr>
          <w:rFonts w:ascii="Times New Roman" w:hAnsi="Times New Roman" w:cs="Times New Roman"/>
          <w:sz w:val="28"/>
          <w:szCs w:val="28"/>
        </w:rPr>
        <w:t>разрабатывать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 xml:space="preserve"> и принимать меры по предупреждению коррупции. Меры,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рекомендуемые к применению в организациях, содержатся в части 2 указанной статьи.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Методические рекомендации Министерства труда и социальной политики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Российской Федерации от 08.09.2013 года «О разработке и принятию организациями мер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коррупции».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Правовые акты и иные организационно-распорядительные документы Министерства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культуры Российской Федерации в т. ч Письмо от 24.02.2014 № 107-09.02-12.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9349D8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Pr="005416C0">
        <w:rPr>
          <w:rFonts w:ascii="Times New Roman" w:hAnsi="Times New Roman" w:cs="Times New Roman"/>
          <w:sz w:val="28"/>
          <w:szCs w:val="28"/>
        </w:rPr>
        <w:t xml:space="preserve">, 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локальные акты и иные организационн</w:t>
      </w:r>
      <w:proofErr w:type="gramStart"/>
      <w:r w:rsidRPr="005416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распорядительные документы музея в области противодействия коррупции.</w:t>
      </w:r>
    </w:p>
    <w:p w:rsidR="009349D8" w:rsidRPr="009349D8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sz w:val="28"/>
          <w:szCs w:val="28"/>
        </w:rPr>
        <w:t xml:space="preserve">1.6. Структура управления </w:t>
      </w:r>
      <w:proofErr w:type="spellStart"/>
      <w:r w:rsidRPr="005416C0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деятельностью </w:t>
      </w:r>
      <w:r w:rsidR="009349D8" w:rsidRPr="009349D8">
        <w:rPr>
          <w:rFonts w:ascii="Times New Roman" w:hAnsi="Times New Roman" w:cs="Times New Roman"/>
          <w:b/>
          <w:sz w:val="28"/>
          <w:szCs w:val="28"/>
        </w:rPr>
        <w:t>МУК «Центр культуры и досуга города Михайловска»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Эффективное управление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9349D8">
        <w:rPr>
          <w:rFonts w:ascii="Times New Roman" w:hAnsi="Times New Roman" w:cs="Times New Roman"/>
          <w:sz w:val="28"/>
          <w:szCs w:val="28"/>
        </w:rPr>
        <w:t>учредителя</w:t>
      </w:r>
      <w:r w:rsidRPr="005416C0">
        <w:rPr>
          <w:rFonts w:ascii="Times New Roman" w:hAnsi="Times New Roman" w:cs="Times New Roman"/>
          <w:sz w:val="28"/>
          <w:szCs w:val="28"/>
        </w:rPr>
        <w:t xml:space="preserve"> достигается за счет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продуктивного и оперативного взаимодействия следующих участников: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6C0">
        <w:rPr>
          <w:rFonts w:ascii="Times New Roman" w:hAnsi="Times New Roman" w:cs="Times New Roman"/>
          <w:i/>
          <w:iCs/>
          <w:sz w:val="28"/>
          <w:szCs w:val="28"/>
        </w:rPr>
        <w:t xml:space="preserve">1) Директор </w:t>
      </w:r>
      <w:r w:rsidR="009349D8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определяющий ключевые направления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 музея, и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осуществляющий контроль над их эффективной реализацией;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утверждает своим приказом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политику, другие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организационно-распорядительные документы </w:t>
      </w:r>
      <w:r w:rsidR="009349D8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 xml:space="preserve"> в области противодействия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коррупции;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рассматривает и утверждает изменения и дополнения к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политике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="009349D8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Pr="005416C0">
        <w:rPr>
          <w:rFonts w:ascii="Times New Roman" w:hAnsi="Times New Roman" w:cs="Times New Roman"/>
          <w:sz w:val="28"/>
          <w:szCs w:val="28"/>
        </w:rPr>
        <w:t>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контролирует общие результаты внедрения и применения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9349D8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Pr="005416C0">
        <w:rPr>
          <w:rFonts w:ascii="Times New Roman" w:hAnsi="Times New Roman" w:cs="Times New Roman"/>
          <w:sz w:val="28"/>
          <w:szCs w:val="28"/>
        </w:rPr>
        <w:t>.</w:t>
      </w:r>
    </w:p>
    <w:p w:rsidR="007B0160" w:rsidRPr="009349D8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6C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2) </w:t>
      </w:r>
      <w:r w:rsidRPr="009349D8">
        <w:rPr>
          <w:rFonts w:ascii="Times New Roman" w:hAnsi="Times New Roman" w:cs="Times New Roman"/>
          <w:i/>
          <w:iCs/>
          <w:sz w:val="28"/>
          <w:szCs w:val="28"/>
        </w:rPr>
        <w:t xml:space="preserve">Заместитель директора </w:t>
      </w:r>
      <w:r w:rsidR="009349D8" w:rsidRPr="009349D8">
        <w:rPr>
          <w:rFonts w:ascii="Times New Roman" w:hAnsi="Times New Roman" w:cs="Times New Roman"/>
          <w:i/>
          <w:sz w:val="28"/>
          <w:szCs w:val="28"/>
        </w:rPr>
        <w:t>МУК «Центр культуры и досуга города Михайловска</w:t>
      </w:r>
      <w:proofErr w:type="gramStart"/>
      <w:r w:rsidR="009349D8" w:rsidRPr="009349D8">
        <w:rPr>
          <w:rFonts w:ascii="Times New Roman" w:hAnsi="Times New Roman" w:cs="Times New Roman"/>
          <w:i/>
          <w:sz w:val="28"/>
          <w:szCs w:val="28"/>
        </w:rPr>
        <w:t>»</w:t>
      </w:r>
      <w:r w:rsidRPr="009349D8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9349D8">
        <w:rPr>
          <w:rFonts w:ascii="Times New Roman" w:hAnsi="Times New Roman" w:cs="Times New Roman"/>
          <w:i/>
          <w:iCs/>
          <w:sz w:val="28"/>
          <w:szCs w:val="28"/>
        </w:rPr>
        <w:t>о организационно-правовым вопросам и</w:t>
      </w:r>
      <w:r w:rsidR="009349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49D8">
        <w:rPr>
          <w:rFonts w:ascii="Times New Roman" w:hAnsi="Times New Roman" w:cs="Times New Roman"/>
          <w:i/>
          <w:iCs/>
          <w:sz w:val="28"/>
          <w:szCs w:val="28"/>
        </w:rPr>
        <w:t>безопасности</w:t>
      </w:r>
      <w:r w:rsidRPr="009349D8">
        <w:rPr>
          <w:rFonts w:ascii="Times New Roman" w:hAnsi="Times New Roman" w:cs="Times New Roman"/>
          <w:i/>
          <w:sz w:val="28"/>
          <w:szCs w:val="28"/>
        </w:rPr>
        <w:t>: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отвечает за организацию всех мероприятий, направленных на реализацию принципов и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9349D8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Pr="005416C0">
        <w:rPr>
          <w:rFonts w:ascii="Times New Roman" w:hAnsi="Times New Roman" w:cs="Times New Roman"/>
          <w:sz w:val="28"/>
          <w:szCs w:val="28"/>
        </w:rPr>
        <w:t>, включая назначение лиц, ответственных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за разработку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процедур, их внедрение и контроль;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осуществляет контроль над реализацией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9349D8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и выносит отчет на рассмотрение директора </w:t>
      </w:r>
      <w:r w:rsidR="009349D8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>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6C0">
        <w:rPr>
          <w:rFonts w:ascii="Times New Roman" w:hAnsi="Times New Roman" w:cs="Times New Roman"/>
          <w:i/>
          <w:iCs/>
          <w:sz w:val="28"/>
          <w:szCs w:val="28"/>
        </w:rPr>
        <w:t>3) Блок по организационно-правовым вопросам и безопасности (далее – Блок по</w:t>
      </w:r>
      <w:r w:rsidR="009349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i/>
          <w:iCs/>
          <w:sz w:val="28"/>
          <w:szCs w:val="28"/>
        </w:rPr>
        <w:t>безопасности):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6C0">
        <w:rPr>
          <w:rFonts w:ascii="Times New Roman" w:hAnsi="Times New Roman" w:cs="Times New Roman"/>
          <w:sz w:val="28"/>
          <w:szCs w:val="28"/>
        </w:rPr>
        <w:t xml:space="preserve">– разработка и представление на утверждение директору </w:t>
      </w:r>
      <w:r w:rsidR="009349D8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проектов локальных нормативных актов музея, направленных на реализацию мер по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предупреждению коррупции (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политики, кодекса этики и служебного</w:t>
      </w:r>
      <w:proofErr w:type="gramEnd"/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поведения работников и т.д.);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проведение контрольных мероприятий, направленных на выявление коррупционных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правонарушений работниками;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организация проведения оценки коррупционных рисков;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прием и рассмотрение сообщений о случаях склонения работников к совершению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коррупционных правонарушений в интересах или от имени иной организации, а также о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случаях совершения коррупционных правонарушений работниками, контрагентами </w:t>
      </w:r>
      <w:r w:rsidR="009349D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416C0">
        <w:rPr>
          <w:rFonts w:ascii="Times New Roman" w:hAnsi="Times New Roman" w:cs="Times New Roman"/>
          <w:sz w:val="28"/>
          <w:szCs w:val="28"/>
        </w:rPr>
        <w:t>или иными лицами;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организация заполнения и рассмотрения деклараций о конфликте интересов (при их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наличии)</w:t>
      </w:r>
      <w:proofErr w:type="gramStart"/>
      <w:r w:rsidRPr="005416C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организация обучающих мероприятий по вопросам профилактики и противодействия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коррупции и индивидуального консультирования работников;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оказание содействия уполномоченным представителям контрольно-надзорных и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правоохранительных органов при проведении ими инспекционных проверок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349D8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оказание содействия уполномоченным представителям правоохранительных органов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при проведении мероприятий по пресечению или расследованию коррупционных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преступлений, включая оперативно-розыскные мероприятия;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проведение оценки результатов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работы и подготовка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соответствующих отчетных материалов руководству организации.</w:t>
      </w:r>
    </w:p>
    <w:p w:rsidR="009349D8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проводит мероприятия, направленные на реализацию принципов и требований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9349D8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9349D8">
        <w:rPr>
          <w:rFonts w:ascii="Times New Roman" w:hAnsi="Times New Roman" w:cs="Times New Roman"/>
          <w:sz w:val="28"/>
          <w:szCs w:val="28"/>
        </w:rPr>
        <w:t>;</w:t>
      </w:r>
    </w:p>
    <w:p w:rsidR="007B0160" w:rsidRPr="005416C0" w:rsidRDefault="009349D8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7B0160" w:rsidRPr="005416C0">
        <w:rPr>
          <w:rFonts w:ascii="Times New Roman" w:hAnsi="Times New Roman" w:cs="Times New Roman"/>
          <w:sz w:val="28"/>
          <w:szCs w:val="28"/>
        </w:rPr>
        <w:t>осуществляет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160" w:rsidRPr="005416C0">
        <w:rPr>
          <w:rFonts w:ascii="Times New Roman" w:hAnsi="Times New Roman" w:cs="Times New Roman"/>
          <w:sz w:val="28"/>
          <w:szCs w:val="28"/>
        </w:rPr>
        <w:t>предупреждению, выявлению, рассмотрению и пресечению коррупционных проявлений,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160" w:rsidRPr="005416C0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координирует деятельность структурных подразделений </w:t>
      </w:r>
      <w:r w:rsidR="009349D8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 xml:space="preserve"> в области реализации</w:t>
      </w:r>
      <w:r w:rsidR="00934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9349D8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Pr="005416C0">
        <w:rPr>
          <w:rFonts w:ascii="Times New Roman" w:hAnsi="Times New Roman" w:cs="Times New Roman"/>
          <w:sz w:val="28"/>
          <w:szCs w:val="28"/>
        </w:rPr>
        <w:t>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представляет </w:t>
      </w:r>
      <w:r w:rsidR="009349D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5416C0">
        <w:rPr>
          <w:rFonts w:ascii="Times New Roman" w:hAnsi="Times New Roman" w:cs="Times New Roman"/>
          <w:sz w:val="28"/>
          <w:szCs w:val="28"/>
        </w:rPr>
        <w:t xml:space="preserve"> при проведении научно-практических семинаров, конференций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российского и международного уровня в сфере противодействия коррупции;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осуществляет взаимодействие с органами государственной власти и органами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местного самоуправления, научными и образовательными организациями и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учреждениями в сфере противодействия коррупции;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осуществляет реализацию мероприятий по формированию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корпоративного сознания;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организует и осуществляет мониторинг российского, применимого зарубежного и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законодательства и отслеживает вносимые в них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изменения, а также релевантную судебную практику;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координирует процесс идентификации коррупционных рисков, характерных для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областей деятельности </w:t>
      </w:r>
      <w:r w:rsidR="005E0050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Pr="005416C0">
        <w:rPr>
          <w:rFonts w:ascii="Times New Roman" w:hAnsi="Times New Roman" w:cs="Times New Roman"/>
          <w:sz w:val="28"/>
          <w:szCs w:val="28"/>
        </w:rPr>
        <w:t>;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проводит плановые и внеплановые проверки соблюдения </w:t>
      </w:r>
      <w:r w:rsidR="005E0050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принципов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политики, составляет отчеты по результатам</w:t>
      </w:r>
    </w:p>
    <w:p w:rsidR="005E005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проведенных проверок; 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инициирует актуализацию документов </w:t>
      </w:r>
      <w:r w:rsidR="005E0050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7B0160" w:rsidRPr="005E005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4) </w:t>
      </w:r>
      <w:r w:rsidRPr="005416C0">
        <w:rPr>
          <w:rFonts w:ascii="Times New Roman" w:hAnsi="Times New Roman" w:cs="Times New Roman"/>
          <w:i/>
          <w:iCs/>
          <w:sz w:val="28"/>
          <w:szCs w:val="28"/>
        </w:rPr>
        <w:t>Комиссия по соблюдению норм служебного поведения и урегулированию конфликта</w:t>
      </w:r>
      <w:r w:rsidR="005E00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i/>
          <w:iCs/>
          <w:sz w:val="28"/>
          <w:szCs w:val="28"/>
        </w:rPr>
        <w:t xml:space="preserve">интересов </w:t>
      </w:r>
      <w:r w:rsidRPr="005416C0">
        <w:rPr>
          <w:rFonts w:ascii="Times New Roman" w:hAnsi="Times New Roman" w:cs="Times New Roman"/>
          <w:sz w:val="28"/>
          <w:szCs w:val="28"/>
        </w:rPr>
        <w:t xml:space="preserve">– коллегиальный орган </w:t>
      </w:r>
      <w:r w:rsidR="005E0050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Pr="005416C0">
        <w:rPr>
          <w:rFonts w:ascii="Times New Roman" w:hAnsi="Times New Roman" w:cs="Times New Roman"/>
          <w:sz w:val="28"/>
          <w:szCs w:val="28"/>
        </w:rPr>
        <w:t>, осуществляющий</w:t>
      </w:r>
      <w:r w:rsidR="005E00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рассмотрение вопросов, связанных с исполнением положений Кодекса корпоративной</w:t>
      </w:r>
      <w:r w:rsidR="005E00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этики и служебного поведения музея, стандартов корпоративного поведения,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урегулированием конфликта интересов, в том числе в силу выявления коррупционных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проявлений.</w:t>
      </w:r>
    </w:p>
    <w:p w:rsidR="007B0160" w:rsidRPr="005416C0" w:rsidRDefault="007B0160" w:rsidP="0093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5) </w:t>
      </w:r>
      <w:r w:rsidRPr="005416C0">
        <w:rPr>
          <w:rFonts w:ascii="Times New Roman" w:hAnsi="Times New Roman" w:cs="Times New Roman"/>
          <w:i/>
          <w:iCs/>
          <w:sz w:val="28"/>
          <w:szCs w:val="28"/>
        </w:rPr>
        <w:t xml:space="preserve">структурные подразделения, работники </w:t>
      </w:r>
      <w:r w:rsidR="005E0050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– осуществляют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соблюдение и исполнение принципов и требований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E0050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</w:t>
      </w:r>
      <w:proofErr w:type="gramStart"/>
      <w:r w:rsidR="005E0050" w:rsidRPr="005416C0">
        <w:rPr>
          <w:rFonts w:ascii="Times New Roman" w:hAnsi="Times New Roman" w:cs="Times New Roman"/>
          <w:sz w:val="28"/>
          <w:szCs w:val="28"/>
        </w:rPr>
        <w:t>»</w:t>
      </w:r>
      <w:r w:rsidRPr="005416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своей текущей деятельности.</w:t>
      </w:r>
    </w:p>
    <w:p w:rsidR="007B0160" w:rsidRPr="005E0050" w:rsidRDefault="007B0160" w:rsidP="00C37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sz w:val="28"/>
          <w:szCs w:val="28"/>
        </w:rPr>
        <w:t xml:space="preserve">2. Направления </w:t>
      </w:r>
      <w:proofErr w:type="spellStart"/>
      <w:r w:rsidRPr="005416C0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b/>
          <w:bCs/>
          <w:sz w:val="28"/>
          <w:szCs w:val="28"/>
        </w:rPr>
        <w:t xml:space="preserve"> политики</w:t>
      </w:r>
      <w:r w:rsidR="005E0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0050" w:rsidRPr="005E0050">
        <w:rPr>
          <w:rFonts w:ascii="Times New Roman" w:hAnsi="Times New Roman" w:cs="Times New Roman"/>
          <w:b/>
          <w:sz w:val="28"/>
          <w:szCs w:val="28"/>
        </w:rPr>
        <w:t>МУК «Центр культуры и досуга города Михайловска»</w:t>
      </w:r>
      <w:r w:rsidRPr="005E00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6C0">
        <w:rPr>
          <w:rFonts w:ascii="Times New Roman" w:hAnsi="Times New Roman" w:cs="Times New Roman"/>
          <w:i/>
          <w:iCs/>
          <w:sz w:val="28"/>
          <w:szCs w:val="28"/>
        </w:rPr>
        <w:t xml:space="preserve">2.1. </w:t>
      </w:r>
      <w:proofErr w:type="spellStart"/>
      <w:r w:rsidRPr="005416C0">
        <w:rPr>
          <w:rFonts w:ascii="Times New Roman" w:hAnsi="Times New Roman" w:cs="Times New Roman"/>
          <w:i/>
          <w:iCs/>
          <w:sz w:val="28"/>
          <w:szCs w:val="28"/>
        </w:rPr>
        <w:t>Антикоррупционная</w:t>
      </w:r>
      <w:proofErr w:type="spellEnd"/>
      <w:r w:rsidRPr="005416C0">
        <w:rPr>
          <w:rFonts w:ascii="Times New Roman" w:hAnsi="Times New Roman" w:cs="Times New Roman"/>
          <w:i/>
          <w:iCs/>
          <w:sz w:val="28"/>
          <w:szCs w:val="28"/>
        </w:rPr>
        <w:t xml:space="preserve"> экспертиза.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2.1.1. В </w:t>
      </w:r>
      <w:r w:rsidR="005E0050">
        <w:rPr>
          <w:rFonts w:ascii="Times New Roman" w:hAnsi="Times New Roman" w:cs="Times New Roman"/>
          <w:sz w:val="28"/>
          <w:szCs w:val="28"/>
        </w:rPr>
        <w:t>учреждении</w:t>
      </w:r>
      <w:r w:rsidRPr="005416C0">
        <w:rPr>
          <w:rFonts w:ascii="Times New Roman" w:hAnsi="Times New Roman" w:cs="Times New Roman"/>
          <w:sz w:val="28"/>
          <w:szCs w:val="28"/>
        </w:rPr>
        <w:t xml:space="preserve"> декларируется обязательность проведения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организационно-распорядительных документов и их проектов.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lastRenderedPageBreak/>
        <w:t xml:space="preserve">2.1.2. </w:t>
      </w:r>
      <w:r w:rsidR="005E0050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определяется единый порядок проведения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5E0050">
        <w:rPr>
          <w:rFonts w:ascii="Times New Roman" w:hAnsi="Times New Roman" w:cs="Times New Roman"/>
          <w:sz w:val="28"/>
          <w:szCs w:val="28"/>
        </w:rPr>
        <w:t xml:space="preserve"> документов</w:t>
      </w:r>
      <w:proofErr w:type="gramStart"/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2.1.3. Блок по безопасности проводит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экспертизу документов в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="005E0050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>, организует проведение, а также, осуществляет методологическую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помощь при осуществлении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экспертизы в структурных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подразделениях.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6C0">
        <w:rPr>
          <w:rFonts w:ascii="Times New Roman" w:hAnsi="Times New Roman" w:cs="Times New Roman"/>
          <w:i/>
          <w:iCs/>
          <w:sz w:val="28"/>
          <w:szCs w:val="28"/>
        </w:rPr>
        <w:t>2.2. Закупочная деятельность.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2.2.1. </w:t>
      </w:r>
      <w:r w:rsidR="005E0050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Pr="005416C0">
        <w:rPr>
          <w:rFonts w:ascii="Times New Roman" w:hAnsi="Times New Roman" w:cs="Times New Roman"/>
          <w:sz w:val="28"/>
          <w:szCs w:val="28"/>
        </w:rPr>
        <w:t>» декларирует открытую и конкурентную систему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проведения закупочных процедур и при этом устанавливает: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тщательное планирование потребности в продукции;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анализ рынка;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информационную открытость закупки;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равноправие, справедливость, отсутствие дискриминации и необоснованных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ограничений конкуренции по отношению к участникам закупки;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честный и разумный выбор наиболее предпочтительных предложений при комплексном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анализе выгод и издержек (прежде всего цены и качества продукции);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целевое и экономически эффективное расходование денежных средств </w:t>
      </w:r>
      <w:proofErr w:type="gramStart"/>
      <w:r w:rsidRPr="005416C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приобретение товаров, работ, услуг и реализации мер, направленных на сокращение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издержек </w:t>
      </w:r>
      <w:r w:rsidR="005E0050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>;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отсутствие ограничения допуска к участию в закупке путем установления не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измеряемых требований к участнику закупки;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обеспечение гласности и прозрачности закупок, предотвращение коррупционных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проявлений, конфликта интересов и иных злоупотреблений.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2.2.2. </w:t>
      </w:r>
      <w:r w:rsidR="005E0050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в целях развития добросовестной </w:t>
      </w:r>
      <w:proofErr w:type="gramStart"/>
      <w:r w:rsidRPr="005416C0">
        <w:rPr>
          <w:rFonts w:ascii="Times New Roman" w:hAnsi="Times New Roman" w:cs="Times New Roman"/>
          <w:sz w:val="28"/>
          <w:szCs w:val="28"/>
        </w:rPr>
        <w:t>конкуренции,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обеспечения гласности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 xml:space="preserve"> и прозрачности закупки, предотвращения коррупции и других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злоупотреблений заявляет о создании системы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контроля закупочной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E0050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>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2.2.3. Блок по безопасности осуществляет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контроль закупочной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деятельности посредством установления стадий контроля: предварительный, текущий и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последующий контроль.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proofErr w:type="spellStart"/>
      <w:r w:rsidRPr="005416C0">
        <w:rPr>
          <w:rFonts w:ascii="Times New Roman" w:hAnsi="Times New Roman" w:cs="Times New Roman"/>
          <w:b/>
          <w:bCs/>
          <w:sz w:val="28"/>
          <w:szCs w:val="28"/>
        </w:rPr>
        <w:t>Антикоррупционный</w:t>
      </w:r>
      <w:proofErr w:type="spellEnd"/>
      <w:r w:rsidRPr="005416C0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мониторинг </w:t>
      </w:r>
      <w:proofErr w:type="gramStart"/>
      <w:r w:rsidRPr="005416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0050" w:rsidRPr="005416C0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5E0050" w:rsidRPr="005416C0">
        <w:rPr>
          <w:rFonts w:ascii="Times New Roman" w:hAnsi="Times New Roman" w:cs="Times New Roman"/>
          <w:sz w:val="28"/>
          <w:szCs w:val="28"/>
        </w:rPr>
        <w:t xml:space="preserve"> «Центр культуры и досуга города Михайловска»</w:t>
      </w:r>
      <w:r w:rsidRPr="005416C0">
        <w:rPr>
          <w:rFonts w:ascii="Times New Roman" w:hAnsi="Times New Roman" w:cs="Times New Roman"/>
          <w:sz w:val="28"/>
          <w:szCs w:val="28"/>
        </w:rPr>
        <w:t xml:space="preserve"> включает мониторинг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мер и мероприятий, проводимых в рамках реализации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политики, а также выявленных фактов коррупции и способов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их устранения.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2.3.2. Основными направлениями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мониторинга являются: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обобщение и анализ результатов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экспертизы документов </w:t>
      </w:r>
      <w:r w:rsidR="005E0050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>;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lastRenderedPageBreak/>
        <w:t xml:space="preserve">– изучение мнения трудового коллектива о состоянии коррупции в </w:t>
      </w:r>
      <w:r w:rsidR="005E0050">
        <w:rPr>
          <w:rFonts w:ascii="Times New Roman" w:hAnsi="Times New Roman" w:cs="Times New Roman"/>
          <w:sz w:val="28"/>
          <w:szCs w:val="28"/>
        </w:rPr>
        <w:t>учреждении</w:t>
      </w:r>
      <w:r w:rsidRPr="005416C0">
        <w:rPr>
          <w:rFonts w:ascii="Times New Roman" w:hAnsi="Times New Roman" w:cs="Times New Roman"/>
          <w:sz w:val="28"/>
          <w:szCs w:val="28"/>
        </w:rPr>
        <w:t xml:space="preserve"> и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эффективности принимаемых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мер;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анализ исполнения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документами </w:t>
      </w:r>
      <w:r w:rsidR="005E0050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>;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изучение и анализ статистической отчетности о выявленных в </w:t>
      </w:r>
      <w:r w:rsidR="005E0050">
        <w:rPr>
          <w:rFonts w:ascii="Times New Roman" w:hAnsi="Times New Roman" w:cs="Times New Roman"/>
          <w:sz w:val="28"/>
          <w:szCs w:val="28"/>
        </w:rPr>
        <w:t>учреждении</w:t>
      </w:r>
      <w:r w:rsidRPr="005416C0">
        <w:rPr>
          <w:rFonts w:ascii="Times New Roman" w:hAnsi="Times New Roman" w:cs="Times New Roman"/>
          <w:sz w:val="28"/>
          <w:szCs w:val="28"/>
        </w:rPr>
        <w:t xml:space="preserve"> фактах коррупции;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анализ жалоб и обращений физических и юридических лиц о коррупционных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проявлениях в </w:t>
      </w:r>
      <w:r w:rsidR="005E0050">
        <w:rPr>
          <w:rFonts w:ascii="Times New Roman" w:hAnsi="Times New Roman" w:cs="Times New Roman"/>
          <w:sz w:val="28"/>
          <w:szCs w:val="28"/>
        </w:rPr>
        <w:t>учреждении</w:t>
      </w:r>
      <w:r w:rsidRPr="005416C0">
        <w:rPr>
          <w:rFonts w:ascii="Times New Roman" w:hAnsi="Times New Roman" w:cs="Times New Roman"/>
          <w:sz w:val="28"/>
          <w:szCs w:val="28"/>
        </w:rPr>
        <w:t>;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изучение и анализ принимаемых в </w:t>
      </w:r>
      <w:r w:rsidR="005E0050">
        <w:rPr>
          <w:rFonts w:ascii="Times New Roman" w:hAnsi="Times New Roman" w:cs="Times New Roman"/>
          <w:sz w:val="28"/>
          <w:szCs w:val="28"/>
        </w:rPr>
        <w:t>учреждении</w:t>
      </w:r>
      <w:r w:rsidRPr="005416C0">
        <w:rPr>
          <w:rFonts w:ascii="Times New Roman" w:hAnsi="Times New Roman" w:cs="Times New Roman"/>
          <w:sz w:val="28"/>
          <w:szCs w:val="28"/>
        </w:rPr>
        <w:t xml:space="preserve"> мер по противодействию коррупции;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анализ публикаций о коррупции в </w:t>
      </w:r>
      <w:proofErr w:type="spellStart"/>
      <w:r w:rsidR="005E0050">
        <w:rPr>
          <w:rFonts w:ascii="Times New Roman" w:hAnsi="Times New Roman" w:cs="Times New Roman"/>
          <w:sz w:val="28"/>
          <w:szCs w:val="28"/>
        </w:rPr>
        <w:t>учрежждении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sz w:val="28"/>
          <w:szCs w:val="28"/>
        </w:rPr>
        <w:t xml:space="preserve">2.4. Разрешение обращений работников </w:t>
      </w:r>
      <w:r w:rsidR="005E0050" w:rsidRPr="005E0050">
        <w:rPr>
          <w:rFonts w:ascii="Times New Roman" w:hAnsi="Times New Roman" w:cs="Times New Roman"/>
          <w:b/>
          <w:sz w:val="28"/>
          <w:szCs w:val="28"/>
        </w:rPr>
        <w:t>МУК «Центр культуры и досуга города Михайловска»</w:t>
      </w:r>
      <w:r w:rsidRPr="005E0050">
        <w:rPr>
          <w:rFonts w:ascii="Times New Roman" w:hAnsi="Times New Roman" w:cs="Times New Roman"/>
          <w:b/>
          <w:bCs/>
          <w:sz w:val="28"/>
          <w:szCs w:val="28"/>
        </w:rPr>
        <w:t>, к</w:t>
      </w:r>
      <w:r w:rsidRPr="005416C0">
        <w:rPr>
          <w:rFonts w:ascii="Times New Roman" w:hAnsi="Times New Roman" w:cs="Times New Roman"/>
          <w:b/>
          <w:bCs/>
          <w:sz w:val="28"/>
          <w:szCs w:val="28"/>
        </w:rPr>
        <w:t>онтрагентов и</w:t>
      </w:r>
      <w:r w:rsidR="005E0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b/>
          <w:bCs/>
          <w:sz w:val="28"/>
          <w:szCs w:val="28"/>
        </w:rPr>
        <w:t>иных (физических и юридических) лиц о фактах коррупции.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2.4.1. </w:t>
      </w:r>
      <w:r w:rsidR="005E0050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Pr="005416C0">
        <w:rPr>
          <w:rFonts w:ascii="Times New Roman" w:hAnsi="Times New Roman" w:cs="Times New Roman"/>
          <w:sz w:val="28"/>
          <w:szCs w:val="28"/>
        </w:rPr>
        <w:t xml:space="preserve"> декларирует открытость в борьбе с коррупцией.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2.4.2. В музее организован прием обращений о фактах коррупции с использованием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интерактивного канала взаимодействия с </w:t>
      </w:r>
      <w:proofErr w:type="gramStart"/>
      <w:r w:rsidRPr="005416C0">
        <w:rPr>
          <w:rFonts w:ascii="Times New Roman" w:hAnsi="Times New Roman" w:cs="Times New Roman"/>
          <w:sz w:val="28"/>
          <w:szCs w:val="28"/>
        </w:rPr>
        <w:t>заявителями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 xml:space="preserve"> </w:t>
      </w:r>
      <w:r w:rsidR="005E0050">
        <w:rPr>
          <w:rFonts w:ascii="Times New Roman" w:hAnsi="Times New Roman" w:cs="Times New Roman"/>
          <w:sz w:val="28"/>
          <w:szCs w:val="28"/>
        </w:rPr>
        <w:t>а</w:t>
      </w:r>
      <w:r w:rsidRPr="005416C0">
        <w:rPr>
          <w:rFonts w:ascii="Times New Roman" w:hAnsi="Times New Roman" w:cs="Times New Roman"/>
          <w:sz w:val="28"/>
          <w:szCs w:val="28"/>
        </w:rPr>
        <w:t xml:space="preserve"> также посредством почты и при личном приеме.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2.4.3. </w:t>
      </w:r>
      <w:r w:rsidR="005E0050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стремится к созданию эффективной системы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рассмотрения и разрешения обращений о фактах коррупции в </w:t>
      </w:r>
      <w:r w:rsidR="005E0050">
        <w:rPr>
          <w:rFonts w:ascii="Times New Roman" w:hAnsi="Times New Roman" w:cs="Times New Roman"/>
          <w:sz w:val="28"/>
          <w:szCs w:val="28"/>
        </w:rPr>
        <w:t>учреждении</w:t>
      </w:r>
      <w:r w:rsidRPr="005416C0">
        <w:rPr>
          <w:rFonts w:ascii="Times New Roman" w:hAnsi="Times New Roman" w:cs="Times New Roman"/>
          <w:sz w:val="28"/>
          <w:szCs w:val="28"/>
        </w:rPr>
        <w:t>, подготовке ответов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в сроки, установленные законодательством Российской Федерации и правовыми актами</w:t>
      </w:r>
      <w:r w:rsidR="005E0050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sz w:val="28"/>
          <w:szCs w:val="28"/>
        </w:rPr>
        <w:t>2.5. Управление Конфликтом интересов.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6C0">
        <w:rPr>
          <w:rFonts w:ascii="Times New Roman" w:hAnsi="Times New Roman" w:cs="Times New Roman"/>
          <w:i/>
          <w:iCs/>
          <w:sz w:val="28"/>
          <w:szCs w:val="28"/>
        </w:rPr>
        <w:t xml:space="preserve">В основу работы по управлению конфликтом интересов </w:t>
      </w:r>
      <w:proofErr w:type="gramStart"/>
      <w:r w:rsidRPr="005416C0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5416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5E0050" w:rsidRPr="005416C0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5E0050" w:rsidRPr="005416C0">
        <w:rPr>
          <w:rFonts w:ascii="Times New Roman" w:hAnsi="Times New Roman" w:cs="Times New Roman"/>
          <w:sz w:val="28"/>
          <w:szCs w:val="28"/>
        </w:rPr>
        <w:t xml:space="preserve"> «Центр культуры и досуга города Михайловска»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i/>
          <w:iCs/>
          <w:sz w:val="28"/>
          <w:szCs w:val="28"/>
        </w:rPr>
        <w:t>положены следующие принципы: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обязательность раскрытия сведений о реальном или потенциальном конфликте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интересов;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индивидуальное рассмотрение и оценка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5E0050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 xml:space="preserve"> при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выявлении каждого конфликта интересов и его урегулирование;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конфиденциальность процесса раскрытия сведений о конфликте интересов и процесса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его урегулирования;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соблюдение баланса интересов </w:t>
      </w:r>
      <w:r w:rsidR="005E0050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интересов;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защита работника от преследования в связи с сообщением о конфликте интересов,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который был своевременно раскрыт работником и урегулирован (предотвращен) </w:t>
      </w:r>
      <w:r w:rsidR="005E0050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>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 w:rsidRPr="005416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0050" w:rsidRPr="005416C0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5E0050" w:rsidRPr="005416C0">
        <w:rPr>
          <w:rFonts w:ascii="Times New Roman" w:hAnsi="Times New Roman" w:cs="Times New Roman"/>
          <w:sz w:val="28"/>
          <w:szCs w:val="28"/>
        </w:rPr>
        <w:t xml:space="preserve"> «Центр культуры и досуга города Михайловска»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декларируется проведение мероприятий по соблюдению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норм разработанного и принятого Кодекса корпоративной этики и служебного поведения,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стандартов корпоративного поведения и урегулированию конфликта интересов.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2.5.2. В </w:t>
      </w:r>
      <w:r w:rsidR="005E0050">
        <w:rPr>
          <w:rFonts w:ascii="Times New Roman" w:hAnsi="Times New Roman" w:cs="Times New Roman"/>
          <w:sz w:val="28"/>
          <w:szCs w:val="28"/>
        </w:rPr>
        <w:t>учреждении</w:t>
      </w:r>
      <w:r w:rsidRPr="005416C0">
        <w:rPr>
          <w:rFonts w:ascii="Times New Roman" w:hAnsi="Times New Roman" w:cs="Times New Roman"/>
          <w:sz w:val="28"/>
          <w:szCs w:val="28"/>
        </w:rPr>
        <w:t xml:space="preserve"> создана и функционируют комиссия по соблюдению норм служебного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поведения и урегулированию конфликта интересов.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lastRenderedPageBreak/>
        <w:t xml:space="preserve">2.5.3. </w:t>
      </w:r>
      <w:proofErr w:type="gramStart"/>
      <w:r w:rsidR="005E0050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Pr="005416C0">
        <w:rPr>
          <w:rFonts w:ascii="Times New Roman" w:hAnsi="Times New Roman" w:cs="Times New Roman"/>
          <w:sz w:val="28"/>
          <w:szCs w:val="28"/>
        </w:rPr>
        <w:t xml:space="preserve"> осуществляет реализацию мер по недопущению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возникновения конфликта интересов, которые направлены на исключение возможности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получения лично или через посредника материальной и (или) личной выгоды вследствие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наличия у работников, или членов их семей, или лиц, находящихся с ними в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отношениях близкого родства или свойства (родители, супруги, дети, братья, сестры, а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также братья, сестры, родители, дети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 xml:space="preserve"> супругов и супруги детей), прав, предоставляющих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такую возможность в результате использования ими служебного положения.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2.5.4. </w:t>
      </w:r>
      <w:r w:rsidR="005E0050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</w:t>
      </w:r>
      <w:proofErr w:type="gramStart"/>
      <w:r w:rsidR="005E0050" w:rsidRPr="005416C0">
        <w:rPr>
          <w:rFonts w:ascii="Times New Roman" w:hAnsi="Times New Roman" w:cs="Times New Roman"/>
          <w:sz w:val="28"/>
          <w:szCs w:val="28"/>
        </w:rPr>
        <w:t>»</w:t>
      </w:r>
      <w:r w:rsidRPr="005416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>тремится к недопущению и своевременному разрешению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пред конфликтных ситуаций среди работников.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2.5.5. </w:t>
      </w:r>
      <w:r w:rsidR="005E0050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устанавливает меры корпоративного воздействия (ответственности) к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работникам за убытки, причиненные вследствие их неправомерных действий в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условиях конфликта интересов.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2.5.6. Блок по безопасности является структурным подразделением,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050">
        <w:rPr>
          <w:rFonts w:ascii="Times New Roman" w:hAnsi="Times New Roman" w:cs="Times New Roman"/>
          <w:sz w:val="28"/>
          <w:szCs w:val="28"/>
        </w:rPr>
        <w:t>т</w:t>
      </w:r>
      <w:r w:rsidRPr="005416C0">
        <w:rPr>
          <w:rFonts w:ascii="Times New Roman" w:hAnsi="Times New Roman" w:cs="Times New Roman"/>
          <w:sz w:val="28"/>
          <w:szCs w:val="28"/>
        </w:rPr>
        <w:t>обеспечивающим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работу комиссии по соблюдению норм служебного поведения и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sz w:val="28"/>
          <w:szCs w:val="28"/>
        </w:rPr>
        <w:t>2.6. Взаимодействие с контрагентами.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2.6.1. </w:t>
      </w:r>
      <w:r w:rsidR="005E0050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стремится иметь деловые отношения с контрагентами,</w:t>
      </w:r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которые поддерживают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политику </w:t>
      </w:r>
      <w:r w:rsidR="005E0050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="005E0050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 xml:space="preserve"> ведут деловые отношения в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добросовестной и честной манере, заботятся о собственной репутации, демонстрируют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поддержку высоким этическим стандартам, реализуют собственные меры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противодействию коррупции и декларирующими непринятие коррупции.</w:t>
      </w:r>
    </w:p>
    <w:p w:rsidR="007B0160" w:rsidRPr="009E13B7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sz w:val="28"/>
          <w:szCs w:val="28"/>
        </w:rPr>
        <w:t xml:space="preserve">2.6.2. В </w:t>
      </w:r>
      <w:r w:rsidR="009E13B7" w:rsidRPr="009E13B7">
        <w:rPr>
          <w:rFonts w:ascii="Times New Roman" w:hAnsi="Times New Roman" w:cs="Times New Roman"/>
          <w:b/>
          <w:sz w:val="28"/>
          <w:szCs w:val="28"/>
        </w:rPr>
        <w:t>МУК «Центр культуры и досуга города Михайловска</w:t>
      </w:r>
      <w:proofErr w:type="gramStart"/>
      <w:r w:rsidR="009E13B7" w:rsidRPr="009E13B7">
        <w:rPr>
          <w:rFonts w:ascii="Times New Roman" w:hAnsi="Times New Roman" w:cs="Times New Roman"/>
          <w:b/>
          <w:sz w:val="28"/>
          <w:szCs w:val="28"/>
        </w:rPr>
        <w:t>»</w:t>
      </w:r>
      <w:r w:rsidRPr="009E13B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E13B7">
        <w:rPr>
          <w:rFonts w:ascii="Times New Roman" w:hAnsi="Times New Roman" w:cs="Times New Roman"/>
          <w:b/>
          <w:bCs/>
          <w:sz w:val="28"/>
          <w:szCs w:val="28"/>
        </w:rPr>
        <w:t xml:space="preserve">азработана </w:t>
      </w:r>
      <w:proofErr w:type="spellStart"/>
      <w:r w:rsidRPr="009E13B7">
        <w:rPr>
          <w:rFonts w:ascii="Times New Roman" w:hAnsi="Times New Roman" w:cs="Times New Roman"/>
          <w:b/>
          <w:bCs/>
          <w:sz w:val="28"/>
          <w:szCs w:val="28"/>
        </w:rPr>
        <w:t>антикоррупционная</w:t>
      </w:r>
      <w:proofErr w:type="spellEnd"/>
      <w:r w:rsidRPr="009E13B7">
        <w:rPr>
          <w:rFonts w:ascii="Times New Roman" w:hAnsi="Times New Roman" w:cs="Times New Roman"/>
          <w:b/>
          <w:bCs/>
          <w:sz w:val="28"/>
          <w:szCs w:val="28"/>
        </w:rPr>
        <w:t xml:space="preserve"> оговорка и</w:t>
      </w:r>
      <w:r w:rsidR="009E1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13B7">
        <w:rPr>
          <w:rFonts w:ascii="Times New Roman" w:hAnsi="Times New Roman" w:cs="Times New Roman"/>
          <w:b/>
          <w:bCs/>
          <w:sz w:val="28"/>
          <w:szCs w:val="28"/>
        </w:rPr>
        <w:t xml:space="preserve">внедрена практика подписания </w:t>
      </w:r>
      <w:proofErr w:type="spellStart"/>
      <w:r w:rsidRPr="009E13B7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9E1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b/>
          <w:bCs/>
          <w:sz w:val="28"/>
          <w:szCs w:val="28"/>
        </w:rPr>
        <w:t>оговорки с контрагентами при</w:t>
      </w:r>
      <w:r w:rsidR="009E1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b/>
          <w:bCs/>
          <w:sz w:val="28"/>
          <w:szCs w:val="28"/>
        </w:rPr>
        <w:t>заключении договоров, контрактов, соглашений</w:t>
      </w:r>
      <w:r w:rsidRPr="005416C0">
        <w:rPr>
          <w:rFonts w:ascii="Times New Roman" w:hAnsi="Times New Roman" w:cs="Times New Roman"/>
          <w:sz w:val="28"/>
          <w:szCs w:val="28"/>
        </w:rPr>
        <w:t>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2.6.3. </w:t>
      </w:r>
      <w:r w:rsidR="009E13B7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внедряет специальные процедуры проверки контрагентов,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в целях снижения риска вовлечения </w:t>
      </w:r>
      <w:r w:rsidR="009E13B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416C0">
        <w:rPr>
          <w:rFonts w:ascii="Times New Roman" w:hAnsi="Times New Roman" w:cs="Times New Roman"/>
          <w:sz w:val="28"/>
          <w:szCs w:val="28"/>
        </w:rPr>
        <w:t>в коррупционную деятельность и иные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недобросовестные практики в ходе отношений </w:t>
      </w:r>
      <w:proofErr w:type="gramStart"/>
      <w:r w:rsidRPr="005416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 xml:space="preserve"> контрагентам. Это сбор и анализ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находящихся в открытом доступе сведений о потенциальных организациях-контрагентах: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их репутации в деловых кругах;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длительности деятельности на рынке;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участия в коррупционных скандалах и т.п.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2.6.4. </w:t>
      </w:r>
      <w:r w:rsidR="009E13B7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проводит разъяснительную работу с кураторами договоров и контрагентами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при отказах от подписания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оговорок.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2.6.5. </w:t>
      </w:r>
      <w:r w:rsidR="009E13B7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заявляет, что отказывается от стимулирования каким-либо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образом работников </w:t>
      </w:r>
      <w:r w:rsidRPr="005416C0">
        <w:rPr>
          <w:rFonts w:ascii="Times New Roman" w:hAnsi="Times New Roman" w:cs="Times New Roman"/>
          <w:sz w:val="28"/>
          <w:szCs w:val="28"/>
        </w:rPr>
        <w:lastRenderedPageBreak/>
        <w:t>контрагентов, в том числе путем предоставления денежных сумм,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подарков, безвозмездного выполнения в их адрес работ (услуг) и другими, не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поименованными здесь способами, ставящего работника контрагента в определенную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зависимость и направленного на обеспечение выполнения этим работником каких-либо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действий в пользу </w:t>
      </w:r>
      <w:r w:rsidR="009E13B7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2.6.6. </w:t>
      </w:r>
      <w:proofErr w:type="gramStart"/>
      <w:r w:rsidRPr="005416C0">
        <w:rPr>
          <w:rFonts w:ascii="Times New Roman" w:hAnsi="Times New Roman" w:cs="Times New Roman"/>
          <w:sz w:val="28"/>
          <w:szCs w:val="28"/>
        </w:rPr>
        <w:t>Блоком по безопасности музея осуществляются мероприятия по сбору и анализу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информации от контрагентов в отношении всей цепочки их собственников (данные об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участниках; в отношении участников, являющихся юридическими лицами – данные об их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участниках и т.д.), включая бенефициаров (в том числе конечных), а также сведений о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составе исполнительных органов контрагентов, в том числе зарегистрированных в</w:t>
      </w:r>
      <w:proofErr w:type="gramEnd"/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6C0">
        <w:rPr>
          <w:rFonts w:ascii="Times New Roman" w:hAnsi="Times New Roman" w:cs="Times New Roman"/>
          <w:sz w:val="28"/>
          <w:szCs w:val="28"/>
        </w:rPr>
        <w:t>зонах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>.</w:t>
      </w:r>
    </w:p>
    <w:p w:rsidR="007B0160" w:rsidRPr="009E13B7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sz w:val="28"/>
          <w:szCs w:val="28"/>
        </w:rPr>
        <w:t xml:space="preserve">2.7. Формирование управленческого состава </w:t>
      </w:r>
      <w:r w:rsidR="009E13B7" w:rsidRPr="009E13B7">
        <w:rPr>
          <w:rFonts w:ascii="Times New Roman" w:hAnsi="Times New Roman" w:cs="Times New Roman"/>
          <w:b/>
          <w:sz w:val="28"/>
          <w:szCs w:val="28"/>
        </w:rPr>
        <w:t>МУК «Центр культуры и досуга города Михайловска»</w:t>
      </w:r>
      <w:r w:rsidRPr="009E13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2.7.1. В музее реализуется системный подход к процессу согласования назначения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кандидатов на руководящие должности и освобождения от данных должностей </w:t>
      </w:r>
      <w:r w:rsidR="009E13B7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>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2.7.2. </w:t>
      </w:r>
      <w:r w:rsidR="009E13B7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осуществляет сбор и анализ информации о доходах,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руководящего состава </w:t>
      </w:r>
      <w:proofErr w:type="gramStart"/>
      <w:r w:rsidRPr="005416C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федерального законодательства.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sz w:val="28"/>
          <w:szCs w:val="28"/>
        </w:rPr>
        <w:t>2.8. Участие в благотворительной деятельности и спонсорство.</w:t>
      </w:r>
    </w:p>
    <w:p w:rsidR="007B0160" w:rsidRPr="005416C0" w:rsidRDefault="007B0160" w:rsidP="005E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2.8.1. </w:t>
      </w:r>
      <w:r w:rsidR="009E13B7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не осуществляет самостоятельно или через своих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представителей финансирование благотворительных и спонсорских проектов в целях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получения или сохранения преимущества в своей деятельности.</w:t>
      </w:r>
    </w:p>
    <w:p w:rsidR="007B0160" w:rsidRPr="005416C0" w:rsidRDefault="007B0160" w:rsidP="007B0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sz w:val="28"/>
          <w:szCs w:val="28"/>
        </w:rPr>
        <w:t>2.9. Участие в политической деятельности.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2.9.1. </w:t>
      </w:r>
      <w:r w:rsidR="009E13B7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не осуществляет самостоятельно или через своих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работников финансирование политических партий, общественных объединений в целях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получения или сохранения преимущества в своей деятельности.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2.9.2. Работники </w:t>
      </w:r>
      <w:r w:rsidR="009E13B7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 xml:space="preserve"> вправе участвовать в общественных объединениях, таких как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политические партии, общественные организации, общественные движения,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общественные фонды, и иных некоммерческих организациях, созданных в соответствии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Федерации, а также в международных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общественных объединениях, целью которых не является получение или сохранение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преимущества для </w:t>
      </w:r>
      <w:r w:rsidR="009E13B7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 xml:space="preserve"> в его деятельности.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2.9.3. Работникам </w:t>
      </w:r>
      <w:r w:rsidR="009E13B7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при участии в общественных объединениях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запрещается предлагать, давать, обещать, или совершать платежи, вносить имущество,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дарить подарки и т.д. от имени музея, с целью получения или сохранения преимущества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для </w:t>
      </w:r>
      <w:r w:rsidR="009E13B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416C0">
        <w:rPr>
          <w:rFonts w:ascii="Times New Roman" w:hAnsi="Times New Roman" w:cs="Times New Roman"/>
          <w:sz w:val="28"/>
          <w:szCs w:val="28"/>
        </w:rPr>
        <w:t xml:space="preserve"> в его деятельности.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2.9.4. Работники </w:t>
      </w:r>
      <w:r w:rsidR="009E13B7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самостоятельно несут ответственность в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соответствии с действующим </w:t>
      </w:r>
      <w:r w:rsidRPr="005416C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за участие в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общественных организациях.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sz w:val="28"/>
          <w:szCs w:val="28"/>
        </w:rPr>
        <w:t>2.10. Взаимодействие с государственными служащими.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2.10.1. </w:t>
      </w:r>
      <w:proofErr w:type="gramStart"/>
      <w:r w:rsidR="009E13B7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не осуществляет самостоятельно или через своих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работников оплату любых расходов (денежное вознаграждение, ссуды, услуги, оплату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развлечений, отдыха, транспортных расходов и иные вознаграждения) за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государственных служащих и их близких родственников (или в их интересах) в целях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получения или сохранения преимущества для музея в его деятельности.</w:t>
      </w:r>
      <w:proofErr w:type="gramEnd"/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2.10.2. Работники </w:t>
      </w:r>
      <w:r w:rsidR="009E13B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416C0">
        <w:rPr>
          <w:rFonts w:ascii="Times New Roman" w:hAnsi="Times New Roman" w:cs="Times New Roman"/>
          <w:sz w:val="28"/>
          <w:szCs w:val="28"/>
        </w:rPr>
        <w:t xml:space="preserve"> при взаимодействии с государственными служащими обязаны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соблюдать положения настоящей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2.10.3. Работники </w:t>
      </w:r>
      <w:r w:rsidR="009E13B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416C0">
        <w:rPr>
          <w:rFonts w:ascii="Times New Roman" w:hAnsi="Times New Roman" w:cs="Times New Roman"/>
          <w:sz w:val="28"/>
          <w:szCs w:val="28"/>
        </w:rPr>
        <w:t xml:space="preserve"> самостоятельно несут ответственность </w:t>
      </w:r>
      <w:proofErr w:type="gramStart"/>
      <w:r w:rsidRPr="005416C0">
        <w:rPr>
          <w:rFonts w:ascii="Times New Roman" w:hAnsi="Times New Roman" w:cs="Times New Roman"/>
          <w:sz w:val="28"/>
          <w:szCs w:val="28"/>
        </w:rPr>
        <w:t>за коррупционные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проявления при взаимодействии с государственными служащими в соответствии с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sz w:val="28"/>
          <w:szCs w:val="28"/>
        </w:rPr>
        <w:t>2.11. Платежи через посредников или в пользу третьих лиц.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2.11.1. </w:t>
      </w:r>
      <w:r w:rsidR="009E13B7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Pr="005416C0">
        <w:rPr>
          <w:rFonts w:ascii="Times New Roman" w:hAnsi="Times New Roman" w:cs="Times New Roman"/>
          <w:sz w:val="28"/>
          <w:szCs w:val="28"/>
        </w:rPr>
        <w:t xml:space="preserve"> и ее работникам запрещается привлекать или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использовать посредников, партнеров, агентов или иных лиц для совершения каких-либо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действий, которые противоречат принципам и требованиям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9E13B7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5416C0">
        <w:rPr>
          <w:rFonts w:ascii="Times New Roman" w:hAnsi="Times New Roman" w:cs="Times New Roman"/>
          <w:sz w:val="28"/>
          <w:szCs w:val="28"/>
        </w:rPr>
        <w:t xml:space="preserve">или нормам применимого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2.11.2. </w:t>
      </w:r>
      <w:r w:rsidR="009E13B7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обеспечивает наличие процедур по проверке посредников, партнеров,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агентов и иных лиц для предотвращения и/или выявления описанных выше нарушений </w:t>
      </w:r>
      <w:proofErr w:type="gramStart"/>
      <w:r w:rsidRPr="005416C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6C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 xml:space="preserve"> минимизации и пресечения рисков вовлечения </w:t>
      </w:r>
      <w:r w:rsidR="009E13B7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в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коррупционную деятельность.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sz w:val="28"/>
          <w:szCs w:val="28"/>
        </w:rPr>
        <w:t>2.12. Подарки и представительские расходы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2.12.1. </w:t>
      </w:r>
      <w:r w:rsidR="009E13B7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9E13B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416C0">
        <w:rPr>
          <w:rFonts w:ascii="Times New Roman" w:hAnsi="Times New Roman" w:cs="Times New Roman"/>
          <w:sz w:val="28"/>
          <w:szCs w:val="28"/>
        </w:rPr>
        <w:t xml:space="preserve"> вправе приобретать для</w:t>
      </w:r>
      <w:r w:rsidR="009E13B7">
        <w:rPr>
          <w:rFonts w:ascii="Times New Roman" w:hAnsi="Times New Roman" w:cs="Times New Roman"/>
          <w:sz w:val="28"/>
          <w:szCs w:val="28"/>
        </w:rPr>
        <w:t xml:space="preserve">  </w:t>
      </w:r>
      <w:r w:rsidRPr="005416C0">
        <w:rPr>
          <w:rFonts w:ascii="Times New Roman" w:hAnsi="Times New Roman" w:cs="Times New Roman"/>
          <w:sz w:val="28"/>
          <w:szCs w:val="28"/>
        </w:rPr>
        <w:t>третьих лиц и принимать от третьих лиц подарки и нести представительские расходы,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включая расходы на питание, деловые приемы и командировки, связанные с их работой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в </w:t>
      </w:r>
      <w:r w:rsidR="009E13B7">
        <w:rPr>
          <w:rFonts w:ascii="Times New Roman" w:hAnsi="Times New Roman" w:cs="Times New Roman"/>
          <w:sz w:val="28"/>
          <w:szCs w:val="28"/>
        </w:rPr>
        <w:t>учреждении</w:t>
      </w:r>
      <w:r w:rsidRPr="005416C0">
        <w:rPr>
          <w:rFonts w:ascii="Times New Roman" w:hAnsi="Times New Roman" w:cs="Times New Roman"/>
          <w:sz w:val="28"/>
          <w:szCs w:val="28"/>
        </w:rPr>
        <w:t>, только при условии, что подарки и расходы соответствуют критериям и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согласованы по правилам, установленным в настоящем разделе.</w:t>
      </w:r>
    </w:p>
    <w:p w:rsidR="009E13B7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2.12.2. Работникам </w:t>
      </w:r>
      <w:r w:rsidR="009E13B7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запрещено спрашивать, требовать или</w:t>
      </w:r>
      <w:r w:rsidR="009E13B7">
        <w:rPr>
          <w:rFonts w:ascii="Times New Roman" w:hAnsi="Times New Roman" w:cs="Times New Roman"/>
          <w:sz w:val="28"/>
          <w:szCs w:val="28"/>
        </w:rPr>
        <w:t xml:space="preserve">  </w:t>
      </w:r>
      <w:r w:rsidRPr="005416C0">
        <w:rPr>
          <w:rFonts w:ascii="Times New Roman" w:hAnsi="Times New Roman" w:cs="Times New Roman"/>
          <w:sz w:val="28"/>
          <w:szCs w:val="28"/>
        </w:rPr>
        <w:t>принуждать третьи лица делать подарки, либо оплачивать представительские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мероприятия работникам или их близким родственникам. Все подарки и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представительские расходы должны быть предварительно письменно одобрены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9E13B7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2.12.3. Полученные либо сделанные подарки и представительские расходы: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lastRenderedPageBreak/>
        <w:t>– должны быть допустимы законом, правилами и регламентами, действующими в Российской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Федерации, нормами применяемого законодательства других стран;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не должны нести в себе какие-либо </w:t>
      </w:r>
      <w:proofErr w:type="spellStart"/>
      <w:r w:rsidRPr="005416C0">
        <w:rPr>
          <w:rFonts w:ascii="Times New Roman" w:hAnsi="Times New Roman" w:cs="Times New Roman"/>
          <w:sz w:val="28"/>
          <w:szCs w:val="28"/>
        </w:rPr>
        <w:t>репутационные</w:t>
      </w:r>
      <w:proofErr w:type="spellEnd"/>
      <w:r w:rsidRPr="005416C0">
        <w:rPr>
          <w:rFonts w:ascii="Times New Roman" w:hAnsi="Times New Roman" w:cs="Times New Roman"/>
          <w:sz w:val="28"/>
          <w:szCs w:val="28"/>
        </w:rPr>
        <w:t xml:space="preserve"> риски для </w:t>
      </w:r>
      <w:r w:rsidR="009E13B7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работников и других лиц в случае раскрытия сведений о подарках либо представительских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мероприятиях;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должны быть непосредственно связаны с мероприятиями, проводимыми </w:t>
      </w:r>
      <w:r w:rsidR="009E13B7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в рамках продвижения, демонстрации или представления своих услуг, либо по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случаю официальных государственных праздников;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должны быть четко определены, чтобы не порождать сомнений, не являются ли они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ненадлежащим платежом, вознаграждением (включая завуалированные выплаты) за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оказанные услуги, либо не порождают ли они конфликт интересов;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должны быть разумными и соответствующими случаю;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не должны иметь высокую стоимость или относиться к предметам роскоши. Также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подарком не могут быть денежные средства, в том числе подотчетные небольшие суммы,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ценные бумаги, драгоценные металлы, подарочные сертификаты или иные денежные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эквиваленты;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информация о таких подарках должна быть представлена в надлежащей форме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соответствующим государственным министерствам, ведомствам и надзорным органам;</w:t>
      </w:r>
    </w:p>
    <w:p w:rsidR="009E13B7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– информация о таких подарках должна быть отражена в бухучете </w:t>
      </w:r>
      <w:r w:rsidR="009E13B7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9E13B7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Pr="005416C0">
        <w:rPr>
          <w:rFonts w:ascii="Times New Roman" w:hAnsi="Times New Roman" w:cs="Times New Roman"/>
          <w:sz w:val="28"/>
          <w:szCs w:val="28"/>
        </w:rPr>
        <w:t>,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отвечающий за потраченную на подарок сумму, должен предоставить в бухгалтерию и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r w:rsidR="009E13B7">
        <w:rPr>
          <w:rFonts w:ascii="Times New Roman" w:hAnsi="Times New Roman" w:cs="Times New Roman"/>
          <w:sz w:val="28"/>
          <w:szCs w:val="28"/>
        </w:rPr>
        <w:t xml:space="preserve">по АХЧ </w:t>
      </w:r>
      <w:r w:rsidRPr="005416C0">
        <w:rPr>
          <w:rFonts w:ascii="Times New Roman" w:hAnsi="Times New Roman" w:cs="Times New Roman"/>
          <w:sz w:val="28"/>
          <w:szCs w:val="28"/>
        </w:rPr>
        <w:t>документы в обоснование расходов с тем, чтобы данный платеж или расход был аккуратно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отражен и учтен в бухучете </w:t>
      </w:r>
      <w:r w:rsidR="009E13B7">
        <w:rPr>
          <w:rFonts w:ascii="Times New Roman" w:hAnsi="Times New Roman" w:cs="Times New Roman"/>
          <w:sz w:val="28"/>
          <w:szCs w:val="28"/>
        </w:rPr>
        <w:t>учреждения</w:t>
      </w:r>
      <w:r w:rsidRPr="005416C0">
        <w:rPr>
          <w:rFonts w:ascii="Times New Roman" w:hAnsi="Times New Roman" w:cs="Times New Roman"/>
          <w:sz w:val="28"/>
          <w:szCs w:val="28"/>
        </w:rPr>
        <w:t>.</w:t>
      </w:r>
    </w:p>
    <w:p w:rsidR="009E13B7" w:rsidRPr="009E13B7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6C0">
        <w:rPr>
          <w:rFonts w:ascii="Times New Roman" w:hAnsi="Times New Roman" w:cs="Times New Roman"/>
          <w:b/>
          <w:bCs/>
          <w:sz w:val="28"/>
          <w:szCs w:val="28"/>
        </w:rPr>
        <w:t>3. Профилактика коррупции, обучение, правовое просвещение и формирование</w:t>
      </w:r>
      <w:r w:rsidR="009E1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b/>
          <w:bCs/>
          <w:sz w:val="28"/>
          <w:szCs w:val="28"/>
        </w:rPr>
        <w:t xml:space="preserve">основ законопослушного поведения работников </w:t>
      </w:r>
      <w:r w:rsidR="009E13B7" w:rsidRPr="009E13B7">
        <w:rPr>
          <w:rFonts w:ascii="Times New Roman" w:hAnsi="Times New Roman" w:cs="Times New Roman"/>
          <w:b/>
          <w:sz w:val="28"/>
          <w:szCs w:val="28"/>
        </w:rPr>
        <w:t>МУК «Центр культуры и досуга города Михайловска»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16C0">
        <w:rPr>
          <w:rFonts w:ascii="Times New Roman" w:hAnsi="Times New Roman" w:cs="Times New Roman"/>
          <w:i/>
          <w:iCs/>
          <w:sz w:val="28"/>
          <w:szCs w:val="28"/>
        </w:rPr>
        <w:t xml:space="preserve">3.1. Консультирование и обучение работников </w:t>
      </w:r>
      <w:r w:rsidR="009E13B7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Обучение проводится по следующей тематике: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юридическая ответственность за совершение коррупционных правонарушений;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ознакомление с требованиями законодательства и внутренними документами музея по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 xml:space="preserve">вопросам противодействия коррупции и порядком их применения в деятельности </w:t>
      </w:r>
      <w:r w:rsidR="009E13B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416C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416C0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>);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выявление и разрешение конфликта интересов при выполнении трудовых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обязанностей (</w:t>
      </w:r>
      <w:proofErr w:type="gramStart"/>
      <w:r w:rsidRPr="005416C0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>);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lastRenderedPageBreak/>
        <w:t>– поведение в ситуациях коррупционного риска, в частности в случаях вымогательства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взятки со стороны должностных лиц государственных и муниципальных, иных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7B0160" w:rsidRPr="005416C0" w:rsidRDefault="007B0160" w:rsidP="009E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C0">
        <w:rPr>
          <w:rFonts w:ascii="Times New Roman" w:hAnsi="Times New Roman" w:cs="Times New Roman"/>
          <w:sz w:val="28"/>
          <w:szCs w:val="28"/>
        </w:rPr>
        <w:t>– взаимодействие с правоохранительными органами по вопросам профилактики и</w:t>
      </w:r>
      <w:r w:rsidR="009E13B7">
        <w:rPr>
          <w:rFonts w:ascii="Times New Roman" w:hAnsi="Times New Roman" w:cs="Times New Roman"/>
          <w:sz w:val="28"/>
          <w:szCs w:val="28"/>
        </w:rPr>
        <w:t xml:space="preserve"> </w:t>
      </w:r>
      <w:r w:rsidRPr="005416C0">
        <w:rPr>
          <w:rFonts w:ascii="Times New Roman" w:hAnsi="Times New Roman" w:cs="Times New Roman"/>
          <w:sz w:val="28"/>
          <w:szCs w:val="28"/>
        </w:rPr>
        <w:t>противодействия коррупции (</w:t>
      </w:r>
      <w:proofErr w:type="gramStart"/>
      <w:r w:rsidRPr="005416C0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5416C0">
        <w:rPr>
          <w:rFonts w:ascii="Times New Roman" w:hAnsi="Times New Roman" w:cs="Times New Roman"/>
          <w:sz w:val="28"/>
          <w:szCs w:val="28"/>
        </w:rPr>
        <w:t>).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34D">
        <w:rPr>
          <w:rFonts w:ascii="Times New Roman" w:hAnsi="Times New Roman" w:cs="Times New Roman"/>
          <w:i/>
          <w:iCs/>
          <w:sz w:val="28"/>
          <w:szCs w:val="28"/>
        </w:rPr>
        <w:t>3.2. При организации обучения следует учитывать категорию обучаемых лиц</w:t>
      </w:r>
      <w:r w:rsidRPr="00AA03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 xml:space="preserve">Выделяются следующие группы </w:t>
      </w:r>
      <w:proofErr w:type="gramStart"/>
      <w:r w:rsidRPr="00AA034D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AA034D">
        <w:rPr>
          <w:rFonts w:ascii="Times New Roman" w:hAnsi="Times New Roman" w:cs="Times New Roman"/>
          <w:sz w:val="28"/>
          <w:szCs w:val="28"/>
        </w:rPr>
        <w:t>: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 xml:space="preserve">– лица, ответственные за противодействие коррупции в </w:t>
      </w:r>
      <w:r w:rsidR="00AA034D" w:rsidRPr="00AA034D">
        <w:rPr>
          <w:rFonts w:ascii="Times New Roman" w:hAnsi="Times New Roman" w:cs="Times New Roman"/>
          <w:sz w:val="28"/>
          <w:szCs w:val="28"/>
        </w:rPr>
        <w:t>учреждении</w:t>
      </w:r>
      <w:r w:rsidRPr="00AA034D">
        <w:rPr>
          <w:rFonts w:ascii="Times New Roman" w:hAnsi="Times New Roman" w:cs="Times New Roman"/>
          <w:sz w:val="28"/>
          <w:szCs w:val="28"/>
        </w:rPr>
        <w:t>;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 xml:space="preserve">– руководители структурных подразделений, специалисты </w:t>
      </w:r>
      <w:r w:rsidR="00AA034D" w:rsidRPr="00AA034D">
        <w:rPr>
          <w:rFonts w:ascii="Times New Roman" w:hAnsi="Times New Roman" w:cs="Times New Roman"/>
          <w:sz w:val="28"/>
          <w:szCs w:val="28"/>
        </w:rPr>
        <w:t>учреждения</w:t>
      </w:r>
      <w:r w:rsidRPr="00AA034D">
        <w:rPr>
          <w:rFonts w:ascii="Times New Roman" w:hAnsi="Times New Roman" w:cs="Times New Roman"/>
          <w:sz w:val="28"/>
          <w:szCs w:val="28"/>
        </w:rPr>
        <w:t>;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 xml:space="preserve">– иные работники </w:t>
      </w:r>
      <w:r w:rsidR="00AA034D" w:rsidRPr="00AA034D">
        <w:rPr>
          <w:rFonts w:ascii="Times New Roman" w:hAnsi="Times New Roman" w:cs="Times New Roman"/>
          <w:sz w:val="28"/>
          <w:szCs w:val="28"/>
        </w:rPr>
        <w:t>учреждения</w:t>
      </w:r>
      <w:r w:rsidRPr="00AA034D">
        <w:rPr>
          <w:rFonts w:ascii="Times New Roman" w:hAnsi="Times New Roman" w:cs="Times New Roman"/>
          <w:sz w:val="28"/>
          <w:szCs w:val="28"/>
        </w:rPr>
        <w:t>.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>В некоторых случаях (проблема комплектования групп) возможна замена обучения в</w:t>
      </w:r>
      <w:r w:rsidR="00AA034D" w:rsidRP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группах индивидуальным консультированием.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В зависи</w:t>
      </w:r>
      <w:r w:rsidR="00AA034D">
        <w:rPr>
          <w:rFonts w:ascii="Times New Roman" w:hAnsi="Times New Roman" w:cs="Times New Roman"/>
          <w:sz w:val="28"/>
          <w:szCs w:val="28"/>
        </w:rPr>
        <w:t xml:space="preserve">мости от </w:t>
      </w:r>
      <w:r w:rsidRPr="00AA034D">
        <w:rPr>
          <w:rFonts w:ascii="Times New Roman" w:hAnsi="Times New Roman" w:cs="Times New Roman"/>
          <w:sz w:val="28"/>
          <w:szCs w:val="28"/>
        </w:rPr>
        <w:t>времени проведения выделить следующие виды обучения: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A034D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AA034D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</w:t>
      </w:r>
      <w:r w:rsidR="00AA034D" w:rsidRP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после приема на работу;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>– обучение при назначении работника на иную, более высокую должность,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34D">
        <w:rPr>
          <w:rFonts w:ascii="Times New Roman" w:hAnsi="Times New Roman" w:cs="Times New Roman"/>
          <w:sz w:val="28"/>
          <w:szCs w:val="28"/>
        </w:rPr>
        <w:t>предполагающую</w:t>
      </w:r>
      <w:proofErr w:type="gramEnd"/>
      <w:r w:rsidRPr="00AA034D">
        <w:rPr>
          <w:rFonts w:ascii="Times New Roman" w:hAnsi="Times New Roman" w:cs="Times New Roman"/>
          <w:sz w:val="28"/>
          <w:szCs w:val="28"/>
        </w:rPr>
        <w:t xml:space="preserve"> исполнение обязанностей, связанных с предупреждением и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>противодействием коррупции;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>– периодическое обучение работников музея с целью поддержания их знаний и навыков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в сфере противодействия коррупции на должном уровне;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>– дополнительное обучение в случае выявления провалов в реализации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3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A034D">
        <w:rPr>
          <w:rFonts w:ascii="Times New Roman" w:hAnsi="Times New Roman" w:cs="Times New Roman"/>
          <w:sz w:val="28"/>
          <w:szCs w:val="28"/>
        </w:rPr>
        <w:t xml:space="preserve"> политики, одной из причин которых является недостаточность знаний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и навыков работников в сфере противодействия коррупции.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034D">
        <w:rPr>
          <w:rFonts w:ascii="Times New Roman" w:hAnsi="Times New Roman" w:cs="Times New Roman"/>
          <w:i/>
          <w:iCs/>
          <w:sz w:val="28"/>
          <w:szCs w:val="28"/>
        </w:rPr>
        <w:t>3.3. Консультирование по вопросам противодействия коррупции осуществляется в</w:t>
      </w:r>
      <w:r w:rsidR="00AA0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i/>
          <w:iCs/>
          <w:sz w:val="28"/>
          <w:szCs w:val="28"/>
        </w:rPr>
        <w:t>индивидуальном порядке.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>В этом случае определять должностных лиц музея, ответственных за проведение такого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консультирования. Консультирование по частным вопросам противодействия коррупции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и урегулирования конфликта интересов рекомендуется проводить в конфиденциальном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порядке.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034D">
        <w:rPr>
          <w:rFonts w:ascii="Times New Roman" w:hAnsi="Times New Roman" w:cs="Times New Roman"/>
          <w:i/>
          <w:iCs/>
          <w:sz w:val="28"/>
          <w:szCs w:val="28"/>
        </w:rPr>
        <w:t>3.4. В музее осуществляются</w:t>
      </w:r>
      <w:r w:rsidR="00AA034D">
        <w:rPr>
          <w:rFonts w:ascii="Times New Roman" w:hAnsi="Times New Roman" w:cs="Times New Roman"/>
          <w:i/>
          <w:iCs/>
          <w:sz w:val="28"/>
          <w:szCs w:val="28"/>
        </w:rPr>
        <w:t xml:space="preserve"> информационно-просветительские </w:t>
      </w:r>
      <w:r w:rsidRPr="00AA034D">
        <w:rPr>
          <w:rFonts w:ascii="Times New Roman" w:hAnsi="Times New Roman" w:cs="Times New Roman"/>
          <w:i/>
          <w:iCs/>
          <w:sz w:val="28"/>
          <w:szCs w:val="28"/>
        </w:rPr>
        <w:t>мероприятия.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 xml:space="preserve">3.4.1. </w:t>
      </w:r>
      <w:r w:rsidR="00AA034D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создает и совершенствует работу раздела</w:t>
      </w:r>
      <w:r w:rsidR="00AA034D">
        <w:rPr>
          <w:rFonts w:ascii="Times New Roman" w:hAnsi="Times New Roman" w:cs="Times New Roman"/>
          <w:sz w:val="28"/>
          <w:szCs w:val="28"/>
        </w:rPr>
        <w:t xml:space="preserve">  </w:t>
      </w:r>
      <w:r w:rsidRPr="00AA03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034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A034D">
        <w:rPr>
          <w:rFonts w:ascii="Times New Roman" w:hAnsi="Times New Roman" w:cs="Times New Roman"/>
          <w:sz w:val="28"/>
          <w:szCs w:val="28"/>
        </w:rPr>
        <w:t xml:space="preserve"> политика» на 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 xml:space="preserve">проводимых в </w:t>
      </w:r>
      <w:r w:rsidR="00AA034D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AA034D">
        <w:rPr>
          <w:rFonts w:ascii="Times New Roman" w:hAnsi="Times New Roman" w:cs="Times New Roman"/>
          <w:sz w:val="28"/>
          <w:szCs w:val="28"/>
        </w:rPr>
        <w:t xml:space="preserve"> мероприятиях по противодействию коррупции, ее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профилактике, правовому просвещению и формированию основ законопослушного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 xml:space="preserve">поведения работников </w:t>
      </w:r>
      <w:r w:rsidR="00AA034D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 xml:space="preserve">3.4.2. </w:t>
      </w:r>
      <w:r w:rsidR="00AA034D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 xml:space="preserve">размещает информацию о мероприятиях по реализации </w:t>
      </w:r>
      <w:proofErr w:type="spellStart"/>
      <w:r w:rsidRPr="00AA03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>политики во всех средствах массовой информации в свободном доступе.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 xml:space="preserve">3.4.3. </w:t>
      </w:r>
      <w:r w:rsidR="00AA034D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проводит вводный инструктаж по положениям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3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A034D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и связанных с ней документов – для всех вновь</w:t>
      </w:r>
      <w:r w:rsidR="00AA034D">
        <w:rPr>
          <w:rFonts w:ascii="Times New Roman" w:hAnsi="Times New Roman" w:cs="Times New Roman"/>
          <w:sz w:val="28"/>
          <w:szCs w:val="28"/>
        </w:rPr>
        <w:t xml:space="preserve"> принятых работников </w:t>
      </w:r>
      <w:r w:rsidR="00AA034D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Pr="00AA034D">
        <w:rPr>
          <w:rFonts w:ascii="Times New Roman" w:hAnsi="Times New Roman" w:cs="Times New Roman"/>
          <w:sz w:val="28"/>
          <w:szCs w:val="28"/>
        </w:rPr>
        <w:t xml:space="preserve">, а также анкетирование и тестирование сотрудников </w:t>
      </w:r>
      <w:r w:rsidR="00AA034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A034D">
        <w:rPr>
          <w:rFonts w:ascii="Times New Roman" w:hAnsi="Times New Roman" w:cs="Times New Roman"/>
          <w:sz w:val="28"/>
          <w:szCs w:val="28"/>
        </w:rPr>
        <w:t>по вопросам отношения к коррупционным проявлениям.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 w:rsidRPr="00AA03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0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34D" w:rsidRPr="005416C0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AA034D" w:rsidRPr="005416C0">
        <w:rPr>
          <w:rFonts w:ascii="Times New Roman" w:hAnsi="Times New Roman" w:cs="Times New Roman"/>
          <w:sz w:val="28"/>
          <w:szCs w:val="28"/>
        </w:rPr>
        <w:t xml:space="preserve"> «Центр культуры и досуга города Михайловска»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применяется практика использования социальной рекламы и средств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наглядной агитации – информационных стендов по формированию негативного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отношения ко всем коррупционным проявлениям и морального осуждения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коррупционеров.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 xml:space="preserve">3.4.5. </w:t>
      </w:r>
      <w:proofErr w:type="gramStart"/>
      <w:r w:rsidRPr="00AA03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0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34D" w:rsidRPr="005416C0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AA034D" w:rsidRPr="005416C0">
        <w:rPr>
          <w:rFonts w:ascii="Times New Roman" w:hAnsi="Times New Roman" w:cs="Times New Roman"/>
          <w:sz w:val="28"/>
          <w:szCs w:val="28"/>
        </w:rPr>
        <w:t xml:space="preserve"> «Центр культуры и досуга города Михайловска»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введена практика заслушивания, на заседаниях комиссии по соблюдению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норм служебного поведения и урегулированию конфликта интересов, должностных лиц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 xml:space="preserve">как субъектов </w:t>
      </w:r>
      <w:proofErr w:type="spellStart"/>
      <w:r w:rsidRPr="00AA03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A034D">
        <w:rPr>
          <w:rFonts w:ascii="Times New Roman" w:hAnsi="Times New Roman" w:cs="Times New Roman"/>
          <w:sz w:val="28"/>
          <w:szCs w:val="28"/>
        </w:rPr>
        <w:t xml:space="preserve"> политики музея.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034D">
        <w:rPr>
          <w:rFonts w:ascii="Times New Roman" w:hAnsi="Times New Roman" w:cs="Times New Roman"/>
          <w:i/>
          <w:iCs/>
          <w:sz w:val="28"/>
          <w:szCs w:val="28"/>
        </w:rPr>
        <w:t xml:space="preserve">3.5. </w:t>
      </w:r>
      <w:proofErr w:type="gramStart"/>
      <w:r w:rsidRPr="00AA034D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AA0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AA034D" w:rsidRPr="005416C0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AA034D" w:rsidRPr="005416C0">
        <w:rPr>
          <w:rFonts w:ascii="Times New Roman" w:hAnsi="Times New Roman" w:cs="Times New Roman"/>
          <w:sz w:val="28"/>
          <w:szCs w:val="28"/>
        </w:rPr>
        <w:t xml:space="preserve"> «Центр культуры и досуга города Михайловска»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i/>
          <w:iCs/>
          <w:sz w:val="28"/>
          <w:szCs w:val="28"/>
        </w:rPr>
        <w:t>реализуются мероприятия стимулирующего характера.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 xml:space="preserve">3.5.1. </w:t>
      </w:r>
      <w:r w:rsidR="00AA034D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 xml:space="preserve">о том, что ни один работник не </w:t>
      </w:r>
      <w:proofErr w:type="gramStart"/>
      <w:r w:rsidRPr="00AA034D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AA034D">
        <w:rPr>
          <w:rFonts w:ascii="Times New Roman" w:hAnsi="Times New Roman" w:cs="Times New Roman"/>
          <w:sz w:val="28"/>
          <w:szCs w:val="28"/>
        </w:rPr>
        <w:t xml:space="preserve"> подвергнут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санкциям (в том числе уволен, понижен в должности, лишен премии), если он сообщил о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предполагаемом факте коррупции, либо если он отказался дать взятку, совершить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коммерческий подкуп или оказать посредничество во взяточничестве, даже если в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 xml:space="preserve">результате такого отказа у </w:t>
      </w:r>
      <w:r w:rsidR="00AA034D">
        <w:rPr>
          <w:rFonts w:ascii="Times New Roman" w:hAnsi="Times New Roman" w:cs="Times New Roman"/>
          <w:sz w:val="28"/>
          <w:szCs w:val="28"/>
        </w:rPr>
        <w:t>учреждения</w:t>
      </w:r>
      <w:r w:rsidRPr="00AA034D">
        <w:rPr>
          <w:rFonts w:ascii="Times New Roman" w:hAnsi="Times New Roman" w:cs="Times New Roman"/>
          <w:sz w:val="28"/>
          <w:szCs w:val="28"/>
        </w:rPr>
        <w:t xml:space="preserve"> возникли, в том числе, упущенная выгода или не были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получены коммерческие и конкурентные преимущества.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>3.5.2. Музей стимулирует работников за предоставление подтверждѐнной информации о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 xml:space="preserve">коррупционных проявлениях </w:t>
      </w:r>
      <w:proofErr w:type="gramStart"/>
      <w:r w:rsidRPr="00AA03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0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34D" w:rsidRPr="005416C0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AA034D" w:rsidRPr="005416C0">
        <w:rPr>
          <w:rFonts w:ascii="Times New Roman" w:hAnsi="Times New Roman" w:cs="Times New Roman"/>
          <w:sz w:val="28"/>
          <w:szCs w:val="28"/>
        </w:rPr>
        <w:t xml:space="preserve"> «Центр культуры и досуга города Михайловска»</w:t>
      </w:r>
      <w:r w:rsidRPr="00AA034D">
        <w:rPr>
          <w:rFonts w:ascii="Times New Roman" w:hAnsi="Times New Roman" w:cs="Times New Roman"/>
          <w:sz w:val="28"/>
          <w:szCs w:val="28"/>
        </w:rPr>
        <w:t>.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034D">
        <w:rPr>
          <w:rFonts w:ascii="Times New Roman" w:hAnsi="Times New Roman" w:cs="Times New Roman"/>
          <w:i/>
          <w:iCs/>
          <w:sz w:val="28"/>
          <w:szCs w:val="28"/>
        </w:rPr>
        <w:t xml:space="preserve">3.6. </w:t>
      </w:r>
      <w:r w:rsidR="00AA034D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i/>
          <w:iCs/>
          <w:sz w:val="28"/>
          <w:szCs w:val="28"/>
        </w:rPr>
        <w:t>заявляет о проведении мероприятий по формированию</w:t>
      </w:r>
      <w:r w:rsidR="00AA0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034D">
        <w:rPr>
          <w:rFonts w:ascii="Times New Roman" w:hAnsi="Times New Roman" w:cs="Times New Roman"/>
          <w:i/>
          <w:iCs/>
          <w:sz w:val="28"/>
          <w:szCs w:val="28"/>
        </w:rPr>
        <w:t>антикоррупционного</w:t>
      </w:r>
      <w:proofErr w:type="spellEnd"/>
      <w:r w:rsidRPr="00AA034D">
        <w:rPr>
          <w:rFonts w:ascii="Times New Roman" w:hAnsi="Times New Roman" w:cs="Times New Roman"/>
          <w:i/>
          <w:iCs/>
          <w:sz w:val="28"/>
          <w:szCs w:val="28"/>
        </w:rPr>
        <w:t xml:space="preserve"> корпоративного сознания.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 xml:space="preserve">3.6.1. </w:t>
      </w:r>
      <w:r w:rsidR="00AA034D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требует от своих работников соблюдения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3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A034D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AA034D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034D">
        <w:rPr>
          <w:rFonts w:ascii="Times New Roman" w:hAnsi="Times New Roman" w:cs="Times New Roman"/>
          <w:sz w:val="28"/>
          <w:szCs w:val="28"/>
        </w:rPr>
        <w:t xml:space="preserve"> информируя их о ключевых принципах, требованиях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и санкциях за нарушения. Все работники музея должны руководствоваться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3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A034D">
        <w:rPr>
          <w:rFonts w:ascii="Times New Roman" w:hAnsi="Times New Roman" w:cs="Times New Roman"/>
          <w:sz w:val="28"/>
          <w:szCs w:val="28"/>
        </w:rPr>
        <w:t xml:space="preserve"> политикой </w:t>
      </w:r>
      <w:r w:rsidR="00AA034D">
        <w:rPr>
          <w:rFonts w:ascii="Times New Roman" w:hAnsi="Times New Roman" w:cs="Times New Roman"/>
          <w:sz w:val="28"/>
          <w:szCs w:val="28"/>
        </w:rPr>
        <w:t>учреждения</w:t>
      </w:r>
      <w:r w:rsidRPr="00AA034D">
        <w:rPr>
          <w:rFonts w:ascii="Times New Roman" w:hAnsi="Times New Roman" w:cs="Times New Roman"/>
          <w:sz w:val="28"/>
          <w:szCs w:val="28"/>
        </w:rPr>
        <w:t xml:space="preserve"> и неукоснительно соблюдать ее принципы и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 xml:space="preserve">требования. С каждым работником </w:t>
      </w:r>
      <w:r w:rsidR="00AA034D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подписывается обязательство (соглашение) о соблюдения принципов и требований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3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A034D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AA034D">
        <w:rPr>
          <w:rFonts w:ascii="Times New Roman" w:hAnsi="Times New Roman" w:cs="Times New Roman"/>
          <w:sz w:val="28"/>
          <w:szCs w:val="28"/>
        </w:rPr>
        <w:t>учреждения</w:t>
      </w:r>
      <w:r w:rsidRPr="00AA034D">
        <w:rPr>
          <w:rFonts w:ascii="Times New Roman" w:hAnsi="Times New Roman" w:cs="Times New Roman"/>
          <w:sz w:val="28"/>
          <w:szCs w:val="28"/>
        </w:rPr>
        <w:t xml:space="preserve"> и норм </w:t>
      </w:r>
      <w:proofErr w:type="spellStart"/>
      <w:r w:rsidRPr="00AA034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A034D">
        <w:rPr>
          <w:rFonts w:ascii="Times New Roman" w:hAnsi="Times New Roman" w:cs="Times New Roman"/>
          <w:sz w:val="28"/>
          <w:szCs w:val="28"/>
        </w:rPr>
        <w:t xml:space="preserve"> законодательства при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заключении трудового договора.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 xml:space="preserve">3.6.2. </w:t>
      </w:r>
      <w:r w:rsidR="00AA034D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декларирует необходимость разработки механизмов корпоративного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воздействия за совершение коррупционных проявлений.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>3.6.3. Соблюдение работниками музея принципов и требований настоящей Политики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учитывается при формировании кадрового резерва для выдвижения на вышестоящие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должности.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034D">
        <w:rPr>
          <w:rFonts w:ascii="Times New Roman" w:hAnsi="Times New Roman" w:cs="Times New Roman"/>
          <w:b/>
          <w:bCs/>
          <w:sz w:val="28"/>
          <w:szCs w:val="28"/>
        </w:rPr>
        <w:t>4. Отчетность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 xml:space="preserve">4.1. Отчетность о реализации </w:t>
      </w:r>
      <w:proofErr w:type="spellStart"/>
      <w:r w:rsidRPr="00AA03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A034D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AA034D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 xml:space="preserve"> и о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 xml:space="preserve">соответствии деятельности </w:t>
      </w:r>
      <w:r w:rsidR="00AA034D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</w:t>
      </w:r>
      <w:r w:rsidRPr="00AA034D">
        <w:rPr>
          <w:rFonts w:ascii="Times New Roman" w:hAnsi="Times New Roman" w:cs="Times New Roman"/>
          <w:sz w:val="28"/>
          <w:szCs w:val="28"/>
        </w:rPr>
        <w:t xml:space="preserve"> принципам и требованиям </w:t>
      </w:r>
      <w:proofErr w:type="spellStart"/>
      <w:r w:rsidRPr="00AA03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AA034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A034D">
        <w:rPr>
          <w:rFonts w:ascii="Times New Roman" w:hAnsi="Times New Roman" w:cs="Times New Roman"/>
          <w:sz w:val="28"/>
          <w:szCs w:val="28"/>
        </w:rPr>
        <w:t xml:space="preserve"> и нормам применимого </w:t>
      </w:r>
      <w:proofErr w:type="spellStart"/>
      <w:r w:rsidRPr="00AA034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A034D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 xml:space="preserve">осуществляется посредством </w:t>
      </w:r>
      <w:proofErr w:type="spellStart"/>
      <w:r w:rsidRPr="00AA034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A034D">
        <w:rPr>
          <w:rFonts w:ascii="Times New Roman" w:hAnsi="Times New Roman" w:cs="Times New Roman"/>
          <w:sz w:val="28"/>
          <w:szCs w:val="28"/>
        </w:rPr>
        <w:t xml:space="preserve"> мониторинга, результаты которого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Pr="00AA034D">
        <w:rPr>
          <w:rFonts w:ascii="Times New Roman" w:hAnsi="Times New Roman" w:cs="Times New Roman"/>
          <w:i/>
          <w:iCs/>
          <w:sz w:val="28"/>
          <w:szCs w:val="28"/>
        </w:rPr>
        <w:t>два раза в год.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 xml:space="preserve">4.2. Заместитель директора </w:t>
      </w:r>
      <w:r w:rsidR="00AA034D">
        <w:rPr>
          <w:rFonts w:ascii="Times New Roman" w:hAnsi="Times New Roman" w:cs="Times New Roman"/>
          <w:sz w:val="28"/>
          <w:szCs w:val="28"/>
        </w:rPr>
        <w:t>по АХЧ</w:t>
      </w:r>
      <w:r w:rsidRPr="00AA034D">
        <w:rPr>
          <w:rFonts w:ascii="Times New Roman" w:hAnsi="Times New Roman" w:cs="Times New Roman"/>
          <w:sz w:val="28"/>
          <w:szCs w:val="28"/>
        </w:rPr>
        <w:t xml:space="preserve"> один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 xml:space="preserve">раз в полугодие выносит на рассмотрение директора </w:t>
      </w:r>
      <w:r w:rsidR="00AA034D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 xml:space="preserve">отчетность, указанную в п. 4.1. настоящей </w:t>
      </w:r>
      <w:proofErr w:type="spellStart"/>
      <w:r w:rsidRPr="00AA03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A034D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034D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 xml:space="preserve">5.1. Сотрудники Блока по организационно-правовым вопросам и </w:t>
      </w:r>
      <w:proofErr w:type="spellStart"/>
      <w:r w:rsidRPr="00AA034D">
        <w:rPr>
          <w:rFonts w:ascii="Times New Roman" w:hAnsi="Times New Roman" w:cs="Times New Roman"/>
          <w:sz w:val="28"/>
          <w:szCs w:val="28"/>
        </w:rPr>
        <w:t>езопасности</w:t>
      </w:r>
      <w:proofErr w:type="spellEnd"/>
      <w:r w:rsidRPr="00AA034D">
        <w:rPr>
          <w:rFonts w:ascii="Times New Roman" w:hAnsi="Times New Roman" w:cs="Times New Roman"/>
          <w:sz w:val="28"/>
          <w:szCs w:val="28"/>
        </w:rPr>
        <w:t>, работники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 xml:space="preserve">всех структурных подразделений </w:t>
      </w:r>
      <w:r w:rsidR="00AA034D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Pr="00AA034D">
        <w:rPr>
          <w:rFonts w:ascii="Times New Roman" w:hAnsi="Times New Roman" w:cs="Times New Roman"/>
          <w:sz w:val="28"/>
          <w:szCs w:val="28"/>
        </w:rPr>
        <w:t>, независимо от занимаемой должности, несут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принципов и требований </w:t>
      </w:r>
      <w:proofErr w:type="spellStart"/>
      <w:r w:rsidRPr="00AA03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A034D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AA034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A034D">
        <w:rPr>
          <w:rFonts w:ascii="Times New Roman" w:hAnsi="Times New Roman" w:cs="Times New Roman"/>
          <w:sz w:val="28"/>
          <w:szCs w:val="28"/>
        </w:rPr>
        <w:t>, а также за действия (бездействие) подчиненных им лиц, нарушающие эти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принципы и требования.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 xml:space="preserve">5.2. К мерам ответственности за коррупционные проявления </w:t>
      </w:r>
      <w:proofErr w:type="gramStart"/>
      <w:r w:rsidRPr="00AA03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0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34D" w:rsidRPr="005416C0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AA034D" w:rsidRPr="005416C0">
        <w:rPr>
          <w:rFonts w:ascii="Times New Roman" w:hAnsi="Times New Roman" w:cs="Times New Roman"/>
          <w:sz w:val="28"/>
          <w:szCs w:val="28"/>
        </w:rPr>
        <w:t xml:space="preserve"> «Центр культуры и досуга города Михайловска»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относятся: меры уголовной, административной и дисциплинарной ответственности в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и, меры корпоративного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 xml:space="preserve">воздействия в соответствии правовыми актами </w:t>
      </w:r>
      <w:r w:rsidR="00AA034D">
        <w:rPr>
          <w:rFonts w:ascii="Times New Roman" w:hAnsi="Times New Roman" w:cs="Times New Roman"/>
          <w:sz w:val="28"/>
          <w:szCs w:val="28"/>
        </w:rPr>
        <w:t>учреждения</w:t>
      </w:r>
      <w:r w:rsidRPr="00AA034D">
        <w:rPr>
          <w:rFonts w:ascii="Times New Roman" w:hAnsi="Times New Roman" w:cs="Times New Roman"/>
          <w:sz w:val="28"/>
          <w:szCs w:val="28"/>
        </w:rPr>
        <w:t>.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 xml:space="preserve">5.3. </w:t>
      </w:r>
      <w:r w:rsidR="00AA034D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вправе проводить служебные проверки по каждому обоснованному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подозрению или установленному факту коррупции в рамках, допустимых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7B016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034D">
        <w:rPr>
          <w:rFonts w:ascii="Times New Roman" w:hAnsi="Times New Roman" w:cs="Times New Roman"/>
          <w:b/>
          <w:bCs/>
          <w:sz w:val="28"/>
          <w:szCs w:val="28"/>
        </w:rPr>
        <w:t>6. Внесение изменений</w:t>
      </w:r>
    </w:p>
    <w:p w:rsidR="00705EA0" w:rsidRPr="00AA034D" w:rsidRDefault="007B0160" w:rsidP="00AA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4D">
        <w:rPr>
          <w:rFonts w:ascii="Times New Roman" w:hAnsi="Times New Roman" w:cs="Times New Roman"/>
          <w:sz w:val="28"/>
          <w:szCs w:val="28"/>
        </w:rPr>
        <w:t xml:space="preserve">При выявлении недостаточно эффективных положений </w:t>
      </w:r>
      <w:proofErr w:type="spellStart"/>
      <w:r w:rsidRPr="00AA03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A034D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="00AA034D" w:rsidRPr="005416C0">
        <w:rPr>
          <w:rFonts w:ascii="Times New Roman" w:hAnsi="Times New Roman" w:cs="Times New Roman"/>
          <w:sz w:val="28"/>
          <w:szCs w:val="28"/>
        </w:rPr>
        <w:t>МУК «Центр культуры и досуга города Михайловска»</w:t>
      </w:r>
      <w:r w:rsidRPr="00AA034D">
        <w:rPr>
          <w:rFonts w:ascii="Times New Roman" w:hAnsi="Times New Roman" w:cs="Times New Roman"/>
          <w:sz w:val="28"/>
          <w:szCs w:val="28"/>
        </w:rPr>
        <w:t>, либо при изменении требований применимого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</w:t>
      </w:r>
      <w:r w:rsidR="00AA034D">
        <w:rPr>
          <w:rFonts w:ascii="Times New Roman" w:hAnsi="Times New Roman" w:cs="Times New Roman"/>
          <w:sz w:val="28"/>
          <w:szCs w:val="28"/>
        </w:rPr>
        <w:t>учреждение</w:t>
      </w:r>
      <w:r w:rsidRPr="00AA034D">
        <w:rPr>
          <w:rFonts w:ascii="Times New Roman" w:hAnsi="Times New Roman" w:cs="Times New Roman"/>
          <w:sz w:val="28"/>
          <w:szCs w:val="28"/>
        </w:rPr>
        <w:t xml:space="preserve"> организует выработку и реализацию</w:t>
      </w:r>
      <w:r w:rsidR="00AA034D">
        <w:rPr>
          <w:rFonts w:ascii="Times New Roman" w:hAnsi="Times New Roman" w:cs="Times New Roman"/>
          <w:sz w:val="28"/>
          <w:szCs w:val="28"/>
        </w:rPr>
        <w:t xml:space="preserve"> </w:t>
      </w:r>
      <w:r w:rsidRPr="00AA034D">
        <w:rPr>
          <w:rFonts w:ascii="Times New Roman" w:hAnsi="Times New Roman" w:cs="Times New Roman"/>
          <w:sz w:val="28"/>
          <w:szCs w:val="28"/>
        </w:rPr>
        <w:t xml:space="preserve">плана действий по актуализации </w:t>
      </w:r>
      <w:proofErr w:type="spellStart"/>
      <w:r w:rsidRPr="00AA03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A034D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sectPr w:rsidR="00705EA0" w:rsidRPr="00AA034D" w:rsidSect="0070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160"/>
    <w:rsid w:val="000405B5"/>
    <w:rsid w:val="000C6251"/>
    <w:rsid w:val="00204E1A"/>
    <w:rsid w:val="003D4AD6"/>
    <w:rsid w:val="00415F67"/>
    <w:rsid w:val="00516AC7"/>
    <w:rsid w:val="005416C0"/>
    <w:rsid w:val="005E0050"/>
    <w:rsid w:val="006624CA"/>
    <w:rsid w:val="00705EA0"/>
    <w:rsid w:val="00725B8F"/>
    <w:rsid w:val="007B0160"/>
    <w:rsid w:val="007D7A20"/>
    <w:rsid w:val="008012FF"/>
    <w:rsid w:val="008359BB"/>
    <w:rsid w:val="008877F2"/>
    <w:rsid w:val="008B6BC1"/>
    <w:rsid w:val="009349D8"/>
    <w:rsid w:val="009C4081"/>
    <w:rsid w:val="009E13B7"/>
    <w:rsid w:val="00A845CA"/>
    <w:rsid w:val="00AA034D"/>
    <w:rsid w:val="00AB5A73"/>
    <w:rsid w:val="00C37675"/>
    <w:rsid w:val="00CD1A02"/>
    <w:rsid w:val="00DA35B3"/>
    <w:rsid w:val="00E0235E"/>
    <w:rsid w:val="00F60BB5"/>
    <w:rsid w:val="00FB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D6"/>
  </w:style>
  <w:style w:type="paragraph" w:styleId="1">
    <w:name w:val="heading 1"/>
    <w:basedOn w:val="a"/>
    <w:next w:val="a"/>
    <w:link w:val="10"/>
    <w:uiPriority w:val="99"/>
    <w:qFormat/>
    <w:rsid w:val="005416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6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6669</Words>
  <Characters>38018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ЦКиД</cp:lastModifiedBy>
  <cp:revision>5</cp:revision>
  <dcterms:created xsi:type="dcterms:W3CDTF">2015-12-17T06:30:00Z</dcterms:created>
  <dcterms:modified xsi:type="dcterms:W3CDTF">2015-12-22T08:30:00Z</dcterms:modified>
</cp:coreProperties>
</file>