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A7" w:rsidRDefault="00FF02A7" w:rsidP="00FF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91833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 4 четверть 2019-2020 учебный год</w:t>
      </w:r>
    </w:p>
    <w:p w:rsidR="0022457D" w:rsidRPr="00191833" w:rsidRDefault="0022457D" w:rsidP="00FF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F02A7" w:rsidRDefault="00FF02A7" w:rsidP="00FF02A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>Класс:</w:t>
      </w:r>
      <w:r w:rsidR="002669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7</w:t>
      </w:r>
      <w:proofErr w:type="gramEnd"/>
      <w:r w:rsidR="002669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493E61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59497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Неделя: с 11.05.20 - 16</w:t>
      </w:r>
      <w:r w:rsidR="00F10F16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.20             </w:t>
      </w:r>
    </w:p>
    <w:tbl>
      <w:tblPr>
        <w:tblStyle w:val="a4"/>
        <w:tblW w:w="153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2693"/>
        <w:gridCol w:w="2977"/>
        <w:gridCol w:w="3827"/>
      </w:tblGrid>
      <w:tr w:rsidR="00FF02A7" w:rsidTr="0059497F">
        <w:tc>
          <w:tcPr>
            <w:tcW w:w="851" w:type="dxa"/>
          </w:tcPr>
          <w:p w:rsidR="00FF02A7" w:rsidRPr="008E4AFC" w:rsidRDefault="00FF02A7" w:rsidP="0026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835" w:type="dxa"/>
          </w:tcPr>
          <w:p w:rsidR="00FF02A7" w:rsidRPr="008E4AFC" w:rsidRDefault="00FF02A7" w:rsidP="0026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26" w:type="dxa"/>
          </w:tcPr>
          <w:p w:rsidR="00FF02A7" w:rsidRPr="008E4AFC" w:rsidRDefault="00FF02A7" w:rsidP="0026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2693" w:type="dxa"/>
          </w:tcPr>
          <w:p w:rsidR="00FF02A7" w:rsidRPr="008E4AFC" w:rsidRDefault="00FF02A7" w:rsidP="0026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на уроке,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 письменных работ</w:t>
            </w:r>
          </w:p>
        </w:tc>
        <w:tc>
          <w:tcPr>
            <w:tcW w:w="2977" w:type="dxa"/>
          </w:tcPr>
          <w:p w:rsidR="00FF02A7" w:rsidRDefault="00FF02A7" w:rsidP="0026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  <w:p w:rsidR="00FF02A7" w:rsidRPr="008E4AFC" w:rsidRDefault="00FF02A7" w:rsidP="0026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3827" w:type="dxa"/>
          </w:tcPr>
          <w:p w:rsidR="00FF02A7" w:rsidRPr="008E4AFC" w:rsidRDefault="00FF02A7" w:rsidP="0026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93E61" w:rsidRPr="003B2B89" w:rsidTr="0059497F">
        <w:trPr>
          <w:trHeight w:val="790"/>
        </w:trPr>
        <w:tc>
          <w:tcPr>
            <w:tcW w:w="851" w:type="dxa"/>
          </w:tcPr>
          <w:p w:rsidR="00493E61" w:rsidRPr="00140178" w:rsidRDefault="0059497F" w:rsidP="0049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5E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</w:tcPr>
          <w:p w:rsidR="00493E61" w:rsidRPr="00A62169" w:rsidRDefault="0059497F" w:rsidP="009160F7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Решение задач на прямое приведение к единице</w:t>
            </w:r>
          </w:p>
        </w:tc>
        <w:tc>
          <w:tcPr>
            <w:tcW w:w="2126" w:type="dxa"/>
          </w:tcPr>
          <w:p w:rsidR="00493E61" w:rsidRPr="00DE3158" w:rsidRDefault="00FF3854" w:rsidP="0022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97F">
              <w:rPr>
                <w:rFonts w:ascii="Times New Roman" w:hAnsi="Times New Roman" w:cs="Times New Roman"/>
                <w:sz w:val="24"/>
                <w:szCs w:val="24"/>
              </w:rPr>
              <w:t>№728 1</w:t>
            </w:r>
          </w:p>
        </w:tc>
        <w:tc>
          <w:tcPr>
            <w:tcW w:w="2693" w:type="dxa"/>
          </w:tcPr>
          <w:p w:rsidR="00493E61" w:rsidRPr="00DE3158" w:rsidRDefault="00493E61" w:rsidP="0049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DE3158" w:rsidRDefault="00493E61" w:rsidP="0049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E61" w:rsidRPr="00DE3158" w:rsidRDefault="0059497F" w:rsidP="0059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№728</w:t>
            </w:r>
            <w:r w:rsidR="000840C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827" w:type="dxa"/>
          </w:tcPr>
          <w:p w:rsidR="0059497F" w:rsidRPr="0059497F" w:rsidRDefault="0059497F" w:rsidP="0059497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Михно Е.А. </w:t>
            </w:r>
            <w:hyperlink r:id="rId4" w:history="1">
              <w:r w:rsidRPr="0059497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Alcabarena</w:t>
              </w:r>
              <w:r w:rsidRPr="0059497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2006@</w:t>
              </w:r>
              <w:r w:rsidRPr="0059497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</w:t>
              </w:r>
              <w:r w:rsidRPr="0059497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59497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59497F" w:rsidRPr="0059497F" w:rsidRDefault="0059497F" w:rsidP="0059497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</w:pPr>
            <w:r w:rsidRPr="0059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11</w:t>
            </w:r>
            <w:r w:rsidRPr="0059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30</w:t>
            </w:r>
            <w:r w:rsidRPr="0059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-12</w:t>
            </w:r>
            <w:r w:rsidRPr="0059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00</w:t>
            </w:r>
          </w:p>
          <w:p w:rsidR="00493E61" w:rsidRPr="003B2B89" w:rsidRDefault="0059497F" w:rsidP="0059497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9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89384054778</w:t>
            </w:r>
            <w:r w:rsidRPr="005949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ВК  (фото)</w:t>
            </w:r>
          </w:p>
        </w:tc>
      </w:tr>
      <w:tr w:rsidR="00493E61" w:rsidRPr="003B2B89" w:rsidTr="0059497F">
        <w:tc>
          <w:tcPr>
            <w:tcW w:w="851" w:type="dxa"/>
          </w:tcPr>
          <w:p w:rsidR="00493E61" w:rsidRDefault="0059497F" w:rsidP="00F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5E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</w:tcPr>
          <w:p w:rsidR="00493E61" w:rsidRPr="00A62169" w:rsidRDefault="0059497F" w:rsidP="00493E61">
            <w:pPr>
              <w:ind w:left="100"/>
              <w:rPr>
                <w:rFonts w:ascii="Times New Roman" w:hAnsi="Times New Roman" w:cs="Times New Roman"/>
                <w:sz w:val="2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4"/>
              </w:rPr>
              <w:t>Решение примеров на порядок действий</w:t>
            </w:r>
          </w:p>
        </w:tc>
        <w:tc>
          <w:tcPr>
            <w:tcW w:w="2126" w:type="dxa"/>
          </w:tcPr>
          <w:p w:rsidR="00493E61" w:rsidRDefault="0059497F" w:rsidP="0022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№793 1 столбик</w:t>
            </w:r>
          </w:p>
        </w:tc>
        <w:tc>
          <w:tcPr>
            <w:tcW w:w="2693" w:type="dxa"/>
          </w:tcPr>
          <w:p w:rsidR="00493E61" w:rsidRDefault="00493E61" w:rsidP="00493E61">
            <w:pPr>
              <w:jc w:val="center"/>
            </w:pPr>
          </w:p>
        </w:tc>
        <w:tc>
          <w:tcPr>
            <w:tcW w:w="2977" w:type="dxa"/>
          </w:tcPr>
          <w:p w:rsidR="00493E61" w:rsidRDefault="0059497F" w:rsidP="0049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 2 столбик</w:t>
            </w:r>
          </w:p>
        </w:tc>
        <w:tc>
          <w:tcPr>
            <w:tcW w:w="3827" w:type="dxa"/>
          </w:tcPr>
          <w:p w:rsidR="0059497F" w:rsidRPr="00440745" w:rsidRDefault="0059497F" w:rsidP="00594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 Е.А.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Alcabarena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2006@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93E61" w:rsidRDefault="0059497F" w:rsidP="0059497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0745">
              <w:rPr>
                <w:rFonts w:ascii="Times New Roman" w:eastAsia="Calibri" w:hAnsi="Times New Roman" w:cs="Times New Roman"/>
              </w:rPr>
              <w:t xml:space="preserve">89384054778 </w:t>
            </w:r>
            <w:r>
              <w:rPr>
                <w:rFonts w:ascii="Times New Roman" w:eastAsia="Calibri" w:hAnsi="Times New Roman" w:cs="Times New Roman"/>
                <w:b/>
              </w:rPr>
              <w:t xml:space="preserve"> ВК </w:t>
            </w:r>
            <w:r w:rsidRPr="00440745">
              <w:rPr>
                <w:rFonts w:ascii="Times New Roman" w:eastAsia="Calibri" w:hAnsi="Times New Roman" w:cs="Times New Roman"/>
                <w:b/>
              </w:rPr>
              <w:t xml:space="preserve"> (фото)</w:t>
            </w:r>
          </w:p>
        </w:tc>
      </w:tr>
      <w:tr w:rsidR="00493E61" w:rsidRPr="003B2B89" w:rsidTr="0059497F">
        <w:tc>
          <w:tcPr>
            <w:tcW w:w="851" w:type="dxa"/>
          </w:tcPr>
          <w:p w:rsidR="00493E61" w:rsidRDefault="0059497F" w:rsidP="00F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5E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</w:tcPr>
          <w:p w:rsidR="00493E61" w:rsidRPr="00A62169" w:rsidRDefault="0059497F" w:rsidP="00493E61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Решение уравнений</w:t>
            </w:r>
          </w:p>
        </w:tc>
        <w:tc>
          <w:tcPr>
            <w:tcW w:w="2126" w:type="dxa"/>
          </w:tcPr>
          <w:p w:rsidR="00493E61" w:rsidRDefault="0059497F" w:rsidP="0059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№789 а 1 столбик</w:t>
            </w:r>
          </w:p>
        </w:tc>
        <w:tc>
          <w:tcPr>
            <w:tcW w:w="2693" w:type="dxa"/>
          </w:tcPr>
          <w:p w:rsidR="00493E61" w:rsidRDefault="00493E61" w:rsidP="00493E61">
            <w:pPr>
              <w:jc w:val="center"/>
            </w:pPr>
          </w:p>
        </w:tc>
        <w:tc>
          <w:tcPr>
            <w:tcW w:w="2977" w:type="dxa"/>
          </w:tcPr>
          <w:p w:rsidR="00493E61" w:rsidRDefault="0059497F" w:rsidP="0059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№889 а </w:t>
            </w:r>
            <w:r w:rsidR="000840C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</w:tc>
        <w:tc>
          <w:tcPr>
            <w:tcW w:w="3827" w:type="dxa"/>
          </w:tcPr>
          <w:p w:rsidR="0059497F" w:rsidRPr="00440745" w:rsidRDefault="0059497F" w:rsidP="00594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 Е.А.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Alcabarena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2006@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93E61" w:rsidRDefault="0059497F" w:rsidP="0059497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0745">
              <w:rPr>
                <w:rFonts w:ascii="Times New Roman" w:eastAsia="Calibri" w:hAnsi="Times New Roman" w:cs="Times New Roman"/>
              </w:rPr>
              <w:t xml:space="preserve">89384054778 </w:t>
            </w:r>
            <w:r>
              <w:rPr>
                <w:rFonts w:ascii="Times New Roman" w:eastAsia="Calibri" w:hAnsi="Times New Roman" w:cs="Times New Roman"/>
                <w:b/>
              </w:rPr>
              <w:t xml:space="preserve"> ВК</w:t>
            </w:r>
            <w:r w:rsidRPr="00440745">
              <w:rPr>
                <w:rFonts w:ascii="Times New Roman" w:eastAsia="Calibri" w:hAnsi="Times New Roman" w:cs="Times New Roman"/>
                <w:b/>
              </w:rPr>
              <w:t xml:space="preserve"> (фото)</w:t>
            </w:r>
          </w:p>
        </w:tc>
      </w:tr>
      <w:tr w:rsidR="00493E61" w:rsidRPr="003B2B89" w:rsidTr="0059497F">
        <w:tc>
          <w:tcPr>
            <w:tcW w:w="851" w:type="dxa"/>
          </w:tcPr>
          <w:p w:rsidR="00493E61" w:rsidRDefault="0059497F" w:rsidP="0049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5E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</w:tcPr>
          <w:p w:rsidR="00493E61" w:rsidRPr="00A62169" w:rsidRDefault="0059497F" w:rsidP="00493E61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Решение примеров и задач. Подготовка к контрольной работе.</w:t>
            </w:r>
          </w:p>
        </w:tc>
        <w:tc>
          <w:tcPr>
            <w:tcW w:w="2126" w:type="dxa"/>
          </w:tcPr>
          <w:p w:rsidR="00493E61" w:rsidRDefault="0059497F" w:rsidP="0022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№857</w:t>
            </w:r>
          </w:p>
        </w:tc>
        <w:tc>
          <w:tcPr>
            <w:tcW w:w="2693" w:type="dxa"/>
          </w:tcPr>
          <w:p w:rsidR="00493E61" w:rsidRDefault="00493E61" w:rsidP="00493E61">
            <w:pPr>
              <w:jc w:val="center"/>
            </w:pPr>
          </w:p>
        </w:tc>
        <w:tc>
          <w:tcPr>
            <w:tcW w:w="2977" w:type="dxa"/>
          </w:tcPr>
          <w:p w:rsidR="00493E61" w:rsidRDefault="0059497F" w:rsidP="0049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№859</w:t>
            </w:r>
          </w:p>
        </w:tc>
        <w:tc>
          <w:tcPr>
            <w:tcW w:w="3827" w:type="dxa"/>
          </w:tcPr>
          <w:p w:rsidR="0059497F" w:rsidRPr="00B50809" w:rsidRDefault="0059497F" w:rsidP="00594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 Е.А.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Alcabarena</w:t>
              </w:r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2006@</w:t>
              </w:r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</w:t>
              </w:r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93E61" w:rsidRDefault="0059497F" w:rsidP="0059497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10</w:t>
            </w: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20</w:t>
            </w: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-10</w:t>
            </w: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50</w:t>
            </w: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89384054778 </w:t>
            </w:r>
            <w:r w:rsidRPr="00B508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ВК  (фото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9497F" w:rsidRPr="003B2B89" w:rsidTr="0059497F">
        <w:tc>
          <w:tcPr>
            <w:tcW w:w="851" w:type="dxa"/>
          </w:tcPr>
          <w:p w:rsidR="0059497F" w:rsidRDefault="0059497F" w:rsidP="0049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59497F" w:rsidRDefault="0059497F" w:rsidP="00493E61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Годовая контрольная работа.</w:t>
            </w:r>
          </w:p>
        </w:tc>
        <w:tc>
          <w:tcPr>
            <w:tcW w:w="2126" w:type="dxa"/>
          </w:tcPr>
          <w:p w:rsidR="0059497F" w:rsidRDefault="0059497F" w:rsidP="0022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Стр.253 вар.1</w:t>
            </w:r>
          </w:p>
        </w:tc>
        <w:tc>
          <w:tcPr>
            <w:tcW w:w="2693" w:type="dxa"/>
          </w:tcPr>
          <w:p w:rsidR="0059497F" w:rsidRDefault="0059497F" w:rsidP="00493E61">
            <w:pPr>
              <w:jc w:val="center"/>
            </w:pPr>
          </w:p>
        </w:tc>
        <w:tc>
          <w:tcPr>
            <w:tcW w:w="2977" w:type="dxa"/>
          </w:tcPr>
          <w:p w:rsidR="0059497F" w:rsidRDefault="0059497F" w:rsidP="0049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№858</w:t>
            </w:r>
          </w:p>
        </w:tc>
        <w:tc>
          <w:tcPr>
            <w:tcW w:w="3827" w:type="dxa"/>
          </w:tcPr>
          <w:p w:rsidR="0059497F" w:rsidRPr="00440745" w:rsidRDefault="0059497F" w:rsidP="00594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 Е.А.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Alcabarena</w:t>
              </w:r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2006@</w:t>
              </w:r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</w:t>
              </w:r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9497F" w:rsidRDefault="0059497F" w:rsidP="0059497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89384054778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ВК </w:t>
            </w:r>
            <w:r w:rsidRPr="004407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(фото)</w:t>
            </w:r>
          </w:p>
        </w:tc>
      </w:tr>
    </w:tbl>
    <w:p w:rsidR="0026431F" w:rsidRDefault="0026431F" w:rsidP="00023124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:rsidR="00023124" w:rsidRPr="00023124" w:rsidRDefault="00023124" w:rsidP="000231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23124">
        <w:rPr>
          <w:b/>
          <w:bCs/>
        </w:rPr>
        <w:t>Предмет: </w:t>
      </w:r>
      <w:r w:rsidRPr="00023124">
        <w:rPr>
          <w:b/>
          <w:bCs/>
          <w:u w:val="single"/>
        </w:rPr>
        <w:t>Чтение. Развитие речи</w:t>
      </w:r>
      <w:r w:rsidRPr="00023124">
        <w:rPr>
          <w:b/>
          <w:bCs/>
        </w:rPr>
        <w:t>     Класс: </w:t>
      </w:r>
      <w:r w:rsidRPr="00023124">
        <w:rPr>
          <w:b/>
          <w:bCs/>
          <w:u w:val="single"/>
        </w:rPr>
        <w:t>7</w:t>
      </w:r>
      <w:r w:rsidR="00F36AAA">
        <w:rPr>
          <w:b/>
          <w:bCs/>
        </w:rPr>
        <w:t>              Неделя: 11.05-16</w:t>
      </w:r>
      <w:r w:rsidRPr="00023124">
        <w:rPr>
          <w:b/>
          <w:bCs/>
        </w:rPr>
        <w:t>.05. </w:t>
      </w:r>
      <w:r w:rsidR="00F36AAA">
        <w:rPr>
          <w:b/>
          <w:bCs/>
          <w:color w:val="C00000"/>
        </w:rPr>
        <w:t>  </w:t>
      </w:r>
      <w:r w:rsidRPr="00023124">
        <w:t> </w:t>
      </w:r>
    </w:p>
    <w:tbl>
      <w:tblPr>
        <w:tblW w:w="14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166"/>
        <w:gridCol w:w="2409"/>
        <w:gridCol w:w="2126"/>
        <w:gridCol w:w="3970"/>
        <w:gridCol w:w="2639"/>
      </w:tblGrid>
      <w:tr w:rsidR="00023124" w:rsidRPr="00023124" w:rsidTr="00FD2B58"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3124" w:rsidRPr="00023124" w:rsidRDefault="00023124" w:rsidP="000231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02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3124" w:rsidRPr="00023124" w:rsidRDefault="00023124" w:rsidP="000231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02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3124" w:rsidRPr="00023124" w:rsidRDefault="00023124" w:rsidP="000231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02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3124" w:rsidRPr="00023124" w:rsidRDefault="00023124" w:rsidP="000231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 работы на уроке, выполнения письменных работ</w:t>
            </w:r>
            <w:r w:rsidRPr="0002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3124" w:rsidRPr="00023124" w:rsidRDefault="00023124" w:rsidP="000231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 проверочных домашних работ</w:t>
            </w:r>
            <w:r w:rsidRPr="0002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3124" w:rsidRPr="00023124" w:rsidRDefault="00023124" w:rsidP="000231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отправки учителю)</w:t>
            </w:r>
            <w:r w:rsidRPr="0002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3124" w:rsidRPr="00023124" w:rsidRDefault="00023124" w:rsidP="000231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02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97F" w:rsidRPr="00023124" w:rsidTr="00FD2B58"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9319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11.05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91792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21205647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Ю.И. Коваль «Картофельная собака». Комизм в поведении собаки.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0329935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Ю.И. Коваль «Картофельная собака». Тузик – воришка, гуляка, притвора.</w:t>
            </w:r>
            <w:r>
              <w:rPr>
                <w:rStyle w:val="eop"/>
              </w:rPr>
              <w:t> </w:t>
            </w:r>
          </w:p>
          <w:p w:rsidR="0059497F" w:rsidRDefault="0059497F" w:rsidP="00F36AAA">
            <w:pPr>
              <w:pStyle w:val="paragraph"/>
              <w:spacing w:before="0" w:beforeAutospacing="0" w:after="0" w:afterAutospacing="0"/>
              <w:textAlignment w:val="baseline"/>
              <w:divId w:val="291099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Ю.И. Коваль «Картофельная собака». Хозяин курицы.</w:t>
            </w:r>
            <w:r>
              <w:rPr>
                <w:rStyle w:val="eop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6252355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Читать сказку</w:t>
            </w:r>
            <w:r>
              <w:rPr>
                <w:rStyle w:val="normaltextrun"/>
              </w:rPr>
              <w:t> Коваля ««</w:t>
            </w:r>
            <w:proofErr w:type="gramStart"/>
            <w:r>
              <w:rPr>
                <w:rStyle w:val="normaltextrun"/>
              </w:rPr>
              <w:t>Картофель-</w:t>
            </w:r>
            <w:proofErr w:type="spellStart"/>
            <w:r>
              <w:rPr>
                <w:rStyle w:val="normaltextrun"/>
              </w:rPr>
              <w:t>ная</w:t>
            </w:r>
            <w:proofErr w:type="spellEnd"/>
            <w:proofErr w:type="gramEnd"/>
            <w:r>
              <w:rPr>
                <w:rStyle w:val="normaltextrun"/>
              </w:rPr>
              <w:t> собака» </w:t>
            </w:r>
            <w:r>
              <w:rPr>
                <w:rStyle w:val="normaltextrun"/>
                <w:b/>
                <w:bCs/>
              </w:rPr>
              <w:t>с самого начала до слов «Тузик лежал у его ног и задумчиво слушал, шуршал ушами, будто боялся пропустить хоть слово.»</w:t>
            </w:r>
            <w:r>
              <w:rPr>
                <w:rStyle w:val="eop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9836551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7417509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Ответить на вопросы письменно к сказке Коваля: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5203101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1) Почему Тузика автор называет воришкой, </w:t>
            </w:r>
            <w:proofErr w:type="spellStart"/>
            <w:r>
              <w:rPr>
                <w:rStyle w:val="spellingerror"/>
              </w:rPr>
              <w:t>гу-лякой</w:t>
            </w:r>
            <w:proofErr w:type="spellEnd"/>
            <w:r>
              <w:rPr>
                <w:rStyle w:val="normaltextrun"/>
              </w:rPr>
              <w:t xml:space="preserve">, </w:t>
            </w:r>
            <w:proofErr w:type="gramStart"/>
            <w:r>
              <w:rPr>
                <w:rStyle w:val="normaltextrun"/>
              </w:rPr>
              <w:t>притворой?;</w:t>
            </w:r>
            <w:proofErr w:type="gramEnd"/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6604988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2) Каков был хозяин курицы?</w:t>
            </w:r>
            <w:r>
              <w:rPr>
                <w:rStyle w:val="eop"/>
              </w:rPr>
              <w:t> </w:t>
            </w:r>
          </w:p>
          <w:p w:rsidR="0059497F" w:rsidRDefault="0059497F" w:rsidP="00F36AAA">
            <w:pPr>
              <w:pStyle w:val="paragraph"/>
              <w:spacing w:before="0" w:beforeAutospacing="0" w:after="0" w:afterAutospacing="0"/>
              <w:textAlignment w:val="baseline"/>
              <w:divId w:val="8478633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(выслать для проверки к 23.04 (11. 05).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b/>
                <w:bCs/>
              </w:rPr>
              <w:t> </w:t>
            </w:r>
            <w:r>
              <w:rPr>
                <w:rStyle w:val="eop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F36AAA">
            <w:pPr>
              <w:pStyle w:val="paragraph"/>
              <w:spacing w:before="0" w:beforeAutospacing="0" w:after="0" w:afterAutospacing="0"/>
              <w:textAlignment w:val="baseline"/>
              <w:divId w:val="14146679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Мартыненко Г.Н</w:t>
            </w:r>
            <w:r>
              <w:rPr>
                <w:rStyle w:val="eop"/>
              </w:rPr>
              <w:t> </w:t>
            </w:r>
            <w:hyperlink r:id="rId9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martinenckogalia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@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консультации 9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00</w:t>
            </w:r>
            <w:r>
              <w:rPr>
                <w:rStyle w:val="normaltextrun"/>
              </w:rPr>
              <w:t>-9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30</w:t>
            </w:r>
            <w:r>
              <w:rPr>
                <w:rStyle w:val="normaltextrun"/>
                <w:shd w:val="clear" w:color="auto" w:fill="FFFFFF"/>
              </w:rPr>
              <w:t> </w:t>
            </w:r>
            <w:r w:rsidR="00F36AAA">
              <w:rPr>
                <w:rStyle w:val="normaltextrun"/>
                <w:shd w:val="clear" w:color="auto" w:fill="FFFFFF"/>
              </w:rPr>
              <w:t xml:space="preserve"> </w:t>
            </w:r>
            <w:r>
              <w:rPr>
                <w:rStyle w:val="normaltextrun"/>
              </w:rPr>
              <w:t>89284734867  </w:t>
            </w:r>
            <w:r>
              <w:rPr>
                <w:rStyle w:val="normaltextrun"/>
                <w:b/>
                <w:bCs/>
              </w:rPr>
              <w:t>( </w:t>
            </w:r>
            <w:proofErr w:type="spellStart"/>
            <w:r>
              <w:rPr>
                <w:rStyle w:val="spellingerror"/>
                <w:b/>
                <w:bCs/>
              </w:rPr>
              <w:t>ВКонтакт</w:t>
            </w:r>
            <w:proofErr w:type="spellEnd"/>
            <w:r>
              <w:rPr>
                <w:rStyle w:val="normaltextrun"/>
                <w:b/>
                <w:bCs/>
              </w:rPr>
              <w:t>   лично или на электронную почту (фото или скан)</w:t>
            </w:r>
            <w:r>
              <w:rPr>
                <w:rStyle w:val="eop"/>
              </w:rPr>
              <w:t> </w:t>
            </w:r>
          </w:p>
        </w:tc>
      </w:tr>
      <w:tr w:rsidR="0059497F" w:rsidRPr="00023124" w:rsidTr="00FD2B58"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35951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lastRenderedPageBreak/>
              <w:t>13.05</w:t>
            </w:r>
            <w:r>
              <w:rPr>
                <w:rStyle w:val="eop"/>
              </w:rPr>
              <w:t> 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9504260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Ю.И. Коваль «Картофельная собака». Тузик – «великий артист».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4514826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1496341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Ю.И. Коваль «Картофельная собака».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9609135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Смысл названия сказки.</w:t>
            </w:r>
            <w:r>
              <w:rPr>
                <w:rStyle w:val="eop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1694438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Чтение сказки </w:t>
            </w:r>
            <w:r>
              <w:rPr>
                <w:rStyle w:val="normaltextrun"/>
                <w:b/>
                <w:bCs/>
              </w:rPr>
              <w:t>от слов</w:t>
            </w:r>
            <w:r>
              <w:rPr>
                <w:rStyle w:val="normaltextrun"/>
              </w:rPr>
              <w:t> «Тузик лежал у его ног и задумчиво слушал, шуршал ушами, будто боялся пропустить хоть слово» </w:t>
            </w:r>
            <w:r>
              <w:rPr>
                <w:rStyle w:val="normaltextrun"/>
                <w:b/>
                <w:bCs/>
              </w:rPr>
              <w:t>до конца.</w:t>
            </w:r>
            <w:r>
              <w:rPr>
                <w:rStyle w:val="eop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6696021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2950658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Ответить на вопросы письменно: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9361610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</w:rPr>
              <w:t>1.Почему автор называет Тузика» великим артистом»?</w:t>
            </w:r>
            <w:r>
              <w:rPr>
                <w:rStyle w:val="eop"/>
              </w:rPr>
              <w:t> </w:t>
            </w:r>
          </w:p>
          <w:p w:rsidR="0059497F" w:rsidRDefault="0059497F" w:rsidP="00F36AAA">
            <w:pPr>
              <w:pStyle w:val="paragraph"/>
              <w:spacing w:before="0" w:beforeAutospacing="0" w:after="0" w:afterAutospacing="0"/>
              <w:textAlignment w:val="baseline"/>
              <w:divId w:val="11467775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</w:rPr>
              <w:t>2.Почему сказка называется «Картофельная собака»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b/>
                <w:bCs/>
              </w:rPr>
              <w:t>(выслать для проверки к 23.04 (13.05)</w:t>
            </w:r>
            <w:r>
              <w:rPr>
                <w:rStyle w:val="eop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8719885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Мартыненко Г.Н</w:t>
            </w:r>
            <w:r>
              <w:rPr>
                <w:rStyle w:val="eop"/>
              </w:rPr>
              <w:t> </w:t>
            </w:r>
          </w:p>
          <w:p w:rsidR="0059497F" w:rsidRDefault="0059497F" w:rsidP="00F36AAA">
            <w:pPr>
              <w:pStyle w:val="paragraph"/>
              <w:spacing w:before="0" w:beforeAutospacing="0" w:after="0" w:afterAutospacing="0"/>
              <w:textAlignment w:val="baseline"/>
              <w:divId w:val="790123846"/>
              <w:rPr>
                <w:rFonts w:ascii="Segoe UI" w:hAnsi="Segoe UI" w:cs="Segoe UI"/>
                <w:sz w:val="18"/>
                <w:szCs w:val="18"/>
              </w:rPr>
            </w:pPr>
            <w:hyperlink r:id="rId10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martinenckogalia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@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консультации 12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50</w:t>
            </w:r>
            <w:r>
              <w:rPr>
                <w:rStyle w:val="normaltextrun"/>
              </w:rPr>
              <w:t>-13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20</w:t>
            </w:r>
            <w:r>
              <w:rPr>
                <w:rStyle w:val="normaltextrun"/>
                <w:shd w:val="clear" w:color="auto" w:fill="FFFFFF"/>
              </w:rPr>
              <w:t> </w:t>
            </w:r>
            <w:r>
              <w:rPr>
                <w:rStyle w:val="normaltextrun"/>
              </w:rPr>
              <w:t> 89284734867</w:t>
            </w:r>
            <w:r>
              <w:rPr>
                <w:rStyle w:val="normaltextrun"/>
                <w:b/>
                <w:bCs/>
              </w:rPr>
              <w:t> </w:t>
            </w:r>
            <w:r>
              <w:rPr>
                <w:rStyle w:val="normaltextrun"/>
              </w:rPr>
              <w:t> </w:t>
            </w:r>
            <w:r>
              <w:rPr>
                <w:rStyle w:val="normaltextrun"/>
                <w:b/>
                <w:bCs/>
              </w:rPr>
              <w:t>( </w:t>
            </w:r>
            <w:proofErr w:type="spellStart"/>
            <w:r>
              <w:rPr>
                <w:rStyle w:val="spellingerror"/>
                <w:b/>
                <w:bCs/>
              </w:rPr>
              <w:t>ВКонтакт</w:t>
            </w:r>
            <w:proofErr w:type="spellEnd"/>
            <w:r>
              <w:rPr>
                <w:rStyle w:val="normaltextrun"/>
                <w:b/>
                <w:bCs/>
              </w:rPr>
              <w:t>   лично или на электронную почту (фото или скан)</w:t>
            </w:r>
            <w:r>
              <w:rPr>
                <w:rStyle w:val="eop"/>
              </w:rPr>
              <w:t> </w:t>
            </w:r>
          </w:p>
        </w:tc>
      </w:tr>
      <w:tr w:rsidR="0059497F" w:rsidRPr="00023124" w:rsidTr="00FD2B58"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357546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14.05</w:t>
            </w:r>
            <w:r>
              <w:rPr>
                <w:rStyle w:val="eop"/>
              </w:rPr>
              <w:t> 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598644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Ю.Я. Яковлев «Багульник».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8977407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5977080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7723650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3240489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Чтение рассказа «Багульник» с самого начала и до конца.</w:t>
            </w:r>
            <w:r>
              <w:rPr>
                <w:rStyle w:val="eop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0668042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65945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Ответить на вопросы письменно (3-5 предложений</w:t>
            </w:r>
            <w:r>
              <w:rPr>
                <w:rStyle w:val="normaltextrun"/>
              </w:rPr>
              <w:t>):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859436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1.Почему </w:t>
            </w:r>
            <w:proofErr w:type="spellStart"/>
            <w:r>
              <w:rPr>
                <w:rStyle w:val="normaltextrun"/>
              </w:rPr>
              <w:t>Коста</w:t>
            </w:r>
            <w:proofErr w:type="spellEnd"/>
            <w:r>
              <w:rPr>
                <w:rStyle w:val="normaltextrun"/>
              </w:rPr>
              <w:t> всегда спал на уроках?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6471960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2.Можем мы его назвать сострадательным? За что?</w:t>
            </w:r>
            <w:r>
              <w:rPr>
                <w:rStyle w:val="eop"/>
              </w:rPr>
              <w:t> </w:t>
            </w:r>
          </w:p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5467986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(выслать для проверки к 27.04 (14.05)</w:t>
            </w:r>
            <w:r>
              <w:rPr>
                <w:rStyle w:val="eop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497F" w:rsidRDefault="0059497F" w:rsidP="0059497F">
            <w:pPr>
              <w:pStyle w:val="paragraph"/>
              <w:spacing w:before="0" w:beforeAutospacing="0" w:after="0" w:afterAutospacing="0"/>
              <w:textAlignment w:val="baseline"/>
              <w:divId w:val="19480732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Мартыненко Г.Н</w:t>
            </w:r>
            <w:r>
              <w:rPr>
                <w:rStyle w:val="eop"/>
              </w:rPr>
              <w:t> </w:t>
            </w:r>
          </w:p>
          <w:p w:rsidR="0059497F" w:rsidRDefault="0059497F" w:rsidP="00F36AAA">
            <w:pPr>
              <w:pStyle w:val="paragraph"/>
              <w:spacing w:before="0" w:beforeAutospacing="0" w:after="0" w:afterAutospacing="0"/>
              <w:textAlignment w:val="baseline"/>
              <w:divId w:val="1658145723"/>
              <w:rPr>
                <w:rFonts w:ascii="Segoe UI" w:hAnsi="Segoe UI" w:cs="Segoe UI"/>
                <w:sz w:val="18"/>
                <w:szCs w:val="18"/>
              </w:rPr>
            </w:pPr>
            <w:hyperlink r:id="rId11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martinenckogalia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@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консультации 12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10</w:t>
            </w:r>
            <w:r>
              <w:rPr>
                <w:rStyle w:val="normaltextrun"/>
              </w:rPr>
              <w:t>-12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40</w:t>
            </w:r>
            <w:r>
              <w:rPr>
                <w:rStyle w:val="normaltextrun"/>
                <w:shd w:val="clear" w:color="auto" w:fill="FFFFFF"/>
              </w:rPr>
              <w:t> </w:t>
            </w:r>
            <w:r>
              <w:rPr>
                <w:rStyle w:val="normaltextrun"/>
                <w:sz w:val="22"/>
                <w:szCs w:val="22"/>
              </w:rPr>
              <w:t>89284734867 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 </w:t>
            </w:r>
            <w:proofErr w:type="spellStart"/>
            <w:r>
              <w:rPr>
                <w:rStyle w:val="spellingerror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 или ВК в группу (фото или скан)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587E87" w:rsidRPr="00587E87" w:rsidRDefault="00023124" w:rsidP="00F36AAA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0231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1F" w:rsidRPr="0026431F" w:rsidRDefault="0026431F" w:rsidP="002643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2643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СБО </w:t>
      </w:r>
      <w:r w:rsidRPr="002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Класс: </w:t>
      </w:r>
      <w:r w:rsidRPr="002643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7    </w:t>
      </w:r>
      <w:r w:rsidR="00F36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</w:t>
      </w:r>
      <w:proofErr w:type="gramStart"/>
      <w:r w:rsidR="00F36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="00F36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 11.05.20 – 16</w:t>
      </w:r>
      <w:r w:rsidRPr="002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.05.20. </w:t>
      </w:r>
      <w:r w:rsidR="00F36A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</w:t>
      </w:r>
      <w:r w:rsidRPr="0026431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</w:t>
      </w:r>
      <w:r w:rsidRPr="002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8"/>
        <w:gridCol w:w="2012"/>
        <w:gridCol w:w="3375"/>
        <w:gridCol w:w="3543"/>
        <w:gridCol w:w="3119"/>
      </w:tblGrid>
      <w:tr w:rsidR="0026431F" w:rsidRPr="0026431F" w:rsidTr="00F36AA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31F" w:rsidRPr="0026431F" w:rsidRDefault="0026431F" w:rsidP="00264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26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31F" w:rsidRPr="0026431F" w:rsidRDefault="0026431F" w:rsidP="00264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26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31F" w:rsidRPr="0026431F" w:rsidRDefault="0026431F" w:rsidP="00264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 учебника, задания для работы на уроке</w:t>
            </w:r>
            <w:r w:rsidRPr="0026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31F" w:rsidRPr="0026431F" w:rsidRDefault="0026431F" w:rsidP="00264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работа на уроке, выполнения письменных работ</w:t>
            </w:r>
            <w:r w:rsidRPr="0026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31F" w:rsidRPr="0026431F" w:rsidRDefault="0026431F" w:rsidP="00264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 и проверочных домашних  работ (для отправки учителю)</w:t>
            </w:r>
            <w:r w:rsidRPr="0026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431F" w:rsidRPr="0026431F" w:rsidRDefault="0026431F" w:rsidP="00264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26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AAA" w:rsidRPr="0026431F" w:rsidTr="00F36AAA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588947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11.05</w:t>
            </w:r>
            <w:r>
              <w:rPr>
                <w:rStyle w:val="eop"/>
              </w:rPr>
              <w:t> </w:t>
            </w:r>
          </w:p>
          <w:p w:rsidR="00F36AAA" w:rsidRDefault="00F36AAA" w:rsidP="00F36A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5366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11337196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Повторение темы: «Мелкие расходы» </w:t>
            </w:r>
            <w:r>
              <w:rPr>
                <w:rStyle w:val="eop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7035571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Читаем конспект по ссылке и смотрим презентацию</w:t>
            </w:r>
            <w:r>
              <w:rPr>
                <w:rStyle w:val="eop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4658300"/>
              <w:rPr>
                <w:rFonts w:ascii="Segoe UI" w:hAnsi="Segoe UI" w:cs="Segoe UI"/>
                <w:sz w:val="18"/>
                <w:szCs w:val="18"/>
              </w:rPr>
            </w:pP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https://infourok.ru/krnspekt-i-prezentaciya-otkritogo-uroka-po-sbo-na-temu-byudzhet-semi-klass-1880013.html</w:t>
              </w:r>
            </w:hyperlink>
            <w:r>
              <w:rPr>
                <w:rStyle w:val="normaltextrun"/>
              </w:rPr>
              <w:t>  </w:t>
            </w:r>
            <w:r>
              <w:rPr>
                <w:rStyle w:val="eop"/>
              </w:rPr>
              <w:t> </w:t>
            </w:r>
          </w:p>
          <w:p w:rsidR="00F36AAA" w:rsidRDefault="00F36AAA" w:rsidP="00F36A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30942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презентация и конспект</w:t>
            </w:r>
            <w:r>
              <w:rPr>
                <w:rStyle w:val="eop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9121614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1045368661"/>
              <w:rPr>
                <w:rStyle w:val="eop"/>
              </w:rPr>
            </w:pPr>
            <w:r>
              <w:rPr>
                <w:rStyle w:val="normaltextrun"/>
                <w:shd w:val="clear" w:color="auto" w:fill="FFFFFF"/>
              </w:rPr>
              <w:t>Шингарей Е.Н.</w:t>
            </w:r>
            <w:r>
              <w:rPr>
                <w:rStyle w:val="eop"/>
              </w:rPr>
              <w:t> </w:t>
            </w:r>
          </w:p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1045368661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13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elena.shingarei@yandex.ru</w:t>
              </w:r>
            </w:hyperlink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1045368661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</w:rPr>
              <w:t>консультации 9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40</w:t>
            </w:r>
            <w:r>
              <w:rPr>
                <w:rStyle w:val="normaltextrun"/>
              </w:rPr>
              <w:t>-10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10</w:t>
            </w:r>
            <w:r>
              <w:rPr>
                <w:rStyle w:val="normaltextrun"/>
                <w:shd w:val="clear" w:color="auto" w:fill="FFFFFF"/>
              </w:rPr>
              <w:t> </w:t>
            </w:r>
          </w:p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10453686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89181585579 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</w:t>
            </w:r>
            <w:proofErr w:type="spellStart"/>
            <w:r>
              <w:rPr>
                <w:rStyle w:val="normaltextrun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 или ВК в группу (фото или скан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F36AAA" w:rsidRPr="0026431F" w:rsidTr="00F36AAA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816132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11.05</w:t>
            </w:r>
            <w:r>
              <w:rPr>
                <w:rStyle w:val="eop"/>
              </w:rPr>
              <w:t> </w:t>
            </w:r>
          </w:p>
          <w:p w:rsidR="00F36AAA" w:rsidRDefault="00F36AAA" w:rsidP="00F36A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690370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11141320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Повторение темы: «Доверенность» </w:t>
            </w:r>
            <w:r>
              <w:rPr>
                <w:rStyle w:val="eop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15718443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Смотрим презентацию</w:t>
            </w:r>
            <w:r>
              <w:rPr>
                <w:rStyle w:val="eop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8847367"/>
              <w:rPr>
                <w:rFonts w:ascii="Segoe UI" w:hAnsi="Segoe UI" w:cs="Segoe UI"/>
                <w:sz w:val="18"/>
                <w:szCs w:val="18"/>
              </w:rPr>
            </w:pPr>
            <w:hyperlink r:id="rId14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https://infourok.ru/konspekt-uroka-na-temu-delovoe-pismo-doverennost-1205751.html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презентация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9276181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Заполнить доверенность (пример заполнения в презентации)</w:t>
            </w:r>
            <w:r>
              <w:rPr>
                <w:rStyle w:val="eop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12580545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Шингарей Е.Н.</w:t>
            </w:r>
            <w:r>
              <w:rPr>
                <w:rStyle w:val="eop"/>
              </w:rPr>
              <w:t> </w:t>
            </w:r>
          </w:p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351030639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15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elena.shingarei@yandex.ru</w:t>
              </w:r>
            </w:hyperlink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351030639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</w:rPr>
              <w:t>консультации 12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10</w:t>
            </w:r>
            <w:r>
              <w:rPr>
                <w:rStyle w:val="normaltextrun"/>
              </w:rPr>
              <w:t>-12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40</w:t>
            </w:r>
            <w:r>
              <w:rPr>
                <w:rStyle w:val="normaltextrun"/>
                <w:shd w:val="clear" w:color="auto" w:fill="FFFFFF"/>
              </w:rPr>
              <w:t> </w:t>
            </w:r>
          </w:p>
          <w:p w:rsidR="00F36AAA" w:rsidRDefault="00F36AAA" w:rsidP="00F36AAA">
            <w:pPr>
              <w:pStyle w:val="paragraph"/>
              <w:spacing w:before="0" w:beforeAutospacing="0" w:after="0" w:afterAutospacing="0"/>
              <w:textAlignment w:val="baseline"/>
              <w:divId w:val="3510306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89181585579 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</w:t>
            </w:r>
            <w:proofErr w:type="spellStart"/>
            <w:r>
              <w:rPr>
                <w:rStyle w:val="normaltextrun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 или ВК в группу (фото или скан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F36AAA" w:rsidRDefault="00F36AAA" w:rsidP="00417B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B45" w:rsidRPr="00417B45" w:rsidRDefault="00417B45" w:rsidP="00417B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17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417B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Физическая культура </w:t>
      </w:r>
      <w:r w:rsidRPr="00417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proofErr w:type="gramStart"/>
      <w:r w:rsidRPr="00417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 </w:t>
      </w:r>
      <w:r w:rsidRPr="00417B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</w:t>
      </w:r>
      <w:proofErr w:type="gramEnd"/>
      <w:r w:rsidRPr="00417B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7  </w:t>
      </w:r>
      <w:r w:rsidR="0095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Неделя: с 11.05. по 16</w:t>
      </w:r>
      <w:r w:rsidRPr="00417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.05.2020. </w:t>
      </w:r>
      <w:r w:rsidR="00F36A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  <w:r w:rsidRPr="00417B4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</w:t>
      </w:r>
      <w:r w:rsidRPr="00417B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8"/>
        <w:gridCol w:w="2552"/>
        <w:gridCol w:w="2268"/>
        <w:gridCol w:w="3827"/>
        <w:gridCol w:w="3402"/>
      </w:tblGrid>
      <w:tr w:rsidR="00417B45" w:rsidRPr="00417B45" w:rsidTr="00417B45">
        <w:trPr>
          <w:trHeight w:val="5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B45" w:rsidRPr="00417B45" w:rsidRDefault="00417B45" w:rsidP="00417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факт</w:t>
            </w:r>
            <w:r w:rsidRPr="0041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B45" w:rsidRPr="00417B45" w:rsidRDefault="00417B45" w:rsidP="00417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41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12EC" w:rsidRDefault="00417B45" w:rsidP="00417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 </w:t>
            </w:r>
            <w:proofErr w:type="gramStart"/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  работы</w:t>
            </w:r>
            <w:proofErr w:type="gramEnd"/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17B45" w:rsidRPr="00417B45" w:rsidRDefault="00417B45" w:rsidP="00417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уроке</w:t>
            </w:r>
            <w:r w:rsidRPr="0041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B45" w:rsidRPr="00417B45" w:rsidRDefault="00417B45" w:rsidP="00417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   работы на уроке, выполнения письменных</w:t>
            </w:r>
            <w:r w:rsidRPr="0041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B45" w:rsidRPr="00417B45" w:rsidRDefault="00417B45" w:rsidP="00417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проверочных домашних работ </w:t>
            </w:r>
            <w:r w:rsidRPr="0041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отправки учителю)</w:t>
            </w:r>
            <w:r w:rsidRPr="0041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B45" w:rsidRPr="00417B45" w:rsidRDefault="00417B45" w:rsidP="00417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41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AAA" w:rsidRPr="00417B45" w:rsidTr="00417B45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AAA" w:rsidRPr="004666CE" w:rsidRDefault="00F36AAA" w:rsidP="00F36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11.05. 11.05. 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ранее изученного материала: Бег в 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равномерном темпе до 20 минут.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 на длинные дистанции П.6 стр.82-83.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4666C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https://www.youtube.com/watch?v=kkwPOU9o5Kc</w:t>
              </w:r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в равномерном темпе до 15 минут. Уметь применять беговые 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для развития двигательных качеств.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Третьяков А.А.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aleck</w:t>
            </w: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tretyakov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2014</w:t>
            </w:r>
            <w:hyperlink r:id="rId17" w:tgtFrame="_blank" w:history="1"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proofErr w:type="spellEnd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 12.50-13.20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89885227575 </w:t>
            </w:r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36AAA" w:rsidRPr="00417B45" w:rsidTr="00417B45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13.05. 13.05. 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ранее пройденного материала: Кроссовый бег до 15 минут.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 П.4 стр. 68-70.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4666C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https://www.youtube.com/watch?v=kkwPOU9o5Kc</w:t>
              </w:r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контролировать физическую нагрузку во время бега на длинную дистанцию по частоте сердечных сокращений.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Третьяков А.А.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aleck</w:t>
            </w: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tretyakov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2014</w:t>
            </w:r>
            <w:hyperlink r:id="rId19" w:tgtFrame="_blank" w:history="1"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proofErr w:type="spellEnd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9.00-9.30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89885227575 </w:t>
            </w:r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36AAA" w:rsidRPr="00417B45" w:rsidTr="00417B45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15.05. 15.05. </w:t>
            </w:r>
          </w:p>
          <w:p w:rsidR="00F36AAA" w:rsidRPr="004666CE" w:rsidRDefault="00F36AAA" w:rsidP="00F36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материала: Эстафеты по пересечённой местности.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 П.6 стр.83-84.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выпрыгивания, прыжки со скакалкой до 450 прыжков. Уметь рассказать об эстафетном беге, знать упражнения для улучшения техники бега. Равномерный бег до10 минут.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Третьяков А.А.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aleck</w:t>
            </w: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tretyakov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2014</w:t>
            </w:r>
            <w:hyperlink r:id="rId20" w:tgtFrame="_blank" w:history="1"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proofErr w:type="spellEnd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6AAA" w:rsidRPr="004666CE" w:rsidRDefault="00F36AAA" w:rsidP="00F36A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12.10-12.40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89885227575 </w:t>
            </w:r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87E87" w:rsidRDefault="00587E87" w:rsidP="00587E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57465" w:rsidRPr="00457465" w:rsidRDefault="00457465" w:rsidP="004574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7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4574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География</w:t>
      </w:r>
      <w:r w:rsidRPr="00457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Класс: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  </w:t>
      </w:r>
      <w:r w:rsidR="0095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</w:t>
      </w:r>
      <w:proofErr w:type="gramEnd"/>
      <w:r w:rsidR="0095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  с 11</w:t>
      </w:r>
      <w:r w:rsidRPr="00457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.05.20 </w:t>
      </w:r>
      <w:r w:rsidR="0095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16</w:t>
      </w:r>
      <w:r w:rsidRPr="00457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.05.20.  </w:t>
      </w:r>
      <w:r w:rsidRPr="00457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710"/>
        <w:gridCol w:w="1955"/>
        <w:gridCol w:w="2487"/>
        <w:gridCol w:w="2616"/>
        <w:gridCol w:w="3433"/>
      </w:tblGrid>
      <w:tr w:rsidR="00F82898" w:rsidRPr="00457465" w:rsidTr="00953CB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465" w:rsidRPr="00457465" w:rsidRDefault="00457465" w:rsidP="00457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4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465" w:rsidRPr="00457465" w:rsidRDefault="00457465" w:rsidP="00953CB6">
            <w:pPr>
              <w:spacing w:after="0" w:line="240" w:lineRule="auto"/>
              <w:ind w:right="-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4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465" w:rsidRPr="00457465" w:rsidRDefault="00457465" w:rsidP="00457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4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465" w:rsidRPr="00457465" w:rsidRDefault="00457465" w:rsidP="00457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 для </w:t>
            </w:r>
            <w:r w:rsidRPr="004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7465" w:rsidRPr="00457465" w:rsidRDefault="00457465" w:rsidP="00457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на уроке выполнения письменных работ</w:t>
            </w:r>
            <w:r w:rsidRPr="004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465" w:rsidRPr="00457465" w:rsidRDefault="00457465" w:rsidP="00457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 и проверочных работ (для отправки учителю)</w:t>
            </w:r>
            <w:r w:rsidRPr="004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465" w:rsidRPr="00457465" w:rsidRDefault="00457465" w:rsidP="00457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4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3CB6" w:rsidRPr="00457465" w:rsidTr="00953CB6">
        <w:tc>
          <w:tcPr>
            <w:tcW w:w="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899511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13.05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017999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3273698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Sans" w:hAnsi="OpenSans" w:cs="Segoe UI"/>
                <w:color w:val="000000"/>
                <w:sz w:val="23"/>
                <w:szCs w:val="23"/>
              </w:rPr>
              <w:t xml:space="preserve">Положение на </w:t>
            </w:r>
            <w:proofErr w:type="gramStart"/>
            <w:r>
              <w:rPr>
                <w:rStyle w:val="normaltextrun"/>
                <w:rFonts w:ascii="OpenSans" w:hAnsi="OpenSans" w:cs="Segoe UI"/>
                <w:color w:val="000000"/>
                <w:sz w:val="23"/>
                <w:szCs w:val="23"/>
              </w:rPr>
              <w:t>карте</w:t>
            </w:r>
            <w:r>
              <w:rPr>
                <w:rStyle w:val="normaltextrun"/>
                <w:color w:val="000000"/>
                <w:sz w:val="23"/>
                <w:szCs w:val="23"/>
              </w:rPr>
              <w:t> </w:t>
            </w:r>
            <w:r>
              <w:rPr>
                <w:rStyle w:val="eop"/>
                <w:sz w:val="23"/>
                <w:szCs w:val="23"/>
              </w:rPr>
              <w:t> </w:t>
            </w:r>
            <w:r>
              <w:rPr>
                <w:rStyle w:val="normaltextrun"/>
                <w:rFonts w:ascii="OpenSans" w:hAnsi="OpenSans" w:cs="Segoe UI"/>
                <w:color w:val="000000"/>
                <w:sz w:val="23"/>
                <w:szCs w:val="23"/>
              </w:rPr>
              <w:t>Курортное</w:t>
            </w:r>
            <w:proofErr w:type="gramEnd"/>
            <w:r>
              <w:rPr>
                <w:rStyle w:val="normaltextrun"/>
                <w:rFonts w:ascii="OpenSans" w:hAnsi="OpenSans" w:cs="Segoe UI"/>
                <w:color w:val="000000"/>
                <w:sz w:val="23"/>
                <w:szCs w:val="23"/>
              </w:rPr>
              <w:t xml:space="preserve"> хозяйство. Население и его основные занятия. Города-курорты</w:t>
            </w:r>
            <w:r>
              <w:rPr>
                <w:rStyle w:val="normaltextrun"/>
                <w:color w:val="000000"/>
                <w:sz w:val="23"/>
                <w:szCs w:val="23"/>
              </w:rPr>
              <w:t> </w:t>
            </w:r>
            <w:r>
              <w:rPr>
                <w:rStyle w:val="normaltextrun"/>
                <w:rFonts w:ascii="OpenSans" w:hAnsi="OpenSans" w:cs="Segoe UI"/>
                <w:color w:val="000000"/>
                <w:sz w:val="23"/>
                <w:szCs w:val="23"/>
              </w:rPr>
              <w:t>Положение на карте. Рельеф и полезные ископаемые. Климат</w:t>
            </w:r>
            <w:r>
              <w:rPr>
                <w:rStyle w:val="eop"/>
                <w:rFonts w:ascii="OpenSans" w:hAnsi="OpenSans" w:cs="Segoe UI"/>
                <w:sz w:val="23"/>
                <w:szCs w:val="23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8394249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Повторение  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1391492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 144 -148 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2594811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 148 -150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7094535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 151 -155</w:t>
            </w:r>
            <w:r>
              <w:rPr>
                <w:rStyle w:val="eop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70007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8291717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Вопросы стр. 148, </w:t>
            </w:r>
            <w:proofErr w:type="gramStart"/>
            <w:r>
              <w:rPr>
                <w:rStyle w:val="normaltextrun"/>
              </w:rPr>
              <w:t>150,  155</w:t>
            </w:r>
            <w:proofErr w:type="gramEnd"/>
            <w:r>
              <w:rPr>
                <w:rStyle w:val="normaltextrun"/>
              </w:rPr>
              <w:t>    устно.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4527495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0996378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Фоломеева Н.В.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499198858"/>
              <w:rPr>
                <w:rFonts w:ascii="Segoe UI" w:hAnsi="Segoe UI" w:cs="Segoe UI"/>
                <w:sz w:val="18"/>
                <w:szCs w:val="18"/>
              </w:rPr>
            </w:pPr>
            <w:hyperlink r:id="rId21" w:tgtFrame="_blank" w:history="1"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nadezhda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folomeeva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@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  <w:sz w:val="22"/>
                <w:szCs w:val="22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9396773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консультации 11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30</w:t>
            </w:r>
            <w:r>
              <w:rPr>
                <w:rStyle w:val="normaltextrun"/>
              </w:rPr>
              <w:t>-12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00 </w:t>
            </w:r>
            <w:r>
              <w:rPr>
                <w:rStyle w:val="normaltextrun"/>
                <w:sz w:val="22"/>
                <w:szCs w:val="22"/>
              </w:rPr>
              <w:t>89384169679 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 </w:t>
            </w:r>
            <w:proofErr w:type="spellStart"/>
            <w:r>
              <w:rPr>
                <w:rStyle w:val="spellingerror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или ВК в группу (фото или скан)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953CB6" w:rsidRPr="00457465" w:rsidTr="00953CB6">
        <w:tc>
          <w:tcPr>
            <w:tcW w:w="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058600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14.05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14724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8876447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Sans" w:hAnsi="OpenSans" w:cs="Segoe UI"/>
                <w:color w:val="000000"/>
                <w:sz w:val="23"/>
                <w:szCs w:val="23"/>
              </w:rPr>
              <w:t>Особенности природы и хозяйства Северного Кавказа</w:t>
            </w:r>
            <w:r>
              <w:rPr>
                <w:rStyle w:val="normaltextrun"/>
                <w:color w:val="000000"/>
                <w:sz w:val="23"/>
                <w:szCs w:val="23"/>
              </w:rPr>
              <w:t>.</w:t>
            </w:r>
            <w:r>
              <w:rPr>
                <w:rStyle w:val="eop"/>
                <w:sz w:val="23"/>
                <w:szCs w:val="23"/>
              </w:rPr>
              <w:t> </w:t>
            </w:r>
            <w:r>
              <w:rPr>
                <w:rStyle w:val="normaltextrun"/>
                <w:sz w:val="23"/>
                <w:szCs w:val="23"/>
              </w:rPr>
              <w:t> </w:t>
            </w:r>
            <w:r>
              <w:rPr>
                <w:rStyle w:val="normaltextrun"/>
                <w:rFonts w:ascii="OpenSans" w:hAnsi="OpenSans" w:cs="Segoe UI"/>
                <w:color w:val="000000"/>
                <w:sz w:val="23"/>
                <w:szCs w:val="23"/>
              </w:rPr>
              <w:t>Города и экологические проблемы Урала</w:t>
            </w:r>
            <w:r>
              <w:rPr>
                <w:rStyle w:val="normaltextrun"/>
                <w:color w:val="000000"/>
                <w:sz w:val="23"/>
                <w:szCs w:val="23"/>
              </w:rPr>
              <w:t>.</w:t>
            </w:r>
            <w:r>
              <w:rPr>
                <w:rStyle w:val="normaltextrun"/>
                <w:sz w:val="23"/>
                <w:szCs w:val="23"/>
              </w:rPr>
              <w:t> </w:t>
            </w:r>
            <w:r>
              <w:rPr>
                <w:rStyle w:val="eop"/>
                <w:sz w:val="23"/>
                <w:szCs w:val="23"/>
              </w:rPr>
              <w:t> </w:t>
            </w:r>
            <w:r>
              <w:rPr>
                <w:rStyle w:val="normaltextrun"/>
                <w:rFonts w:ascii="OpenSans" w:hAnsi="OpenSans" w:cs="Segoe UI"/>
                <w:color w:val="000000"/>
                <w:sz w:val="23"/>
                <w:szCs w:val="23"/>
              </w:rPr>
              <w:t>Алтайские горы. Хозяйство. Население и его основные занятия. Города</w:t>
            </w:r>
            <w:r>
              <w:rPr>
                <w:rStyle w:val="eop"/>
                <w:rFonts w:ascii="OpenSans" w:hAnsi="OpenSans" w:cs="Segoe UI"/>
                <w:sz w:val="23"/>
                <w:szCs w:val="23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5730470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Повторение 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2204387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 156 -159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9056032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 159 -163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2314314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 163 -165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0677241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7752529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780364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2809198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Вопросы стр. </w:t>
            </w:r>
            <w:proofErr w:type="gramStart"/>
            <w:r>
              <w:rPr>
                <w:rStyle w:val="normaltextrun"/>
              </w:rPr>
              <w:t>159,  162</w:t>
            </w:r>
            <w:proofErr w:type="gramEnd"/>
            <w:r>
              <w:rPr>
                <w:rStyle w:val="normaltextrun"/>
              </w:rPr>
              <w:t> – 163, 165   устно.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9249233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  </w:t>
            </w:r>
            <w:r>
              <w:rPr>
                <w:rStyle w:val="eop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673649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Фоломеева Н.В.</w:t>
            </w:r>
            <w:r>
              <w:rPr>
                <w:rStyle w:val="eop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934480115"/>
              <w:rPr>
                <w:rFonts w:ascii="Segoe UI" w:hAnsi="Segoe UI" w:cs="Segoe UI"/>
                <w:sz w:val="18"/>
                <w:szCs w:val="18"/>
              </w:rPr>
            </w:pPr>
            <w:hyperlink r:id="rId22" w:tgtFrame="_blank" w:history="1"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nadezhda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folomeeva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@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  <w:sz w:val="22"/>
                <w:szCs w:val="22"/>
              </w:rPr>
              <w:t> </w:t>
            </w:r>
          </w:p>
          <w:p w:rsidR="00953CB6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7181654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консультации 12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50</w:t>
            </w:r>
            <w:r>
              <w:rPr>
                <w:rStyle w:val="normaltextrun"/>
              </w:rPr>
              <w:t>-13</w:t>
            </w:r>
            <w:r>
              <w:rPr>
                <w:rStyle w:val="normaltextrun"/>
                <w:sz w:val="19"/>
                <w:szCs w:val="19"/>
                <w:vertAlign w:val="superscript"/>
              </w:rPr>
              <w:t>20 </w:t>
            </w:r>
            <w:r>
              <w:rPr>
                <w:rStyle w:val="normaltextrun"/>
                <w:sz w:val="22"/>
                <w:szCs w:val="22"/>
              </w:rPr>
              <w:t>89384169679 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 </w:t>
            </w:r>
            <w:proofErr w:type="spellStart"/>
            <w:r>
              <w:rPr>
                <w:rStyle w:val="spellingerror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или ВК в группу (фото или скан)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953CB6" w:rsidRDefault="00457465" w:rsidP="00F828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98" w:rsidRPr="00F82898" w:rsidRDefault="00F82898" w:rsidP="00F828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Русский</w:t>
      </w:r>
      <w:r w:rsidR="0095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 Класс: 7 «</w:t>
      </w:r>
      <w:proofErr w:type="gramStart"/>
      <w:r w:rsidR="0095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  Неделя</w:t>
      </w:r>
      <w:proofErr w:type="gramEnd"/>
      <w:r w:rsidR="0095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11.05.2020 – 1</w:t>
      </w:r>
      <w:r w:rsidR="00F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8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.05.2020.</w:t>
      </w:r>
      <w:r w:rsidRPr="00F828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59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697"/>
        <w:gridCol w:w="1938"/>
        <w:gridCol w:w="2598"/>
        <w:gridCol w:w="2507"/>
        <w:gridCol w:w="4155"/>
      </w:tblGrid>
      <w:tr w:rsidR="00F82898" w:rsidRPr="00233531" w:rsidTr="00233531">
        <w:tc>
          <w:tcPr>
            <w:tcW w:w="701" w:type="dxa"/>
            <w:shd w:val="clear" w:color="auto" w:fill="auto"/>
            <w:hideMark/>
          </w:tcPr>
          <w:p w:rsidR="00F82898" w:rsidRPr="00233531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7" w:type="dxa"/>
            <w:shd w:val="clear" w:color="auto" w:fill="auto"/>
            <w:hideMark/>
          </w:tcPr>
          <w:p w:rsidR="00F82898" w:rsidRPr="00233531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shd w:val="clear" w:color="auto" w:fill="auto"/>
            <w:hideMark/>
          </w:tcPr>
          <w:p w:rsidR="00F82898" w:rsidRPr="00233531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shd w:val="clear" w:color="auto" w:fill="auto"/>
            <w:hideMark/>
          </w:tcPr>
          <w:p w:rsidR="00F82898" w:rsidRPr="00233531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 для </w:t>
            </w: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898" w:rsidRPr="00233531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на уроке выполнения письменных работ</w:t>
            </w: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7" w:type="dxa"/>
            <w:shd w:val="clear" w:color="auto" w:fill="auto"/>
            <w:hideMark/>
          </w:tcPr>
          <w:p w:rsidR="00F82898" w:rsidRPr="00233531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 и проверочных работ (для отправки учителю)</w:t>
            </w: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shd w:val="clear" w:color="auto" w:fill="auto"/>
            <w:hideMark/>
          </w:tcPr>
          <w:p w:rsidR="00F82898" w:rsidRPr="00233531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898" w:rsidRPr="00233531" w:rsidTr="00233531">
        <w:tc>
          <w:tcPr>
            <w:tcW w:w="701" w:type="dxa"/>
            <w:shd w:val="clear" w:color="auto" w:fill="auto"/>
          </w:tcPr>
          <w:p w:rsidR="00F82898" w:rsidRPr="00233531" w:rsidRDefault="00953CB6" w:rsidP="00F82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12.05</w:t>
            </w:r>
          </w:p>
        </w:tc>
        <w:tc>
          <w:tcPr>
            <w:tcW w:w="3697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ind w:left="15" w:hanging="1"/>
              <w:jc w:val="both"/>
              <w:textAlignment w:val="baseline"/>
            </w:pPr>
            <w:r w:rsidRPr="00233531">
              <w:tab/>
            </w:r>
            <w:r w:rsidRPr="00233531">
              <w:rPr>
                <w:rStyle w:val="normaltextrun"/>
              </w:rPr>
              <w:t>Повторение пройденного</w:t>
            </w:r>
            <w:r w:rsidRPr="00233531">
              <w:rPr>
                <w:rStyle w:val="eop"/>
              </w:rPr>
              <w:t> </w:t>
            </w:r>
          </w:p>
          <w:p w:rsidR="00F82898" w:rsidRPr="00233531" w:rsidRDefault="00953CB6" w:rsidP="00953CB6">
            <w:pPr>
              <w:pStyle w:val="paragraph"/>
              <w:spacing w:before="0" w:beforeAutospacing="0" w:after="0" w:afterAutospacing="0"/>
              <w:ind w:right="15" w:hanging="1"/>
              <w:jc w:val="both"/>
              <w:textAlignment w:val="baseline"/>
            </w:pPr>
            <w:r w:rsidRPr="00233531">
              <w:rPr>
                <w:rStyle w:val="normaltextrun"/>
                <w:color w:val="000000"/>
              </w:rPr>
              <w:t>Сложные предложения со словами </w:t>
            </w:r>
            <w:r w:rsidRPr="00233531">
              <w:rPr>
                <w:rStyle w:val="normaltextrun"/>
                <w:b/>
                <w:bCs/>
                <w:color w:val="000000"/>
              </w:rPr>
              <w:t>который, когда, где, что, чтобы, потому что. </w:t>
            </w:r>
            <w:r w:rsidRPr="00233531">
              <w:rPr>
                <w:rStyle w:val="normaltextrun"/>
                <w:color w:val="000000"/>
              </w:rPr>
              <w:t>Постановка знаков препинания перед этими словами.</w:t>
            </w:r>
            <w:r w:rsidRPr="00233531">
              <w:rPr>
                <w:rStyle w:val="eop"/>
              </w:rPr>
              <w:t> </w:t>
            </w:r>
          </w:p>
        </w:tc>
        <w:tc>
          <w:tcPr>
            <w:tcW w:w="1938" w:type="dxa"/>
            <w:shd w:val="clear" w:color="auto" w:fill="auto"/>
          </w:tcPr>
          <w:p w:rsidR="00F82898" w:rsidRPr="00233531" w:rsidRDefault="00953CB6" w:rsidP="00F82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Тестовая работа</w:t>
            </w:r>
          </w:p>
        </w:tc>
        <w:tc>
          <w:tcPr>
            <w:tcW w:w="2598" w:type="dxa"/>
            <w:shd w:val="clear" w:color="auto" w:fill="auto"/>
          </w:tcPr>
          <w:p w:rsidR="00F82898" w:rsidRPr="00233531" w:rsidRDefault="00F82898" w:rsidP="00F82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ind w:firstLine="4"/>
              <w:textAlignment w:val="baseline"/>
            </w:pPr>
            <w:r w:rsidRPr="00233531">
              <w:rPr>
                <w:rStyle w:val="normaltextrun"/>
              </w:rPr>
              <w:t>Составить три сложных предложения с союзами</w:t>
            </w:r>
            <w:r w:rsidRPr="00233531">
              <w:rPr>
                <w:rStyle w:val="eop"/>
              </w:rPr>
              <w:t> </w:t>
            </w:r>
          </w:p>
          <w:p w:rsidR="00F82898" w:rsidRPr="00233531" w:rsidRDefault="00F82898" w:rsidP="00953CB6">
            <w:pPr>
              <w:spacing w:after="0" w:line="240" w:lineRule="auto"/>
              <w:ind w:firstLine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33531">
              <w:rPr>
                <w:rStyle w:val="normaltextrun"/>
                <w:color w:val="000000"/>
              </w:rPr>
              <w:t>Галушко Е.Н.</w:t>
            </w:r>
            <w:r w:rsidRPr="00233531">
              <w:rPr>
                <w:rStyle w:val="normaltextrun"/>
                <w:color w:val="000000"/>
                <w:shd w:val="clear" w:color="auto" w:fill="FFFFFF"/>
              </w:rPr>
              <w:t> </w:t>
            </w:r>
            <w:hyperlink r:id="rId23" w:tgtFrame="_blank" w:history="1">
              <w:r w:rsidRPr="00233531">
                <w:rPr>
                  <w:rStyle w:val="normaltextrun"/>
                  <w:color w:val="0000FF"/>
                  <w:u w:val="single"/>
                  <w:shd w:val="clear" w:color="auto" w:fill="FFFFFF"/>
                </w:rPr>
                <w:t>galuschk.elena@yandex.ru</w:t>
              </w:r>
            </w:hyperlink>
            <w:r w:rsidRPr="00233531">
              <w:rPr>
                <w:rStyle w:val="eop"/>
              </w:rPr>
              <w:t> </w:t>
            </w:r>
          </w:p>
          <w:p w:rsidR="00953CB6" w:rsidRPr="00233531" w:rsidRDefault="00953CB6" w:rsidP="00953CB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33531">
              <w:rPr>
                <w:rStyle w:val="normaltextrun"/>
                <w:color w:val="000000"/>
              </w:rPr>
              <w:t>консультации 9.00-9.30</w:t>
            </w:r>
            <w:r w:rsidRPr="00233531">
              <w:rPr>
                <w:rStyle w:val="eop"/>
              </w:rPr>
              <w:t> </w:t>
            </w:r>
          </w:p>
          <w:p w:rsidR="00F82898" w:rsidRPr="00233531" w:rsidRDefault="00953CB6" w:rsidP="0023353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33531">
              <w:rPr>
                <w:rStyle w:val="normaltextrun"/>
                <w:color w:val="000000"/>
              </w:rPr>
              <w:t>89002602678(</w:t>
            </w:r>
            <w:proofErr w:type="spellStart"/>
            <w:r w:rsidRPr="00233531">
              <w:rPr>
                <w:rStyle w:val="spellingerror"/>
                <w:color w:val="000000"/>
              </w:rPr>
              <w:t>наWatsApp</w:t>
            </w:r>
            <w:proofErr w:type="spellEnd"/>
            <w:r w:rsidRPr="00233531">
              <w:rPr>
                <w:rStyle w:val="normaltextrun"/>
                <w:color w:val="000000"/>
              </w:rPr>
              <w:t>)</w:t>
            </w:r>
            <w:r w:rsidRPr="00233531">
              <w:rPr>
                <w:rStyle w:val="eop"/>
              </w:rPr>
              <w:t> </w:t>
            </w:r>
            <w:r w:rsidRPr="00233531">
              <w:rPr>
                <w:rStyle w:val="normaltextrun"/>
                <w:color w:val="000000"/>
              </w:rPr>
              <w:t>или ВК в группу (фото</w:t>
            </w:r>
            <w:r w:rsidRPr="00233531">
              <w:rPr>
                <w:rStyle w:val="eop"/>
              </w:rPr>
              <w:t> </w:t>
            </w:r>
            <w:r w:rsidRPr="00233531">
              <w:rPr>
                <w:rStyle w:val="normaltextrun"/>
                <w:color w:val="000000"/>
              </w:rPr>
              <w:t>или скан)</w:t>
            </w:r>
            <w:r w:rsidRPr="00233531">
              <w:rPr>
                <w:rStyle w:val="eop"/>
              </w:rPr>
              <w:t> </w:t>
            </w:r>
          </w:p>
        </w:tc>
      </w:tr>
      <w:tr w:rsidR="00F82898" w:rsidRPr="00233531" w:rsidTr="00233531">
        <w:tc>
          <w:tcPr>
            <w:tcW w:w="701" w:type="dxa"/>
            <w:shd w:val="clear" w:color="auto" w:fill="auto"/>
          </w:tcPr>
          <w:p w:rsidR="00F82898" w:rsidRPr="00233531" w:rsidRDefault="00953CB6" w:rsidP="00F82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697" w:type="dxa"/>
            <w:shd w:val="clear" w:color="auto" w:fill="auto"/>
          </w:tcPr>
          <w:p w:rsidR="00F82898" w:rsidRPr="00233531" w:rsidRDefault="00953CB6" w:rsidP="00F82898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 изученного. Правописание гласных и согласных в слове</w:t>
            </w:r>
            <w:r w:rsidRPr="00233531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8" w:type="dxa"/>
            <w:shd w:val="clear" w:color="auto" w:fill="auto"/>
          </w:tcPr>
          <w:p w:rsidR="00F82898" w:rsidRPr="00233531" w:rsidRDefault="00953CB6" w:rsidP="00953C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Стр.43 правило,упр.44</w:t>
            </w:r>
            <w:r w:rsidRPr="00233531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shd w:val="clear" w:color="auto" w:fill="auto"/>
          </w:tcPr>
          <w:p w:rsidR="00F82898" w:rsidRPr="00233531" w:rsidRDefault="00F82898" w:rsidP="00F82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</w:tcPr>
          <w:p w:rsidR="00F82898" w:rsidRPr="00233531" w:rsidRDefault="00953CB6" w:rsidP="00953CB6">
            <w:pPr>
              <w:spacing w:after="0" w:line="240" w:lineRule="auto"/>
              <w:ind w:firstLine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Стр.43 правило,упр.45</w:t>
            </w:r>
            <w:r w:rsidRPr="00233531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5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33531">
              <w:rPr>
                <w:rStyle w:val="normaltextrun"/>
                <w:color w:val="000000"/>
              </w:rPr>
              <w:t>Галушко Е.Н.</w:t>
            </w:r>
            <w:r w:rsidRPr="00233531">
              <w:rPr>
                <w:rStyle w:val="normaltextrun"/>
                <w:color w:val="000000"/>
                <w:shd w:val="clear" w:color="auto" w:fill="FFFFFF"/>
              </w:rPr>
              <w:t> </w:t>
            </w:r>
            <w:hyperlink r:id="rId24" w:tgtFrame="_blank" w:history="1">
              <w:r w:rsidRPr="00233531">
                <w:rPr>
                  <w:rStyle w:val="normaltextrun"/>
                  <w:color w:val="0000FF"/>
                  <w:u w:val="single"/>
                  <w:shd w:val="clear" w:color="auto" w:fill="FFFFFF"/>
                </w:rPr>
                <w:t>galuschk.elena@yandex.ru</w:t>
              </w:r>
            </w:hyperlink>
            <w:r w:rsidRPr="00233531">
              <w:rPr>
                <w:rStyle w:val="eop"/>
              </w:rPr>
              <w:t> </w:t>
            </w:r>
          </w:p>
          <w:p w:rsidR="00953CB6" w:rsidRPr="00233531" w:rsidRDefault="00953CB6" w:rsidP="00953CB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33531">
              <w:rPr>
                <w:rStyle w:val="normaltextrun"/>
                <w:color w:val="000000"/>
              </w:rPr>
              <w:t>консультации 9.00-9.30</w:t>
            </w:r>
            <w:r w:rsidRPr="00233531">
              <w:rPr>
                <w:rStyle w:val="eop"/>
              </w:rPr>
              <w:t> </w:t>
            </w:r>
          </w:p>
          <w:p w:rsidR="00F82898" w:rsidRPr="00233531" w:rsidRDefault="00953CB6" w:rsidP="0023353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33531">
              <w:rPr>
                <w:rStyle w:val="normaltextrun"/>
                <w:color w:val="000000"/>
              </w:rPr>
              <w:t>89002602678(</w:t>
            </w:r>
            <w:proofErr w:type="spellStart"/>
            <w:r w:rsidRPr="00233531">
              <w:rPr>
                <w:rStyle w:val="spellingerror"/>
                <w:color w:val="000000"/>
              </w:rPr>
              <w:t>наWatsApp</w:t>
            </w:r>
            <w:proofErr w:type="spellEnd"/>
            <w:r w:rsidRPr="00233531">
              <w:rPr>
                <w:rStyle w:val="normaltextrun"/>
                <w:color w:val="000000"/>
              </w:rPr>
              <w:t>)</w:t>
            </w:r>
            <w:r w:rsidRPr="00233531">
              <w:rPr>
                <w:rStyle w:val="eop"/>
              </w:rPr>
              <w:t> </w:t>
            </w:r>
            <w:r w:rsidRPr="00233531">
              <w:rPr>
                <w:rStyle w:val="normaltextrun"/>
                <w:color w:val="000000"/>
              </w:rPr>
              <w:t>или ВК в группу (фото</w:t>
            </w:r>
            <w:r w:rsidRPr="00233531">
              <w:rPr>
                <w:rStyle w:val="eop"/>
              </w:rPr>
              <w:t> </w:t>
            </w:r>
            <w:r w:rsidRPr="00233531">
              <w:rPr>
                <w:rStyle w:val="normaltextrun"/>
                <w:color w:val="000000"/>
              </w:rPr>
              <w:t>или скан)</w:t>
            </w:r>
            <w:r w:rsidRPr="00233531">
              <w:rPr>
                <w:rStyle w:val="eop"/>
              </w:rPr>
              <w:t> </w:t>
            </w:r>
          </w:p>
        </w:tc>
      </w:tr>
      <w:tr w:rsidR="00953CB6" w:rsidRPr="00233531" w:rsidTr="00233531">
        <w:tc>
          <w:tcPr>
            <w:tcW w:w="701" w:type="dxa"/>
            <w:shd w:val="clear" w:color="auto" w:fill="auto"/>
          </w:tcPr>
          <w:p w:rsidR="00953CB6" w:rsidRPr="00233531" w:rsidRDefault="00953CB6" w:rsidP="00953C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697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33531">
              <w:rPr>
                <w:rStyle w:val="normaltextrun"/>
                <w:color w:val="000000"/>
              </w:rPr>
              <w:t>Повторение изученного</w:t>
            </w:r>
            <w:r w:rsidRPr="00233531">
              <w:rPr>
                <w:rStyle w:val="eop"/>
              </w:rPr>
              <w:t> </w:t>
            </w:r>
          </w:p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ind w:right="15"/>
              <w:jc w:val="both"/>
              <w:textAlignment w:val="baseline"/>
            </w:pPr>
            <w:r w:rsidRPr="00233531">
              <w:rPr>
                <w:rStyle w:val="normaltextrun"/>
                <w:color w:val="000000"/>
              </w:rPr>
              <w:t>Сложные слова. Простейшие случаи написания сложных слов с соединительными гласными </w:t>
            </w:r>
            <w:r w:rsidRPr="00233531">
              <w:rPr>
                <w:rStyle w:val="normaltextrun"/>
                <w:b/>
                <w:bCs/>
                <w:color w:val="000000"/>
              </w:rPr>
              <w:t>о </w:t>
            </w:r>
            <w:r w:rsidRPr="00233531">
              <w:rPr>
                <w:rStyle w:val="normaltextrun"/>
                <w:color w:val="000000"/>
              </w:rPr>
              <w:t>и </w:t>
            </w:r>
            <w:r w:rsidRPr="00233531">
              <w:rPr>
                <w:rStyle w:val="normaltextrun"/>
                <w:b/>
                <w:bCs/>
                <w:color w:val="000000"/>
              </w:rPr>
              <w:t>е.</w:t>
            </w:r>
            <w:r w:rsidRPr="00233531">
              <w:rPr>
                <w:rStyle w:val="eop"/>
              </w:rPr>
              <w:t> </w:t>
            </w:r>
          </w:p>
        </w:tc>
        <w:tc>
          <w:tcPr>
            <w:tcW w:w="1938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757948438"/>
            </w:pPr>
            <w:r w:rsidRPr="00233531">
              <w:rPr>
                <w:rStyle w:val="normaltextrun"/>
              </w:rPr>
              <w:t>Упр.167,стр 132</w:t>
            </w:r>
            <w:r w:rsidRPr="00233531">
              <w:rPr>
                <w:rStyle w:val="eop"/>
              </w:rPr>
              <w:t> </w:t>
            </w:r>
          </w:p>
        </w:tc>
        <w:tc>
          <w:tcPr>
            <w:tcW w:w="2598" w:type="dxa"/>
            <w:shd w:val="clear" w:color="auto" w:fill="auto"/>
          </w:tcPr>
          <w:p w:rsidR="00953CB6" w:rsidRPr="00233531" w:rsidRDefault="00953CB6" w:rsidP="00953C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1377196022"/>
            </w:pPr>
            <w:r w:rsidRPr="00233531">
              <w:rPr>
                <w:rStyle w:val="eop"/>
              </w:rPr>
              <w:t> </w:t>
            </w:r>
          </w:p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663045951"/>
            </w:pPr>
            <w:r w:rsidRPr="00233531">
              <w:rPr>
                <w:rStyle w:val="normaltextrun"/>
              </w:rPr>
              <w:t>Стр.132 упр.169</w:t>
            </w:r>
            <w:r w:rsidRPr="00233531">
              <w:rPr>
                <w:rStyle w:val="eop"/>
              </w:rPr>
              <w:t> </w:t>
            </w:r>
          </w:p>
        </w:tc>
        <w:tc>
          <w:tcPr>
            <w:tcW w:w="4155" w:type="dxa"/>
            <w:shd w:val="clear" w:color="auto" w:fill="auto"/>
          </w:tcPr>
          <w:p w:rsidR="00233531" w:rsidRPr="00233531" w:rsidRDefault="00233531" w:rsidP="002335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Е.Н. </w:t>
            </w:r>
            <w:hyperlink r:id="rId25" w:tgtFrame="_blank" w:history="1">
              <w:r w:rsidRPr="0023353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galuschk.elena@yandex.ru</w:t>
              </w:r>
            </w:hyperlink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3531" w:rsidRPr="00233531" w:rsidRDefault="00233531" w:rsidP="002335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9.00-9.30 </w:t>
            </w:r>
          </w:p>
          <w:p w:rsidR="00953CB6" w:rsidRPr="00233531" w:rsidRDefault="00233531" w:rsidP="002335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89002602678(</w:t>
            </w:r>
            <w:proofErr w:type="spellStart"/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наWatsApp</w:t>
            </w:r>
            <w:proofErr w:type="spellEnd"/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или ВК в группу (фото или скан) </w:t>
            </w:r>
          </w:p>
        </w:tc>
      </w:tr>
      <w:tr w:rsidR="00953CB6" w:rsidRPr="00233531" w:rsidTr="00233531">
        <w:tc>
          <w:tcPr>
            <w:tcW w:w="701" w:type="dxa"/>
            <w:shd w:val="clear" w:color="auto" w:fill="auto"/>
          </w:tcPr>
          <w:p w:rsidR="00953CB6" w:rsidRPr="00233531" w:rsidRDefault="00953CB6" w:rsidP="00953C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697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textAlignment w:val="baseline"/>
            </w:pPr>
            <w:r w:rsidRPr="00233531">
              <w:rPr>
                <w:rStyle w:val="normaltextrun"/>
              </w:rPr>
              <w:t>Повторение изученного</w:t>
            </w:r>
            <w:r w:rsidRPr="00233531">
              <w:rPr>
                <w:rStyle w:val="eop"/>
              </w:rPr>
              <w:t> </w:t>
            </w:r>
          </w:p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ind w:right="15"/>
              <w:jc w:val="both"/>
              <w:textAlignment w:val="baseline"/>
            </w:pPr>
            <w:r w:rsidRPr="00233531">
              <w:rPr>
                <w:rStyle w:val="normaltextrun"/>
                <w:color w:val="000000"/>
              </w:rPr>
              <w:t>Правописание падежных окончаний имен существительных в единственном и множественном числе.</w:t>
            </w:r>
            <w:r w:rsidRPr="00233531">
              <w:rPr>
                <w:rStyle w:val="eop"/>
              </w:rPr>
              <w:t> </w:t>
            </w:r>
          </w:p>
        </w:tc>
        <w:tc>
          <w:tcPr>
            <w:tcW w:w="1938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96294638"/>
            </w:pPr>
            <w:r w:rsidRPr="00233531">
              <w:rPr>
                <w:rStyle w:val="normaltextrun"/>
              </w:rPr>
              <w:t>С.98 упр.125</w:t>
            </w:r>
            <w:r w:rsidRPr="00233531">
              <w:rPr>
                <w:rStyle w:val="eop"/>
              </w:rPr>
              <w:t> </w:t>
            </w:r>
          </w:p>
        </w:tc>
        <w:tc>
          <w:tcPr>
            <w:tcW w:w="2598" w:type="dxa"/>
            <w:shd w:val="clear" w:color="auto" w:fill="auto"/>
          </w:tcPr>
          <w:p w:rsidR="00953CB6" w:rsidRPr="00233531" w:rsidRDefault="00953CB6" w:rsidP="00953C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</w:tcPr>
          <w:p w:rsidR="00953CB6" w:rsidRPr="00233531" w:rsidRDefault="00953CB6" w:rsidP="00953CB6">
            <w:pPr>
              <w:pStyle w:val="paragraph"/>
              <w:spacing w:before="0" w:beforeAutospacing="0" w:after="0" w:afterAutospacing="0"/>
              <w:textAlignment w:val="baseline"/>
              <w:divId w:val="443042172"/>
            </w:pPr>
            <w:r w:rsidRPr="00233531">
              <w:rPr>
                <w:rStyle w:val="normaltextrun"/>
              </w:rPr>
              <w:t>Стр.198 упр.126</w:t>
            </w:r>
            <w:r w:rsidRPr="00233531">
              <w:rPr>
                <w:rStyle w:val="eop"/>
              </w:rPr>
              <w:t> </w:t>
            </w:r>
          </w:p>
        </w:tc>
        <w:tc>
          <w:tcPr>
            <w:tcW w:w="4155" w:type="dxa"/>
            <w:shd w:val="clear" w:color="auto" w:fill="auto"/>
          </w:tcPr>
          <w:p w:rsidR="00233531" w:rsidRPr="00233531" w:rsidRDefault="00233531" w:rsidP="002335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Е.Н. </w:t>
            </w:r>
            <w:hyperlink r:id="rId26" w:tgtFrame="_blank" w:history="1">
              <w:r w:rsidRPr="0023353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galuschk.elena@yandex.ru</w:t>
              </w:r>
            </w:hyperlink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3531" w:rsidRPr="00233531" w:rsidRDefault="00233531" w:rsidP="002335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9.00-9.30 </w:t>
            </w:r>
          </w:p>
          <w:p w:rsidR="00953CB6" w:rsidRPr="00233531" w:rsidRDefault="00233531" w:rsidP="002335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89002602678(</w:t>
            </w:r>
            <w:proofErr w:type="spellStart"/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наWatsApp</w:t>
            </w:r>
            <w:proofErr w:type="spellEnd"/>
            <w:r w:rsidRPr="002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или ВК в группу (фото или скан) </w:t>
            </w:r>
          </w:p>
        </w:tc>
      </w:tr>
    </w:tbl>
    <w:p w:rsidR="00F82898" w:rsidRPr="00F82898" w:rsidRDefault="00F82898" w:rsidP="00F828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28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98" w:rsidRPr="00F82898" w:rsidRDefault="00F82898" w:rsidP="00F82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2898">
        <w:t> </w:t>
      </w:r>
      <w:r w:rsidRPr="00F82898">
        <w:rPr>
          <w:b/>
          <w:bCs/>
        </w:rPr>
        <w:t>Предмет: </w:t>
      </w:r>
      <w:r w:rsidRPr="00F82898">
        <w:rPr>
          <w:b/>
          <w:bCs/>
          <w:u w:val="single"/>
        </w:rPr>
        <w:t>Биология  </w:t>
      </w:r>
      <w:r w:rsidRPr="00F82898">
        <w:rPr>
          <w:b/>
          <w:bCs/>
        </w:rPr>
        <w:t>   Класс:</w:t>
      </w:r>
      <w:r w:rsidRPr="00F82898">
        <w:rPr>
          <w:b/>
          <w:bCs/>
          <w:u w:val="single"/>
        </w:rPr>
        <w:t> 7А  </w:t>
      </w:r>
      <w:r w:rsidR="00FD2B58">
        <w:rPr>
          <w:b/>
          <w:bCs/>
        </w:rPr>
        <w:t>              </w:t>
      </w:r>
      <w:proofErr w:type="gramStart"/>
      <w:r w:rsidR="00FD2B58">
        <w:rPr>
          <w:b/>
          <w:bCs/>
        </w:rPr>
        <w:t>Неделя:   </w:t>
      </w:r>
      <w:proofErr w:type="gramEnd"/>
      <w:r w:rsidR="00FD2B58">
        <w:rPr>
          <w:b/>
          <w:bCs/>
        </w:rPr>
        <w:t xml:space="preserve"> с 11.05.20 –16</w:t>
      </w:r>
      <w:r w:rsidRPr="00F82898">
        <w:rPr>
          <w:b/>
          <w:bCs/>
        </w:rPr>
        <w:t>.05.20. </w:t>
      </w:r>
      <w:r w:rsidRPr="00F82898">
        <w:rPr>
          <w:b/>
          <w:bCs/>
          <w:color w:val="C00000"/>
        </w:rPr>
        <w:t>                                                               </w:t>
      </w:r>
      <w:r w:rsidRPr="00F82898">
        <w:t> 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113"/>
        <w:gridCol w:w="2061"/>
        <w:gridCol w:w="3203"/>
        <w:gridCol w:w="2641"/>
        <w:gridCol w:w="3718"/>
      </w:tblGrid>
      <w:tr w:rsidR="00F82898" w:rsidRPr="00F82898" w:rsidTr="00FD2B58">
        <w:tc>
          <w:tcPr>
            <w:tcW w:w="565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уроке.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3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работы на уроке, выполнение письменных работ.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проверочных домашних работ(для отправки учителю)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B58" w:rsidRPr="00F82898" w:rsidTr="00FD2B58">
        <w:trPr>
          <w:trHeight w:val="941"/>
        </w:trPr>
        <w:tc>
          <w:tcPr>
            <w:tcW w:w="565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41128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12.05</w:t>
            </w:r>
            <w:r>
              <w:rPr>
                <w:rStyle w:val="eop"/>
              </w:rPr>
              <w:t> </w:t>
            </w:r>
          </w:p>
        </w:tc>
        <w:tc>
          <w:tcPr>
            <w:tcW w:w="3113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8541054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Повторение по теме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3442870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 </w:t>
            </w:r>
            <w:proofErr w:type="gramStart"/>
            <w:r>
              <w:rPr>
                <w:rStyle w:val="normaltextrun"/>
              </w:rPr>
              <w:t>« Голосеменные</w:t>
            </w:r>
            <w:proofErr w:type="gramEnd"/>
            <w:r>
              <w:rPr>
                <w:rStyle w:val="normaltextrun"/>
              </w:rPr>
              <w:t xml:space="preserve"> растения. Сосна и ель – хвойные растения.</w:t>
            </w:r>
            <w:r>
              <w:rPr>
                <w:rStyle w:val="eop"/>
              </w:rPr>
              <w:t> </w:t>
            </w:r>
          </w:p>
        </w:tc>
        <w:tc>
          <w:tcPr>
            <w:tcW w:w="2061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9061836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Стр.92-95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795101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читать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6675141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2464527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203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4682759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Телешкола Кубань 24  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9554025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12.30 – 12.55</w:t>
            </w:r>
            <w:r>
              <w:rPr>
                <w:rStyle w:val="eop"/>
              </w:rPr>
              <w:t> </w:t>
            </w:r>
          </w:p>
        </w:tc>
        <w:tc>
          <w:tcPr>
            <w:tcW w:w="2641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6676357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Стр.92-95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21398347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читать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5811319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327757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7563655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Онищенко Г.И.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557200978"/>
              <w:rPr>
                <w:rFonts w:ascii="Segoe UI" w:hAnsi="Segoe UI" w:cs="Segoe UI"/>
                <w:sz w:val="18"/>
                <w:szCs w:val="18"/>
              </w:rPr>
            </w:pPr>
            <w:hyperlink r:id="rId27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oni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galina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20167@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180663319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</w:rPr>
              <w:t>консультации  12.50</w:t>
            </w:r>
            <w:proofErr w:type="gramEnd"/>
            <w:r>
              <w:rPr>
                <w:rStyle w:val="normaltextrun"/>
              </w:rPr>
              <w:t> -  13.2 0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5332238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89282087949 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</w:t>
            </w:r>
            <w:proofErr w:type="spellStart"/>
            <w:r>
              <w:rPr>
                <w:rStyle w:val="spellingerror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 или ВК в группу (фото или скан)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FD2B58" w:rsidRPr="00F82898" w:rsidTr="00FD2B58">
        <w:trPr>
          <w:trHeight w:val="1002"/>
        </w:trPr>
        <w:tc>
          <w:tcPr>
            <w:tcW w:w="565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706821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15.05</w:t>
            </w:r>
            <w:r>
              <w:rPr>
                <w:rStyle w:val="eop"/>
              </w:rPr>
              <w:t> </w:t>
            </w:r>
          </w:p>
        </w:tc>
        <w:tc>
          <w:tcPr>
            <w:tcW w:w="3113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5257082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Повторение по теме «Использование древесины хвойных деревьев в народном хозяйстве»</w:t>
            </w:r>
            <w:r>
              <w:rPr>
                <w:rStyle w:val="eop"/>
              </w:rPr>
              <w:t> </w:t>
            </w:r>
          </w:p>
        </w:tc>
        <w:tc>
          <w:tcPr>
            <w:tcW w:w="2061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759839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8435481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Стр.96- 98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0439432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читать</w:t>
            </w:r>
            <w:r>
              <w:rPr>
                <w:rStyle w:val="eop"/>
              </w:rPr>
              <w:t> </w:t>
            </w:r>
          </w:p>
        </w:tc>
        <w:tc>
          <w:tcPr>
            <w:tcW w:w="3203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938065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Телешкола Кубань 24  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7496902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12.30 – 12.55</w:t>
            </w:r>
            <w:r>
              <w:rPr>
                <w:rStyle w:val="eop"/>
              </w:rPr>
              <w:t> </w:t>
            </w:r>
          </w:p>
        </w:tc>
        <w:tc>
          <w:tcPr>
            <w:tcW w:w="2641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7198614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Стр.96- 98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4171008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5697769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читать</w:t>
            </w:r>
            <w:r>
              <w:rPr>
                <w:rStyle w:val="eop"/>
              </w:rPr>
              <w:t> 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2634216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 </w:t>
            </w:r>
          </w:p>
        </w:tc>
        <w:tc>
          <w:tcPr>
            <w:tcW w:w="3718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9260363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Онищенко Г.И.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549297117"/>
              <w:rPr>
                <w:rFonts w:ascii="Segoe UI" w:hAnsi="Segoe UI" w:cs="Segoe UI"/>
                <w:sz w:val="18"/>
                <w:szCs w:val="18"/>
              </w:rPr>
            </w:pPr>
            <w:hyperlink r:id="rId28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oni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galina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20167@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739009341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</w:rPr>
              <w:t>консультации  12.50</w:t>
            </w:r>
            <w:proofErr w:type="gramEnd"/>
            <w:r>
              <w:rPr>
                <w:rStyle w:val="normaltextrun"/>
              </w:rPr>
              <w:t> -  13.2 0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2668942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89282087949 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</w:t>
            </w:r>
            <w:proofErr w:type="spellStart"/>
            <w:r>
              <w:rPr>
                <w:rStyle w:val="spellingerror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 или ВК в группу (фото или скан)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C812EC" w:rsidRDefault="00C812EC" w:rsidP="00F828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2898" w:rsidRPr="00F82898" w:rsidRDefault="00F82898" w:rsidP="00F828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proofErr w:type="gramStart"/>
      <w:r w:rsidRPr="00F828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Цветоводство</w:t>
      </w:r>
      <w:r w:rsidRPr="00F8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и</w:t>
      </w:r>
      <w:proofErr w:type="gramEnd"/>
      <w:r w:rsidRPr="00F8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декоративное садоводство   Класс:</w:t>
      </w:r>
      <w:r w:rsidRPr="00F828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7 А </w:t>
      </w:r>
      <w:r w:rsidR="00FD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 с  11.05.20 –16</w:t>
      </w:r>
      <w:r w:rsidRPr="00F8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.05.20. </w:t>
      </w:r>
      <w:r w:rsidR="00FD2B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         </w:t>
      </w:r>
      <w:r w:rsidRPr="00F828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           </w:t>
      </w:r>
      <w:r w:rsidRPr="00F828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9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07"/>
        <w:gridCol w:w="2410"/>
        <w:gridCol w:w="3549"/>
        <w:gridCol w:w="3969"/>
        <w:gridCol w:w="3086"/>
      </w:tblGrid>
      <w:tr w:rsidR="00F82898" w:rsidRPr="00F82898" w:rsidTr="00BE3BDC">
        <w:tc>
          <w:tcPr>
            <w:tcW w:w="565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факт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уроке.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shd w:val="clear" w:color="auto" w:fill="auto"/>
            <w:hideMark/>
          </w:tcPr>
          <w:p w:rsidR="00F82898" w:rsidRPr="00F82898" w:rsidRDefault="00F82898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работы на</w:t>
            </w:r>
            <w:r w:rsid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уроке, выполнение письменных работ.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проверочных домашних работ(для отправки учителю)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shd w:val="clear" w:color="auto" w:fill="auto"/>
            <w:hideMark/>
          </w:tcPr>
          <w:p w:rsidR="00F82898" w:rsidRPr="00F82898" w:rsidRDefault="00F82898" w:rsidP="00F8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F8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B58" w:rsidRPr="00F82898" w:rsidTr="00BE3BDC">
        <w:tc>
          <w:tcPr>
            <w:tcW w:w="565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112393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12.05</w:t>
            </w:r>
            <w:r>
              <w:rPr>
                <w:rStyle w:val="eop"/>
              </w:rPr>
              <w:t> </w:t>
            </w:r>
          </w:p>
        </w:tc>
        <w:tc>
          <w:tcPr>
            <w:tcW w:w="2407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7056424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Повторение по теме «Высадка растений в цветник»</w:t>
            </w:r>
            <w:r>
              <w:rPr>
                <w:rStyle w:val="eop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5879532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Стр.71-72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2947980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читать</w:t>
            </w:r>
            <w:r>
              <w:rPr>
                <w:rStyle w:val="eop"/>
              </w:rPr>
              <w:t> </w:t>
            </w:r>
          </w:p>
        </w:tc>
        <w:tc>
          <w:tcPr>
            <w:tcW w:w="3549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096742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3506872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Стр.71-72 читать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9685079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Стр.72 №1 (устно)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3929231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086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4180204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Онищенко Г.И.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415660161"/>
              <w:rPr>
                <w:rFonts w:ascii="Segoe UI" w:hAnsi="Segoe UI" w:cs="Segoe UI"/>
                <w:sz w:val="18"/>
                <w:szCs w:val="18"/>
              </w:rPr>
            </w:pPr>
            <w:hyperlink r:id="rId29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oni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galina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20167@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541867956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</w:rPr>
              <w:t>консультации  9.40</w:t>
            </w:r>
            <w:proofErr w:type="gramEnd"/>
            <w:r>
              <w:rPr>
                <w:rStyle w:val="normaltextrun"/>
              </w:rPr>
              <w:t xml:space="preserve"> -  10.10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2113780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89282087949 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</w:t>
            </w:r>
            <w:proofErr w:type="spellStart"/>
            <w:r>
              <w:rPr>
                <w:rStyle w:val="spellingerror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 или ВК в группу (фото или скан)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FD2B58" w:rsidRPr="00F82898" w:rsidTr="00BE3BDC">
        <w:tc>
          <w:tcPr>
            <w:tcW w:w="565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864770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13.05</w:t>
            </w:r>
            <w:r>
              <w:rPr>
                <w:rStyle w:val="eop"/>
              </w:rPr>
              <w:t> </w:t>
            </w:r>
          </w:p>
        </w:tc>
        <w:tc>
          <w:tcPr>
            <w:tcW w:w="2407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5223539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Повторение по теме «Весенние работы в цветнике»</w:t>
            </w:r>
            <w:r>
              <w:rPr>
                <w:rStyle w:val="eop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6709101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Стр.75-78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9156277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читать</w:t>
            </w:r>
            <w:r>
              <w:rPr>
                <w:rStyle w:val="eop"/>
              </w:rPr>
              <w:t> </w:t>
            </w:r>
          </w:p>
        </w:tc>
        <w:tc>
          <w:tcPr>
            <w:tcW w:w="3549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607076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4047684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Стр.75-78 читать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416356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Стр.78 №1 (устно)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5044433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086" w:type="dxa"/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8241232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Онищенко Г.И.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337461493"/>
              <w:rPr>
                <w:rFonts w:ascii="Segoe UI" w:hAnsi="Segoe UI" w:cs="Segoe UI"/>
                <w:sz w:val="18"/>
                <w:szCs w:val="18"/>
              </w:rPr>
            </w:pPr>
            <w:hyperlink r:id="rId30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oni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galina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20167@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442380214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</w:rPr>
              <w:t>консультации  9.40</w:t>
            </w:r>
            <w:proofErr w:type="gramEnd"/>
            <w:r>
              <w:rPr>
                <w:rStyle w:val="normaltextrun"/>
              </w:rPr>
              <w:t xml:space="preserve"> -  10.10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6315957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89282087949 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</w:t>
            </w:r>
            <w:proofErr w:type="spellStart"/>
            <w:r>
              <w:rPr>
                <w:rStyle w:val="spellingerror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 или ВК в группу (фото или скан)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FD2B58" w:rsidRPr="00F82898" w:rsidTr="00BE3BDC">
        <w:tc>
          <w:tcPr>
            <w:tcW w:w="565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92020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14.05</w:t>
            </w:r>
            <w:r>
              <w:rPr>
                <w:rStyle w:val="eop"/>
              </w:rPr>
              <w:t> </w:t>
            </w:r>
          </w:p>
        </w:tc>
        <w:tc>
          <w:tcPr>
            <w:tcW w:w="2407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6488733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Повторение по теме «Вскапывание почвы в цветнике. Высадка рассады.»</w:t>
            </w:r>
            <w:r>
              <w:rPr>
                <w:rStyle w:val="eop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9409928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Стр.79 -80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1092732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читать</w:t>
            </w:r>
            <w:r>
              <w:rPr>
                <w:rStyle w:val="eop"/>
              </w:rPr>
              <w:t> </w:t>
            </w:r>
          </w:p>
        </w:tc>
        <w:tc>
          <w:tcPr>
            <w:tcW w:w="3549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29055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.</w:t>
            </w:r>
            <w:r>
              <w:rPr>
                <w:rStyle w:val="eop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1278930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Стр.79 -80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2716701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читать</w:t>
            </w:r>
            <w:r>
              <w:rPr>
                <w:rStyle w:val="eop"/>
              </w:rPr>
              <w:t> </w:t>
            </w:r>
          </w:p>
        </w:tc>
        <w:tc>
          <w:tcPr>
            <w:tcW w:w="3086" w:type="dxa"/>
            <w:shd w:val="clear" w:color="auto" w:fill="auto"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3999050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>Онищенко Г.И.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491216271"/>
              <w:rPr>
                <w:rFonts w:ascii="Segoe UI" w:hAnsi="Segoe UI" w:cs="Segoe UI"/>
                <w:sz w:val="18"/>
                <w:szCs w:val="18"/>
              </w:rPr>
            </w:pPr>
            <w:hyperlink r:id="rId31" w:tgtFrame="_blank" w:history="1"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oni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galina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20167@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yandex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</w:rPr>
                <w:t>.</w:t>
              </w:r>
              <w:r>
                <w:rPr>
                  <w:rStyle w:val="normaltextrun"/>
                  <w:color w:val="0563C1"/>
                  <w:u w:val="singl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013266348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</w:rPr>
              <w:t>консультации  11.30</w:t>
            </w:r>
            <w:proofErr w:type="gramEnd"/>
            <w:r>
              <w:rPr>
                <w:rStyle w:val="normaltextrun"/>
              </w:rPr>
              <w:t>-  12.00</w:t>
            </w:r>
            <w:r>
              <w:rPr>
                <w:rStyle w:val="eop"/>
              </w:rPr>
              <w:t> </w:t>
            </w:r>
          </w:p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637685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89282087949 </w:t>
            </w:r>
            <w:r>
              <w:rPr>
                <w:rStyle w:val="normaltextrun"/>
                <w:b/>
                <w:bCs/>
                <w:sz w:val="22"/>
                <w:szCs w:val="22"/>
              </w:rPr>
              <w:t>(на</w:t>
            </w:r>
            <w:proofErr w:type="spellStart"/>
            <w:r>
              <w:rPr>
                <w:rStyle w:val="spellingerror"/>
                <w:b/>
                <w:bCs/>
                <w:sz w:val="22"/>
                <w:szCs w:val="22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sz w:val="22"/>
                <w:szCs w:val="22"/>
              </w:rPr>
              <w:t>)  или ВК в группу (фото или скан)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C812EC" w:rsidRDefault="00F82898" w:rsidP="00975D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D93" w:rsidRPr="00975D93" w:rsidRDefault="00F82898" w:rsidP="00975D9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828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5D93" w:rsidRPr="00975D93">
        <w:rPr>
          <w:rFonts w:ascii="Times New Roman" w:hAnsi="Times New Roman" w:cs="Times New Roman"/>
          <w:b/>
          <w:bCs/>
          <w:sz w:val="24"/>
          <w:szCs w:val="24"/>
        </w:rPr>
        <w:t>Предмет история     Класс: </w:t>
      </w:r>
      <w:r w:rsidR="00975D93" w:rsidRPr="00975D93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C812EC">
        <w:rPr>
          <w:rFonts w:ascii="Times New Roman" w:hAnsi="Times New Roman" w:cs="Times New Roman"/>
          <w:b/>
          <w:bCs/>
          <w:sz w:val="24"/>
          <w:szCs w:val="24"/>
        </w:rPr>
        <w:t>   А</w:t>
      </w:r>
      <w:r w:rsidR="00F90C10">
        <w:rPr>
          <w:rFonts w:ascii="Times New Roman" w:hAnsi="Times New Roman" w:cs="Times New Roman"/>
          <w:b/>
          <w:bCs/>
          <w:sz w:val="24"/>
          <w:szCs w:val="24"/>
        </w:rPr>
        <w:t xml:space="preserve">       </w:t>
      </w:r>
      <w:proofErr w:type="gramStart"/>
      <w:r w:rsidR="00F90C10">
        <w:rPr>
          <w:rFonts w:ascii="Times New Roman" w:hAnsi="Times New Roman" w:cs="Times New Roman"/>
          <w:b/>
          <w:bCs/>
          <w:sz w:val="24"/>
          <w:szCs w:val="24"/>
        </w:rPr>
        <w:t>Неделя:   </w:t>
      </w:r>
      <w:proofErr w:type="gramEnd"/>
      <w:r w:rsidR="00F90C10">
        <w:rPr>
          <w:rFonts w:ascii="Times New Roman" w:hAnsi="Times New Roman" w:cs="Times New Roman"/>
          <w:b/>
          <w:bCs/>
          <w:sz w:val="24"/>
          <w:szCs w:val="24"/>
        </w:rPr>
        <w:t xml:space="preserve"> с 11 по 16</w:t>
      </w:r>
      <w:r w:rsidR="00975D93" w:rsidRPr="00975D93">
        <w:rPr>
          <w:rFonts w:ascii="Times New Roman" w:hAnsi="Times New Roman" w:cs="Times New Roman"/>
          <w:b/>
          <w:bCs/>
          <w:sz w:val="24"/>
          <w:szCs w:val="24"/>
        </w:rPr>
        <w:t>  мая</w:t>
      </w:r>
      <w:r w:rsidR="00975D93">
        <w:rPr>
          <w:rFonts w:ascii="Times New Roman" w:hAnsi="Times New Roman" w:cs="Times New Roman"/>
          <w:b/>
          <w:bCs/>
          <w:color w:val="C00000"/>
          <w:sz w:val="24"/>
          <w:szCs w:val="24"/>
        </w:rPr>
        <w:t>   </w:t>
      </w:r>
    </w:p>
    <w:tbl>
      <w:tblPr>
        <w:tblW w:w="14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056"/>
        <w:gridCol w:w="2516"/>
        <w:gridCol w:w="2551"/>
        <w:gridCol w:w="2835"/>
        <w:gridCol w:w="3402"/>
      </w:tblGrid>
      <w:tr w:rsidR="00975D93" w:rsidRPr="00975D93" w:rsidTr="00BE3BDC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5D93" w:rsidRPr="00975D93" w:rsidRDefault="00975D93" w:rsidP="00975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5D93" w:rsidRPr="00975D93" w:rsidRDefault="00975D93" w:rsidP="00975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5D93" w:rsidRPr="00975D93" w:rsidRDefault="00975D93" w:rsidP="00975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работы на уроке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5D93" w:rsidRPr="00975D93" w:rsidRDefault="00975D93" w:rsidP="00975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 для 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на уроке.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 письменных работ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5D93" w:rsidRPr="00975D93" w:rsidRDefault="00975D93" w:rsidP="00975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 и проверочных и домашних  работ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отправки учителю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5D93" w:rsidRPr="00975D93" w:rsidRDefault="00975D93" w:rsidP="00975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97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B58" w:rsidRPr="00975D93" w:rsidTr="00BE3BDC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70494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13.05</w:t>
            </w:r>
            <w:r>
              <w:rPr>
                <w:rStyle w:val="eop"/>
              </w:rPr>
              <w:t> 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587080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Повторительно – обобщающий урок по теме: «Начало объединения русских земель».</w:t>
            </w:r>
            <w:r>
              <w:rPr>
                <w:rStyle w:val="eop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8396151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П.21 повторение</w:t>
            </w:r>
            <w:r>
              <w:rPr>
                <w:rStyle w:val="eop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7963388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7194059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Устно отвечаем на вопросы  </w:t>
            </w:r>
            <w:proofErr w:type="spellStart"/>
            <w:r>
              <w:rPr>
                <w:rStyle w:val="spellingerror"/>
              </w:rPr>
              <w:t>стр</w:t>
            </w:r>
            <w:proofErr w:type="spellEnd"/>
            <w:r>
              <w:rPr>
                <w:rStyle w:val="normaltextrun"/>
              </w:rPr>
              <w:t> 173</w:t>
            </w:r>
            <w:r>
              <w:rPr>
                <w:rStyle w:val="eop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165899499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b/>
                <w:bCs/>
                <w:color w:val="000000"/>
                <w:shd w:val="clear" w:color="auto" w:fill="FFFFFF"/>
              </w:rPr>
              <w:t>Сасина</w:t>
            </w:r>
            <w:proofErr w:type="spellEnd"/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 Л.Р.</w:t>
            </w:r>
            <w:r>
              <w:rPr>
                <w:rStyle w:val="eop"/>
              </w:rPr>
              <w:t> </w:t>
            </w:r>
            <w:hyperlink r:id="rId32" w:tgtFrame="_blank" w:history="1">
              <w:r>
                <w:rPr>
                  <w:rStyle w:val="normaltextrun"/>
                  <w:color w:val="0000FF"/>
                  <w:u w:val="single"/>
                  <w:shd w:val="clear" w:color="auto" w:fill="FFFFFF"/>
                </w:rPr>
                <w:t>sasina.ludm@yandex.ru</w:t>
              </w:r>
            </w:hyperlink>
            <w:r>
              <w:rPr>
                <w:rStyle w:val="eop"/>
              </w:rPr>
              <w:t> </w:t>
            </w:r>
            <w:r>
              <w:rPr>
                <w:rStyle w:val="normaltextrun"/>
                <w:color w:val="000000"/>
              </w:rPr>
              <w:t>консультации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color w:val="000000"/>
              </w:rPr>
              <w:t>с12-10 по 12-40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color w:val="000000"/>
                <w:sz w:val="19"/>
                <w:szCs w:val="19"/>
                <w:vertAlign w:val="superscript"/>
              </w:rPr>
              <w:t>89189420090</w:t>
            </w:r>
            <w:r>
              <w:rPr>
                <w:rStyle w:val="normaltextrun"/>
                <w:color w:val="000000"/>
              </w:rPr>
              <w:t> </w:t>
            </w:r>
            <w:r>
              <w:rPr>
                <w:rStyle w:val="normaltextrun"/>
                <w:b/>
                <w:bCs/>
                <w:color w:val="000000"/>
              </w:rPr>
              <w:t>(на</w:t>
            </w:r>
            <w:proofErr w:type="spellStart"/>
            <w:r>
              <w:rPr>
                <w:rStyle w:val="spellingerror"/>
                <w:b/>
                <w:bCs/>
                <w:color w:val="000000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color w:val="000000"/>
              </w:rPr>
              <w:t>)  или ВК в группу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b/>
                <w:bCs/>
                <w:color w:val="000000"/>
              </w:rPr>
              <w:t> (фото или скан)</w:t>
            </w:r>
            <w:r>
              <w:rPr>
                <w:rStyle w:val="eop"/>
              </w:rPr>
              <w:t> </w:t>
            </w:r>
          </w:p>
        </w:tc>
      </w:tr>
      <w:tr w:rsidR="00FD2B58" w:rsidRPr="00975D93" w:rsidTr="00BE3BDC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70407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15.05</w:t>
            </w:r>
            <w:r>
              <w:rPr>
                <w:rStyle w:val="eop"/>
              </w:rPr>
              <w:t> 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1261200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 Село мое родное.</w:t>
            </w:r>
            <w:r>
              <w:rPr>
                <w:rStyle w:val="eop"/>
              </w:rPr>
              <w:t> 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7904725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Сайт  </w:t>
            </w:r>
            <w:proofErr w:type="spellStart"/>
            <w:r>
              <w:rPr>
                <w:rStyle w:val="spellingerror"/>
              </w:rPr>
              <w:t>Новоивановского</w:t>
            </w:r>
            <w:proofErr w:type="spellEnd"/>
            <w:r>
              <w:rPr>
                <w:rStyle w:val="normaltextrun"/>
              </w:rPr>
              <w:t> сельского поселения</w:t>
            </w:r>
            <w:r>
              <w:rPr>
                <w:rStyle w:val="eop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2357002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13649873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Просмотр информации о станице </w:t>
            </w:r>
            <w:r>
              <w:rPr>
                <w:rStyle w:val="spellingerror"/>
              </w:rPr>
              <w:t>Новоивановской</w:t>
            </w:r>
            <w:r>
              <w:rPr>
                <w:rStyle w:val="eop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2B58" w:rsidRDefault="00FD2B58" w:rsidP="00FD2B58">
            <w:pPr>
              <w:pStyle w:val="paragraph"/>
              <w:spacing w:before="0" w:beforeAutospacing="0" w:after="0" w:afterAutospacing="0"/>
              <w:textAlignment w:val="baseline"/>
              <w:divId w:val="88915213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b/>
                <w:bCs/>
                <w:color w:val="000000"/>
                <w:shd w:val="clear" w:color="auto" w:fill="FFFFFF"/>
              </w:rPr>
              <w:t>Сасина</w:t>
            </w:r>
            <w:proofErr w:type="spellEnd"/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 Л.Р.</w:t>
            </w:r>
            <w:r>
              <w:rPr>
                <w:rStyle w:val="eop"/>
              </w:rPr>
              <w:t> </w:t>
            </w:r>
            <w:hyperlink r:id="rId33" w:tgtFrame="_blank" w:history="1">
              <w:r>
                <w:rPr>
                  <w:rStyle w:val="normaltextrun"/>
                  <w:color w:val="0000FF"/>
                  <w:u w:val="single"/>
                  <w:shd w:val="clear" w:color="auto" w:fill="FFFFFF"/>
                </w:rPr>
                <w:t>sasina.ludm@yandex.ru</w:t>
              </w:r>
            </w:hyperlink>
            <w:r>
              <w:rPr>
                <w:rStyle w:val="eop"/>
              </w:rPr>
              <w:t> </w:t>
            </w:r>
            <w:r>
              <w:rPr>
                <w:rStyle w:val="normaltextrun"/>
                <w:color w:val="000000"/>
              </w:rPr>
              <w:t>консультации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color w:val="000000"/>
              </w:rPr>
              <w:t>с12-10 по 12-40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color w:val="000000"/>
                <w:sz w:val="19"/>
                <w:szCs w:val="19"/>
                <w:vertAlign w:val="superscript"/>
              </w:rPr>
              <w:t>89189420090</w:t>
            </w:r>
            <w:r>
              <w:rPr>
                <w:rStyle w:val="normaltextrun"/>
                <w:color w:val="000000"/>
              </w:rPr>
              <w:t> </w:t>
            </w:r>
            <w:r>
              <w:rPr>
                <w:rStyle w:val="normaltextrun"/>
                <w:b/>
                <w:bCs/>
                <w:color w:val="000000"/>
              </w:rPr>
              <w:t>(на</w:t>
            </w:r>
            <w:proofErr w:type="spellStart"/>
            <w:r>
              <w:rPr>
                <w:rStyle w:val="spellingerror"/>
                <w:b/>
                <w:bCs/>
                <w:color w:val="000000"/>
                <w:lang w:val="en-US"/>
              </w:rPr>
              <w:t>WatsApp</w:t>
            </w:r>
            <w:proofErr w:type="spellEnd"/>
            <w:r>
              <w:rPr>
                <w:rStyle w:val="normaltextrun"/>
                <w:b/>
                <w:bCs/>
                <w:color w:val="000000"/>
              </w:rPr>
              <w:t>) 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b/>
                <w:bCs/>
                <w:color w:val="000000"/>
              </w:rPr>
              <w:t>или ВК в группу (фото или скан)</w:t>
            </w:r>
            <w:r>
              <w:rPr>
                <w:rStyle w:val="eop"/>
              </w:rPr>
              <w:t> </w:t>
            </w:r>
          </w:p>
        </w:tc>
      </w:tr>
    </w:tbl>
    <w:p w:rsidR="00F82898" w:rsidRPr="00F82898" w:rsidRDefault="00F82898" w:rsidP="00F828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3799E" w:rsidRPr="0093799E" w:rsidRDefault="0093799E" w:rsidP="009379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7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937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 (ОВЗ)</w:t>
      </w:r>
      <w:r w:rsidRPr="00937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Класс: </w:t>
      </w:r>
      <w:r w:rsidRPr="00937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</w:t>
      </w:r>
      <w:proofErr w:type="spellStart"/>
      <w:r w:rsidRPr="00937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</w:t>
      </w:r>
      <w:proofErr w:type="spellEnd"/>
      <w:r w:rsidRPr="00937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   </w:t>
      </w:r>
      <w:proofErr w:type="gramStart"/>
      <w:r w:rsid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11</w:t>
      </w:r>
      <w:r w:rsidRPr="00937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.05.20.</w:t>
      </w:r>
      <w:r w:rsid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-16</w:t>
      </w:r>
      <w:r w:rsidRPr="00937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</w:t>
      </w:r>
      <w:r w:rsidRPr="00937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869"/>
        <w:gridCol w:w="1843"/>
        <w:gridCol w:w="1987"/>
        <w:gridCol w:w="3122"/>
        <w:gridCol w:w="4247"/>
      </w:tblGrid>
      <w:tr w:rsidR="0093799E" w:rsidRPr="0093799E" w:rsidTr="0059497F"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799E" w:rsidRPr="0093799E" w:rsidRDefault="0093799E" w:rsidP="00937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факт/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3799E" w:rsidRPr="0093799E" w:rsidRDefault="0093799E" w:rsidP="00937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799E" w:rsidRPr="0093799E" w:rsidRDefault="0093799E" w:rsidP="00937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темы 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799E" w:rsidRPr="0093799E" w:rsidRDefault="0093799E" w:rsidP="00937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Параграфы учебника, задания для работы на уроке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799E" w:rsidRPr="0093799E" w:rsidRDefault="0093799E" w:rsidP="00937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ссылок для работы на уроке, выполнения письменных работ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799E" w:rsidRPr="0093799E" w:rsidRDefault="0093799E" w:rsidP="00937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практических, проверочных домашних работ (для отправки учителю)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799E" w:rsidRPr="0093799E" w:rsidRDefault="0093799E" w:rsidP="00937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обратной связи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E3BDC" w:rsidRPr="0093799E" w:rsidTr="0059497F"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Default="00BE3BDC" w:rsidP="00BE3BD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970126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lastRenderedPageBreak/>
              <w:t>15.05</w:t>
            </w:r>
            <w:r>
              <w:rPr>
                <w:rStyle w:val="eop"/>
              </w:rPr>
              <w:t> </w:t>
            </w:r>
          </w:p>
          <w:p w:rsidR="00BE3BDC" w:rsidRDefault="00BE3BDC" w:rsidP="00BE3BD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09070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Default="00BE3BDC" w:rsidP="00BE3BDC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315508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1.Виды изобразительного искусства.</w:t>
            </w:r>
            <w:r>
              <w:rPr>
                <w:rStyle w:val="eop"/>
              </w:rPr>
              <w:t> </w:t>
            </w:r>
          </w:p>
          <w:p w:rsidR="00BE3BDC" w:rsidRDefault="00BE3BDC" w:rsidP="00BE3BDC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484573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Повторение.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Default="00BE3BDC" w:rsidP="00BE3BDC">
            <w:pPr>
              <w:pStyle w:val="paragraph"/>
              <w:spacing w:before="0" w:beforeAutospacing="0" w:after="0" w:afterAutospacing="0"/>
              <w:textAlignment w:val="baseline"/>
              <w:divId w:val="5335375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Default="00BE3BDC" w:rsidP="00BE3BDC">
            <w:pPr>
              <w:pStyle w:val="paragraph"/>
              <w:spacing w:before="0" w:beforeAutospacing="0" w:after="0" w:afterAutospacing="0"/>
              <w:textAlignment w:val="baseline"/>
              <w:divId w:val="537088985"/>
              <w:rPr>
                <w:rFonts w:ascii="Segoe UI" w:hAnsi="Segoe UI" w:cs="Segoe UI"/>
                <w:sz w:val="18"/>
                <w:szCs w:val="18"/>
              </w:rPr>
            </w:pPr>
            <w:hyperlink r:id="rId34" w:tgtFrame="_blank" w:history="1">
              <w:r>
                <w:rPr>
                  <w:rStyle w:val="normaltextrun"/>
                  <w:color w:val="0000FF"/>
                  <w:u w:val="single"/>
                </w:rPr>
                <w:t>https://m.moldovenii.md/ru/section/90</w:t>
              </w:r>
            </w:hyperlink>
            <w:r>
              <w:rPr>
                <w:rStyle w:val="eop"/>
              </w:rPr>
              <w:t> </w:t>
            </w:r>
          </w:p>
          <w:p w:rsidR="00BE3BDC" w:rsidRDefault="00BE3BDC" w:rsidP="00BE3BDC">
            <w:pPr>
              <w:pStyle w:val="paragraph"/>
              <w:spacing w:before="0" w:beforeAutospacing="0" w:after="0" w:afterAutospacing="0"/>
              <w:textAlignment w:val="baseline"/>
              <w:divId w:val="12269173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Default="00BE3BDC" w:rsidP="00BE3BDC">
            <w:pPr>
              <w:pStyle w:val="paragraph"/>
              <w:spacing w:before="0" w:beforeAutospacing="0" w:after="0" w:afterAutospacing="0"/>
              <w:textAlignment w:val="baseline"/>
              <w:divId w:val="513963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Устное повторение.</w:t>
            </w:r>
            <w:r>
              <w:rPr>
                <w:rStyle w:val="eop"/>
              </w:rPr>
              <w:t> 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93799E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Погорелая Наталья Петровна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E3BDC" w:rsidRPr="0093799E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tgtFrame="_blank" w:history="1">
              <w:r w:rsidRPr="0093799E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pogorelaja2018@mail.ru</w:t>
              </w:r>
            </w:hyperlink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E3BDC" w:rsidRPr="0093799E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89676695298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 консультации 9</w:t>
            </w:r>
            <w:r w:rsidRPr="0093799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  <w:r w:rsidRPr="0093799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  <w:r w:rsidRPr="009379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9379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9379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)или ВК в группу (фото)</w:t>
            </w:r>
            <w:r w:rsidRPr="009379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57465" w:rsidRDefault="00457465" w:rsidP="00587E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E3BDC" w:rsidRPr="00BE3BDC" w:rsidRDefault="00BE3BDC" w:rsidP="00BE3B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proofErr w:type="spellStart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профтрудовое</w:t>
      </w:r>
      <w:proofErr w:type="spellEnd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обучение (швейное </w:t>
      </w:r>
      <w:proofErr w:type="gramStart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дело)</w:t>
      </w:r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End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Класс: </w:t>
      </w:r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7кл.   </w:t>
      </w:r>
      <w:proofErr w:type="gramStart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11.05.20.-16.05.20</w:t>
      </w:r>
      <w:r w:rsidRPr="00BE3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2581"/>
        <w:gridCol w:w="2443"/>
        <w:gridCol w:w="2254"/>
        <w:gridCol w:w="2424"/>
        <w:gridCol w:w="4536"/>
      </w:tblGrid>
      <w:tr w:rsidR="00BE3BDC" w:rsidRPr="00BE3BDC" w:rsidTr="00BE3BDC">
        <w:trPr>
          <w:trHeight w:val="109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 выполнения письменных работ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 и проверочных работ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BDC" w:rsidRPr="00BE3BDC" w:rsidTr="00BE3BDC">
        <w:trPr>
          <w:trHeight w:val="65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12.05 </w:t>
            </w:r>
          </w:p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постельных тканей.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повторение.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Погорелая Наталья Петровна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BE3B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pogorelaja2018@mail.ru</w:t>
              </w:r>
            </w:hyperlink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89676695298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консультации 12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40</w:t>
            </w:r>
            <w:r w:rsidRPr="00BE3B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BE3BD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BE3B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)или ВК в группу (фото или скан)</w:t>
            </w:r>
            <w:r w:rsidRPr="00BE3BDC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BE3BDC" w:rsidRPr="00BE3BDC" w:rsidTr="00BE3BDC">
        <w:trPr>
          <w:trHeight w:val="65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gramStart"/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универсальной  швейной</w:t>
            </w:r>
            <w:proofErr w:type="gramEnd"/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Calibri" w:eastAsia="Times New Roman" w:hAnsi="Calibri" w:cs="Calibri"/>
                <w:lang w:eastAsia="ru-RU"/>
              </w:rPr>
              <w:t>П.8 стр.15-30.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повторение.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Погорелая Наталья Петровна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BE3B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pogorelaja2018@mail.ru</w:t>
              </w:r>
            </w:hyperlink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89676695298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консультации 9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00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30</w:t>
            </w:r>
            <w:r w:rsidRPr="00BE3B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BE3BD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BE3B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)или ВК в группу (фото или скан)</w:t>
            </w:r>
            <w:r w:rsidRPr="00BE3B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E3BDC" w:rsidRPr="00BE3BDC" w:rsidTr="00BE3BDC">
        <w:trPr>
          <w:trHeight w:val="144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16.05. </w:t>
            </w:r>
          </w:p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 урока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Ткани для постельного белья. Повторение.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Calibri" w:eastAsia="Times New Roman" w:hAnsi="Calibri" w:cs="Calibri"/>
                <w:lang w:eastAsia="ru-RU"/>
              </w:rPr>
              <w:t>Стр. 16.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повторение.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Погорелая Наталья Петровна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89676695298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консультации 11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30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00  ,    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40</w:t>
            </w:r>
            <w:r w:rsidRPr="00BE3B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(на</w:t>
            </w:r>
            <w:proofErr w:type="spellStart"/>
            <w:r w:rsidRPr="00BE3BD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BE3B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)или ВК в группу (фото или скан)</w:t>
            </w:r>
            <w:r w:rsidRPr="00BE3B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E3BDC" w:rsidRDefault="00BE3BDC" w:rsidP="00BE3BDC">
      <w:pPr>
        <w:spacing w:after="0" w:line="240" w:lineRule="auto"/>
        <w:textAlignment w:val="baseline"/>
        <w:rPr>
          <w:rFonts w:ascii="Calibri" w:eastAsia="Times New Roman" w:hAnsi="Calibri" w:cs="Calibri"/>
          <w:lang w:eastAsia="ru-RU"/>
        </w:rPr>
      </w:pPr>
      <w:r w:rsidRPr="00BE3BDC">
        <w:rPr>
          <w:rFonts w:ascii="Calibri" w:eastAsia="Times New Roman" w:hAnsi="Calibri" w:cs="Calibri"/>
          <w:lang w:eastAsia="ru-RU"/>
        </w:rPr>
        <w:t> </w:t>
      </w:r>
    </w:p>
    <w:p w:rsidR="00BE3BDC" w:rsidRPr="00BE3BDC" w:rsidRDefault="00BE3BDC" w:rsidP="00BE3B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музыка (</w:t>
      </w:r>
      <w:proofErr w:type="gramStart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ОВЗ)</w:t>
      </w:r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End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Класс: </w:t>
      </w:r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</w:t>
      </w:r>
      <w:proofErr w:type="spellStart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</w:t>
      </w:r>
      <w:proofErr w:type="spellEnd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   </w:t>
      </w:r>
      <w:proofErr w:type="gramStart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Pr="00BE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11.05.20.-16.05.20</w:t>
      </w:r>
      <w:r w:rsidRPr="00BE3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050"/>
        <w:gridCol w:w="1936"/>
        <w:gridCol w:w="4253"/>
        <w:gridCol w:w="3118"/>
        <w:gridCol w:w="2876"/>
      </w:tblGrid>
      <w:tr w:rsidR="00BE3BDC" w:rsidRPr="00BE3BDC" w:rsidTr="00BE3BDC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факт/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 работы на уроке, выполнения письменных работ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 проверочных домашних работ (для отправки учителю)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BDC" w:rsidRPr="00BE3BDC" w:rsidTr="00BE3BDC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12.05 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1.Повторение </w:t>
            </w:r>
            <w:proofErr w:type="gramStart"/>
            <w:r w:rsidRPr="00BE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разученных </w:t>
            </w:r>
            <w:r w:rsidRPr="00BE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песен</w:t>
            </w:r>
            <w:proofErr w:type="gramEnd"/>
            <w:r w:rsidRPr="00BE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lang w:eastAsia="ru-RU"/>
              </w:rPr>
              <w:t>Интернет ресурс.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BE3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http://pesnifilm.ru/load/mirovoj_paren/berezovyj_sok_quot_mirovoj_paren_quot/805-1-0-1753</w:t>
              </w:r>
            </w:hyperlink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3BDC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39" w:tgtFrame="_blank" w:history="1">
              <w:r w:rsidRPr="00BE3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https://teksty-pesenok.ru/rus-muzyka-v-basner-slova-mmatu/tekst-pesni-na-bezymyannoj-vysote/1859201/</w:t>
              </w:r>
            </w:hyperlink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«Березовый сок» из к/ф «Мировой парень» муз. </w:t>
            </w:r>
            <w:proofErr w:type="spellStart"/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В.Баснера</w:t>
            </w:r>
            <w:proofErr w:type="spellEnd"/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М. </w:t>
            </w:r>
            <w:proofErr w:type="spellStart"/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Матусовского</w:t>
            </w:r>
            <w:proofErr w:type="spellEnd"/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«На безымянной высоте» муз. </w:t>
            </w:r>
            <w:proofErr w:type="spellStart"/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В.Баснера</w:t>
            </w:r>
            <w:proofErr w:type="spellEnd"/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Погорелая Наталья Петровна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BE3B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pogorelaja2018@mail.ru</w:t>
              </w:r>
            </w:hyperlink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89676695298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BDC" w:rsidRPr="00BE3BDC" w:rsidRDefault="00BE3BDC" w:rsidP="00BE3B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9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00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BE3B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30</w:t>
            </w:r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</w:t>
            </w:r>
            <w:proofErr w:type="spellStart"/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WatsApp</w:t>
            </w:r>
            <w:proofErr w:type="spellEnd"/>
            <w:r w:rsidRPr="00BE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)или ВК в группу (фото или скан)</w:t>
            </w:r>
            <w:r w:rsidRPr="00B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BDC" w:rsidRPr="00BE3BDC" w:rsidRDefault="00BE3BDC" w:rsidP="00BE3B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BE3BDC" w:rsidRPr="00BE3BDC" w:rsidSect="00255B32">
      <w:pgSz w:w="16838" w:h="11906" w:orient="landscape"/>
      <w:pgMar w:top="568" w:right="152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53"/>
    <w:rsid w:val="00023124"/>
    <w:rsid w:val="00071DF0"/>
    <w:rsid w:val="000840CD"/>
    <w:rsid w:val="0022457D"/>
    <w:rsid w:val="00233531"/>
    <w:rsid w:val="00255B32"/>
    <w:rsid w:val="0026431F"/>
    <w:rsid w:val="0026694A"/>
    <w:rsid w:val="00303A47"/>
    <w:rsid w:val="00413F51"/>
    <w:rsid w:val="00417B45"/>
    <w:rsid w:val="00457465"/>
    <w:rsid w:val="00493E61"/>
    <w:rsid w:val="00587E87"/>
    <w:rsid w:val="0059497F"/>
    <w:rsid w:val="005A5496"/>
    <w:rsid w:val="005D693A"/>
    <w:rsid w:val="00605853"/>
    <w:rsid w:val="006E7620"/>
    <w:rsid w:val="00790E7F"/>
    <w:rsid w:val="007F343E"/>
    <w:rsid w:val="00814AC0"/>
    <w:rsid w:val="009160F7"/>
    <w:rsid w:val="0093799E"/>
    <w:rsid w:val="00953CB6"/>
    <w:rsid w:val="00975D93"/>
    <w:rsid w:val="009C02B0"/>
    <w:rsid w:val="00A62169"/>
    <w:rsid w:val="00BE3BDC"/>
    <w:rsid w:val="00C812EC"/>
    <w:rsid w:val="00D24B8A"/>
    <w:rsid w:val="00D95E1E"/>
    <w:rsid w:val="00E477DF"/>
    <w:rsid w:val="00F10F16"/>
    <w:rsid w:val="00F241EE"/>
    <w:rsid w:val="00F36AAA"/>
    <w:rsid w:val="00F82898"/>
    <w:rsid w:val="00F90C10"/>
    <w:rsid w:val="00FA7527"/>
    <w:rsid w:val="00FD2B58"/>
    <w:rsid w:val="00FF02A7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7738"/>
  <w15:chartTrackingRefBased/>
  <w15:docId w15:val="{3A82126E-910E-4393-8DD5-FAC0481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A7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2A7"/>
    <w:pPr>
      <w:spacing w:after="0" w:line="240" w:lineRule="auto"/>
    </w:pPr>
  </w:style>
  <w:style w:type="table" w:styleId="a4">
    <w:name w:val="Table Grid"/>
    <w:basedOn w:val="a1"/>
    <w:uiPriority w:val="39"/>
    <w:rsid w:val="00FF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FF02A7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FF02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paragraph">
    <w:name w:val="paragraph"/>
    <w:basedOn w:val="a"/>
    <w:rsid w:val="005D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D693A"/>
  </w:style>
  <w:style w:type="character" w:customStyle="1" w:styleId="eop">
    <w:name w:val="eop"/>
    <w:basedOn w:val="a0"/>
    <w:rsid w:val="005D693A"/>
  </w:style>
  <w:style w:type="character" w:customStyle="1" w:styleId="spellingerror">
    <w:name w:val="spellingerror"/>
    <w:basedOn w:val="a0"/>
    <w:rsid w:val="005D693A"/>
  </w:style>
  <w:style w:type="character" w:customStyle="1" w:styleId="contextualspellingandgrammarerror">
    <w:name w:val="contextualspellingandgrammarerror"/>
    <w:basedOn w:val="a0"/>
    <w:rsid w:val="005D693A"/>
  </w:style>
  <w:style w:type="character" w:styleId="a7">
    <w:name w:val="FollowedHyperlink"/>
    <w:basedOn w:val="a0"/>
    <w:uiPriority w:val="99"/>
    <w:semiHidden/>
    <w:unhideWhenUsed/>
    <w:rsid w:val="00303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2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6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6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1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5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0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1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20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6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3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6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8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2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1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7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8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0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8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9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.shingarei@yandex.ru" TargetMode="External"/><Relationship Id="rId18" Type="http://schemas.openxmlformats.org/officeDocument/2006/relationships/hyperlink" Target="https://www.youtube.com/watch?v=kkwPOU9o5Kc" TargetMode="External"/><Relationship Id="rId26" Type="http://schemas.openxmlformats.org/officeDocument/2006/relationships/hyperlink" Target="mailto:galuschk.elena@yandex.ru" TargetMode="External"/><Relationship Id="rId39" Type="http://schemas.openxmlformats.org/officeDocument/2006/relationships/hyperlink" Target="https://teksty-pesenok.ru/rus-muzyka-v-basner-slova-mmatu/tekst-pesni-na-bezymyannoj-vysote/1859201/" TargetMode="External"/><Relationship Id="rId21" Type="http://schemas.openxmlformats.org/officeDocument/2006/relationships/hyperlink" Target="mailto:nadezhda.folomeeva@yandex.ru" TargetMode="External"/><Relationship Id="rId34" Type="http://schemas.openxmlformats.org/officeDocument/2006/relationships/hyperlink" Target="https://m.moldovenii.md/ru/section/90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Alcabarena2006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kwPOU9o5Kc" TargetMode="External"/><Relationship Id="rId20" Type="http://schemas.openxmlformats.org/officeDocument/2006/relationships/hyperlink" Target="mailto:sweta19882007@yandex.ru" TargetMode="External"/><Relationship Id="rId29" Type="http://schemas.openxmlformats.org/officeDocument/2006/relationships/hyperlink" Target="mailto:oni.galina20167@yandex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cabarena2006@ya.ru" TargetMode="External"/><Relationship Id="rId11" Type="http://schemas.openxmlformats.org/officeDocument/2006/relationships/hyperlink" Target="mailto:martinenckogalia@yandex.ru" TargetMode="External"/><Relationship Id="rId24" Type="http://schemas.openxmlformats.org/officeDocument/2006/relationships/hyperlink" Target="mailto:galuschk.elena@yandex.ru" TargetMode="External"/><Relationship Id="rId32" Type="http://schemas.openxmlformats.org/officeDocument/2006/relationships/hyperlink" Target="mailto:sasina.ludm@yandex.ru" TargetMode="External"/><Relationship Id="rId37" Type="http://schemas.openxmlformats.org/officeDocument/2006/relationships/hyperlink" Target="mailto:pogorelaja2018@mail.ru" TargetMode="External"/><Relationship Id="rId40" Type="http://schemas.openxmlformats.org/officeDocument/2006/relationships/hyperlink" Target="mailto:pogorelaja2018@mail.ru" TargetMode="External"/><Relationship Id="rId5" Type="http://schemas.openxmlformats.org/officeDocument/2006/relationships/hyperlink" Target="mailto:Alcabarena2006@ya.ru" TargetMode="External"/><Relationship Id="rId15" Type="http://schemas.openxmlformats.org/officeDocument/2006/relationships/hyperlink" Target="mailto:elena.shingarei@yandex.ru" TargetMode="External"/><Relationship Id="rId23" Type="http://schemas.openxmlformats.org/officeDocument/2006/relationships/hyperlink" Target="mailto:galuschk.elena@yandex.ru" TargetMode="External"/><Relationship Id="rId28" Type="http://schemas.openxmlformats.org/officeDocument/2006/relationships/hyperlink" Target="mailto:oni.galina20167@yandex.ru" TargetMode="External"/><Relationship Id="rId36" Type="http://schemas.openxmlformats.org/officeDocument/2006/relationships/hyperlink" Target="mailto:pogorelaja2018@mail.ru" TargetMode="External"/><Relationship Id="rId10" Type="http://schemas.openxmlformats.org/officeDocument/2006/relationships/hyperlink" Target="mailto:martinenckogalia@yandex.ru" TargetMode="External"/><Relationship Id="rId19" Type="http://schemas.openxmlformats.org/officeDocument/2006/relationships/hyperlink" Target="mailto:sweta19882007@yandex.ru" TargetMode="External"/><Relationship Id="rId31" Type="http://schemas.openxmlformats.org/officeDocument/2006/relationships/hyperlink" Target="mailto:oni.galina20167@yandex.ru" TargetMode="External"/><Relationship Id="rId4" Type="http://schemas.openxmlformats.org/officeDocument/2006/relationships/hyperlink" Target="mailto:Alcabarena2006@ya.ru" TargetMode="External"/><Relationship Id="rId9" Type="http://schemas.openxmlformats.org/officeDocument/2006/relationships/hyperlink" Target="mailto:martinenckogalia@yandex.ru" TargetMode="External"/><Relationship Id="rId14" Type="http://schemas.openxmlformats.org/officeDocument/2006/relationships/hyperlink" Target="https://infourok.ru/konspekt-uroka-na-temu-delovoe-pismo-doverennost-1205751.html" TargetMode="External"/><Relationship Id="rId22" Type="http://schemas.openxmlformats.org/officeDocument/2006/relationships/hyperlink" Target="mailto:nadezhda.folomeeva@yandex.ru" TargetMode="External"/><Relationship Id="rId27" Type="http://schemas.openxmlformats.org/officeDocument/2006/relationships/hyperlink" Target="mailto:oni.galina20167@yandex.ru" TargetMode="External"/><Relationship Id="rId30" Type="http://schemas.openxmlformats.org/officeDocument/2006/relationships/hyperlink" Target="mailto:oni.galina20167@yandex.ru" TargetMode="External"/><Relationship Id="rId35" Type="http://schemas.openxmlformats.org/officeDocument/2006/relationships/hyperlink" Target="mailto:pogorelaja2018@mail.ru" TargetMode="External"/><Relationship Id="rId8" Type="http://schemas.openxmlformats.org/officeDocument/2006/relationships/hyperlink" Target="mailto:Alcabarena2006@ya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urok.ru/krnspekt-i-prezentaciya-otkritogo-uroka-po-sbo-na-temu-byudzhet-semi-klass-1880013.html" TargetMode="External"/><Relationship Id="rId17" Type="http://schemas.openxmlformats.org/officeDocument/2006/relationships/hyperlink" Target="mailto:sweta19882007@yandex.ru" TargetMode="External"/><Relationship Id="rId25" Type="http://schemas.openxmlformats.org/officeDocument/2006/relationships/hyperlink" Target="mailto:galuschk.elena@yandex.ru" TargetMode="External"/><Relationship Id="rId33" Type="http://schemas.openxmlformats.org/officeDocument/2006/relationships/hyperlink" Target="mailto:sasina.ludm@yandex.ru" TargetMode="External"/><Relationship Id="rId38" Type="http://schemas.openxmlformats.org/officeDocument/2006/relationships/hyperlink" Target="http://pesnifilm.ru/load/mirovoj_paren/berezovyj_sok_quot_mirovoj_paren_quot/805-1-0-1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МБОУ СОШ №6</cp:lastModifiedBy>
  <cp:revision>19</cp:revision>
  <dcterms:created xsi:type="dcterms:W3CDTF">2020-04-12T15:34:00Z</dcterms:created>
  <dcterms:modified xsi:type="dcterms:W3CDTF">2020-05-11T10:55:00Z</dcterms:modified>
</cp:coreProperties>
</file>