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7D" w:rsidRPr="00B4167D" w:rsidRDefault="00B4167D" w:rsidP="00B4167D">
      <w:pPr>
        <w:ind w:firstLine="6120"/>
        <w:jc w:val="right"/>
        <w:rPr>
          <w:sz w:val="28"/>
          <w:szCs w:val="28"/>
        </w:rPr>
      </w:pPr>
      <w:r w:rsidRPr="00B4167D">
        <w:rPr>
          <w:sz w:val="28"/>
          <w:szCs w:val="28"/>
        </w:rPr>
        <w:t>УТВЕРЖДАЮ</w:t>
      </w:r>
    </w:p>
    <w:p w:rsidR="00B4167D" w:rsidRPr="00B4167D" w:rsidRDefault="00B4167D" w:rsidP="00B416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4167D">
        <w:rPr>
          <w:sz w:val="28"/>
          <w:szCs w:val="28"/>
        </w:rPr>
        <w:t>Директор МБ</w:t>
      </w:r>
      <w:r>
        <w:rPr>
          <w:sz w:val="28"/>
          <w:szCs w:val="28"/>
        </w:rPr>
        <w:t xml:space="preserve">ОУСОШ </w:t>
      </w:r>
      <w:r w:rsidRPr="00B4167D">
        <w:rPr>
          <w:sz w:val="28"/>
          <w:szCs w:val="28"/>
        </w:rPr>
        <w:t>№20</w:t>
      </w:r>
    </w:p>
    <w:p w:rsidR="00B4167D" w:rsidRPr="00B4167D" w:rsidRDefault="00B4167D" w:rsidP="00B4167D">
      <w:pPr>
        <w:ind w:firstLine="6120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B4167D">
        <w:rPr>
          <w:sz w:val="28"/>
          <w:szCs w:val="28"/>
        </w:rPr>
        <w:t>М.А. Карартуньян</w:t>
      </w:r>
    </w:p>
    <w:p w:rsidR="00B4167D" w:rsidRPr="00CD0124" w:rsidRDefault="00B4167D" w:rsidP="00B4167D">
      <w:pPr>
        <w:ind w:firstLine="6120"/>
        <w:jc w:val="right"/>
      </w:pPr>
    </w:p>
    <w:p w:rsidR="00B4167D" w:rsidRPr="00CD0124" w:rsidRDefault="00B4167D" w:rsidP="00B4167D">
      <w:pPr>
        <w:jc w:val="right"/>
      </w:pPr>
    </w:p>
    <w:p w:rsidR="00B4167D" w:rsidRPr="00CD0124" w:rsidRDefault="00B4167D" w:rsidP="00B4167D">
      <w:pPr>
        <w:jc w:val="both"/>
      </w:pPr>
    </w:p>
    <w:p w:rsidR="00B4167D" w:rsidRPr="00CD0124" w:rsidRDefault="00B4167D" w:rsidP="00B4167D">
      <w:pPr>
        <w:jc w:val="both"/>
      </w:pPr>
    </w:p>
    <w:p w:rsidR="00B4167D" w:rsidRPr="00CD0124" w:rsidRDefault="00B4167D" w:rsidP="00B4167D">
      <w:pPr>
        <w:jc w:val="center"/>
        <w:rPr>
          <w:b/>
          <w:sz w:val="28"/>
          <w:szCs w:val="28"/>
        </w:rPr>
      </w:pPr>
      <w:r w:rsidRPr="00CD0124">
        <w:rPr>
          <w:b/>
          <w:sz w:val="28"/>
          <w:szCs w:val="28"/>
        </w:rPr>
        <w:t>ПЛАН РАБОТЫ</w:t>
      </w:r>
    </w:p>
    <w:p w:rsidR="00B4167D" w:rsidRPr="00CD0124" w:rsidRDefault="00025F2E" w:rsidP="00B41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воспитательной работы МБО</w:t>
      </w:r>
      <w:r w:rsidR="00B4167D">
        <w:rPr>
          <w:b/>
          <w:sz w:val="28"/>
          <w:szCs w:val="28"/>
        </w:rPr>
        <w:t>УСОШ №20</w:t>
      </w:r>
      <w:r w:rsidR="00B4167D" w:rsidRPr="00CD0124">
        <w:rPr>
          <w:b/>
          <w:sz w:val="28"/>
          <w:szCs w:val="28"/>
        </w:rPr>
        <w:t xml:space="preserve"> </w:t>
      </w:r>
    </w:p>
    <w:p w:rsidR="00B4167D" w:rsidRPr="00CD0124" w:rsidRDefault="00B4167D" w:rsidP="00B41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CD0124">
        <w:rPr>
          <w:b/>
          <w:sz w:val="28"/>
          <w:szCs w:val="28"/>
        </w:rPr>
        <w:t xml:space="preserve"> учебный год</w:t>
      </w:r>
    </w:p>
    <w:p w:rsidR="00B4167D" w:rsidRPr="00CD0124" w:rsidRDefault="00B4167D" w:rsidP="00B4167D">
      <w:pPr>
        <w:jc w:val="both"/>
        <w:rPr>
          <w:rFonts w:ascii="Century Schoolbook" w:hAnsi="Century Schoolbook"/>
          <w:sz w:val="28"/>
          <w:szCs w:val="28"/>
        </w:rPr>
      </w:pPr>
    </w:p>
    <w:tbl>
      <w:tblPr>
        <w:tblStyle w:val="a3"/>
        <w:tblW w:w="9889" w:type="dxa"/>
        <w:tblLook w:val="01E0"/>
      </w:tblPr>
      <w:tblGrid>
        <w:gridCol w:w="566"/>
        <w:gridCol w:w="5335"/>
        <w:gridCol w:w="1701"/>
        <w:gridCol w:w="2287"/>
      </w:tblGrid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4167D" w:rsidRPr="00CD0124" w:rsidTr="00025F2E">
        <w:trPr>
          <w:trHeight w:val="31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jc w:val="both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Изучение и анализ деятельности общеобразовательного учреждения по исполнению Закона, состояние воспитательной и профилактической работы, направленной на предупреждение нарушений закона.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Ноябрь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Январь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Март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Июнь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Август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Default="00B4167D" w:rsidP="00B416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Т.П., зам. директора по воспитательной работе</w:t>
            </w:r>
          </w:p>
          <w:p w:rsidR="00B4167D" w:rsidRPr="00CD0124" w:rsidRDefault="00B4167D" w:rsidP="00B4167D">
            <w:pPr>
              <w:rPr>
                <w:sz w:val="28"/>
                <w:szCs w:val="28"/>
              </w:rPr>
            </w:pP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jc w:val="both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Выявление (в результате рейдов) и постановка на внутришкольный учет трудновоспитуемых учащихся и родителей, не выполняющих своих обязанностей по воспитанию и обучению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Default="00B4167D" w:rsidP="00B416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Т.П., зам. директора по воспитательной работе, члены ШВР И СП</w:t>
            </w:r>
          </w:p>
          <w:p w:rsidR="00B4167D" w:rsidRPr="00CD0124" w:rsidRDefault="00B4167D" w:rsidP="00B4167D">
            <w:pPr>
              <w:rPr>
                <w:sz w:val="28"/>
                <w:szCs w:val="28"/>
              </w:rPr>
            </w:pP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jc w:val="both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Помощь классным руководителям в планировании и организации индивидуальной профилактической работы с несовершеннолетними, нарушившими Закон.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4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Т.П., зам. директора по воспитательной работе</w:t>
            </w: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jc w:val="both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Оказание помощи классным руков</w:t>
            </w:r>
            <w:r>
              <w:rPr>
                <w:sz w:val="28"/>
                <w:szCs w:val="28"/>
              </w:rPr>
              <w:t xml:space="preserve">одителям </w:t>
            </w:r>
            <w:r w:rsidRPr="00CD0124">
              <w:rPr>
                <w:sz w:val="28"/>
                <w:szCs w:val="28"/>
              </w:rPr>
              <w:t xml:space="preserve"> в проведении индивидуальной воспитательно-профилактической работы, с несовершеннолетними, нарушившими Закон.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4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Т.П., зам. директора по воспитательной работе, Душонкова Т.С., педагог - психолог</w:t>
            </w: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jc w:val="both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 xml:space="preserve">Приглашение на заседание Штаба для </w:t>
            </w:r>
            <w:r w:rsidRPr="00CD0124">
              <w:rPr>
                <w:sz w:val="28"/>
                <w:szCs w:val="28"/>
              </w:rPr>
              <w:lastRenderedPageBreak/>
              <w:t xml:space="preserve">получения информации и объяснений по вопросу исполнения Закона классных руководителей, школьных участковых, </w:t>
            </w:r>
            <w:r>
              <w:rPr>
                <w:sz w:val="28"/>
                <w:szCs w:val="28"/>
              </w:rPr>
              <w:t>членов мобильной группы школы</w:t>
            </w:r>
            <w:r w:rsidRPr="00CD012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lastRenderedPageBreak/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4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Бирюкова Т.П., </w:t>
            </w:r>
            <w:r>
              <w:rPr>
                <w:sz w:val="28"/>
                <w:szCs w:val="28"/>
              </w:rPr>
              <w:lastRenderedPageBreak/>
              <w:t>зам. директора по воспитательной работе</w:t>
            </w: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jc w:val="both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Заслушивание отчетов классных руководителей по вопросам реализации Закона и проводимой работе с несовершеннолетними, нарушившими Закон, о выполнении рекомендаций и требований Штаба по воспитательной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4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jc w:val="both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Рассмотрение персональных дел несовершеннолетних, нарушивших закон, требующих особого воспитательно-педагогического внимания.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4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Т.П., зам. директора по воспитательной работе, Душонкова Т.С., педагог - психолог</w:t>
            </w: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 w:rsidRPr="00CD012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Проведение проверок работы общеобразовательного учреждения (классных руководителей) по вопросам организации их деятельности по исполнению Закона.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4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Т.П., зам. директора по воспитательной работе</w:t>
            </w: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Работа по выявлению семей и детей, находящихся в социально-опасном положении, с целью вовлечения их во все формы организованной занятости.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pStyle w:val="a4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Проведение классных часов, бесед направленных на разъяснение среди несовершеннолетних основных положений закона №1539-КЗ.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Default="00B4167D" w:rsidP="00BE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pStyle w:val="a4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Проведение классных, общешкольных родительских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Default="00B4167D" w:rsidP="00BE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классные руководители 1-11 классов</w:t>
            </w:r>
          </w:p>
        </w:tc>
      </w:tr>
      <w:tr w:rsidR="00B4167D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Default="00B4167D" w:rsidP="00BE2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Pr="00CD0124" w:rsidRDefault="00B4167D" w:rsidP="00BE23E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учащихся школы </w:t>
            </w:r>
            <w:r w:rsidRPr="00CD0124">
              <w:rPr>
                <w:sz w:val="28"/>
                <w:szCs w:val="28"/>
              </w:rPr>
              <w:t>в кружки и секции.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B4167D" w:rsidRPr="00CD0124" w:rsidRDefault="00B4167D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D" w:rsidRDefault="00B4167D" w:rsidP="00BE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образования, классные руководители 1-11 классов</w:t>
            </w:r>
          </w:p>
        </w:tc>
      </w:tr>
      <w:tr w:rsidR="00025F2E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E" w:rsidRDefault="00025F2E" w:rsidP="00BE2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E" w:rsidRPr="00CD0124" w:rsidRDefault="00025F2E" w:rsidP="00BE23E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участие в </w:t>
            </w:r>
            <w:r>
              <w:rPr>
                <w:sz w:val="28"/>
                <w:szCs w:val="28"/>
                <w:lang w:val="en-US"/>
              </w:rPr>
              <w:t>XII</w:t>
            </w:r>
            <w:r w:rsidRPr="00CD0124">
              <w:rPr>
                <w:sz w:val="28"/>
                <w:szCs w:val="28"/>
              </w:rPr>
              <w:t xml:space="preserve"> Всекубанской Спартакиады по игровым видам спорта «Спортивные надежды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E" w:rsidRPr="00CD0124" w:rsidRDefault="00025F2E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025F2E" w:rsidRPr="00CD0124" w:rsidRDefault="00025F2E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E" w:rsidRPr="00025F2E" w:rsidRDefault="00025F2E" w:rsidP="00025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Т.П., зам. директора по воспитательной работе</w:t>
            </w:r>
            <w:r>
              <w:rPr>
                <w:sz w:val="28"/>
                <w:szCs w:val="28"/>
              </w:rPr>
              <w:t>, учителя физической культуры</w:t>
            </w:r>
          </w:p>
        </w:tc>
      </w:tr>
      <w:tr w:rsidR="00025F2E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E" w:rsidRDefault="00025F2E" w:rsidP="00BE2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E" w:rsidRPr="00CD0124" w:rsidRDefault="00025F2E" w:rsidP="00BE23E4">
            <w:pPr>
              <w:pStyle w:val="a5"/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спортивных и досуговых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E" w:rsidRPr="00CD0124" w:rsidRDefault="00025F2E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025F2E" w:rsidRPr="00CD0124" w:rsidRDefault="00025F2E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E" w:rsidRDefault="00025F2E" w:rsidP="00BE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025F2E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E" w:rsidRDefault="00025F2E" w:rsidP="00BE2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E" w:rsidRPr="00CD0124" w:rsidRDefault="00025F2E" w:rsidP="00BE23E4">
            <w:pPr>
              <w:pStyle w:val="a5"/>
              <w:widowControl w:val="0"/>
              <w:autoSpaceDE w:val="0"/>
              <w:autoSpaceDN w:val="0"/>
              <w:adjustRightInd w:val="0"/>
              <w:ind w:left="92" w:hanging="2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воспитательной работы в классе казачьей направленности, в рамках реализации инновационного проекта «Казачата».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E" w:rsidRPr="00CD0124" w:rsidRDefault="00025F2E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025F2E" w:rsidRPr="00CD0124" w:rsidRDefault="00025F2E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E" w:rsidRDefault="00025F2E" w:rsidP="00BE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«б», 2 «б», 3 «б, 4 «а» классов, Уханева Е.В.,зам. директора по УВР</w:t>
            </w:r>
          </w:p>
        </w:tc>
      </w:tr>
      <w:tr w:rsidR="00025F2E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E" w:rsidRDefault="00025F2E" w:rsidP="00BE2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E" w:rsidRPr="00CD0124" w:rsidRDefault="00025F2E" w:rsidP="00BE23E4">
            <w:pPr>
              <w:pStyle w:val="a5"/>
              <w:widowControl w:val="0"/>
              <w:autoSpaceDE w:val="0"/>
              <w:autoSpaceDN w:val="0"/>
              <w:adjustRightInd w:val="0"/>
              <w:ind w:hanging="6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1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социально-психологической службы гимназии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E" w:rsidRPr="00CD0124" w:rsidRDefault="00025F2E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025F2E" w:rsidRPr="00CD0124" w:rsidRDefault="00025F2E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E" w:rsidRDefault="00025F2E" w:rsidP="00BE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Душонкова Т.С., педагог - психолог</w:t>
            </w:r>
          </w:p>
        </w:tc>
      </w:tr>
      <w:tr w:rsidR="00025F2E" w:rsidRPr="00CD0124" w:rsidTr="00025F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E" w:rsidRDefault="00025F2E" w:rsidP="00BE2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E" w:rsidRPr="00CD0124" w:rsidRDefault="00025F2E" w:rsidP="00BE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Взаимодействие с инспектором</w:t>
            </w:r>
            <w:r>
              <w:rPr>
                <w:sz w:val="28"/>
                <w:szCs w:val="28"/>
              </w:rPr>
              <w:t xml:space="preserve"> ОПДН, закрепленным за школой</w:t>
            </w:r>
            <w:r w:rsidRPr="00CD0124">
              <w:rPr>
                <w:sz w:val="28"/>
                <w:szCs w:val="28"/>
              </w:rPr>
              <w:t>.</w:t>
            </w:r>
          </w:p>
          <w:p w:rsidR="00025F2E" w:rsidRPr="00CD0124" w:rsidRDefault="00025F2E" w:rsidP="00BE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2E" w:rsidRPr="00CD0124" w:rsidRDefault="00025F2E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В течение</w:t>
            </w:r>
          </w:p>
          <w:p w:rsidR="00025F2E" w:rsidRPr="00CD0124" w:rsidRDefault="00025F2E" w:rsidP="00BE23E4">
            <w:pPr>
              <w:jc w:val="center"/>
              <w:rPr>
                <w:sz w:val="28"/>
                <w:szCs w:val="28"/>
              </w:rPr>
            </w:pPr>
            <w:r w:rsidRPr="00CD0124">
              <w:rPr>
                <w:sz w:val="28"/>
                <w:szCs w:val="28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2E" w:rsidRDefault="00025F2E" w:rsidP="00BE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Т.П., зам. директора по воспитательной работе</w:t>
            </w:r>
          </w:p>
        </w:tc>
      </w:tr>
    </w:tbl>
    <w:p w:rsidR="00025F2E" w:rsidRDefault="00025F2E" w:rsidP="00B4167D"/>
    <w:p w:rsidR="00025F2E" w:rsidRDefault="00025F2E" w:rsidP="00B4167D">
      <w:pPr>
        <w:rPr>
          <w:sz w:val="28"/>
          <w:szCs w:val="28"/>
        </w:rPr>
      </w:pPr>
    </w:p>
    <w:p w:rsidR="00025F2E" w:rsidRDefault="00025F2E" w:rsidP="00B4167D">
      <w:pPr>
        <w:rPr>
          <w:sz w:val="28"/>
          <w:szCs w:val="28"/>
        </w:rPr>
      </w:pPr>
    </w:p>
    <w:p w:rsidR="00025F2E" w:rsidRDefault="00025F2E" w:rsidP="00B4167D">
      <w:pPr>
        <w:rPr>
          <w:sz w:val="28"/>
          <w:szCs w:val="28"/>
        </w:rPr>
      </w:pPr>
    </w:p>
    <w:p w:rsidR="00B4167D" w:rsidRDefault="00025F2E" w:rsidP="00B4167D">
      <w:r>
        <w:rPr>
          <w:sz w:val="28"/>
          <w:szCs w:val="28"/>
        </w:rPr>
        <w:t>Зам. директора по воспитательной работе                        Т.П. Бирюкова</w:t>
      </w:r>
      <w:r w:rsidR="00B4167D">
        <w:br w:type="page"/>
      </w:r>
    </w:p>
    <w:sectPr w:rsidR="00B4167D" w:rsidSect="0021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167D"/>
    <w:rsid w:val="00024903"/>
    <w:rsid w:val="00025F2E"/>
    <w:rsid w:val="0005051D"/>
    <w:rsid w:val="00057E6A"/>
    <w:rsid w:val="00085C82"/>
    <w:rsid w:val="000A62EF"/>
    <w:rsid w:val="000B4DDC"/>
    <w:rsid w:val="000E203D"/>
    <w:rsid w:val="002579A6"/>
    <w:rsid w:val="002C4126"/>
    <w:rsid w:val="003F204B"/>
    <w:rsid w:val="00436506"/>
    <w:rsid w:val="004548F3"/>
    <w:rsid w:val="00460742"/>
    <w:rsid w:val="00572643"/>
    <w:rsid w:val="005C772E"/>
    <w:rsid w:val="006367DB"/>
    <w:rsid w:val="00643DB3"/>
    <w:rsid w:val="006655A5"/>
    <w:rsid w:val="006F066D"/>
    <w:rsid w:val="00702CB2"/>
    <w:rsid w:val="00727329"/>
    <w:rsid w:val="008044AE"/>
    <w:rsid w:val="0085274D"/>
    <w:rsid w:val="008E776F"/>
    <w:rsid w:val="009166A9"/>
    <w:rsid w:val="00965B4D"/>
    <w:rsid w:val="00970DA7"/>
    <w:rsid w:val="00A13B3E"/>
    <w:rsid w:val="00A3208E"/>
    <w:rsid w:val="00A675D6"/>
    <w:rsid w:val="00AE3958"/>
    <w:rsid w:val="00B15DC8"/>
    <w:rsid w:val="00B17D92"/>
    <w:rsid w:val="00B3608B"/>
    <w:rsid w:val="00B4167D"/>
    <w:rsid w:val="00BC64D6"/>
    <w:rsid w:val="00C76CF5"/>
    <w:rsid w:val="00CC2FDE"/>
    <w:rsid w:val="00CF2AA7"/>
    <w:rsid w:val="00D12422"/>
    <w:rsid w:val="00E51EB2"/>
    <w:rsid w:val="00E80537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6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16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2019-09-24T06:18:00Z</cp:lastPrinted>
  <dcterms:created xsi:type="dcterms:W3CDTF">2019-09-24T06:01:00Z</dcterms:created>
  <dcterms:modified xsi:type="dcterms:W3CDTF">2019-09-24T06:33:00Z</dcterms:modified>
</cp:coreProperties>
</file>