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C" w:rsidRPr="00D64BC9" w:rsidRDefault="008E059C" w:rsidP="008E059C">
      <w:pPr>
        <w:jc w:val="center"/>
        <w:rPr>
          <w:b/>
        </w:rPr>
      </w:pPr>
      <w:r w:rsidRPr="00D64BC9">
        <w:rPr>
          <w:b/>
        </w:rPr>
        <w:t>Сведения о  курсовой переподготовке учителей</w:t>
      </w:r>
    </w:p>
    <w:p w:rsidR="008E059C" w:rsidRPr="00D64BC9" w:rsidRDefault="008E059C" w:rsidP="008E059C">
      <w:pPr>
        <w:jc w:val="center"/>
        <w:rPr>
          <w:b/>
        </w:rPr>
      </w:pPr>
      <w:r w:rsidRPr="00D64BC9">
        <w:rPr>
          <w:b/>
        </w:rPr>
        <w:t xml:space="preserve">МБОУ « </w:t>
      </w:r>
      <w:proofErr w:type="spellStart"/>
      <w:r w:rsidRPr="00D64BC9">
        <w:rPr>
          <w:b/>
        </w:rPr>
        <w:t>Болдыревская</w:t>
      </w:r>
      <w:proofErr w:type="spellEnd"/>
      <w:r w:rsidRPr="00D64BC9">
        <w:rPr>
          <w:b/>
        </w:rPr>
        <w:t xml:space="preserve"> ООШ»</w:t>
      </w:r>
    </w:p>
    <w:p w:rsidR="008E059C" w:rsidRPr="00D64BC9" w:rsidRDefault="008E059C" w:rsidP="008E059C">
      <w:pPr>
        <w:jc w:val="both"/>
        <w:rPr>
          <w:b/>
        </w:rPr>
      </w:pPr>
    </w:p>
    <w:tbl>
      <w:tblPr>
        <w:tblStyle w:val="a3"/>
        <w:tblW w:w="11294" w:type="dxa"/>
        <w:tblInd w:w="-1026" w:type="dxa"/>
        <w:tblLayout w:type="fixed"/>
        <w:tblLook w:val="04A0"/>
      </w:tblPr>
      <w:tblGrid>
        <w:gridCol w:w="425"/>
        <w:gridCol w:w="1754"/>
        <w:gridCol w:w="798"/>
        <w:gridCol w:w="567"/>
        <w:gridCol w:w="66"/>
        <w:gridCol w:w="76"/>
        <w:gridCol w:w="16"/>
        <w:gridCol w:w="144"/>
        <w:gridCol w:w="1824"/>
        <w:gridCol w:w="1134"/>
        <w:gridCol w:w="1276"/>
        <w:gridCol w:w="142"/>
        <w:gridCol w:w="2410"/>
        <w:gridCol w:w="662"/>
      </w:tblGrid>
      <w:tr w:rsidR="003E1C01" w:rsidRPr="00D64BC9" w:rsidTr="007B74BE">
        <w:trPr>
          <w:trHeight w:val="439"/>
        </w:trPr>
        <w:tc>
          <w:tcPr>
            <w:tcW w:w="425" w:type="dxa"/>
            <w:vMerge w:val="restart"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  <w:p w:rsidR="005205E0" w:rsidRPr="00D64BC9" w:rsidRDefault="005205E0" w:rsidP="003E1C01">
            <w:pPr>
              <w:ind w:left="-139" w:firstLine="139"/>
              <w:jc w:val="center"/>
            </w:pPr>
          </w:p>
          <w:p w:rsidR="005205E0" w:rsidRPr="00D64BC9" w:rsidRDefault="005205E0" w:rsidP="003E1C01">
            <w:pPr>
              <w:ind w:left="-139" w:firstLine="139"/>
              <w:jc w:val="center"/>
            </w:pPr>
            <w:r w:rsidRPr="00D64BC9">
              <w:t>№</w:t>
            </w:r>
          </w:p>
          <w:p w:rsidR="005205E0" w:rsidRPr="00D64BC9" w:rsidRDefault="005205E0" w:rsidP="003E1C01">
            <w:pPr>
              <w:ind w:left="-139" w:firstLine="139"/>
              <w:jc w:val="center"/>
            </w:pPr>
            <w:proofErr w:type="spellStart"/>
            <w:proofErr w:type="gramStart"/>
            <w:r w:rsidRPr="00D64BC9">
              <w:t>п</w:t>
            </w:r>
            <w:proofErr w:type="spellEnd"/>
            <w:proofErr w:type="gramEnd"/>
            <w:r w:rsidRPr="00D64BC9">
              <w:t>/</w:t>
            </w:r>
            <w:proofErr w:type="spellStart"/>
            <w:r w:rsidRPr="00D64BC9">
              <w:t>п</w:t>
            </w:r>
            <w:proofErr w:type="spellEnd"/>
          </w:p>
          <w:p w:rsidR="005205E0" w:rsidRPr="00D64BC9" w:rsidRDefault="005205E0" w:rsidP="003E1C01">
            <w:pPr>
              <w:ind w:left="-139" w:firstLine="139"/>
              <w:jc w:val="center"/>
            </w:pPr>
          </w:p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 w:val="restart"/>
          </w:tcPr>
          <w:p w:rsidR="005205E0" w:rsidRPr="00D64BC9" w:rsidRDefault="005205E0" w:rsidP="003E1C01">
            <w:pPr>
              <w:tabs>
                <w:tab w:val="left" w:pos="6720"/>
              </w:tabs>
              <w:ind w:left="-139" w:firstLine="139"/>
              <w:jc w:val="center"/>
            </w:pPr>
            <w:r w:rsidRPr="00D64BC9">
              <w:t>Фамилия, имя, отчество учителя</w:t>
            </w:r>
          </w:p>
          <w:p w:rsidR="005205E0" w:rsidRPr="00D64BC9" w:rsidRDefault="005205E0" w:rsidP="003E1C01">
            <w:pPr>
              <w:tabs>
                <w:tab w:val="left" w:pos="6720"/>
              </w:tabs>
              <w:ind w:left="-139" w:firstLine="139"/>
              <w:rPr>
                <w:lang w:eastAsia="en-US"/>
              </w:rPr>
            </w:pPr>
            <w:r w:rsidRPr="00D64BC9">
              <w:t>(список всех педагогических   работников ОУ)</w:t>
            </w:r>
          </w:p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D64BC9" w:rsidRDefault="005205E0" w:rsidP="003E1C01">
            <w:pPr>
              <w:ind w:left="-139" w:firstLine="139"/>
              <w:jc w:val="center"/>
            </w:pPr>
            <w:r>
              <w:t>Стаж работы</w:t>
            </w:r>
          </w:p>
        </w:tc>
        <w:tc>
          <w:tcPr>
            <w:tcW w:w="2126" w:type="dxa"/>
            <w:gridSpan w:val="5"/>
            <w:vMerge w:val="restart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 xml:space="preserve">На </w:t>
            </w:r>
            <w:proofErr w:type="gramStart"/>
            <w:r w:rsidRPr="00D64BC9">
              <w:t>базе</w:t>
            </w:r>
            <w:proofErr w:type="gramEnd"/>
            <w:r w:rsidRPr="00D64BC9">
              <w:t xml:space="preserve"> какого образовательного </w:t>
            </w:r>
            <w:r w:rsidRPr="003E1C01">
              <w:t>учреждения</w:t>
            </w:r>
          </w:p>
        </w:tc>
        <w:tc>
          <w:tcPr>
            <w:tcW w:w="1134" w:type="dxa"/>
            <w:vMerge w:val="restart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Период прохождения курсов</w:t>
            </w:r>
          </w:p>
        </w:tc>
        <w:tc>
          <w:tcPr>
            <w:tcW w:w="3828" w:type="dxa"/>
            <w:gridSpan w:val="3"/>
            <w:vMerge w:val="restart"/>
          </w:tcPr>
          <w:p w:rsidR="005205E0" w:rsidRPr="00D64BC9" w:rsidRDefault="005205E0" w:rsidP="00375465">
            <w:pPr>
              <w:tabs>
                <w:tab w:val="left" w:pos="3720"/>
              </w:tabs>
              <w:ind w:left="-139" w:right="1593" w:firstLine="139"/>
              <w:jc w:val="center"/>
            </w:pPr>
            <w:r w:rsidRPr="00D64BC9">
              <w:t>Наименование курсов (тема)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D64BC9" w:rsidTr="007B74BE">
        <w:trPr>
          <w:trHeight w:val="454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tabs>
                <w:tab w:val="left" w:pos="6720"/>
              </w:tabs>
              <w:ind w:left="-139" w:firstLine="139"/>
              <w:jc w:val="center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  <w:jc w:val="center"/>
            </w:pPr>
            <w:r>
              <w:t>Общий</w:t>
            </w: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  <w:jc w:val="center"/>
            </w:pPr>
            <w:r>
              <w:t>По специальности</w:t>
            </w: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3828" w:type="dxa"/>
            <w:gridSpan w:val="3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5205E0" w:rsidRPr="00D64BC9" w:rsidRDefault="005205E0" w:rsidP="003E1C01">
            <w:pPr>
              <w:spacing w:after="200" w:line="276" w:lineRule="auto"/>
              <w:ind w:left="-139" w:firstLine="139"/>
            </w:pPr>
          </w:p>
        </w:tc>
      </w:tr>
      <w:tr w:rsidR="00375465" w:rsidRPr="00D64BC9" w:rsidTr="007B74BE">
        <w:trPr>
          <w:trHeight w:val="888"/>
        </w:trPr>
        <w:tc>
          <w:tcPr>
            <w:tcW w:w="425" w:type="dxa"/>
            <w:vMerge w:val="restart"/>
          </w:tcPr>
          <w:p w:rsidR="005205E0" w:rsidRPr="00D64BC9" w:rsidRDefault="005205E0" w:rsidP="003E1C01">
            <w:pPr>
              <w:ind w:left="-139" w:firstLine="139"/>
              <w:jc w:val="center"/>
            </w:pPr>
            <w:r>
              <w:t>1</w:t>
            </w:r>
          </w:p>
        </w:tc>
        <w:tc>
          <w:tcPr>
            <w:tcW w:w="1754" w:type="dxa"/>
            <w:vMerge w:val="restart"/>
          </w:tcPr>
          <w:p w:rsidR="005205E0" w:rsidRPr="00D64BC9" w:rsidRDefault="005205E0" w:rsidP="003E1C01">
            <w:pPr>
              <w:ind w:left="-139" w:firstLine="139"/>
            </w:pPr>
            <w:r>
              <w:t>Медведева З.В.</w:t>
            </w: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  <w:r>
              <w:t>36</w:t>
            </w:r>
          </w:p>
        </w:tc>
        <w:tc>
          <w:tcPr>
            <w:tcW w:w="567" w:type="dxa"/>
          </w:tcPr>
          <w:p w:rsidR="005205E0" w:rsidRPr="00BA4488" w:rsidRDefault="00BA4488" w:rsidP="003E1C01">
            <w:pPr>
              <w:ind w:left="-139" w:firstLine="13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26" w:type="dxa"/>
            <w:gridSpan w:val="5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  <w:p w:rsidR="005205E0" w:rsidRPr="00D64BC9" w:rsidRDefault="005205E0" w:rsidP="00375465">
            <w:pPr>
              <w:ind w:left="-139" w:firstLine="139"/>
              <w:jc w:val="center"/>
            </w:pPr>
          </w:p>
          <w:p w:rsidR="005205E0" w:rsidRPr="00D64BC9" w:rsidRDefault="005205E0" w:rsidP="00375465">
            <w:pPr>
              <w:ind w:left="-139" w:firstLine="139"/>
              <w:jc w:val="center"/>
            </w:pP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22.09.2014-26.09.2014 г.</w:t>
            </w:r>
          </w:p>
        </w:tc>
        <w:tc>
          <w:tcPr>
            <w:tcW w:w="3828" w:type="dxa"/>
            <w:gridSpan w:val="3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Обучение руководящего состава,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Должностных лиц и специалистов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( работников) гражданской обороны,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областной подсистемы,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муниципальных и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объектовых звеньев РСЧС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D64BC9" w:rsidTr="007B74BE">
        <w:trPr>
          <w:trHeight w:val="362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Академия физической культуры и спорта</w:t>
            </w:r>
          </w:p>
        </w:tc>
        <w:tc>
          <w:tcPr>
            <w:tcW w:w="1134" w:type="dxa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09.11.2015-21.11.2015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 w:rsidRPr="00D64BC9">
              <w:t>Проектирование технологий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здоровой и безопасной жизнедеятельности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D64BC9" w:rsidTr="007B74BE">
        <w:trPr>
          <w:trHeight w:val="709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 w:val="restart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134" w:type="dxa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01.02.2016-11.02.2016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Экспертиза </w:t>
            </w:r>
            <w:proofErr w:type="gramStart"/>
            <w:r w:rsidRPr="00D64BC9">
              <w:t>профессиональной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деятельности и оценка </w:t>
            </w:r>
            <w:proofErr w:type="gramStart"/>
            <w:r w:rsidRPr="00D64BC9">
              <w:t>профессиональных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компетенций педагога в контексте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современной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модели аттестации </w:t>
            </w:r>
            <w:proofErr w:type="gramStart"/>
            <w:r w:rsidRPr="00D64BC9">
              <w:t>педагогических</w:t>
            </w:r>
            <w:proofErr w:type="gramEnd"/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работников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D64BC9" w:rsidTr="007B74BE">
        <w:trPr>
          <w:trHeight w:val="177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17.02.2016-21.02.2016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Совершенствование подходов </w:t>
            </w:r>
            <w:proofErr w:type="gramStart"/>
            <w:r w:rsidRPr="00D64BC9">
              <w:t>к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оцениванию развернутых ответов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экзаменационных работ участников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ГИА-9 экспертами </w:t>
            </w:r>
            <w:proofErr w:type="gramStart"/>
            <w:r w:rsidRPr="00D64BC9">
              <w:t>территориальных</w:t>
            </w:r>
            <w:proofErr w:type="gramEnd"/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предметных комиссий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D64BC9" w:rsidTr="007B74BE">
        <w:trPr>
          <w:trHeight w:val="554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21.03.2016-01.04.2016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 w:rsidRPr="00D64BC9">
              <w:t xml:space="preserve">Нормативно </w:t>
            </w:r>
            <w:proofErr w:type="gramStart"/>
            <w:r w:rsidRPr="00D64BC9">
              <w:t>–п</w:t>
            </w:r>
            <w:proofErr w:type="gramEnd"/>
            <w:r w:rsidRPr="00D64BC9">
              <w:t>равовое регулирование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государственной итоговой аттестации</w:t>
            </w:r>
          </w:p>
          <w:p w:rsidR="00261681" w:rsidRDefault="005205E0" w:rsidP="00375465">
            <w:pPr>
              <w:ind w:left="-139" w:firstLine="139"/>
              <w:jc w:val="center"/>
            </w:pPr>
            <w:r w:rsidRPr="00D64BC9">
              <w:t>обучающихся образовательных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учреждений в форме ЕГЭ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F13722" w:rsidTr="007B74BE">
        <w:trPr>
          <w:trHeight w:val="478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 w:val="restart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 w:rsidRPr="00D64BC9">
              <w:t>26.01.2016- 27.06.2016</w:t>
            </w: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3828" w:type="dxa"/>
            <w:gridSpan w:val="3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>Менеджмент (в образовании)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F13722" w:rsidTr="007B74BE">
        <w:trPr>
          <w:trHeight w:val="406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</w:p>
          <w:p w:rsidR="005205E0" w:rsidRDefault="005205E0" w:rsidP="00375465">
            <w:pPr>
              <w:ind w:left="-139" w:firstLine="139"/>
              <w:jc w:val="center"/>
            </w:pPr>
            <w:r>
              <w:t>15.02.2018-15.03.2018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>Профессиональная компетентность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>педагога образовательной организации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>в условиях реализации ФГОС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  <w:r>
              <w:t>( для работы с детьми с ОВЗ)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75465" w:rsidRPr="00F13722" w:rsidTr="007B74BE">
        <w:trPr>
          <w:trHeight w:val="86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5205E0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 w:val="restart"/>
          </w:tcPr>
          <w:p w:rsidR="005205E0" w:rsidRPr="00D64BC9" w:rsidRDefault="005205E0" w:rsidP="00375465">
            <w:pPr>
              <w:ind w:left="-139" w:firstLine="139"/>
              <w:jc w:val="center"/>
            </w:pPr>
            <w:r w:rsidRPr="00D64BC9">
              <w:t xml:space="preserve">Ростовский институт повышения квалификации и </w:t>
            </w:r>
            <w:r w:rsidRPr="00D64BC9">
              <w:lastRenderedPageBreak/>
              <w:t>профессиональной переподготовки работников образования</w:t>
            </w: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lastRenderedPageBreak/>
              <w:t>19.09.2016-30.09.2016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lastRenderedPageBreak/>
              <w:t xml:space="preserve">Развитие </w:t>
            </w:r>
            <w:proofErr w:type="gramStart"/>
            <w:r>
              <w:t>творческого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>
              <w:t>потенциала личности средствами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>дополнительного образования и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lastRenderedPageBreak/>
              <w:t>внеурочной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деятельности в контексте ФГОС</w:t>
            </w:r>
          </w:p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576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17.10.2016-16.12.2016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 xml:space="preserve">Формирование </w:t>
            </w:r>
            <w:proofErr w:type="gramStart"/>
            <w:r>
              <w:t>предметных</w:t>
            </w:r>
            <w:proofErr w:type="gramEnd"/>
            <w:r>
              <w:t xml:space="preserve"> и</w:t>
            </w:r>
          </w:p>
          <w:p w:rsidR="00261681" w:rsidRDefault="005205E0" w:rsidP="00375465">
            <w:pPr>
              <w:ind w:left="-139" w:firstLine="139"/>
              <w:jc w:val="center"/>
            </w:pP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 xml:space="preserve">средствами школьной географии </w:t>
            </w:r>
            <w:proofErr w:type="gramStart"/>
            <w:r>
              <w:t>в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proofErr w:type="spellStart"/>
            <w:r>
              <w:t>соответчтвии</w:t>
            </w:r>
            <w:proofErr w:type="spellEnd"/>
            <w:r>
              <w:t xml:space="preserve"> с требованиями ФГОС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ООО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106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16.01.2017-24.03.2017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>Стратегический менеджмент как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 xml:space="preserve">основа управления </w:t>
            </w:r>
            <w:proofErr w:type="gramStart"/>
            <w:r>
              <w:t>инновационной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>
              <w:t>деятельностью образовательной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организации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429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13.03.2017-24.03.2017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>Проектная деятельность на уроках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 xml:space="preserve">изобразительного искусства </w:t>
            </w:r>
            <w:proofErr w:type="gramStart"/>
            <w:r>
              <w:t>в</w:t>
            </w:r>
            <w:proofErr w:type="gramEnd"/>
          </w:p>
          <w:p w:rsidR="00261681" w:rsidRDefault="005205E0" w:rsidP="00375465">
            <w:pPr>
              <w:ind w:left="-139" w:firstLine="139"/>
              <w:jc w:val="center"/>
            </w:pPr>
            <w:r>
              <w:t xml:space="preserve">системе </w:t>
            </w:r>
            <w:proofErr w:type="gramStart"/>
            <w:r>
              <w:t>школьного</w:t>
            </w:r>
            <w:proofErr w:type="gramEnd"/>
            <w:r>
              <w:t xml:space="preserve"> художественного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образования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446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5205E0" w:rsidRPr="00D64BC9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29.01.2018-16.03.2018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>ФГОС: технологии  и методики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>изучения стилевого многообразия</w:t>
            </w:r>
          </w:p>
          <w:p w:rsidR="00261681" w:rsidRDefault="005205E0" w:rsidP="00375465">
            <w:pPr>
              <w:ind w:left="-139" w:firstLine="139"/>
              <w:jc w:val="center"/>
            </w:pPr>
            <w:r>
              <w:t>художественной культуры ХХ века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в предметной области «Искусство»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183"/>
        </w:trPr>
        <w:tc>
          <w:tcPr>
            <w:tcW w:w="425" w:type="dxa"/>
            <w:vMerge/>
          </w:tcPr>
          <w:p w:rsidR="005205E0" w:rsidRPr="00D64BC9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205E0" w:rsidRPr="00325307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5205E0" w:rsidRPr="00325307" w:rsidRDefault="005205E0" w:rsidP="00375465">
            <w:pPr>
              <w:ind w:left="-139" w:firstLine="139"/>
              <w:jc w:val="center"/>
            </w:pPr>
            <w:r w:rsidRPr="00325307">
              <w:t>Всероссийский образовательный портал « Завуч»</w:t>
            </w: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ноябрь 2017 г.</w:t>
            </w:r>
          </w:p>
        </w:tc>
        <w:tc>
          <w:tcPr>
            <w:tcW w:w="3828" w:type="dxa"/>
            <w:gridSpan w:val="3"/>
          </w:tcPr>
          <w:p w:rsidR="00261681" w:rsidRDefault="005205E0" w:rsidP="00375465">
            <w:pPr>
              <w:ind w:left="-139" w:firstLine="139"/>
              <w:jc w:val="center"/>
            </w:pPr>
            <w:r>
              <w:t>Оказание первой медицинской</w:t>
            </w:r>
          </w:p>
          <w:p w:rsidR="005205E0" w:rsidRDefault="005205E0" w:rsidP="00375465">
            <w:pPr>
              <w:ind w:left="-139" w:firstLine="139"/>
              <w:jc w:val="center"/>
            </w:pPr>
            <w:r>
              <w:t>помощи детям и взрослым</w:t>
            </w:r>
          </w:p>
        </w:tc>
        <w:tc>
          <w:tcPr>
            <w:tcW w:w="662" w:type="dxa"/>
            <w:vMerge/>
          </w:tcPr>
          <w:p w:rsidR="005205E0" w:rsidRPr="00D64BC9" w:rsidRDefault="005205E0" w:rsidP="003E1C01">
            <w:pPr>
              <w:ind w:left="-139" w:firstLine="139"/>
            </w:pPr>
          </w:p>
        </w:tc>
      </w:tr>
      <w:tr w:rsidR="00B05F97" w:rsidRPr="00F13722" w:rsidTr="007B74BE">
        <w:trPr>
          <w:trHeight w:val="743"/>
        </w:trPr>
        <w:tc>
          <w:tcPr>
            <w:tcW w:w="425" w:type="dxa"/>
            <w:vMerge w:val="restart"/>
          </w:tcPr>
          <w:p w:rsidR="00B05F97" w:rsidRPr="00D64BC9" w:rsidRDefault="00B05F97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 w:val="restart"/>
          </w:tcPr>
          <w:p w:rsidR="00B05F97" w:rsidRPr="00D64BC9" w:rsidRDefault="00B05F97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B05F97" w:rsidRPr="00325307" w:rsidRDefault="00B05F97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 w:val="restart"/>
          </w:tcPr>
          <w:p w:rsidR="00B05F97" w:rsidRDefault="00B05F97" w:rsidP="00375465">
            <w:pPr>
              <w:ind w:left="-139" w:firstLine="139"/>
              <w:jc w:val="center"/>
            </w:pPr>
            <w:r w:rsidRPr="00325307">
              <w:t>Шахтинский институ</w:t>
            </w:r>
            <w:proofErr w:type="gramStart"/>
            <w:r w:rsidRPr="00325307">
              <w:t>т(</w:t>
            </w:r>
            <w:proofErr w:type="gramEnd"/>
            <w:r w:rsidRPr="00325307"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  <w:p w:rsidR="00B05F97" w:rsidRPr="00325307" w:rsidRDefault="00B05F97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B05F97" w:rsidRPr="00325307" w:rsidRDefault="00B05F97" w:rsidP="00375465">
            <w:pPr>
              <w:ind w:left="-139" w:firstLine="139"/>
              <w:jc w:val="center"/>
            </w:pPr>
            <w:r w:rsidRPr="00325307">
              <w:t>15.02.2018-15.03.2018</w:t>
            </w:r>
          </w:p>
        </w:tc>
        <w:tc>
          <w:tcPr>
            <w:tcW w:w="3828" w:type="dxa"/>
            <w:gridSpan w:val="3"/>
          </w:tcPr>
          <w:p w:rsidR="00B05F97" w:rsidRDefault="00B05F97" w:rsidP="00375465">
            <w:pPr>
              <w:ind w:left="-139" w:firstLine="139"/>
              <w:jc w:val="center"/>
              <w:rPr>
                <w:sz w:val="24"/>
                <w:szCs w:val="24"/>
              </w:rPr>
            </w:pPr>
            <w:r w:rsidRPr="004017B4">
              <w:rPr>
                <w:sz w:val="24"/>
                <w:szCs w:val="24"/>
              </w:rPr>
              <w:t>Профессиональная компетентность</w:t>
            </w:r>
          </w:p>
          <w:p w:rsidR="00B05F97" w:rsidRDefault="00B05F97" w:rsidP="00375465">
            <w:pPr>
              <w:ind w:left="-139" w:firstLine="139"/>
              <w:jc w:val="center"/>
              <w:rPr>
                <w:sz w:val="24"/>
                <w:szCs w:val="24"/>
              </w:rPr>
            </w:pPr>
            <w:r w:rsidRPr="004017B4">
              <w:rPr>
                <w:sz w:val="24"/>
                <w:szCs w:val="24"/>
              </w:rPr>
              <w:t xml:space="preserve">педагога </w:t>
            </w:r>
            <w:proofErr w:type="gramStart"/>
            <w:r w:rsidRPr="004017B4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B05F97" w:rsidRDefault="00B05F97" w:rsidP="00375465">
            <w:pPr>
              <w:ind w:left="-139" w:firstLine="139"/>
              <w:jc w:val="center"/>
              <w:rPr>
                <w:sz w:val="24"/>
                <w:szCs w:val="24"/>
              </w:rPr>
            </w:pPr>
            <w:r w:rsidRPr="004017B4">
              <w:rPr>
                <w:sz w:val="24"/>
                <w:szCs w:val="24"/>
              </w:rPr>
              <w:t>организации в условиях реализации</w:t>
            </w:r>
          </w:p>
          <w:p w:rsidR="00B05F97" w:rsidRDefault="00B05F97" w:rsidP="00375465">
            <w:pPr>
              <w:ind w:left="-139" w:firstLine="139"/>
              <w:jc w:val="center"/>
            </w:pPr>
            <w:r w:rsidRPr="004017B4">
              <w:rPr>
                <w:sz w:val="24"/>
                <w:szCs w:val="24"/>
              </w:rPr>
              <w:t>ФГО</w:t>
            </w:r>
            <w:proofErr w:type="gramStart"/>
            <w:r w:rsidRPr="004017B4">
              <w:rPr>
                <w:sz w:val="24"/>
                <w:szCs w:val="24"/>
              </w:rPr>
              <w:t>С(</w:t>
            </w:r>
            <w:proofErr w:type="gramEnd"/>
            <w:r w:rsidRPr="004017B4">
              <w:rPr>
                <w:sz w:val="24"/>
                <w:szCs w:val="24"/>
              </w:rPr>
              <w:t xml:space="preserve"> для работы с детьми с ОВЗ)</w:t>
            </w:r>
          </w:p>
        </w:tc>
        <w:tc>
          <w:tcPr>
            <w:tcW w:w="662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</w:tr>
      <w:tr w:rsidR="00B05F97" w:rsidRPr="00F13722" w:rsidTr="007B74BE">
        <w:trPr>
          <w:trHeight w:val="784"/>
        </w:trPr>
        <w:tc>
          <w:tcPr>
            <w:tcW w:w="425" w:type="dxa"/>
            <w:vMerge/>
          </w:tcPr>
          <w:p w:rsidR="00B05F97" w:rsidRPr="00D64BC9" w:rsidRDefault="00B05F97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B05F97" w:rsidRPr="00325307" w:rsidRDefault="00B05F97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B05F97" w:rsidRPr="00325307" w:rsidRDefault="00B05F97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B05F97" w:rsidRPr="00325307" w:rsidRDefault="00B05F97" w:rsidP="00375465">
            <w:pPr>
              <w:ind w:left="-139" w:firstLine="139"/>
              <w:jc w:val="center"/>
            </w:pPr>
            <w:r w:rsidRPr="00325307">
              <w:t>14.11.2018-14.12.2018</w:t>
            </w:r>
          </w:p>
        </w:tc>
        <w:tc>
          <w:tcPr>
            <w:tcW w:w="3828" w:type="dxa"/>
            <w:gridSpan w:val="3"/>
          </w:tcPr>
          <w:p w:rsidR="00B05F97" w:rsidRDefault="00B05F97" w:rsidP="00375465">
            <w:pPr>
              <w:ind w:left="-139" w:firstLine="139"/>
              <w:jc w:val="center"/>
            </w:pPr>
            <w:r w:rsidRPr="00325307">
              <w:t xml:space="preserve">Основы духовно-нравственной культуры </w:t>
            </w:r>
            <w:proofErr w:type="gramStart"/>
            <w:r w:rsidRPr="00325307">
              <w:t>в</w:t>
            </w:r>
            <w:proofErr w:type="gramEnd"/>
          </w:p>
          <w:p w:rsidR="00B05F97" w:rsidRPr="00325307" w:rsidRDefault="00B05F97" w:rsidP="00375465">
            <w:pPr>
              <w:ind w:left="-139" w:firstLine="139"/>
              <w:jc w:val="center"/>
            </w:pPr>
            <w:proofErr w:type="gramStart"/>
            <w:r w:rsidRPr="00325307">
              <w:t>условиях</w:t>
            </w:r>
            <w:proofErr w:type="gramEnd"/>
            <w:r w:rsidRPr="00325307">
              <w:t xml:space="preserve"> ФГОС</w:t>
            </w:r>
          </w:p>
        </w:tc>
        <w:tc>
          <w:tcPr>
            <w:tcW w:w="662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</w:tr>
      <w:tr w:rsidR="00B05F97" w:rsidRPr="00F13722" w:rsidTr="007B74BE">
        <w:trPr>
          <w:trHeight w:val="572"/>
        </w:trPr>
        <w:tc>
          <w:tcPr>
            <w:tcW w:w="425" w:type="dxa"/>
            <w:vMerge/>
          </w:tcPr>
          <w:p w:rsidR="00B05F97" w:rsidRPr="00D64BC9" w:rsidRDefault="00B05F97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B05F97" w:rsidRPr="00325307" w:rsidRDefault="00B05F97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 w:val="restart"/>
          </w:tcPr>
          <w:p w:rsidR="00B05F97" w:rsidRPr="0032530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  <w:r w:rsidRPr="00325307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Pr="00325307" w:rsidRDefault="00B05F97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B05F97" w:rsidRDefault="00B05F97" w:rsidP="00375465">
            <w:pPr>
              <w:ind w:left="-139" w:firstLine="139"/>
              <w:jc w:val="center"/>
            </w:pPr>
            <w:r w:rsidRPr="00325307">
              <w:t>29.01.2018-16.03.2018</w:t>
            </w:r>
          </w:p>
          <w:p w:rsidR="00F23F26" w:rsidRPr="00325307" w:rsidRDefault="00F23F26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3828" w:type="dxa"/>
            <w:gridSpan w:val="3"/>
          </w:tcPr>
          <w:p w:rsidR="00B05F97" w:rsidRDefault="00B05F97" w:rsidP="00375465">
            <w:pPr>
              <w:ind w:left="-139" w:firstLine="139"/>
              <w:jc w:val="center"/>
            </w:pPr>
            <w:r w:rsidRPr="00325307">
              <w:t>ФГОС: технологии и методики изучения</w:t>
            </w:r>
          </w:p>
          <w:p w:rsidR="00B05F97" w:rsidRDefault="00B05F97" w:rsidP="00375465">
            <w:pPr>
              <w:ind w:left="-139" w:firstLine="139"/>
              <w:jc w:val="center"/>
            </w:pPr>
            <w:r w:rsidRPr="00325307">
              <w:t xml:space="preserve">стилевого многообразия </w:t>
            </w:r>
            <w:proofErr w:type="gramStart"/>
            <w:r w:rsidRPr="00325307">
              <w:t>художественной</w:t>
            </w:r>
            <w:proofErr w:type="gramEnd"/>
          </w:p>
          <w:p w:rsidR="00B05F97" w:rsidRDefault="00B05F97" w:rsidP="00375465">
            <w:pPr>
              <w:ind w:left="-139" w:firstLine="139"/>
              <w:jc w:val="center"/>
            </w:pPr>
            <w:r w:rsidRPr="00325307">
              <w:t>культуры ХХ века в предметной области</w:t>
            </w:r>
          </w:p>
          <w:p w:rsidR="00B05F97" w:rsidRPr="00325307" w:rsidRDefault="00B05F97" w:rsidP="00375465">
            <w:pPr>
              <w:ind w:left="-139" w:firstLine="139"/>
              <w:jc w:val="center"/>
            </w:pPr>
            <w:r w:rsidRPr="00325307">
              <w:t>« Искусство»</w:t>
            </w:r>
          </w:p>
        </w:tc>
        <w:tc>
          <w:tcPr>
            <w:tcW w:w="662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</w:tr>
      <w:tr w:rsidR="00B05F97" w:rsidRPr="00F13722" w:rsidTr="007B74BE">
        <w:trPr>
          <w:trHeight w:val="1577"/>
        </w:trPr>
        <w:tc>
          <w:tcPr>
            <w:tcW w:w="425" w:type="dxa"/>
            <w:vMerge/>
          </w:tcPr>
          <w:p w:rsidR="00B05F97" w:rsidRPr="00D64BC9" w:rsidRDefault="00B05F97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B05F97" w:rsidRPr="00325307" w:rsidRDefault="00B05F97" w:rsidP="003E1C01">
            <w:pPr>
              <w:ind w:left="-139" w:firstLine="139"/>
            </w:pPr>
          </w:p>
        </w:tc>
        <w:tc>
          <w:tcPr>
            <w:tcW w:w="2126" w:type="dxa"/>
            <w:gridSpan w:val="5"/>
            <w:vMerge/>
          </w:tcPr>
          <w:p w:rsidR="00B05F97" w:rsidRPr="00325307" w:rsidRDefault="00B05F97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B05F97" w:rsidRPr="00325307" w:rsidRDefault="00B05F97" w:rsidP="00375465">
            <w:pPr>
              <w:ind w:left="-139" w:firstLine="139"/>
              <w:jc w:val="center"/>
            </w:pPr>
            <w:r w:rsidRPr="00325307">
              <w:t>08.10.2018-14.12.2018</w:t>
            </w:r>
          </w:p>
        </w:tc>
        <w:tc>
          <w:tcPr>
            <w:tcW w:w="3828" w:type="dxa"/>
            <w:gridSpan w:val="3"/>
          </w:tcPr>
          <w:p w:rsidR="00B05F97" w:rsidRDefault="00B05F97" w:rsidP="00375465">
            <w:pPr>
              <w:ind w:left="-139" w:firstLine="139"/>
              <w:jc w:val="center"/>
            </w:pPr>
            <w:r w:rsidRPr="00325307">
              <w:t>Современные походы к преподаванию</w:t>
            </w:r>
          </w:p>
          <w:p w:rsidR="00B05F97" w:rsidRDefault="00B05F97" w:rsidP="00375465">
            <w:pPr>
              <w:ind w:left="-139" w:firstLine="139"/>
              <w:jc w:val="center"/>
            </w:pPr>
            <w:r w:rsidRPr="00325307">
              <w:t>ОБЖ и БЖД в условиях реализации</w:t>
            </w:r>
          </w:p>
          <w:p w:rsidR="00B05F97" w:rsidRPr="00325307" w:rsidRDefault="00B05F97" w:rsidP="00375465">
            <w:pPr>
              <w:ind w:left="-139" w:firstLine="139"/>
              <w:jc w:val="center"/>
            </w:pPr>
            <w:r w:rsidRPr="00325307">
              <w:t>ФГОС</w:t>
            </w:r>
          </w:p>
        </w:tc>
        <w:tc>
          <w:tcPr>
            <w:tcW w:w="662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</w:tr>
      <w:tr w:rsidR="00B05F97" w:rsidRPr="00F13722" w:rsidTr="007B74BE">
        <w:trPr>
          <w:trHeight w:val="926"/>
        </w:trPr>
        <w:tc>
          <w:tcPr>
            <w:tcW w:w="425" w:type="dxa"/>
            <w:vMerge/>
          </w:tcPr>
          <w:p w:rsidR="00B05F97" w:rsidRPr="00D64BC9" w:rsidRDefault="00B05F97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B05F97" w:rsidRPr="00325307" w:rsidRDefault="00B05F97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B05F97" w:rsidRDefault="00B05F97" w:rsidP="00B05F97">
            <w:pPr>
              <w:ind w:left="-139" w:firstLine="139"/>
              <w:jc w:val="center"/>
            </w:pPr>
            <w:r w:rsidRPr="00325307">
              <w:t xml:space="preserve">Ростовский институт повышения квалификации и профессиональной переподготовки работников </w:t>
            </w:r>
            <w:r w:rsidRPr="00325307">
              <w:lastRenderedPageBreak/>
              <w:t>образования</w:t>
            </w: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Default="00B05F97" w:rsidP="00375465">
            <w:pPr>
              <w:ind w:left="-139" w:firstLine="139"/>
              <w:jc w:val="center"/>
            </w:pPr>
          </w:p>
          <w:p w:rsidR="00B05F97" w:rsidRPr="00325307" w:rsidRDefault="00B05F97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B05F97" w:rsidRDefault="00B05F97" w:rsidP="00375465">
            <w:pPr>
              <w:ind w:left="-139" w:firstLine="139"/>
              <w:jc w:val="center"/>
            </w:pPr>
            <w:r>
              <w:lastRenderedPageBreak/>
              <w:t>23.09.2019-01.11.2019</w:t>
            </w:r>
          </w:p>
          <w:p w:rsidR="00532521" w:rsidRPr="00325307" w:rsidRDefault="00532521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3828" w:type="dxa"/>
            <w:gridSpan w:val="3"/>
          </w:tcPr>
          <w:p w:rsidR="00B05F97" w:rsidRPr="00325307" w:rsidRDefault="00B05F97" w:rsidP="00375465">
            <w:pPr>
              <w:ind w:left="-139" w:firstLine="139"/>
              <w:jc w:val="center"/>
            </w:pPr>
            <w:proofErr w:type="spellStart"/>
            <w:r>
              <w:t>Критериально-ориентированный</w:t>
            </w:r>
            <w:proofErr w:type="spellEnd"/>
            <w:r>
              <w:t xml:space="preserve"> подход к оцениванию развернутых ответов экзаменационных работ участников ОГЭ по географии</w:t>
            </w:r>
          </w:p>
        </w:tc>
        <w:tc>
          <w:tcPr>
            <w:tcW w:w="662" w:type="dxa"/>
            <w:vMerge/>
          </w:tcPr>
          <w:p w:rsidR="00B05F97" w:rsidRPr="00D64BC9" w:rsidRDefault="00B05F97" w:rsidP="003E1C01">
            <w:pPr>
              <w:ind w:left="-139" w:firstLine="139"/>
            </w:pPr>
          </w:p>
        </w:tc>
      </w:tr>
      <w:tr w:rsidR="00CB5201" w:rsidRPr="00F13722" w:rsidTr="007B74BE">
        <w:trPr>
          <w:trHeight w:val="926"/>
        </w:trPr>
        <w:tc>
          <w:tcPr>
            <w:tcW w:w="425" w:type="dxa"/>
          </w:tcPr>
          <w:p w:rsidR="00CB5201" w:rsidRPr="00D64BC9" w:rsidRDefault="00CB5201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CB5201" w:rsidRPr="00D64BC9" w:rsidRDefault="00CB5201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CB5201" w:rsidRPr="00325307" w:rsidRDefault="00CB5201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CB5201" w:rsidRPr="00325307" w:rsidRDefault="00CB5201" w:rsidP="00B05F97">
            <w:pPr>
              <w:ind w:left="-139" w:firstLine="139"/>
              <w:jc w:val="center"/>
            </w:pPr>
            <w:r>
              <w:t>Южно-Российский государственный политехнический университет (НПИ) имени М.И.Платова»</w:t>
            </w:r>
          </w:p>
        </w:tc>
        <w:tc>
          <w:tcPr>
            <w:tcW w:w="1134" w:type="dxa"/>
          </w:tcPr>
          <w:p w:rsidR="00CB5201" w:rsidRDefault="00CB5201" w:rsidP="00375465">
            <w:pPr>
              <w:ind w:left="-139" w:firstLine="139"/>
              <w:jc w:val="center"/>
            </w:pPr>
            <w:r>
              <w:t>28.10.2019-29.11.2019</w:t>
            </w:r>
          </w:p>
        </w:tc>
        <w:tc>
          <w:tcPr>
            <w:tcW w:w="3828" w:type="dxa"/>
            <w:gridSpan w:val="3"/>
          </w:tcPr>
          <w:p w:rsidR="00CB5201" w:rsidRDefault="00CB5201" w:rsidP="00375465">
            <w:pPr>
              <w:ind w:left="-139" w:firstLine="139"/>
              <w:jc w:val="center"/>
            </w:pPr>
            <w:r>
              <w:t>Содержание и технологии процесса обучения географии в условиях реализации ФГОС</w:t>
            </w:r>
          </w:p>
        </w:tc>
        <w:tc>
          <w:tcPr>
            <w:tcW w:w="662" w:type="dxa"/>
            <w:vMerge/>
          </w:tcPr>
          <w:p w:rsidR="00CB5201" w:rsidRPr="00D64BC9" w:rsidRDefault="00CB5201" w:rsidP="003E1C01">
            <w:pPr>
              <w:ind w:left="-139" w:firstLine="139"/>
            </w:pPr>
          </w:p>
        </w:tc>
      </w:tr>
      <w:tr w:rsidR="00505AFC" w:rsidRPr="00F13722" w:rsidTr="007B74BE">
        <w:trPr>
          <w:trHeight w:val="926"/>
        </w:trPr>
        <w:tc>
          <w:tcPr>
            <w:tcW w:w="425" w:type="dxa"/>
          </w:tcPr>
          <w:p w:rsidR="00505AFC" w:rsidRPr="00D64BC9" w:rsidRDefault="00505AFC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505AFC" w:rsidRPr="00D64BC9" w:rsidRDefault="00505AFC" w:rsidP="003E1C01">
            <w:pPr>
              <w:ind w:left="-139" w:firstLine="139"/>
            </w:pPr>
          </w:p>
        </w:tc>
        <w:tc>
          <w:tcPr>
            <w:tcW w:w="1365" w:type="dxa"/>
            <w:gridSpan w:val="2"/>
          </w:tcPr>
          <w:p w:rsidR="00505AFC" w:rsidRPr="00325307" w:rsidRDefault="00505AFC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505AFC" w:rsidRDefault="00505AFC" w:rsidP="00B05F97">
            <w:pPr>
              <w:ind w:left="-139" w:firstLine="139"/>
              <w:jc w:val="center"/>
            </w:pPr>
            <w:r>
              <w:t>Южно-Российский государственный политехнический университет (НПИ) имени М.И.Платова»</w:t>
            </w:r>
          </w:p>
        </w:tc>
        <w:tc>
          <w:tcPr>
            <w:tcW w:w="1134" w:type="dxa"/>
          </w:tcPr>
          <w:p w:rsidR="00505AFC" w:rsidRDefault="00505AFC" w:rsidP="00375465">
            <w:pPr>
              <w:ind w:left="-139" w:firstLine="139"/>
              <w:jc w:val="center"/>
            </w:pPr>
            <w:r>
              <w:t>28.10.2019-29.11.2019</w:t>
            </w:r>
          </w:p>
        </w:tc>
        <w:tc>
          <w:tcPr>
            <w:tcW w:w="3828" w:type="dxa"/>
            <w:gridSpan w:val="3"/>
          </w:tcPr>
          <w:p w:rsidR="00505AFC" w:rsidRDefault="00505AFC" w:rsidP="00375465">
            <w:pPr>
              <w:ind w:left="-139" w:firstLine="139"/>
              <w:jc w:val="center"/>
            </w:pPr>
            <w:r>
              <w:t>Содержание и организация внеурочной деятельности в общеобразовательной организации в контексте ФГОС и стратегии развития воспитания в Российской Федерации до 2025 года»</w:t>
            </w:r>
          </w:p>
        </w:tc>
        <w:tc>
          <w:tcPr>
            <w:tcW w:w="662" w:type="dxa"/>
            <w:vMerge/>
          </w:tcPr>
          <w:p w:rsidR="00505AFC" w:rsidRPr="00D64BC9" w:rsidRDefault="00505AFC" w:rsidP="003E1C01">
            <w:pPr>
              <w:ind w:left="-139" w:firstLine="139"/>
            </w:pPr>
          </w:p>
        </w:tc>
      </w:tr>
      <w:tr w:rsidR="003E1C01" w:rsidRPr="00F13722" w:rsidTr="007B74BE">
        <w:trPr>
          <w:trHeight w:val="364"/>
        </w:trPr>
        <w:tc>
          <w:tcPr>
            <w:tcW w:w="425" w:type="dxa"/>
            <w:vMerge w:val="restart"/>
          </w:tcPr>
          <w:p w:rsidR="005205E0" w:rsidRPr="000A5F62" w:rsidRDefault="005205E0" w:rsidP="003E1C01">
            <w:pPr>
              <w:ind w:left="-139" w:firstLine="139"/>
              <w:jc w:val="center"/>
            </w:pPr>
            <w:r w:rsidRPr="000A5F62">
              <w:t>2</w:t>
            </w:r>
          </w:p>
        </w:tc>
        <w:tc>
          <w:tcPr>
            <w:tcW w:w="1754" w:type="dxa"/>
            <w:vMerge w:val="restart"/>
          </w:tcPr>
          <w:p w:rsidR="005205E0" w:rsidRPr="000A5F62" w:rsidRDefault="005205E0" w:rsidP="003E1C01">
            <w:pPr>
              <w:ind w:left="-139" w:firstLine="139"/>
            </w:pPr>
            <w:r w:rsidRPr="000A5F62">
              <w:t>Степанова Э.Г.</w:t>
            </w:r>
          </w:p>
        </w:tc>
        <w:tc>
          <w:tcPr>
            <w:tcW w:w="798" w:type="dxa"/>
          </w:tcPr>
          <w:p w:rsidR="005205E0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5205E0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26" w:type="dxa"/>
            <w:gridSpan w:val="5"/>
          </w:tcPr>
          <w:p w:rsidR="005205E0" w:rsidRDefault="005205E0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5205E0" w:rsidRPr="000A5F62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>ноябрь 2017 г.</w:t>
            </w:r>
          </w:p>
        </w:tc>
        <w:tc>
          <w:tcPr>
            <w:tcW w:w="3828" w:type="dxa"/>
            <w:gridSpan w:val="3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30"/>
        </w:trPr>
        <w:tc>
          <w:tcPr>
            <w:tcW w:w="425" w:type="dxa"/>
            <w:vMerge/>
          </w:tcPr>
          <w:p w:rsidR="005205E0" w:rsidRPr="000A5F62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567" w:type="dxa"/>
          </w:tcPr>
          <w:p w:rsidR="005205E0" w:rsidRPr="00D64BC9" w:rsidRDefault="005205E0" w:rsidP="003E1C01">
            <w:pPr>
              <w:ind w:left="-139" w:firstLine="139"/>
            </w:pPr>
          </w:p>
        </w:tc>
        <w:tc>
          <w:tcPr>
            <w:tcW w:w="2126" w:type="dxa"/>
            <w:gridSpan w:val="5"/>
          </w:tcPr>
          <w:p w:rsidR="005205E0" w:rsidRDefault="005205E0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  <w:p w:rsidR="005205E0" w:rsidRPr="000A5F62" w:rsidRDefault="005205E0" w:rsidP="00375465">
            <w:pPr>
              <w:ind w:left="-139" w:firstLine="139"/>
              <w:jc w:val="center"/>
            </w:pPr>
          </w:p>
        </w:tc>
        <w:tc>
          <w:tcPr>
            <w:tcW w:w="1134" w:type="dxa"/>
          </w:tcPr>
          <w:p w:rsidR="005205E0" w:rsidRDefault="005205E0" w:rsidP="00375465">
            <w:pPr>
              <w:ind w:left="-139" w:firstLine="139"/>
              <w:jc w:val="center"/>
            </w:pPr>
            <w:r>
              <w:t>15.02.2018-15.03.2018</w:t>
            </w:r>
          </w:p>
          <w:p w:rsidR="005205E0" w:rsidRPr="000A5F62" w:rsidRDefault="005205E0" w:rsidP="00375465">
            <w:pPr>
              <w:ind w:left="-139" w:firstLine="139"/>
              <w:jc w:val="center"/>
            </w:pPr>
          </w:p>
        </w:tc>
        <w:tc>
          <w:tcPr>
            <w:tcW w:w="3828" w:type="dxa"/>
            <w:gridSpan w:val="3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t xml:space="preserve">( </w:t>
            </w:r>
            <w:proofErr w:type="gramEnd"/>
            <w:r>
              <w:t>для работы с детьми с ОВЗ)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5"/>
        </w:trPr>
        <w:tc>
          <w:tcPr>
            <w:tcW w:w="425" w:type="dxa"/>
            <w:vMerge/>
          </w:tcPr>
          <w:p w:rsidR="005205E0" w:rsidRPr="000A5F62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633" w:type="dxa"/>
            <w:gridSpan w:val="2"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236" w:type="dxa"/>
            <w:gridSpan w:val="3"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2958" w:type="dxa"/>
            <w:gridSpan w:val="2"/>
          </w:tcPr>
          <w:p w:rsidR="005205E0" w:rsidRDefault="005205E0" w:rsidP="00375465">
            <w:pPr>
              <w:ind w:left="-139" w:firstLine="139"/>
              <w:jc w:val="center"/>
            </w:pPr>
            <w:r w:rsidRPr="000A5F62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5205E0" w:rsidRPr="000A5F62" w:rsidRDefault="005205E0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>17.10.2016-19.11.2016</w:t>
            </w:r>
          </w:p>
        </w:tc>
        <w:tc>
          <w:tcPr>
            <w:tcW w:w="2410" w:type="dxa"/>
          </w:tcPr>
          <w:p w:rsidR="005205E0" w:rsidRPr="00375465" w:rsidRDefault="005205E0" w:rsidP="00375465">
            <w:pPr>
              <w:ind w:left="-139" w:firstLine="139"/>
              <w:jc w:val="center"/>
              <w:rPr>
                <w:sz w:val="20"/>
                <w:szCs w:val="20"/>
              </w:rPr>
            </w:pPr>
            <w:proofErr w:type="gramStart"/>
            <w:r w:rsidRPr="00375465">
              <w:rPr>
                <w:sz w:val="20"/>
                <w:szCs w:val="20"/>
              </w:rPr>
              <w:t>Развитие текстовой деятельности обучающихся на уроках русского языка и литературы в контексте ФГОС</w:t>
            </w:r>
            <w:proofErr w:type="gramEnd"/>
          </w:p>
        </w:tc>
        <w:tc>
          <w:tcPr>
            <w:tcW w:w="662" w:type="dxa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21"/>
        </w:trPr>
        <w:tc>
          <w:tcPr>
            <w:tcW w:w="425" w:type="dxa"/>
            <w:vMerge/>
          </w:tcPr>
          <w:p w:rsidR="005205E0" w:rsidRPr="000A5F62" w:rsidRDefault="005205E0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5205E0" w:rsidRPr="000A5F62" w:rsidRDefault="005205E0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5205E0" w:rsidRPr="000A5F62" w:rsidRDefault="005205E0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>13.03.2017-24.03.2017</w:t>
            </w:r>
          </w:p>
        </w:tc>
        <w:tc>
          <w:tcPr>
            <w:tcW w:w="2410" w:type="dxa"/>
          </w:tcPr>
          <w:p w:rsidR="005205E0" w:rsidRPr="000A5F62" w:rsidRDefault="005205E0" w:rsidP="00375465">
            <w:pPr>
              <w:ind w:left="-139" w:firstLine="139"/>
              <w:jc w:val="center"/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 w:val="restart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1609DD" w:rsidRPr="00F13722" w:rsidTr="007B74BE">
        <w:trPr>
          <w:trHeight w:val="848"/>
        </w:trPr>
        <w:tc>
          <w:tcPr>
            <w:tcW w:w="425" w:type="dxa"/>
            <w:vMerge/>
          </w:tcPr>
          <w:p w:rsidR="001609DD" w:rsidRPr="000A5F62" w:rsidRDefault="001609DD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1609DD" w:rsidRPr="000A5F62" w:rsidRDefault="001609DD" w:rsidP="003E1C01">
            <w:pPr>
              <w:ind w:left="-139" w:firstLine="139"/>
            </w:pPr>
          </w:p>
        </w:tc>
        <w:tc>
          <w:tcPr>
            <w:tcW w:w="798" w:type="dxa"/>
          </w:tcPr>
          <w:p w:rsidR="001609DD" w:rsidRPr="00DA5C3D" w:rsidRDefault="001609DD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1609DD" w:rsidRPr="00DA5C3D" w:rsidRDefault="001609DD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1609DD" w:rsidRPr="000A5F62" w:rsidRDefault="001609DD" w:rsidP="00375465">
            <w:pPr>
              <w:ind w:left="-139" w:firstLine="139"/>
              <w:jc w:val="center"/>
            </w:pPr>
            <w:r w:rsidRPr="00DA5C3D">
              <w:t>Ростовский институт повышения квалификации и профессиональной переподготовки работников образовани</w:t>
            </w:r>
            <w:r>
              <w:t>я</w:t>
            </w:r>
          </w:p>
        </w:tc>
        <w:tc>
          <w:tcPr>
            <w:tcW w:w="1418" w:type="dxa"/>
            <w:gridSpan w:val="2"/>
          </w:tcPr>
          <w:p w:rsidR="001609DD" w:rsidRDefault="001609DD" w:rsidP="00375465">
            <w:pPr>
              <w:ind w:left="-139" w:firstLine="139"/>
              <w:jc w:val="center"/>
            </w:pPr>
            <w:r w:rsidRPr="00DA5C3D">
              <w:t>15.10.2018-07.12.2018</w:t>
            </w:r>
          </w:p>
          <w:p w:rsidR="001609DD" w:rsidRPr="00DA5C3D" w:rsidRDefault="001609DD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2410" w:type="dxa"/>
          </w:tcPr>
          <w:p w:rsidR="001609DD" w:rsidRPr="00DA5C3D" w:rsidRDefault="001609DD" w:rsidP="00375465">
            <w:pPr>
              <w:ind w:left="-139" w:firstLine="139"/>
              <w:jc w:val="center"/>
            </w:pPr>
            <w:r w:rsidRPr="00DA5C3D">
              <w:t>Проектно-исследовательская деятельность в реализации дополнительного образования</w:t>
            </w:r>
          </w:p>
        </w:tc>
        <w:tc>
          <w:tcPr>
            <w:tcW w:w="662" w:type="dxa"/>
            <w:vMerge/>
          </w:tcPr>
          <w:p w:rsidR="001609DD" w:rsidRPr="00F13722" w:rsidRDefault="001609DD" w:rsidP="003E1C01">
            <w:pPr>
              <w:ind w:left="-139" w:firstLine="139"/>
              <w:rPr>
                <w:highlight w:val="yellow"/>
              </w:rPr>
            </w:pPr>
          </w:p>
        </w:tc>
      </w:tr>
      <w:tr w:rsidR="001609DD" w:rsidRPr="00F13722" w:rsidTr="007B74BE">
        <w:trPr>
          <w:trHeight w:val="848"/>
        </w:trPr>
        <w:tc>
          <w:tcPr>
            <w:tcW w:w="425" w:type="dxa"/>
          </w:tcPr>
          <w:p w:rsidR="001609DD" w:rsidRPr="000A5F62" w:rsidRDefault="001609DD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1609DD" w:rsidRPr="000A5F62" w:rsidRDefault="001609DD" w:rsidP="003E1C01">
            <w:pPr>
              <w:ind w:left="-139" w:firstLine="139"/>
            </w:pPr>
          </w:p>
        </w:tc>
        <w:tc>
          <w:tcPr>
            <w:tcW w:w="798" w:type="dxa"/>
          </w:tcPr>
          <w:p w:rsidR="001609DD" w:rsidRPr="00DA5C3D" w:rsidRDefault="001609DD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1609DD" w:rsidRPr="00DA5C3D" w:rsidRDefault="001609DD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1609DD" w:rsidRPr="00DA5C3D" w:rsidRDefault="001609DD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</w:tcPr>
          <w:p w:rsidR="001609DD" w:rsidRDefault="001609DD" w:rsidP="00375465">
            <w:pPr>
              <w:ind w:left="-139" w:firstLine="139"/>
              <w:jc w:val="center"/>
            </w:pPr>
            <w:r>
              <w:t>09.09.2019-13.12.2019</w:t>
            </w:r>
          </w:p>
          <w:p w:rsidR="001609DD" w:rsidRPr="00DA5C3D" w:rsidRDefault="001609DD" w:rsidP="00375465">
            <w:pPr>
              <w:ind w:left="-139" w:firstLine="139"/>
              <w:jc w:val="center"/>
            </w:pPr>
            <w:r>
              <w:t>(144ч)</w:t>
            </w:r>
          </w:p>
        </w:tc>
        <w:tc>
          <w:tcPr>
            <w:tcW w:w="2410" w:type="dxa"/>
          </w:tcPr>
          <w:p w:rsidR="001609DD" w:rsidRPr="00DA5C3D" w:rsidRDefault="001609DD" w:rsidP="00375465">
            <w:pPr>
              <w:ind w:left="-139" w:firstLine="139"/>
              <w:jc w:val="center"/>
            </w:pPr>
            <w:r>
              <w:rPr>
                <w:sz w:val="20"/>
                <w:szCs w:val="20"/>
              </w:rPr>
              <w:t>Современные технологии и педагогические практики школьного филологического образования в контексте ФГОС</w:t>
            </w:r>
          </w:p>
        </w:tc>
        <w:tc>
          <w:tcPr>
            <w:tcW w:w="662" w:type="dxa"/>
            <w:vMerge/>
          </w:tcPr>
          <w:p w:rsidR="001609DD" w:rsidRPr="00F13722" w:rsidRDefault="001609DD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977"/>
        </w:trPr>
        <w:tc>
          <w:tcPr>
            <w:tcW w:w="425" w:type="dxa"/>
            <w:vMerge w:val="restart"/>
          </w:tcPr>
          <w:p w:rsidR="005205E0" w:rsidRPr="00591B0B" w:rsidRDefault="005205E0" w:rsidP="003E1C01">
            <w:pPr>
              <w:ind w:left="-139" w:firstLine="139"/>
            </w:pPr>
            <w:r w:rsidRPr="00591B0B">
              <w:t>3</w:t>
            </w:r>
          </w:p>
          <w:p w:rsidR="005205E0" w:rsidRPr="00591B0B" w:rsidRDefault="005205E0" w:rsidP="003E1C01">
            <w:pPr>
              <w:ind w:left="-139" w:firstLine="139"/>
            </w:pPr>
          </w:p>
        </w:tc>
        <w:tc>
          <w:tcPr>
            <w:tcW w:w="1754" w:type="dxa"/>
            <w:vMerge w:val="restart"/>
          </w:tcPr>
          <w:p w:rsidR="005205E0" w:rsidRPr="00591B0B" w:rsidRDefault="005205E0" w:rsidP="003E1C01">
            <w:pPr>
              <w:ind w:left="-139" w:firstLine="139"/>
            </w:pPr>
            <w:r>
              <w:t>Черкасова Д.А.</w:t>
            </w:r>
          </w:p>
          <w:p w:rsidR="005205E0" w:rsidRPr="00591B0B" w:rsidRDefault="005205E0" w:rsidP="003E1C01">
            <w:pPr>
              <w:ind w:left="-139" w:firstLine="139"/>
            </w:pPr>
          </w:p>
          <w:p w:rsidR="005205E0" w:rsidRPr="00591B0B" w:rsidRDefault="005205E0" w:rsidP="003E1C01">
            <w:pPr>
              <w:ind w:left="-139" w:firstLine="139"/>
            </w:pPr>
          </w:p>
          <w:p w:rsidR="005205E0" w:rsidRPr="00591B0B" w:rsidRDefault="005205E0" w:rsidP="003E1C01">
            <w:pPr>
              <w:ind w:left="-139" w:firstLine="139"/>
            </w:pPr>
          </w:p>
          <w:p w:rsidR="005205E0" w:rsidRPr="00591B0B" w:rsidRDefault="005205E0" w:rsidP="003E1C01">
            <w:pPr>
              <w:ind w:left="-139" w:firstLine="139"/>
            </w:pPr>
          </w:p>
          <w:p w:rsidR="005205E0" w:rsidRPr="00591B0B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709" w:type="dxa"/>
            <w:gridSpan w:val="3"/>
          </w:tcPr>
          <w:p w:rsidR="005205E0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5205E0" w:rsidRPr="00F23F26" w:rsidRDefault="005205E0" w:rsidP="00375465">
            <w:pPr>
              <w:ind w:left="-139" w:firstLine="139"/>
              <w:jc w:val="center"/>
            </w:pPr>
            <w: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lastRenderedPageBreak/>
              <w:t>13.02.2017-22.02.2017</w:t>
            </w:r>
          </w:p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  <w: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6"/>
        </w:trPr>
        <w:tc>
          <w:tcPr>
            <w:tcW w:w="425" w:type="dxa"/>
            <w:vMerge/>
          </w:tcPr>
          <w:p w:rsidR="005205E0" w:rsidRPr="00591B0B" w:rsidRDefault="005205E0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5205E0" w:rsidRDefault="005205E0" w:rsidP="003E1C01">
            <w:pPr>
              <w:ind w:left="-139" w:firstLine="139"/>
            </w:pPr>
          </w:p>
        </w:tc>
        <w:tc>
          <w:tcPr>
            <w:tcW w:w="798" w:type="dxa"/>
          </w:tcPr>
          <w:p w:rsidR="005205E0" w:rsidRDefault="005205E0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5205E0" w:rsidRDefault="005205E0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5205E0" w:rsidRPr="00591B0B" w:rsidRDefault="005205E0" w:rsidP="00375465">
            <w:pPr>
              <w:ind w:left="-139" w:firstLine="139"/>
              <w:jc w:val="center"/>
            </w:pPr>
            <w:r>
              <w:t>Р</w:t>
            </w:r>
            <w:r w:rsidRPr="00591B0B">
              <w:t>остовский институт повышения квалификации и профессиональной переподготовки работников образования</w:t>
            </w: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Default="005205E0" w:rsidP="00375465">
            <w:pPr>
              <w:ind w:left="-139" w:firstLine="139"/>
              <w:jc w:val="center"/>
            </w:pPr>
          </w:p>
          <w:p w:rsidR="005205E0" w:rsidRPr="00591B0B" w:rsidRDefault="005205E0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t>13.03.2017-24.03.2017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04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  <w:r w:rsidRPr="00EB735D">
              <w:t>5.06.2017-19.06.2017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Pr="00F13722" w:rsidRDefault="005205E0" w:rsidP="00375465">
            <w:pPr>
              <w:pStyle w:val="a4"/>
              <w:ind w:left="-139" w:firstLine="139"/>
              <w:jc w:val="center"/>
              <w:rPr>
                <w:highlight w:val="yellow"/>
              </w:rPr>
            </w:pPr>
            <w:r w:rsidRPr="00EB735D">
              <w:rPr>
                <w:rFonts w:ascii="Times New Roman" w:hAnsi="Times New Roman" w:cs="Times New Roman"/>
                <w:szCs w:val="28"/>
              </w:rPr>
              <w:t>«Современный урок в начальной школе в условиях реализации ФГОС НОО»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46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Pr="00EB735D" w:rsidRDefault="005205E0" w:rsidP="00375465">
            <w:pPr>
              <w:ind w:left="-139" w:firstLine="139"/>
              <w:jc w:val="center"/>
            </w:pPr>
            <w:r>
              <w:t>11.09.2017-20.10.2017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Pr="00EB735D" w:rsidRDefault="005205E0" w:rsidP="00375465">
            <w:pPr>
              <w:ind w:left="-139" w:firstLine="139"/>
              <w:jc w:val="center"/>
              <w:rPr>
                <w:szCs w:val="28"/>
              </w:rPr>
            </w:pPr>
            <w:r>
              <w:rPr>
                <w:szCs w:val="28"/>
              </w:rPr>
              <w:t>Модели работы психологической службы в условиях ФГОС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29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t>20.11.2017-02.12.2017 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  <w:rPr>
                <w:szCs w:val="28"/>
              </w:rPr>
            </w:pPr>
            <w:r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1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t>19.02.2018 -03.03.2018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  <w:rPr>
                <w:szCs w:val="28"/>
              </w:rPr>
            </w:pPr>
            <w:r>
              <w:rPr>
                <w:szCs w:val="28"/>
              </w:rP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Pr="00A661CC" w:rsidRDefault="005205E0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5205E0" w:rsidRPr="00A661CC" w:rsidRDefault="005205E0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205E0" w:rsidRPr="00A661CC" w:rsidRDefault="005205E0" w:rsidP="00375465">
            <w:pPr>
              <w:ind w:left="-139" w:firstLine="139"/>
              <w:jc w:val="center"/>
            </w:pPr>
            <w:r w:rsidRPr="00A661CC">
              <w:t>ООО «Цен</w:t>
            </w:r>
            <w:r>
              <w:t>тр профессионального образовани</w:t>
            </w:r>
            <w:proofErr w:type="gramStart"/>
            <w:r>
              <w:t>я</w:t>
            </w:r>
            <w:r w:rsidRPr="00A661CC">
              <w:t>«</w:t>
            </w:r>
            <w:proofErr w:type="gramEnd"/>
            <w:r w:rsidRPr="00A661CC">
              <w:t>Развитие»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Pr="00A661CC" w:rsidRDefault="005205E0" w:rsidP="00375465">
            <w:pPr>
              <w:ind w:left="-139" w:firstLine="139"/>
              <w:jc w:val="center"/>
            </w:pPr>
            <w:r>
              <w:t>25.04.2018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Pr="00A661CC" w:rsidRDefault="005205E0" w:rsidP="00375465">
            <w:pPr>
              <w:ind w:left="-139" w:firstLine="139"/>
              <w:jc w:val="center"/>
              <w:rPr>
                <w:szCs w:val="28"/>
              </w:rPr>
            </w:pPr>
            <w:r>
              <w:rPr>
                <w:szCs w:val="28"/>
              </w:rPr>
              <w:t>Система защиты семьи и несовершеннолетних в Ростовской области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57"/>
        </w:trPr>
        <w:tc>
          <w:tcPr>
            <w:tcW w:w="425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5205E0" w:rsidRDefault="005205E0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5205E0" w:rsidRDefault="005205E0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205E0" w:rsidRPr="00F13722" w:rsidRDefault="005205E0" w:rsidP="00375465">
            <w:pPr>
              <w:ind w:left="-139" w:firstLine="139"/>
              <w:jc w:val="center"/>
              <w:rPr>
                <w:highlight w:val="yellow"/>
              </w:rPr>
            </w:pPr>
            <w:r>
              <w:t>Всероссийский образовательный портал « Завуч»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</w:pPr>
            <w:r>
              <w:t>ноябрь 2017 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05E0" w:rsidRDefault="005205E0" w:rsidP="00375465">
            <w:pPr>
              <w:ind w:left="-139" w:firstLine="139"/>
              <w:jc w:val="center"/>
              <w:rPr>
                <w:szCs w:val="28"/>
              </w:rPr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5205E0" w:rsidRPr="00F13722" w:rsidRDefault="005205E0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75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Шахтинский институ</w:t>
            </w:r>
            <w:proofErr w:type="gramStart"/>
            <w:r w:rsidRPr="00DA5C3D">
              <w:t>т(</w:t>
            </w:r>
            <w:proofErr w:type="gramEnd"/>
            <w:r w:rsidRPr="00DA5C3D"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 Шахтинский институт(филиал)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 w:rsidRPr="00DA5C3D">
              <w:t>14.11.2018-14.12..2018</w:t>
            </w:r>
          </w:p>
          <w:p w:rsidR="009C407D" w:rsidRPr="00DA5C3D" w:rsidRDefault="009C407D" w:rsidP="00375465">
            <w:pPr>
              <w:ind w:left="-139" w:firstLine="139"/>
              <w:jc w:val="center"/>
            </w:pPr>
            <w:r>
              <w:t>(72 ч)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 w:rsidRPr="00DA5C3D">
              <w:t>С(</w:t>
            </w:r>
            <w:proofErr w:type="gramEnd"/>
            <w:r w:rsidRPr="00DA5C3D">
              <w:t xml:space="preserve"> для работы с детьми с ОВЗ)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751"/>
        </w:trPr>
        <w:tc>
          <w:tcPr>
            <w:tcW w:w="425" w:type="dxa"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 xml:space="preserve">Ростовский институт повышения квалификации и профессиональной </w:t>
            </w:r>
            <w:r w:rsidRPr="00DA5C3D">
              <w:lastRenderedPageBreak/>
              <w:t>переподготовки работников образования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lastRenderedPageBreak/>
              <w:t>19.02.2018-03.03.2018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 xml:space="preserve">Курсы учителей начальных классов в рамках Федеральной </w:t>
            </w:r>
            <w:r w:rsidRPr="00DA5C3D">
              <w:lastRenderedPageBreak/>
              <w:t>целевой программы « Русский язык» на 2016 -2020 г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702"/>
        </w:trPr>
        <w:tc>
          <w:tcPr>
            <w:tcW w:w="425" w:type="dxa"/>
            <w:vMerge w:val="restart"/>
          </w:tcPr>
          <w:p w:rsidR="00E4182B" w:rsidRPr="00025A03" w:rsidRDefault="00E4182B" w:rsidP="003E1C01">
            <w:pPr>
              <w:ind w:left="-139" w:firstLine="139"/>
            </w:pPr>
            <w:r w:rsidRPr="00025A03">
              <w:lastRenderedPageBreak/>
              <w:t>4</w:t>
            </w:r>
          </w:p>
        </w:tc>
        <w:tc>
          <w:tcPr>
            <w:tcW w:w="1754" w:type="dxa"/>
            <w:vMerge w:val="restart"/>
          </w:tcPr>
          <w:p w:rsidR="00E4182B" w:rsidRPr="00025A03" w:rsidRDefault="00E4182B" w:rsidP="003E1C01">
            <w:pPr>
              <w:ind w:left="-139" w:firstLine="139"/>
            </w:pPr>
            <w:proofErr w:type="spellStart"/>
            <w:r w:rsidRPr="00025A03">
              <w:t>Парасоткина</w:t>
            </w:r>
            <w:proofErr w:type="spellEnd"/>
            <w:r w:rsidRPr="00025A03">
              <w:t xml:space="preserve"> О.В.</w:t>
            </w:r>
          </w:p>
        </w:tc>
        <w:tc>
          <w:tcPr>
            <w:tcW w:w="798" w:type="dxa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18" w:type="dxa"/>
            <w:gridSpan w:val="4"/>
            <w:vMerge w:val="restart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Р</w:t>
            </w:r>
            <w:r w:rsidRPr="00591B0B">
              <w:t xml:space="preserve">остовский институт </w:t>
            </w:r>
            <w:r w:rsidRPr="00025A03">
              <w:t>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13.03.2017-24.03.2017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41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16.10.2017-01.12.2017</w:t>
            </w:r>
          </w:p>
        </w:tc>
        <w:tc>
          <w:tcPr>
            <w:tcW w:w="2410" w:type="dxa"/>
            <w:tcBorders>
              <w:top w:val="nil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Методика обучения игре в шахматы в условиях реализации ФГОС</w:t>
            </w:r>
          </w:p>
        </w:tc>
        <w:tc>
          <w:tcPr>
            <w:tcW w:w="662" w:type="dxa"/>
            <w:vMerge w:val="restart"/>
            <w:tcBorders>
              <w:top w:val="nil"/>
            </w:tcBorders>
          </w:tcPr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  <w:r w:rsidRPr="00F13722">
              <w:rPr>
                <w:highlight w:val="yellow"/>
              </w:rPr>
              <w:t>(</w:t>
            </w: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  <w:r w:rsidRPr="00F13722">
              <w:rPr>
                <w:highlight w:val="yellow"/>
              </w:rPr>
              <w:t>(</w:t>
            </w: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47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1418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ноябрь 2017 г.</w:t>
            </w:r>
          </w:p>
        </w:tc>
        <w:tc>
          <w:tcPr>
            <w:tcW w:w="2410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40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Академия физической культуры и спорта ЮФУ</w:t>
            </w:r>
          </w:p>
        </w:tc>
        <w:tc>
          <w:tcPr>
            <w:tcW w:w="1418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09.11.2015-21.11.2015 г.</w:t>
            </w:r>
          </w:p>
        </w:tc>
        <w:tc>
          <w:tcPr>
            <w:tcW w:w="2410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« Проектирование технологий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здоровой и безопасной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жизнедеятельности»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09.11.2015-21.11.2015 г</w:t>
            </w:r>
          </w:p>
        </w:tc>
        <w:tc>
          <w:tcPr>
            <w:tcW w:w="2410" w:type="dxa"/>
            <w:tcBorders>
              <w:top w:val="nil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 xml:space="preserve">Теория и практика </w:t>
            </w:r>
            <w:proofErr w:type="gramStart"/>
            <w:r w:rsidRPr="00025A03">
              <w:t>физической</w:t>
            </w:r>
            <w:proofErr w:type="gramEnd"/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культуры в школе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891"/>
        </w:trPr>
        <w:tc>
          <w:tcPr>
            <w:tcW w:w="425" w:type="dxa"/>
            <w:vMerge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E1C01">
            <w:pPr>
              <w:ind w:left="-139" w:firstLine="139"/>
            </w:pPr>
            <w:r w:rsidRPr="00025A03"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418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20.06.2016-24</w:t>
            </w:r>
            <w:r w:rsidRPr="00025A03">
              <w:t>.06.2016</w:t>
            </w:r>
          </w:p>
        </w:tc>
        <w:tc>
          <w:tcPr>
            <w:tcW w:w="2410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Обучение руководящего состава,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Должностных лиц и специалистов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( работников) гражданской обороны,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областной подсистемы,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муниципальных и объектовых звеньев РСЧС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69"/>
        </w:trPr>
        <w:tc>
          <w:tcPr>
            <w:tcW w:w="425" w:type="dxa"/>
            <w:vMerge w:val="restart"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 w:val="restart"/>
            <w:tcBorders>
              <w:top w:val="nil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E4182B" w:rsidRDefault="00E4182B" w:rsidP="00375465">
            <w:pPr>
              <w:ind w:left="-139" w:firstLine="139"/>
              <w:jc w:val="center"/>
            </w:pPr>
            <w:r w:rsidRPr="00DA5C3D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Default="00E4182B" w:rsidP="003E1C01">
            <w:pPr>
              <w:ind w:left="-139" w:firstLine="139"/>
            </w:pPr>
          </w:p>
          <w:p w:rsidR="00E4182B" w:rsidRDefault="00E4182B" w:rsidP="003E1C01">
            <w:pPr>
              <w:ind w:left="-139" w:firstLine="139"/>
            </w:pPr>
          </w:p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1418" w:type="dxa"/>
            <w:gridSpan w:val="2"/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13.03.2017-24.03.2017</w:t>
            </w:r>
          </w:p>
        </w:tc>
        <w:tc>
          <w:tcPr>
            <w:tcW w:w="2410" w:type="dxa"/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36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1418" w:type="dxa"/>
            <w:gridSpan w:val="2"/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16.10.2017г. по 01.12.2017г</w:t>
            </w:r>
          </w:p>
        </w:tc>
        <w:tc>
          <w:tcPr>
            <w:tcW w:w="2410" w:type="dxa"/>
          </w:tcPr>
          <w:p w:rsidR="00E4182B" w:rsidRPr="00DA5C3D" w:rsidRDefault="00E4182B" w:rsidP="00375465">
            <w:pPr>
              <w:ind w:left="-139" w:firstLine="139"/>
              <w:jc w:val="center"/>
            </w:pPr>
            <w:r w:rsidRPr="00DA5C3D">
              <w:t>Методика  обучения игре в шахматы в условиях реализации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231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A5658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A5658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0A5658" w:rsidRDefault="00E4182B" w:rsidP="00375465">
            <w:pPr>
              <w:ind w:left="-139" w:firstLine="139"/>
              <w:jc w:val="center"/>
            </w:pPr>
            <w:r w:rsidRPr="000A5658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DA5C3D" w:rsidRDefault="00E4182B" w:rsidP="003E1C01">
            <w:pPr>
              <w:ind w:left="-139" w:firstLine="139"/>
            </w:pPr>
          </w:p>
        </w:tc>
        <w:tc>
          <w:tcPr>
            <w:tcW w:w="1418" w:type="dxa"/>
            <w:gridSpan w:val="2"/>
          </w:tcPr>
          <w:p w:rsidR="00E4182B" w:rsidRPr="000A5658" w:rsidRDefault="00E4182B" w:rsidP="00375465">
            <w:pPr>
              <w:ind w:left="-139" w:firstLine="139"/>
              <w:jc w:val="center"/>
            </w:pPr>
            <w:r w:rsidRPr="000A5658">
              <w:t>08.10.2018-14.12.2018</w:t>
            </w:r>
          </w:p>
        </w:tc>
        <w:tc>
          <w:tcPr>
            <w:tcW w:w="2410" w:type="dxa"/>
          </w:tcPr>
          <w:p w:rsidR="00E4182B" w:rsidRPr="000A5658" w:rsidRDefault="00E4182B" w:rsidP="00375465">
            <w:pPr>
              <w:ind w:left="-139" w:firstLine="139"/>
              <w:jc w:val="center"/>
            </w:pPr>
            <w:r w:rsidRPr="000A5658">
              <w:t>Современные подходы к преподаванию ОБЖ и БЖД в условиях реализации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21"/>
        </w:trPr>
        <w:tc>
          <w:tcPr>
            <w:tcW w:w="425" w:type="dxa"/>
            <w:vMerge w:val="restart"/>
          </w:tcPr>
          <w:p w:rsidR="00E4182B" w:rsidRPr="00025A03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 w:rsidRPr="00025A03">
              <w:rPr>
                <w:lang w:val="en-US"/>
              </w:rPr>
              <w:t>5</w:t>
            </w:r>
          </w:p>
        </w:tc>
        <w:tc>
          <w:tcPr>
            <w:tcW w:w="1754" w:type="dxa"/>
            <w:vMerge w:val="restart"/>
          </w:tcPr>
          <w:p w:rsidR="00E4182B" w:rsidRPr="00025A03" w:rsidRDefault="00E4182B" w:rsidP="003E1C01">
            <w:pPr>
              <w:ind w:left="-139" w:firstLine="139"/>
            </w:pPr>
            <w:r w:rsidRPr="00025A03">
              <w:t>Калинина Н.В.</w:t>
            </w:r>
          </w:p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8" w:type="dxa"/>
            <w:gridSpan w:val="4"/>
            <w:vMerge w:val="restart"/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16.10.2017-20.10.2017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 xml:space="preserve">Информационная безопасность </w:t>
            </w:r>
            <w:proofErr w:type="gramStart"/>
            <w:r>
              <w:t>обучающихся</w:t>
            </w:r>
            <w:proofErr w:type="gramEnd"/>
            <w:r w:rsidR="00A76EE3">
              <w:t xml:space="preserve"> </w:t>
            </w:r>
            <w:r>
              <w:t xml:space="preserve">в информационно-образовательном пространстве сети </w:t>
            </w:r>
            <w:r>
              <w:lastRenderedPageBreak/>
              <w:t>Интернет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29"/>
        </w:trPr>
        <w:tc>
          <w:tcPr>
            <w:tcW w:w="425" w:type="dxa"/>
            <w:vMerge/>
          </w:tcPr>
          <w:p w:rsidR="00E4182B" w:rsidRPr="00387A7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05.02.2018-01.06.2018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 xml:space="preserve">Развитие социальной и гражданской активности </w:t>
            </w:r>
            <w:proofErr w:type="gramStart"/>
            <w:r>
              <w:t>обучающихся</w:t>
            </w:r>
            <w:proofErr w:type="gramEnd"/>
            <w:r>
              <w:t xml:space="preserve"> средствами ученического самоуправления и волонтерского движения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53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  <w:tcBorders>
              <w:bottom w:val="single" w:sz="4" w:space="0" w:color="auto"/>
            </w:tcBorders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12.10.2015 -20.11.2015 г.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Взаимодействие школы, семьи и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общественности в социализации школьника на основе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традиционных ценностей России и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  <w:r w:rsidRPr="00025A03">
              <w:t>Донского края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65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2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АНОДПО                              « Московская академия профессиональных компетенций»»</w:t>
            </w:r>
          </w:p>
        </w:tc>
        <w:tc>
          <w:tcPr>
            <w:tcW w:w="1276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30.05.206-19.092016</w:t>
            </w:r>
          </w:p>
        </w:tc>
        <w:tc>
          <w:tcPr>
            <w:tcW w:w="2552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Педагогическое образование</w:t>
            </w:r>
            <w:proofErr w:type="gramStart"/>
            <w:r>
              <w:t xml:space="preserve"> :</w:t>
            </w:r>
            <w:proofErr w:type="gramEnd"/>
            <w:r>
              <w:t xml:space="preserve"> Музыка в общеобразовательных организациях и организациях профессионального образования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3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E4182B" w:rsidRDefault="00E4182B" w:rsidP="00375465">
            <w:pPr>
              <w:ind w:left="-139" w:firstLine="139"/>
              <w:jc w:val="center"/>
            </w:pPr>
            <w:r w:rsidRPr="00025A03">
              <w:t>Ростовский институт повышения квалификации и профессиональной переподготовки работников образовани</w:t>
            </w:r>
            <w:r>
              <w:t>я</w:t>
            </w: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19.09.2016-30.09.2016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20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025A03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>24.10.2016-23.12.2016</w:t>
            </w:r>
          </w:p>
        </w:tc>
        <w:tc>
          <w:tcPr>
            <w:tcW w:w="2552" w:type="dxa"/>
            <w:gridSpan w:val="2"/>
          </w:tcPr>
          <w:p w:rsidR="00E4182B" w:rsidRPr="00025A03" w:rsidRDefault="00E4182B" w:rsidP="00375465">
            <w:pPr>
              <w:ind w:left="-139" w:firstLine="139"/>
              <w:jc w:val="center"/>
            </w:pPr>
            <w:r>
              <w:t xml:space="preserve">Развитие профессиональных компетенций педагога-музыканта как средство воспитания навыков творческого </w:t>
            </w:r>
            <w:proofErr w:type="spellStart"/>
            <w:r>
              <w:t>музицирования</w:t>
            </w:r>
            <w:proofErr w:type="spellEnd"/>
            <w:r>
              <w:t xml:space="preserve"> обучающихся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614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1A7514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1A7514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E4182B" w:rsidRPr="001A7514" w:rsidRDefault="00E4182B" w:rsidP="00375465">
            <w:pPr>
              <w:ind w:left="-139" w:firstLine="139"/>
              <w:jc w:val="center"/>
            </w:pPr>
          </w:p>
          <w:p w:rsidR="00E4182B" w:rsidRPr="001A7514" w:rsidRDefault="00E4182B" w:rsidP="00375465">
            <w:pPr>
              <w:ind w:left="-139" w:firstLine="139"/>
              <w:jc w:val="center"/>
            </w:pPr>
            <w:r w:rsidRPr="001A7514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1A7514" w:rsidRDefault="00E4182B" w:rsidP="00375465">
            <w:pPr>
              <w:ind w:left="-139" w:firstLine="139"/>
              <w:jc w:val="center"/>
            </w:pPr>
          </w:p>
          <w:p w:rsidR="00E4182B" w:rsidRPr="001A7514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 w:rsidRPr="001A7514">
              <w:t>05.02.2018-1.06.2018</w:t>
            </w:r>
          </w:p>
          <w:p w:rsidR="00F337F4" w:rsidRPr="001A7514" w:rsidRDefault="00F337F4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2552" w:type="dxa"/>
            <w:gridSpan w:val="2"/>
          </w:tcPr>
          <w:p w:rsidR="00E4182B" w:rsidRPr="001A7514" w:rsidRDefault="00E4182B" w:rsidP="00375465">
            <w:pPr>
              <w:ind w:left="-139" w:firstLine="139"/>
              <w:jc w:val="center"/>
            </w:pPr>
            <w:r w:rsidRPr="001A7514">
              <w:t xml:space="preserve">Развитие социальной и гражданской активности </w:t>
            </w:r>
            <w:proofErr w:type="gramStart"/>
            <w:r w:rsidRPr="001A7514">
              <w:t>обучающихся</w:t>
            </w:r>
            <w:proofErr w:type="gramEnd"/>
            <w:r w:rsidRPr="001A7514">
              <w:t xml:space="preserve"> средствами</w:t>
            </w:r>
          </w:p>
          <w:p w:rsidR="00E4182B" w:rsidRPr="001A7514" w:rsidRDefault="00E4182B" w:rsidP="00375465">
            <w:pPr>
              <w:ind w:left="-139" w:firstLine="139"/>
              <w:jc w:val="center"/>
            </w:pPr>
            <w:r w:rsidRPr="001A7514">
              <w:t>Ученического самоуправления и волонтерского движения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8"/>
        </w:trPr>
        <w:tc>
          <w:tcPr>
            <w:tcW w:w="425" w:type="dxa"/>
            <w:vMerge/>
          </w:tcPr>
          <w:p w:rsidR="00E4182B" w:rsidRPr="00025A03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025A03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1A7514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1A7514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1A7514" w:rsidRDefault="00E4182B" w:rsidP="003E1C01">
            <w:pPr>
              <w:ind w:left="-139" w:firstLine="139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 w:rsidRPr="001A7514">
              <w:rPr>
                <w:lang w:val="en-US"/>
              </w:rPr>
              <w:t>18.03.2019-29.03.2019</w:t>
            </w:r>
          </w:p>
          <w:p w:rsidR="002420C1" w:rsidRPr="002420C1" w:rsidRDefault="002420C1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2552" w:type="dxa"/>
            <w:gridSpan w:val="2"/>
          </w:tcPr>
          <w:p w:rsidR="00E4182B" w:rsidRPr="001A7514" w:rsidRDefault="00E4182B" w:rsidP="00375465">
            <w:pPr>
              <w:ind w:left="-139" w:firstLine="139"/>
              <w:jc w:val="center"/>
            </w:pPr>
            <w:r w:rsidRPr="001A7514">
              <w:t>Социализация и воспитание обучающихся в пространстве деятельности общественных организаций и объединений (РДШ)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BC114F" w:rsidRPr="00F13722" w:rsidTr="007B74BE">
        <w:trPr>
          <w:trHeight w:val="498"/>
        </w:trPr>
        <w:tc>
          <w:tcPr>
            <w:tcW w:w="425" w:type="dxa"/>
          </w:tcPr>
          <w:p w:rsidR="00BC114F" w:rsidRPr="00025A03" w:rsidRDefault="00BC114F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BC114F" w:rsidRPr="00025A03" w:rsidRDefault="00BC114F" w:rsidP="003E1C01">
            <w:pPr>
              <w:ind w:left="-139" w:firstLine="139"/>
            </w:pPr>
          </w:p>
        </w:tc>
        <w:tc>
          <w:tcPr>
            <w:tcW w:w="798" w:type="dxa"/>
          </w:tcPr>
          <w:p w:rsidR="00BC114F" w:rsidRPr="001A7514" w:rsidRDefault="00BC114F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BC114F" w:rsidRPr="001A7514" w:rsidRDefault="00BC114F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BC114F" w:rsidRDefault="00BC114F" w:rsidP="00BC114F">
            <w:pPr>
              <w:ind w:left="-139" w:firstLine="139"/>
              <w:jc w:val="center"/>
            </w:pPr>
            <w:r w:rsidRPr="00325307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BC114F" w:rsidRPr="001A7514" w:rsidRDefault="00BC114F" w:rsidP="003E1C01">
            <w:pPr>
              <w:ind w:left="-139" w:firstLine="139"/>
            </w:pPr>
          </w:p>
        </w:tc>
        <w:tc>
          <w:tcPr>
            <w:tcW w:w="1276" w:type="dxa"/>
          </w:tcPr>
          <w:p w:rsidR="00BC114F" w:rsidRDefault="00BC114F" w:rsidP="00375465">
            <w:pPr>
              <w:ind w:left="-139" w:firstLine="139"/>
              <w:jc w:val="center"/>
            </w:pPr>
            <w:r>
              <w:t>23.09.2019-29.11.2019</w:t>
            </w:r>
          </w:p>
          <w:p w:rsidR="002420C1" w:rsidRPr="00BC114F" w:rsidRDefault="002420C1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2552" w:type="dxa"/>
            <w:gridSpan w:val="2"/>
          </w:tcPr>
          <w:p w:rsidR="00BC114F" w:rsidRPr="001A7514" w:rsidRDefault="00BC114F" w:rsidP="00375465">
            <w:pPr>
              <w:ind w:left="-139" w:firstLine="139"/>
              <w:jc w:val="center"/>
            </w:pPr>
            <w:r>
              <w:t>Формирование гражданской идентичности обучающихся на основе культурно-исторических традиций Дона в системе общего и дополнительного образования</w:t>
            </w:r>
            <w:r w:rsidR="00A677F6">
              <w:t xml:space="preserve">  </w:t>
            </w:r>
          </w:p>
        </w:tc>
        <w:tc>
          <w:tcPr>
            <w:tcW w:w="662" w:type="dxa"/>
            <w:vMerge/>
          </w:tcPr>
          <w:p w:rsidR="00BC114F" w:rsidRPr="00F13722" w:rsidRDefault="00BC114F" w:rsidP="003E1C01">
            <w:pPr>
              <w:ind w:left="-139" w:firstLine="139"/>
              <w:rPr>
                <w:highlight w:val="yellow"/>
              </w:rPr>
            </w:pPr>
          </w:p>
        </w:tc>
      </w:tr>
      <w:tr w:rsidR="00A677F6" w:rsidRPr="00F13722" w:rsidTr="007B74BE">
        <w:trPr>
          <w:trHeight w:val="498"/>
        </w:trPr>
        <w:tc>
          <w:tcPr>
            <w:tcW w:w="425" w:type="dxa"/>
          </w:tcPr>
          <w:p w:rsidR="00A677F6" w:rsidRPr="00025A03" w:rsidRDefault="00A677F6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A677F6" w:rsidRPr="00025A03" w:rsidRDefault="00A677F6" w:rsidP="003E1C01">
            <w:pPr>
              <w:ind w:left="-139" w:firstLine="139"/>
            </w:pPr>
          </w:p>
        </w:tc>
        <w:tc>
          <w:tcPr>
            <w:tcW w:w="798" w:type="dxa"/>
          </w:tcPr>
          <w:p w:rsidR="00A677F6" w:rsidRPr="001A7514" w:rsidRDefault="00A677F6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A677F6" w:rsidRPr="001A7514" w:rsidRDefault="00A677F6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A677F6" w:rsidRPr="00325307" w:rsidRDefault="00A677F6" w:rsidP="00BC114F">
            <w:pPr>
              <w:ind w:left="-139" w:firstLine="139"/>
              <w:jc w:val="center"/>
            </w:pPr>
            <w:r>
              <w:t>Донской государственный технический университет</w:t>
            </w:r>
          </w:p>
        </w:tc>
        <w:tc>
          <w:tcPr>
            <w:tcW w:w="1276" w:type="dxa"/>
          </w:tcPr>
          <w:p w:rsidR="00A677F6" w:rsidRDefault="00A677F6" w:rsidP="00375465">
            <w:pPr>
              <w:ind w:left="-139" w:firstLine="139"/>
              <w:jc w:val="center"/>
            </w:pPr>
            <w:r>
              <w:t>15.10.2019-14.11.2019</w:t>
            </w:r>
          </w:p>
        </w:tc>
        <w:tc>
          <w:tcPr>
            <w:tcW w:w="2552" w:type="dxa"/>
            <w:gridSpan w:val="2"/>
          </w:tcPr>
          <w:p w:rsidR="00A677F6" w:rsidRDefault="00A677F6" w:rsidP="00375465">
            <w:pPr>
              <w:ind w:left="-139" w:firstLine="139"/>
              <w:jc w:val="center"/>
            </w:pPr>
            <w:r>
              <w:t>Противодействие коррупции в системе государственной и муниципальной службы</w:t>
            </w:r>
          </w:p>
        </w:tc>
        <w:tc>
          <w:tcPr>
            <w:tcW w:w="662" w:type="dxa"/>
            <w:vMerge/>
          </w:tcPr>
          <w:p w:rsidR="00A677F6" w:rsidRPr="00F13722" w:rsidRDefault="00A677F6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10"/>
        </w:trPr>
        <w:tc>
          <w:tcPr>
            <w:tcW w:w="425" w:type="dxa"/>
            <w:vMerge w:val="restart"/>
          </w:tcPr>
          <w:p w:rsidR="00E4182B" w:rsidRPr="00B95627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 w:rsidRPr="00B95627">
              <w:rPr>
                <w:lang w:val="en-US"/>
              </w:rPr>
              <w:t>6</w:t>
            </w:r>
          </w:p>
        </w:tc>
        <w:tc>
          <w:tcPr>
            <w:tcW w:w="1754" w:type="dxa"/>
            <w:vMerge w:val="restart"/>
          </w:tcPr>
          <w:p w:rsidR="00E4182B" w:rsidRPr="00B95627" w:rsidRDefault="00E4182B" w:rsidP="003E1C01">
            <w:pPr>
              <w:ind w:left="-139" w:firstLine="139"/>
            </w:pPr>
            <w:proofErr w:type="spellStart"/>
            <w:r w:rsidRPr="00B95627">
              <w:t>Клименко</w:t>
            </w:r>
            <w:proofErr w:type="spellEnd"/>
            <w:r w:rsidRPr="00B95627">
              <w:t xml:space="preserve"> Е.А.</w:t>
            </w:r>
          </w:p>
        </w:tc>
        <w:tc>
          <w:tcPr>
            <w:tcW w:w="798" w:type="dxa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18" w:type="dxa"/>
            <w:gridSpan w:val="4"/>
            <w:vMerge w:val="restart"/>
          </w:tcPr>
          <w:p w:rsidR="00E4182B" w:rsidRDefault="00E4182B" w:rsidP="00375465">
            <w:pPr>
              <w:ind w:left="-139" w:firstLine="139"/>
              <w:jc w:val="center"/>
            </w:pPr>
            <w:r w:rsidRPr="00B95627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</w:p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10.03.2015 г.-23.03.2015 г.</w:t>
            </w:r>
          </w:p>
        </w:tc>
        <w:tc>
          <w:tcPr>
            <w:tcW w:w="2552" w:type="dxa"/>
            <w:gridSpan w:val="2"/>
          </w:tcPr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Современные программы и</w:t>
            </w:r>
          </w:p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технологии образования младшего школьника, обеспечивающие реализацию ФГОС НОО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61"/>
        </w:trPr>
        <w:tc>
          <w:tcPr>
            <w:tcW w:w="425" w:type="dxa"/>
            <w:vMerge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12.02.2018-30.03.2018</w:t>
            </w:r>
          </w:p>
          <w:p w:rsidR="0067645A" w:rsidRPr="00B95627" w:rsidRDefault="0067645A" w:rsidP="00375465">
            <w:pPr>
              <w:ind w:left="-139" w:firstLine="139"/>
              <w:jc w:val="center"/>
            </w:pPr>
            <w:r>
              <w:t>(144ч)</w:t>
            </w:r>
          </w:p>
        </w:tc>
        <w:tc>
          <w:tcPr>
            <w:tcW w:w="2552" w:type="dxa"/>
            <w:gridSpan w:val="2"/>
          </w:tcPr>
          <w:p w:rsidR="00E4182B" w:rsidRPr="00B95627" w:rsidRDefault="00E4182B" w:rsidP="00375465">
            <w:pPr>
              <w:ind w:left="-139" w:firstLine="139"/>
              <w:jc w:val="center"/>
            </w:pPr>
            <w:proofErr w:type="spellStart"/>
            <w:r>
              <w:t>Деятельностный</w:t>
            </w:r>
            <w:proofErr w:type="spellEnd"/>
            <w:r>
              <w:t xml:space="preserve">  подход в обучении младших школьников  в условиях реализации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24"/>
        </w:trPr>
        <w:tc>
          <w:tcPr>
            <w:tcW w:w="425" w:type="dxa"/>
            <w:vMerge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15.02.2016-02.03.2016</w:t>
            </w:r>
          </w:p>
        </w:tc>
        <w:tc>
          <w:tcPr>
            <w:tcW w:w="2552" w:type="dxa"/>
            <w:gridSpan w:val="2"/>
          </w:tcPr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Основы религиозных культур и</w:t>
            </w:r>
          </w:p>
          <w:p w:rsidR="00E4182B" w:rsidRPr="00B95627" w:rsidRDefault="00E4182B" w:rsidP="00375465">
            <w:pPr>
              <w:ind w:left="-139" w:firstLine="139"/>
              <w:jc w:val="center"/>
            </w:pPr>
            <w:r w:rsidRPr="00B95627">
              <w:t>светской этики»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96"/>
        </w:trPr>
        <w:tc>
          <w:tcPr>
            <w:tcW w:w="425" w:type="dxa"/>
            <w:vMerge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13.03.2017-24.03.2017</w:t>
            </w:r>
          </w:p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</w:tcPr>
          <w:p w:rsidR="00E4182B" w:rsidRPr="00B95627" w:rsidRDefault="00E4182B" w:rsidP="00375465">
            <w:pPr>
              <w:ind w:left="-139" w:firstLine="139"/>
              <w:jc w:val="center"/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54"/>
        </w:trPr>
        <w:tc>
          <w:tcPr>
            <w:tcW w:w="425" w:type="dxa"/>
            <w:vMerge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B95627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54"/>
        </w:trPr>
        <w:tc>
          <w:tcPr>
            <w:tcW w:w="425" w:type="dxa"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Шахтинский институ</w:t>
            </w:r>
            <w:proofErr w:type="gramStart"/>
            <w:r w:rsidRPr="006E293F">
              <w:t>т(</w:t>
            </w:r>
            <w:proofErr w:type="gramEnd"/>
            <w:r w:rsidRPr="006E293F"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276" w:type="dxa"/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14.11.2018-14.12.2018</w:t>
            </w:r>
          </w:p>
        </w:tc>
        <w:tc>
          <w:tcPr>
            <w:tcW w:w="2552" w:type="dxa"/>
            <w:gridSpan w:val="2"/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Профессиональная компетентность педагога образовательной организации в условиях реализации ФГО</w:t>
            </w:r>
            <w:proofErr w:type="gramStart"/>
            <w:r w:rsidRPr="006E293F">
              <w:t>С(</w:t>
            </w:r>
            <w:proofErr w:type="gramEnd"/>
            <w:r w:rsidRPr="006E293F">
              <w:t xml:space="preserve"> для работы с детьми с ОВЗ)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54"/>
        </w:trPr>
        <w:tc>
          <w:tcPr>
            <w:tcW w:w="425" w:type="dxa"/>
          </w:tcPr>
          <w:p w:rsidR="00E4182B" w:rsidRPr="00B95627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B95627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 w:rsidRPr="006E293F">
              <w:t>25.03.2019-06.04.2019</w:t>
            </w:r>
          </w:p>
          <w:p w:rsidR="00902EB0" w:rsidRPr="006E293F" w:rsidRDefault="00902EB0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2552" w:type="dxa"/>
            <w:gridSpan w:val="2"/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93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  <w:p w:rsidR="00E4182B" w:rsidRPr="00C05AF0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 w:rsidRPr="00C05AF0">
              <w:rPr>
                <w:lang w:val="en-US"/>
              </w:rPr>
              <w:t>7</w:t>
            </w:r>
          </w:p>
        </w:tc>
        <w:tc>
          <w:tcPr>
            <w:tcW w:w="1754" w:type="dxa"/>
            <w:vMerge w:val="restart"/>
            <w:tcBorders>
              <w:bottom w:val="single" w:sz="4" w:space="0" w:color="auto"/>
            </w:tcBorders>
          </w:tcPr>
          <w:p w:rsidR="00E4182B" w:rsidRPr="00C05AF0" w:rsidRDefault="00E4182B" w:rsidP="003E1C01">
            <w:pPr>
              <w:ind w:left="-139" w:firstLine="139"/>
            </w:pPr>
          </w:p>
          <w:p w:rsidR="00E4182B" w:rsidRPr="00C05AF0" w:rsidRDefault="00E4182B" w:rsidP="003E1C01">
            <w:pPr>
              <w:ind w:left="-139" w:firstLine="139"/>
            </w:pPr>
            <w:proofErr w:type="spellStart"/>
            <w:r w:rsidRPr="00C05AF0">
              <w:t>Апанасенко</w:t>
            </w:r>
            <w:proofErr w:type="spellEnd"/>
            <w:r w:rsidRPr="00C05AF0">
              <w:t xml:space="preserve"> Е.А.</w:t>
            </w:r>
          </w:p>
        </w:tc>
        <w:tc>
          <w:tcPr>
            <w:tcW w:w="798" w:type="dxa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 w:rsidRPr="00D64BC9">
              <w:t xml:space="preserve">Южно-Российский государственный политехнический </w:t>
            </w:r>
            <w:r w:rsidRPr="00D64BC9">
              <w:lastRenderedPageBreak/>
              <w:t>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lastRenderedPageBreak/>
              <w:t>15.02.2018-15.03.2018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 xml:space="preserve">Профессиональная компетентность педагога образовательной </w:t>
            </w:r>
            <w:r>
              <w:lastRenderedPageBreak/>
              <w:t xml:space="preserve">организации в условиях реализации ФГОС </w:t>
            </w:r>
            <w:proofErr w:type="gramStart"/>
            <w:r>
              <w:t xml:space="preserve">( </w:t>
            </w:r>
            <w:proofErr w:type="gramEnd"/>
            <w:r>
              <w:t>для работы с детьми с ОВЗ)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237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10"/>
        </w:trPr>
        <w:tc>
          <w:tcPr>
            <w:tcW w:w="425" w:type="dxa"/>
            <w:vMerge/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</w:tcPr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  <w:r w:rsidRPr="00C05AF0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13.03.2017-24.03.2017</w:t>
            </w:r>
          </w:p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</w:tcPr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41"/>
        </w:trPr>
        <w:tc>
          <w:tcPr>
            <w:tcW w:w="425" w:type="dxa"/>
            <w:vMerge/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05.06.2017-19.06.2017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 w:rsidRPr="00EB735D">
              <w:rPr>
                <w:szCs w:val="28"/>
              </w:rPr>
              <w:t>«Современный урок в начальной школе в условиях реализации ФГОС НОО»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93"/>
        </w:trPr>
        <w:tc>
          <w:tcPr>
            <w:tcW w:w="425" w:type="dxa"/>
            <w:vMerge/>
            <w:tcBorders>
              <w:top w:val="nil"/>
            </w:tcBorders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top w:val="nil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АНО ДПО «Московская академия профессиональных компетенций»</w:t>
            </w:r>
          </w:p>
        </w:tc>
        <w:tc>
          <w:tcPr>
            <w:tcW w:w="1276" w:type="dxa"/>
            <w:tcBorders>
              <w:top w:val="nil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18.01.2016 г.-18.02.2016 г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proofErr w:type="spellStart"/>
            <w:r w:rsidRPr="00C05AF0">
              <w:t>Инноватика</w:t>
            </w:r>
            <w:proofErr w:type="spellEnd"/>
            <w:r w:rsidRPr="00C05AF0">
              <w:t xml:space="preserve"> в образовании </w:t>
            </w:r>
            <w:proofErr w:type="gramStart"/>
            <w:r w:rsidRPr="00C05AF0">
              <w:t>в</w:t>
            </w:r>
            <w:proofErr w:type="gramEnd"/>
          </w:p>
          <w:p w:rsidR="00E4182B" w:rsidRPr="00C05AF0" w:rsidRDefault="00E4182B" w:rsidP="00375465">
            <w:pPr>
              <w:ind w:left="-139" w:firstLine="139"/>
              <w:jc w:val="center"/>
            </w:pPr>
            <w:proofErr w:type="gramStart"/>
            <w:r w:rsidRPr="00C05AF0">
              <w:t>Воспитании</w:t>
            </w:r>
            <w:proofErr w:type="gramEnd"/>
            <w:r w:rsidRPr="00C05AF0">
              <w:t xml:space="preserve"> в условиях ФГОС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по уровням образования и предметным областям)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по предметной области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« Физическая культура»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93"/>
        </w:trPr>
        <w:tc>
          <w:tcPr>
            <w:tcW w:w="425" w:type="dxa"/>
            <w:tcBorders>
              <w:top w:val="nil"/>
            </w:tcBorders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E4182B" w:rsidRPr="006E293F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top w:val="nil"/>
            </w:tcBorders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  <w:tcBorders>
              <w:top w:val="nil"/>
            </w:tcBorders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25.03.2019-06.04.2019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E4182B" w:rsidRPr="006E293F" w:rsidRDefault="00E4182B" w:rsidP="00375465">
            <w:pPr>
              <w:ind w:left="-139" w:firstLine="139"/>
              <w:jc w:val="center"/>
            </w:pPr>
            <w:r w:rsidRPr="006E293F"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32"/>
        </w:trPr>
        <w:tc>
          <w:tcPr>
            <w:tcW w:w="425" w:type="dxa"/>
            <w:vMerge w:val="restart"/>
          </w:tcPr>
          <w:p w:rsidR="00E4182B" w:rsidRPr="00C05AF0" w:rsidRDefault="00E4182B" w:rsidP="003E1C01">
            <w:pPr>
              <w:ind w:left="-139" w:firstLine="139"/>
              <w:jc w:val="center"/>
            </w:pPr>
            <w:r w:rsidRPr="00C05AF0">
              <w:t>8</w:t>
            </w:r>
          </w:p>
        </w:tc>
        <w:tc>
          <w:tcPr>
            <w:tcW w:w="1754" w:type="dxa"/>
            <w:vMerge w:val="restart"/>
          </w:tcPr>
          <w:p w:rsidR="00E4182B" w:rsidRPr="00C05AF0" w:rsidRDefault="00E4182B" w:rsidP="003E1C01">
            <w:pPr>
              <w:ind w:left="-139" w:firstLine="139"/>
            </w:pPr>
            <w:r w:rsidRPr="00C05AF0">
              <w:t>Галицкая В.Н.</w:t>
            </w:r>
          </w:p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BA4488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>
              <w:t>1</w:t>
            </w:r>
            <w:r w:rsidR="00BA4488">
              <w:rPr>
                <w:lang w:val="en-US"/>
              </w:rPr>
              <w:t>5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18" w:type="dxa"/>
            <w:gridSpan w:val="4"/>
            <w:vMerge w:val="restart"/>
          </w:tcPr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22.01.2018-18.05.2018</w:t>
            </w:r>
          </w:p>
          <w:p w:rsidR="00656D41" w:rsidRPr="00C05AF0" w:rsidRDefault="00656D41" w:rsidP="00375465">
            <w:pPr>
              <w:ind w:left="-139" w:firstLine="139"/>
              <w:jc w:val="center"/>
            </w:pPr>
            <w:r>
              <w:t>(144ч)</w:t>
            </w:r>
          </w:p>
        </w:tc>
        <w:tc>
          <w:tcPr>
            <w:tcW w:w="2552" w:type="dxa"/>
            <w:gridSpan w:val="2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>Реализация  воспитательного компонента ФГОС в образовательной практике современной образовательной организации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05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05.02.2018-13.04.2018</w:t>
            </w:r>
          </w:p>
          <w:p w:rsidR="00DD1EF4" w:rsidRPr="00C05AF0" w:rsidRDefault="00DD1EF4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2552" w:type="dxa"/>
            <w:gridSpan w:val="2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>Совершенствование системы профессиональных компетенций библиотекаря ОО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33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>ФГБОУВО» 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13.02.2017-22.02.2017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296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D64BC9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D64BC9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15.02.2018-15.03.2018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</w:tcPr>
          <w:p w:rsidR="00E4182B" w:rsidRPr="00C05AF0" w:rsidRDefault="00E4182B" w:rsidP="00375465">
            <w:pPr>
              <w:ind w:left="-139" w:firstLine="139"/>
              <w:jc w:val="center"/>
            </w:pPr>
            <w:r>
              <w:t xml:space="preserve">Инновационные образовательные технологии в преподавании истории и обществознания  как условие реализации ФГОС в образовательном </w:t>
            </w:r>
            <w:r>
              <w:lastRenderedPageBreak/>
              <w:t>учреждении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296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55017E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55017E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55017E" w:rsidRDefault="00E4182B" w:rsidP="00375465">
            <w:pPr>
              <w:ind w:left="-139" w:firstLine="139"/>
              <w:jc w:val="center"/>
            </w:pPr>
            <w:r w:rsidRPr="0055017E">
              <w:t>Шахтинский институ</w:t>
            </w:r>
            <w:proofErr w:type="gramStart"/>
            <w:r w:rsidRPr="0055017E">
              <w:t>т(</w:t>
            </w:r>
            <w:proofErr w:type="gramEnd"/>
            <w:r w:rsidRPr="0055017E"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</w:tc>
        <w:tc>
          <w:tcPr>
            <w:tcW w:w="1276" w:type="dxa"/>
          </w:tcPr>
          <w:p w:rsidR="00E4182B" w:rsidRPr="0055017E" w:rsidRDefault="00E4182B" w:rsidP="00375465">
            <w:pPr>
              <w:ind w:left="-139" w:firstLine="139"/>
              <w:jc w:val="center"/>
            </w:pPr>
            <w:r w:rsidRPr="0055017E">
              <w:t>14.11.2018-14.12.2018</w:t>
            </w:r>
          </w:p>
        </w:tc>
        <w:tc>
          <w:tcPr>
            <w:tcW w:w="2552" w:type="dxa"/>
            <w:gridSpan w:val="2"/>
          </w:tcPr>
          <w:p w:rsidR="00E4182B" w:rsidRPr="0055017E" w:rsidRDefault="00E4182B" w:rsidP="00375465">
            <w:pPr>
              <w:ind w:left="-139" w:firstLine="139"/>
              <w:jc w:val="center"/>
            </w:pPr>
            <w:r w:rsidRPr="0055017E">
              <w:t>Обеспечение качества образовательного процесса обучения русскому языку и литературе в условиях ФГОС</w:t>
            </w: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  <w:p w:rsidR="00E4182B" w:rsidRPr="0055017E" w:rsidRDefault="00E4182B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874"/>
        </w:trPr>
        <w:tc>
          <w:tcPr>
            <w:tcW w:w="425" w:type="dxa"/>
            <w:vMerge/>
          </w:tcPr>
          <w:p w:rsidR="00E4182B" w:rsidRPr="00C05AF0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АНО ДПО «Московская академия профессиональных компетенций»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21.11.2015-21.12.2015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30.03.2015 г.-20.05.2015 г.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Pr="00C05AF0" w:rsidRDefault="00E4182B" w:rsidP="00375465">
            <w:pPr>
              <w:ind w:left="-139" w:firstLine="139"/>
              <w:jc w:val="center"/>
            </w:pPr>
            <w:proofErr w:type="spellStart"/>
            <w:r w:rsidRPr="00C05AF0">
              <w:t>Инноватика</w:t>
            </w:r>
            <w:proofErr w:type="spellEnd"/>
            <w:r w:rsidRPr="00C05AF0">
              <w:t xml:space="preserve"> в образовании и воспитании в условиях ФГОС (по уровням образования и предметным областям)» по </w:t>
            </w:r>
            <w:proofErr w:type="gramStart"/>
            <w:r w:rsidRPr="00C05AF0">
              <w:t>предметной</w:t>
            </w:r>
            <w:proofErr w:type="gramEnd"/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области  «Литература»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 xml:space="preserve">Проектирование </w:t>
            </w:r>
            <w:proofErr w:type="gramStart"/>
            <w:r w:rsidRPr="00C05AF0">
              <w:t>образовательного</w:t>
            </w:r>
            <w:proofErr w:type="gramEnd"/>
          </w:p>
          <w:p w:rsidR="00E4182B" w:rsidRPr="00C05AF0" w:rsidRDefault="00E4182B" w:rsidP="00375465">
            <w:pPr>
              <w:ind w:left="-139" w:firstLine="139"/>
              <w:jc w:val="center"/>
            </w:pPr>
            <w:r w:rsidRPr="00C05AF0">
              <w:t>процесса по истории и обществознанию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817"/>
        </w:trPr>
        <w:tc>
          <w:tcPr>
            <w:tcW w:w="425" w:type="dxa"/>
            <w:vMerge/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C05AF0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 w:rsidRPr="00C05AF0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13.03.2017-24.03.2017</w:t>
            </w:r>
          </w:p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  <w:r>
              <w:t>Особенности воспитания и социализации детей средствами внеурочной деятельности в контексте ФГОС</w:t>
            </w:r>
          </w:p>
          <w:p w:rsidR="00E4182B" w:rsidRPr="00F13722" w:rsidRDefault="00E4182B" w:rsidP="00375465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6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jc w:val="center"/>
              <w:rPr>
                <w:highlight w:val="yellow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C05AF0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81"/>
        </w:trPr>
        <w:tc>
          <w:tcPr>
            <w:tcW w:w="425" w:type="dxa"/>
            <w:vMerge w:val="restart"/>
          </w:tcPr>
          <w:p w:rsidR="00E4182B" w:rsidRPr="004E60CC" w:rsidRDefault="00E4182B" w:rsidP="003E1C01">
            <w:pPr>
              <w:ind w:left="-139" w:firstLine="139"/>
              <w:jc w:val="center"/>
            </w:pPr>
            <w:r w:rsidRPr="004E60CC">
              <w:t>9</w:t>
            </w:r>
          </w:p>
        </w:tc>
        <w:tc>
          <w:tcPr>
            <w:tcW w:w="1754" w:type="dxa"/>
            <w:vMerge w:val="restart"/>
          </w:tcPr>
          <w:p w:rsidR="00E4182B" w:rsidRPr="004E60CC" w:rsidRDefault="00E4182B" w:rsidP="003E1C01">
            <w:pPr>
              <w:ind w:left="-139" w:firstLine="139"/>
            </w:pPr>
            <w:proofErr w:type="spellStart"/>
            <w:r w:rsidRPr="004E60CC">
              <w:t>Рубанова</w:t>
            </w:r>
            <w:proofErr w:type="spellEnd"/>
            <w:r w:rsidRPr="004E60CC">
              <w:t xml:space="preserve"> В.В.</w:t>
            </w:r>
          </w:p>
        </w:tc>
        <w:tc>
          <w:tcPr>
            <w:tcW w:w="798" w:type="dxa"/>
          </w:tcPr>
          <w:p w:rsidR="00E4182B" w:rsidRPr="00BA4488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>
              <w:t>3</w:t>
            </w:r>
            <w:r w:rsidR="00BA4488">
              <w:rPr>
                <w:lang w:val="en-US"/>
              </w:rPr>
              <w:t>9</w:t>
            </w:r>
          </w:p>
        </w:tc>
        <w:tc>
          <w:tcPr>
            <w:tcW w:w="709" w:type="dxa"/>
            <w:gridSpan w:val="3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28.09.2015 г.-13.11.2015 г.</w:t>
            </w:r>
          </w:p>
        </w:tc>
        <w:tc>
          <w:tcPr>
            <w:tcW w:w="2552" w:type="dxa"/>
            <w:gridSpan w:val="2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Реализация ФГОС при использовании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 xml:space="preserve">электронных форм учебников </w:t>
            </w:r>
            <w:proofErr w:type="gramStart"/>
            <w:r w:rsidRPr="004E60CC">
              <w:t>на</w:t>
            </w:r>
            <w:proofErr w:type="gramEnd"/>
          </w:p>
          <w:p w:rsidR="00E4182B" w:rsidRPr="004E60CC" w:rsidRDefault="00E4182B" w:rsidP="00375465">
            <w:pPr>
              <w:ind w:left="-139" w:firstLine="139"/>
              <w:jc w:val="center"/>
            </w:pPr>
            <w:proofErr w:type="gramStart"/>
            <w:r w:rsidRPr="004E60CC">
              <w:t>уроках</w:t>
            </w:r>
            <w:proofErr w:type="gramEnd"/>
            <w:r w:rsidRPr="004E60CC">
              <w:t xml:space="preserve"> биологии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25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07.09.2015 г-21.12.2015 г.</w:t>
            </w:r>
          </w:p>
        </w:tc>
        <w:tc>
          <w:tcPr>
            <w:tcW w:w="2552" w:type="dxa"/>
            <w:gridSpan w:val="2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Развитие потенциальных возможностей обучающихся химии на основе использования современных в логике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879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АНО ДПО «Московская академия профессиональных компетенций»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21.11.2015-21.12.2015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Педагогические технологии и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 xml:space="preserve">конструирование </w:t>
            </w:r>
            <w:proofErr w:type="gramStart"/>
            <w:r w:rsidRPr="004E60CC">
              <w:t>образовательного</w:t>
            </w:r>
            <w:proofErr w:type="gramEnd"/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 xml:space="preserve">и воспитательного процесса </w:t>
            </w:r>
            <w:proofErr w:type="gramStart"/>
            <w:r w:rsidRPr="004E60CC">
              <w:t>в</w:t>
            </w:r>
            <w:proofErr w:type="gramEnd"/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условиях ФГО</w:t>
            </w:r>
            <w:proofErr w:type="gramStart"/>
            <w:r w:rsidRPr="004E60CC">
              <w:t>С(</w:t>
            </w:r>
            <w:proofErr w:type="gramEnd"/>
            <w:r w:rsidRPr="004E60CC">
              <w:t xml:space="preserve"> по </w:t>
            </w:r>
            <w:r w:rsidRPr="004E60CC">
              <w:lastRenderedPageBreak/>
              <w:t>уровням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образования и предметным областям)» по предметной области              « Технология»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85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 w:rsidRPr="004E60CC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14.06.2016-24.06.2016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Организация процедуры медиации в образовательных учреждениях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37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>
              <w:t>27.02.2017-17.03.2017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Pr="004E60CC" w:rsidRDefault="00E4182B" w:rsidP="00375465">
            <w:pPr>
              <w:ind w:left="-139" w:firstLine="139"/>
              <w:jc w:val="center"/>
            </w:pPr>
            <w:r>
              <w:t>Современные подходы к реализации обновленного содержания предметной области «Технология» в условиях внедрения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74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  <w:vMerge/>
          </w:tcPr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29.01.2018-06.04.2018</w:t>
            </w:r>
          </w:p>
          <w:p w:rsidR="00240675" w:rsidRDefault="00240675" w:rsidP="00375465">
            <w:pPr>
              <w:ind w:left="-139" w:firstLine="139"/>
              <w:jc w:val="center"/>
            </w:pPr>
            <w:r>
              <w:t>(108ч)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 xml:space="preserve">Развитие потенциальных возможностей обучающихся химии в условиях реализации </w:t>
            </w:r>
            <w:proofErr w:type="spellStart"/>
            <w:r>
              <w:t>деятельностной</w:t>
            </w:r>
            <w:proofErr w:type="spellEnd"/>
            <w:r>
              <w:t xml:space="preserve"> парадигмы образования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8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D64BC9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Pr="00D64BC9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Default="00E4182B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>15.02.2018-15.03.2018</w:t>
            </w:r>
          </w:p>
          <w:p w:rsidR="00E4182B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Default="00E4182B" w:rsidP="00375465">
            <w:pPr>
              <w:ind w:left="-139" w:firstLine="139"/>
              <w:jc w:val="center"/>
            </w:pPr>
            <w: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t xml:space="preserve">( </w:t>
            </w:r>
            <w:proofErr w:type="gramEnd"/>
            <w:r>
              <w:t>для работы с детьми с ОВЗ)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"/>
        </w:trPr>
        <w:tc>
          <w:tcPr>
            <w:tcW w:w="425" w:type="dxa"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956188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Pr="00956188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Default="00E4182B" w:rsidP="00375465">
            <w:pPr>
              <w:ind w:left="-139" w:firstLine="139"/>
              <w:jc w:val="center"/>
            </w:pPr>
            <w:r w:rsidRPr="00956188">
              <w:t>Шахтинский институ</w:t>
            </w:r>
            <w:proofErr w:type="gramStart"/>
            <w:r w:rsidRPr="00956188">
              <w:t>т(</w:t>
            </w:r>
            <w:proofErr w:type="gramEnd"/>
            <w:r w:rsidRPr="00956188">
              <w:t>филиал) федерального государственного бюджетного образовательного учреждения высшего образования « Южно-Российский государственный политехнический университет(НПИ) им. М.И. Платова»</w:t>
            </w:r>
          </w:p>
          <w:p w:rsidR="00E4182B" w:rsidRPr="00956188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>14.11.2018-14.12.2018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 xml:space="preserve">Моделирование образовательной деятельности при обучении биологии с использованием </w:t>
            </w:r>
            <w:proofErr w:type="gramStart"/>
            <w:r w:rsidRPr="00956188">
              <w:t>компетентного</w:t>
            </w:r>
            <w:proofErr w:type="gramEnd"/>
            <w:r w:rsidRPr="00956188">
              <w:t xml:space="preserve"> и </w:t>
            </w:r>
            <w:proofErr w:type="spellStart"/>
            <w:r w:rsidRPr="00956188">
              <w:t>деятельностного</w:t>
            </w:r>
            <w:proofErr w:type="spellEnd"/>
            <w:r w:rsidRPr="00956188">
              <w:t xml:space="preserve"> подходов в условиях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49"/>
        </w:trPr>
        <w:tc>
          <w:tcPr>
            <w:tcW w:w="425" w:type="dxa"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956188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Pr="00956188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>29.01.2018-06.04.2018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 xml:space="preserve">Развитие потенциальных возможностей обучающихся в условиях реализации </w:t>
            </w:r>
            <w:proofErr w:type="spellStart"/>
            <w:r w:rsidRPr="00956188">
              <w:t>деятельностной</w:t>
            </w:r>
            <w:proofErr w:type="spellEnd"/>
            <w:r w:rsidRPr="00956188">
              <w:t xml:space="preserve"> парадигмы образования в контексте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CF0806" w:rsidRPr="00F13722" w:rsidTr="007B74BE">
        <w:trPr>
          <w:trHeight w:val="49"/>
        </w:trPr>
        <w:tc>
          <w:tcPr>
            <w:tcW w:w="425" w:type="dxa"/>
          </w:tcPr>
          <w:p w:rsidR="00CF0806" w:rsidRPr="004E60CC" w:rsidRDefault="00CF0806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CF0806" w:rsidRPr="004E60CC" w:rsidRDefault="00CF0806" w:rsidP="003E1C01">
            <w:pPr>
              <w:ind w:left="-139" w:firstLine="139"/>
            </w:pPr>
          </w:p>
        </w:tc>
        <w:tc>
          <w:tcPr>
            <w:tcW w:w="798" w:type="dxa"/>
          </w:tcPr>
          <w:p w:rsidR="00CF0806" w:rsidRPr="00956188" w:rsidRDefault="00CF0806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CF0806" w:rsidRPr="00956188" w:rsidRDefault="00CF0806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CF0806" w:rsidRPr="00956188" w:rsidRDefault="00CF0806" w:rsidP="00375465">
            <w:pPr>
              <w:ind w:left="-139" w:firstLine="139"/>
              <w:jc w:val="center"/>
            </w:pPr>
            <w:r w:rsidRPr="00956188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806" w:rsidRDefault="00CF0806" w:rsidP="00375465">
            <w:pPr>
              <w:ind w:left="-139" w:firstLine="139"/>
              <w:jc w:val="center"/>
            </w:pPr>
            <w:r>
              <w:t>07.10.2019-06.12.2019</w:t>
            </w:r>
          </w:p>
          <w:p w:rsidR="00902EB0" w:rsidRPr="00956188" w:rsidRDefault="00902EB0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F0806" w:rsidRPr="00956188" w:rsidRDefault="00CF0806" w:rsidP="00375465">
            <w:pPr>
              <w:ind w:left="-139" w:firstLine="139"/>
              <w:jc w:val="center"/>
            </w:pPr>
            <w:r>
              <w:t xml:space="preserve">Реализация содержания предметной области «Технология» в условиях внедрения новой предметной концепции и </w:t>
            </w:r>
            <w:r>
              <w:lastRenderedPageBreak/>
              <w:t>ФГОС</w:t>
            </w:r>
          </w:p>
        </w:tc>
        <w:tc>
          <w:tcPr>
            <w:tcW w:w="662" w:type="dxa"/>
            <w:vMerge/>
          </w:tcPr>
          <w:p w:rsidR="00CF0806" w:rsidRPr="00F13722" w:rsidRDefault="00CF0806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01"/>
        </w:trPr>
        <w:tc>
          <w:tcPr>
            <w:tcW w:w="425" w:type="dxa"/>
            <w:vMerge w:val="restart"/>
          </w:tcPr>
          <w:p w:rsidR="00E4182B" w:rsidRPr="004E60CC" w:rsidRDefault="00E4182B" w:rsidP="003E1C01">
            <w:pPr>
              <w:ind w:left="-139" w:firstLine="139"/>
              <w:jc w:val="center"/>
            </w:pPr>
            <w:r w:rsidRPr="004E60CC">
              <w:lastRenderedPageBreak/>
              <w:t>10</w:t>
            </w:r>
          </w:p>
        </w:tc>
        <w:tc>
          <w:tcPr>
            <w:tcW w:w="1754" w:type="dxa"/>
            <w:vMerge w:val="restart"/>
          </w:tcPr>
          <w:p w:rsidR="00E4182B" w:rsidRPr="004E60CC" w:rsidRDefault="00E4182B" w:rsidP="003E1C01">
            <w:pPr>
              <w:ind w:left="-139" w:firstLine="139"/>
            </w:pPr>
            <w:proofErr w:type="spellStart"/>
            <w:r w:rsidRPr="004E60CC">
              <w:t>Долгалева</w:t>
            </w:r>
            <w:proofErr w:type="spellEnd"/>
            <w:r w:rsidRPr="004E60CC">
              <w:t xml:space="preserve"> Н.А.</w:t>
            </w:r>
          </w:p>
        </w:tc>
        <w:tc>
          <w:tcPr>
            <w:tcW w:w="798" w:type="dxa"/>
          </w:tcPr>
          <w:p w:rsidR="00E4182B" w:rsidRPr="00BA4488" w:rsidRDefault="00E4182B" w:rsidP="003E1C01">
            <w:pPr>
              <w:ind w:left="-139" w:firstLine="139"/>
              <w:jc w:val="center"/>
              <w:rPr>
                <w:lang w:val="en-US"/>
              </w:rPr>
            </w:pPr>
            <w:r>
              <w:t>1</w:t>
            </w:r>
            <w:r w:rsidR="00BA4488">
              <w:rPr>
                <w:lang w:val="en-US"/>
              </w:rPr>
              <w:t>2</w:t>
            </w:r>
          </w:p>
        </w:tc>
        <w:tc>
          <w:tcPr>
            <w:tcW w:w="725" w:type="dxa"/>
            <w:gridSpan w:val="4"/>
          </w:tcPr>
          <w:p w:rsidR="00E4182B" w:rsidRPr="00BA4488" w:rsidRDefault="00E4182B" w:rsidP="00375465">
            <w:pPr>
              <w:ind w:left="-139" w:firstLine="139"/>
              <w:jc w:val="center"/>
              <w:rPr>
                <w:lang w:val="en-US"/>
              </w:rPr>
            </w:pPr>
            <w:r>
              <w:t>1</w:t>
            </w:r>
            <w:r w:rsidR="00BA4488">
              <w:rPr>
                <w:lang w:val="en-US"/>
              </w:rPr>
              <w:t>2</w:t>
            </w:r>
          </w:p>
        </w:tc>
        <w:tc>
          <w:tcPr>
            <w:tcW w:w="3102" w:type="dxa"/>
            <w:gridSpan w:val="3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12.10.2015 -13.11.2015 г.</w:t>
            </w:r>
          </w:p>
        </w:tc>
        <w:tc>
          <w:tcPr>
            <w:tcW w:w="2552" w:type="dxa"/>
            <w:gridSpan w:val="2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Конструирование и реализация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современного содержания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 xml:space="preserve">математического образования </w:t>
            </w:r>
            <w:proofErr w:type="gramStart"/>
            <w:r w:rsidRPr="004E60CC">
              <w:t>в</w:t>
            </w:r>
            <w:proofErr w:type="gramEnd"/>
          </w:p>
          <w:p w:rsidR="00E4182B" w:rsidRPr="004E60CC" w:rsidRDefault="00E4182B" w:rsidP="00375465">
            <w:pPr>
              <w:ind w:left="-139" w:firstLine="139"/>
              <w:jc w:val="center"/>
            </w:pPr>
            <w:proofErr w:type="gramStart"/>
            <w:r w:rsidRPr="004E60CC">
              <w:t>соответствии</w:t>
            </w:r>
            <w:proofErr w:type="gramEnd"/>
            <w:r w:rsidRPr="004E60CC">
              <w:t xml:space="preserve"> с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344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ФГАОУ  АПК и ППРО</w:t>
            </w:r>
          </w:p>
        </w:tc>
        <w:tc>
          <w:tcPr>
            <w:tcW w:w="1276" w:type="dxa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25.05.2015-06.06.2015</w:t>
            </w:r>
          </w:p>
        </w:tc>
        <w:tc>
          <w:tcPr>
            <w:tcW w:w="2552" w:type="dxa"/>
            <w:gridSpan w:val="2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Гражданско-патриотическое</w:t>
            </w:r>
          </w:p>
          <w:p w:rsidR="00E4182B" w:rsidRPr="004E60CC" w:rsidRDefault="00E4182B" w:rsidP="00375465">
            <w:pPr>
              <w:ind w:left="-139" w:firstLine="139"/>
              <w:jc w:val="center"/>
            </w:pPr>
            <w:r w:rsidRPr="004E60CC">
              <w:t>образование, содержание и методы работы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801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Pr="004E60CC" w:rsidRDefault="00E4182B" w:rsidP="00375465">
            <w:pPr>
              <w:ind w:left="-139" w:firstLine="139"/>
              <w:jc w:val="center"/>
            </w:pPr>
            <w:r>
              <w:t>ГКУ РО « Учебно-методический центр по гражданской обороне и чрезвычайным ситуациям Ростовской области»</w:t>
            </w:r>
          </w:p>
        </w:tc>
        <w:tc>
          <w:tcPr>
            <w:tcW w:w="1276" w:type="dxa"/>
          </w:tcPr>
          <w:p w:rsidR="00E4182B" w:rsidRPr="004E60CC" w:rsidRDefault="00E4182B" w:rsidP="00375465">
            <w:pPr>
              <w:ind w:left="-139" w:firstLine="139"/>
              <w:jc w:val="center"/>
            </w:pPr>
            <w:r>
              <w:t>5.09.2016-9.09.2016</w:t>
            </w:r>
          </w:p>
        </w:tc>
        <w:tc>
          <w:tcPr>
            <w:tcW w:w="2552" w:type="dxa"/>
            <w:gridSpan w:val="2"/>
          </w:tcPr>
          <w:p w:rsidR="00E4182B" w:rsidRPr="004E60CC" w:rsidRDefault="00E4182B" w:rsidP="00375465">
            <w:pPr>
              <w:ind w:left="-139" w:firstLine="139"/>
              <w:jc w:val="center"/>
            </w:pPr>
            <w:r>
              <w:t>Программа повышения квалификации должностных лиц и специалистов гражданской обороны и территориально</w:t>
            </w:r>
            <w:proofErr w:type="gramStart"/>
            <w:r>
              <w:t>й(</w:t>
            </w:r>
            <w:proofErr w:type="gramEnd"/>
            <w:r>
              <w:t>областной)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767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25" w:type="dxa"/>
            <w:gridSpan w:val="4"/>
          </w:tcPr>
          <w:p w:rsidR="00E4182B" w:rsidRPr="004E60CC" w:rsidRDefault="00E4182B" w:rsidP="00375465">
            <w:pPr>
              <w:ind w:left="-139" w:firstLine="139"/>
              <w:jc w:val="center"/>
            </w:pPr>
          </w:p>
        </w:tc>
        <w:tc>
          <w:tcPr>
            <w:tcW w:w="3102" w:type="dxa"/>
            <w:gridSpan w:val="3"/>
          </w:tcPr>
          <w:p w:rsidR="00E4182B" w:rsidRDefault="00E4182B" w:rsidP="00375465">
            <w:pPr>
              <w:ind w:left="-139" w:firstLine="139"/>
              <w:jc w:val="center"/>
            </w:pPr>
            <w:r w:rsidRPr="004E60CC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16.01.2017-24.03.2017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553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D64BC9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D64BC9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4E60CC" w:rsidRDefault="00E4182B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15.02.2018-15.03.2018</w:t>
            </w:r>
          </w:p>
          <w:p w:rsidR="00E4182B" w:rsidRDefault="00E4182B" w:rsidP="00375465">
            <w:pPr>
              <w:ind w:left="-139" w:firstLine="139"/>
              <w:jc w:val="center"/>
            </w:pP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>
              <w:t xml:space="preserve">( </w:t>
            </w:r>
            <w:proofErr w:type="gramEnd"/>
            <w:r>
              <w:t>для работы с детьми с ОВЗ)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09"/>
        </w:trPr>
        <w:tc>
          <w:tcPr>
            <w:tcW w:w="425" w:type="dxa"/>
            <w:vMerge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D64BC9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09"/>
        </w:trPr>
        <w:tc>
          <w:tcPr>
            <w:tcW w:w="425" w:type="dxa"/>
          </w:tcPr>
          <w:p w:rsidR="00E4182B" w:rsidRPr="004E60CC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4E60CC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956188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956188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956188" w:rsidRDefault="00E4182B" w:rsidP="00375465">
            <w:pPr>
              <w:ind w:left="-139" w:firstLine="139"/>
              <w:jc w:val="center"/>
              <w:rPr>
                <w:color w:val="000000"/>
              </w:rPr>
            </w:pPr>
            <w:r w:rsidRPr="00956188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956188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</w:pPr>
            <w:r w:rsidRPr="00956188">
              <w:t>03.09.2018-12.10.2018</w:t>
            </w:r>
          </w:p>
          <w:p w:rsidR="00A25746" w:rsidRPr="00956188" w:rsidRDefault="00A25746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2552" w:type="dxa"/>
            <w:gridSpan w:val="2"/>
          </w:tcPr>
          <w:p w:rsidR="00E4182B" w:rsidRPr="00956188" w:rsidRDefault="00E4182B" w:rsidP="00375465">
            <w:pPr>
              <w:ind w:left="-139" w:firstLine="139"/>
              <w:jc w:val="center"/>
            </w:pPr>
            <w:r w:rsidRPr="00956188">
              <w:t>Обеспечение образовательного пространства развития обучающихся математик</w:t>
            </w:r>
            <w:proofErr w:type="gramStart"/>
            <w:r w:rsidRPr="00956188">
              <w:t>е(</w:t>
            </w:r>
            <w:proofErr w:type="gramEnd"/>
            <w:r w:rsidRPr="00956188">
              <w:t xml:space="preserve">одаренные, с ОВЗ) в </w:t>
            </w:r>
            <w:proofErr w:type="spellStart"/>
            <w:r w:rsidRPr="00956188">
              <w:t>кантексте</w:t>
            </w:r>
            <w:proofErr w:type="spellEnd"/>
            <w:r w:rsidRPr="00956188">
              <w:t xml:space="preserve"> ФГОС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6476D5" w:rsidRPr="00F13722" w:rsidTr="007B74BE">
        <w:trPr>
          <w:trHeight w:val="109"/>
        </w:trPr>
        <w:tc>
          <w:tcPr>
            <w:tcW w:w="425" w:type="dxa"/>
          </w:tcPr>
          <w:p w:rsidR="006476D5" w:rsidRPr="004E60CC" w:rsidRDefault="006476D5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6476D5" w:rsidRPr="004E60CC" w:rsidRDefault="006476D5" w:rsidP="003E1C01">
            <w:pPr>
              <w:ind w:left="-139" w:firstLine="139"/>
            </w:pPr>
          </w:p>
        </w:tc>
        <w:tc>
          <w:tcPr>
            <w:tcW w:w="798" w:type="dxa"/>
          </w:tcPr>
          <w:p w:rsidR="006476D5" w:rsidRPr="00956188" w:rsidRDefault="006476D5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6476D5" w:rsidRPr="00956188" w:rsidRDefault="006476D5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6476D5" w:rsidRPr="00956188" w:rsidRDefault="006476D5" w:rsidP="00375465">
            <w:pPr>
              <w:ind w:left="-139" w:firstLine="139"/>
              <w:jc w:val="center"/>
            </w:pPr>
            <w:r w:rsidRPr="00640A04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6476D5" w:rsidRDefault="006476D5" w:rsidP="00375465">
            <w:pPr>
              <w:ind w:left="-139" w:firstLine="139"/>
              <w:jc w:val="center"/>
            </w:pPr>
            <w:r>
              <w:t>09.09.2019-18.10.2019</w:t>
            </w:r>
          </w:p>
          <w:p w:rsidR="00902EB0" w:rsidRPr="00956188" w:rsidRDefault="00902EB0" w:rsidP="00375465">
            <w:pPr>
              <w:ind w:left="-139" w:firstLine="139"/>
              <w:jc w:val="center"/>
            </w:pPr>
            <w:r>
              <w:t>(72ч)</w:t>
            </w:r>
          </w:p>
        </w:tc>
        <w:tc>
          <w:tcPr>
            <w:tcW w:w="2552" w:type="dxa"/>
            <w:gridSpan w:val="2"/>
          </w:tcPr>
          <w:p w:rsidR="006476D5" w:rsidRPr="00956188" w:rsidRDefault="006476D5" w:rsidP="00375465">
            <w:pPr>
              <w:ind w:left="-139" w:firstLine="139"/>
              <w:jc w:val="center"/>
            </w:pPr>
            <w:r>
              <w:t>Проектное управление образовательной организацией в условиях модернизации образования (системные, социально-педагогические эффекты)</w:t>
            </w:r>
          </w:p>
        </w:tc>
        <w:tc>
          <w:tcPr>
            <w:tcW w:w="662" w:type="dxa"/>
            <w:vMerge/>
          </w:tcPr>
          <w:p w:rsidR="006476D5" w:rsidRPr="00F13722" w:rsidRDefault="006476D5" w:rsidP="003E1C01">
            <w:pPr>
              <w:ind w:left="-139" w:firstLine="139"/>
              <w:rPr>
                <w:highlight w:val="yellow"/>
              </w:rPr>
            </w:pPr>
          </w:p>
        </w:tc>
      </w:tr>
      <w:tr w:rsidR="009030F5" w:rsidRPr="00F13722" w:rsidTr="007B74BE">
        <w:trPr>
          <w:trHeight w:val="109"/>
        </w:trPr>
        <w:tc>
          <w:tcPr>
            <w:tcW w:w="425" w:type="dxa"/>
          </w:tcPr>
          <w:p w:rsidR="009030F5" w:rsidRPr="004E60CC" w:rsidRDefault="009030F5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9030F5" w:rsidRPr="004E60CC" w:rsidRDefault="009030F5" w:rsidP="003E1C01">
            <w:pPr>
              <w:ind w:left="-139" w:firstLine="139"/>
            </w:pPr>
          </w:p>
        </w:tc>
        <w:tc>
          <w:tcPr>
            <w:tcW w:w="798" w:type="dxa"/>
          </w:tcPr>
          <w:p w:rsidR="009030F5" w:rsidRPr="00956188" w:rsidRDefault="009030F5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9030F5" w:rsidRPr="00956188" w:rsidRDefault="009030F5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9030F5" w:rsidRPr="00640A04" w:rsidRDefault="009030F5" w:rsidP="00375465">
            <w:pPr>
              <w:ind w:left="-139" w:firstLine="139"/>
              <w:jc w:val="center"/>
            </w:pPr>
            <w:proofErr w:type="gramStart"/>
            <w:r>
              <w:t xml:space="preserve">АНО ИДПО «ГОСЗАКАЗ» (Автономная некоммерческая организация Институт </w:t>
            </w:r>
            <w:r>
              <w:lastRenderedPageBreak/>
              <w:t>дополнительного профессионального образования «Госзаказ»</w:t>
            </w:r>
            <w:proofErr w:type="gramEnd"/>
          </w:p>
        </w:tc>
        <w:tc>
          <w:tcPr>
            <w:tcW w:w="1276" w:type="dxa"/>
          </w:tcPr>
          <w:p w:rsidR="009030F5" w:rsidRDefault="009030F5" w:rsidP="00375465">
            <w:pPr>
              <w:ind w:left="-139" w:firstLine="139"/>
              <w:jc w:val="center"/>
            </w:pPr>
            <w:r>
              <w:lastRenderedPageBreak/>
              <w:t>11.10.2019(162 ч)</w:t>
            </w:r>
          </w:p>
        </w:tc>
        <w:tc>
          <w:tcPr>
            <w:tcW w:w="2552" w:type="dxa"/>
            <w:gridSpan w:val="2"/>
          </w:tcPr>
          <w:p w:rsidR="009030F5" w:rsidRDefault="009030F5" w:rsidP="00375465">
            <w:pPr>
              <w:ind w:left="-139" w:firstLine="139"/>
              <w:jc w:val="center"/>
            </w:pPr>
            <w:r>
              <w:t xml:space="preserve">Контрактная система в сфере закупок товаров, работ, услуг для </w:t>
            </w:r>
            <w:r>
              <w:lastRenderedPageBreak/>
              <w:t>обеспечения государственных и муниципальных нужд.</w:t>
            </w:r>
          </w:p>
        </w:tc>
        <w:tc>
          <w:tcPr>
            <w:tcW w:w="662" w:type="dxa"/>
            <w:vMerge/>
          </w:tcPr>
          <w:p w:rsidR="009030F5" w:rsidRPr="00F13722" w:rsidRDefault="009030F5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105"/>
        </w:trPr>
        <w:tc>
          <w:tcPr>
            <w:tcW w:w="425" w:type="dxa"/>
            <w:vMerge w:val="restart"/>
          </w:tcPr>
          <w:p w:rsidR="00E4182B" w:rsidRPr="001906F8" w:rsidRDefault="00E4182B" w:rsidP="003E1C01">
            <w:pPr>
              <w:ind w:left="-139" w:firstLine="139"/>
              <w:jc w:val="center"/>
            </w:pPr>
            <w:r w:rsidRPr="001906F8">
              <w:lastRenderedPageBreak/>
              <w:t>12</w:t>
            </w: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 w:val="restart"/>
          </w:tcPr>
          <w:p w:rsidR="00E4182B" w:rsidRPr="001906F8" w:rsidRDefault="00E4182B" w:rsidP="003E1C01">
            <w:pPr>
              <w:ind w:left="-139" w:firstLine="139"/>
            </w:pPr>
            <w:r w:rsidRPr="001906F8">
              <w:t>Омельченко В.А</w:t>
            </w: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</w:p>
          <w:p w:rsidR="00E4182B" w:rsidRPr="001906F8" w:rsidRDefault="00E4182B" w:rsidP="003E1C01">
            <w:pPr>
              <w:ind w:left="-139" w:firstLine="139"/>
            </w:pPr>
            <w:r w:rsidRPr="001906F8">
              <w:t>.</w:t>
            </w:r>
          </w:p>
        </w:tc>
        <w:tc>
          <w:tcPr>
            <w:tcW w:w="798" w:type="dxa"/>
          </w:tcPr>
          <w:p w:rsidR="00E4182B" w:rsidRPr="001906F8" w:rsidRDefault="00E4182B" w:rsidP="003E1C01">
            <w:pPr>
              <w:ind w:left="-139" w:firstLine="139"/>
              <w:jc w:val="center"/>
            </w:pPr>
            <w:r>
              <w:t>44</w:t>
            </w:r>
          </w:p>
        </w:tc>
        <w:tc>
          <w:tcPr>
            <w:tcW w:w="709" w:type="dxa"/>
            <w:gridSpan w:val="3"/>
          </w:tcPr>
          <w:p w:rsidR="00E4182B" w:rsidRPr="001906F8" w:rsidRDefault="00E4182B" w:rsidP="003E1C01">
            <w:pPr>
              <w:ind w:left="-139" w:firstLine="139"/>
              <w:jc w:val="center"/>
            </w:pPr>
            <w:r>
              <w:t>40</w:t>
            </w:r>
          </w:p>
        </w:tc>
        <w:tc>
          <w:tcPr>
            <w:tcW w:w="3118" w:type="dxa"/>
            <w:gridSpan w:val="4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12.10.2015 -13.11.2015 г.</w:t>
            </w:r>
          </w:p>
        </w:tc>
        <w:tc>
          <w:tcPr>
            <w:tcW w:w="2552" w:type="dxa"/>
            <w:gridSpan w:val="2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Конструирование и реализация</w:t>
            </w:r>
          </w:p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современного содержания</w:t>
            </w:r>
          </w:p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 xml:space="preserve">математического образования </w:t>
            </w:r>
            <w:proofErr w:type="gramStart"/>
            <w:r w:rsidRPr="001906F8">
              <w:t>в</w:t>
            </w:r>
            <w:proofErr w:type="gramEnd"/>
          </w:p>
          <w:p w:rsidR="00E4182B" w:rsidRPr="001906F8" w:rsidRDefault="00E4182B" w:rsidP="00375465">
            <w:pPr>
              <w:ind w:left="-139" w:firstLine="139"/>
              <w:jc w:val="center"/>
            </w:pPr>
            <w:proofErr w:type="gramStart"/>
            <w:r w:rsidRPr="001906F8">
              <w:t>соответствии</w:t>
            </w:r>
            <w:proofErr w:type="gramEnd"/>
            <w:r w:rsidRPr="001906F8">
              <w:t xml:space="preserve"> с ФГОС</w:t>
            </w:r>
          </w:p>
          <w:p w:rsidR="00E4182B" w:rsidRPr="001906F8" w:rsidRDefault="00E4182B" w:rsidP="00375465">
            <w:pPr>
              <w:ind w:left="-139" w:firstLine="139"/>
              <w:jc w:val="center"/>
            </w:pPr>
          </w:p>
          <w:p w:rsidR="00E4182B" w:rsidRPr="001906F8" w:rsidRDefault="00E4182B" w:rsidP="00375465">
            <w:pPr>
              <w:ind w:left="-139" w:firstLine="139"/>
              <w:jc w:val="center"/>
            </w:pPr>
          </w:p>
          <w:p w:rsidR="00E4182B" w:rsidRPr="001906F8" w:rsidRDefault="00E4182B" w:rsidP="00375465">
            <w:pPr>
              <w:ind w:left="-139" w:firstLine="139"/>
              <w:jc w:val="center"/>
            </w:pPr>
          </w:p>
        </w:tc>
        <w:tc>
          <w:tcPr>
            <w:tcW w:w="662" w:type="dxa"/>
            <w:vMerge w:val="restart"/>
            <w:tcBorders>
              <w:top w:val="nil"/>
            </w:tcBorders>
          </w:tcPr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spacing w:after="200" w:line="276" w:lineRule="auto"/>
              <w:ind w:left="-139" w:firstLine="139"/>
              <w:rPr>
                <w:highlight w:val="yellow"/>
              </w:rPr>
            </w:pPr>
          </w:p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F13722" w:rsidTr="007B74BE">
        <w:trPr>
          <w:trHeight w:val="250"/>
        </w:trPr>
        <w:tc>
          <w:tcPr>
            <w:tcW w:w="425" w:type="dxa"/>
            <w:vMerge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АНО ДПО «Московская академия профессиональных компетенций»</w:t>
            </w:r>
          </w:p>
        </w:tc>
        <w:tc>
          <w:tcPr>
            <w:tcW w:w="1276" w:type="dxa"/>
          </w:tcPr>
          <w:p w:rsidR="00E4182B" w:rsidRPr="001906F8" w:rsidRDefault="00E4182B" w:rsidP="00375465">
            <w:pPr>
              <w:ind w:left="-139" w:firstLine="139"/>
              <w:jc w:val="center"/>
            </w:pPr>
          </w:p>
          <w:p w:rsidR="00E4182B" w:rsidRPr="001906F8" w:rsidRDefault="00E4182B" w:rsidP="00375465">
            <w:pPr>
              <w:ind w:left="-139" w:firstLine="139"/>
              <w:jc w:val="center"/>
            </w:pPr>
          </w:p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07.12.15-04.01.16</w:t>
            </w:r>
          </w:p>
        </w:tc>
        <w:tc>
          <w:tcPr>
            <w:tcW w:w="2552" w:type="dxa"/>
            <w:gridSpan w:val="2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Проектирование методической системы оценки учебных достижений учащихся в условиях реализации ФГО</w:t>
            </w:r>
            <w:proofErr w:type="gramStart"/>
            <w:r w:rsidRPr="001906F8">
              <w:t>С(</w:t>
            </w:r>
            <w:proofErr w:type="gramEnd"/>
            <w:r w:rsidRPr="001906F8">
              <w:t xml:space="preserve"> по уровням образования и предметным  областям)» по предметной области  «Физика»</w:t>
            </w:r>
          </w:p>
        </w:tc>
        <w:tc>
          <w:tcPr>
            <w:tcW w:w="662" w:type="dxa"/>
            <w:vMerge/>
          </w:tcPr>
          <w:p w:rsidR="00E4182B" w:rsidRPr="00F13722" w:rsidRDefault="00E4182B" w:rsidP="003E1C01">
            <w:pPr>
              <w:ind w:left="-139" w:firstLine="139"/>
              <w:rPr>
                <w:highlight w:val="yellow"/>
              </w:rPr>
            </w:pPr>
          </w:p>
        </w:tc>
      </w:tr>
      <w:tr w:rsidR="003E1C01" w:rsidRPr="009513A0" w:rsidTr="007B74BE">
        <w:trPr>
          <w:trHeight w:val="800"/>
        </w:trPr>
        <w:tc>
          <w:tcPr>
            <w:tcW w:w="425" w:type="dxa"/>
            <w:vMerge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5.10.2015- 4.12.2015</w:t>
            </w:r>
          </w:p>
        </w:tc>
        <w:tc>
          <w:tcPr>
            <w:tcW w:w="2552" w:type="dxa"/>
            <w:gridSpan w:val="2"/>
          </w:tcPr>
          <w:p w:rsidR="00E4182B" w:rsidRPr="001906F8" w:rsidRDefault="00E4182B" w:rsidP="00375465">
            <w:pPr>
              <w:ind w:left="-139" w:firstLine="139"/>
              <w:jc w:val="center"/>
            </w:pPr>
            <w:r w:rsidRPr="001906F8">
              <w:t>Обновление содержания и технологии  достижения высоких образовательных результатов по информатике в контексте</w:t>
            </w:r>
          </w:p>
          <w:p w:rsidR="00E4182B" w:rsidRPr="001906F8" w:rsidRDefault="00E4182B" w:rsidP="00375465">
            <w:pPr>
              <w:ind w:left="-139" w:firstLine="139"/>
              <w:jc w:val="center"/>
            </w:pPr>
            <w:proofErr w:type="spellStart"/>
            <w:r w:rsidRPr="001906F8">
              <w:t>деятельностной</w:t>
            </w:r>
            <w:proofErr w:type="spellEnd"/>
            <w:r w:rsidRPr="001906F8">
              <w:t xml:space="preserve">  парадигмы ФГОС</w:t>
            </w:r>
          </w:p>
        </w:tc>
        <w:tc>
          <w:tcPr>
            <w:tcW w:w="662" w:type="dxa"/>
            <w:vMerge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3E1C01" w:rsidRPr="009513A0" w:rsidTr="007B74BE">
        <w:trPr>
          <w:trHeight w:val="487"/>
        </w:trPr>
        <w:tc>
          <w:tcPr>
            <w:tcW w:w="425" w:type="dxa"/>
            <w:vMerge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>
              <w:t>Всероссийский образовательный портал « Завуч»</w:t>
            </w:r>
          </w:p>
          <w:p w:rsidR="00E4182B" w:rsidRPr="001906F8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Pr="001906F8" w:rsidRDefault="00E4182B" w:rsidP="00375465">
            <w:pPr>
              <w:ind w:left="-139" w:firstLine="139"/>
              <w:jc w:val="center"/>
            </w:pPr>
            <w:r>
              <w:t>ноябрь 2017</w:t>
            </w:r>
          </w:p>
        </w:tc>
        <w:tc>
          <w:tcPr>
            <w:tcW w:w="2552" w:type="dxa"/>
            <w:gridSpan w:val="2"/>
          </w:tcPr>
          <w:p w:rsidR="00E4182B" w:rsidRPr="001906F8" w:rsidRDefault="00E4182B" w:rsidP="00375465">
            <w:pPr>
              <w:ind w:left="-139" w:firstLine="139"/>
              <w:jc w:val="center"/>
            </w:pPr>
            <w:r>
              <w:t>Оказание первой медицинской помощи детям и взрослым</w:t>
            </w:r>
          </w:p>
        </w:tc>
        <w:tc>
          <w:tcPr>
            <w:tcW w:w="662" w:type="dxa"/>
            <w:vMerge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3E1C01" w:rsidRPr="009513A0" w:rsidTr="007B74BE">
        <w:trPr>
          <w:trHeight w:val="594"/>
        </w:trPr>
        <w:tc>
          <w:tcPr>
            <w:tcW w:w="425" w:type="dxa"/>
            <w:vMerge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  <w:vMerge/>
          </w:tcPr>
          <w:p w:rsidR="00E4182B" w:rsidRPr="001906F8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640A04" w:rsidRDefault="00E4182B" w:rsidP="00375465">
            <w:pPr>
              <w:ind w:left="-139" w:firstLine="139"/>
              <w:jc w:val="center"/>
              <w:rPr>
                <w:color w:val="000000"/>
              </w:rPr>
            </w:pPr>
            <w:r w:rsidRPr="00640A04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640A04" w:rsidRDefault="00E4182B" w:rsidP="00375465">
            <w:pPr>
              <w:ind w:left="-139" w:firstLine="139"/>
              <w:jc w:val="center"/>
            </w:pPr>
          </w:p>
          <w:p w:rsidR="00E4182B" w:rsidRDefault="00E4182B" w:rsidP="00375465">
            <w:pPr>
              <w:ind w:left="-139" w:firstLine="139"/>
              <w:jc w:val="center"/>
              <w:rPr>
                <w:lang w:val="en-US"/>
              </w:rPr>
            </w:pPr>
            <w:r w:rsidRPr="00640A04">
              <w:t>03.09.2018-12.10.2018</w:t>
            </w:r>
          </w:p>
          <w:p w:rsidR="00503300" w:rsidRPr="00503300" w:rsidRDefault="00503300" w:rsidP="00375465">
            <w:pPr>
              <w:ind w:left="-139" w:firstLine="139"/>
              <w:jc w:val="center"/>
            </w:pPr>
            <w:r>
              <w:rPr>
                <w:lang w:val="en-US"/>
              </w:rPr>
              <w:t>(72</w:t>
            </w:r>
            <w:r>
              <w:t>ч)</w:t>
            </w:r>
          </w:p>
        </w:tc>
        <w:tc>
          <w:tcPr>
            <w:tcW w:w="2552" w:type="dxa"/>
            <w:gridSpan w:val="2"/>
          </w:tcPr>
          <w:p w:rsidR="00E4182B" w:rsidRPr="00640A04" w:rsidRDefault="00E4182B" w:rsidP="00375465">
            <w:pPr>
              <w:ind w:left="-139" w:firstLine="139"/>
              <w:jc w:val="center"/>
            </w:pPr>
            <w:r w:rsidRPr="00640A04">
              <w:t>Обеспечение образовательного пространства развития обучающихся математик</w:t>
            </w:r>
            <w:proofErr w:type="gramStart"/>
            <w:r w:rsidRPr="00640A04">
              <w:t>е(</w:t>
            </w:r>
            <w:proofErr w:type="gramEnd"/>
            <w:r w:rsidRPr="00640A04">
              <w:t xml:space="preserve">одаренные, с ОВЗ) в </w:t>
            </w:r>
            <w:proofErr w:type="spellStart"/>
            <w:r w:rsidRPr="00640A04">
              <w:t>кантексте</w:t>
            </w:r>
            <w:proofErr w:type="spellEnd"/>
            <w:r w:rsidRPr="00640A04">
              <w:t xml:space="preserve"> ФГОС</w:t>
            </w:r>
          </w:p>
        </w:tc>
        <w:tc>
          <w:tcPr>
            <w:tcW w:w="662" w:type="dxa"/>
            <w:vMerge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E167C1" w:rsidRPr="009513A0" w:rsidTr="007B74BE">
        <w:trPr>
          <w:trHeight w:val="594"/>
        </w:trPr>
        <w:tc>
          <w:tcPr>
            <w:tcW w:w="425" w:type="dxa"/>
          </w:tcPr>
          <w:p w:rsidR="00E167C1" w:rsidRPr="001906F8" w:rsidRDefault="00E167C1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167C1" w:rsidRPr="001906F8" w:rsidRDefault="00E167C1" w:rsidP="003E1C01">
            <w:pPr>
              <w:ind w:left="-139" w:firstLine="139"/>
            </w:pPr>
          </w:p>
        </w:tc>
        <w:tc>
          <w:tcPr>
            <w:tcW w:w="798" w:type="dxa"/>
          </w:tcPr>
          <w:p w:rsidR="00E167C1" w:rsidRPr="00640A04" w:rsidRDefault="00E167C1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167C1" w:rsidRPr="00640A04" w:rsidRDefault="00E167C1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167C1" w:rsidRPr="00640A04" w:rsidRDefault="00E167C1" w:rsidP="00375465">
            <w:pPr>
              <w:ind w:left="-139" w:firstLine="139"/>
              <w:jc w:val="center"/>
            </w:pPr>
            <w:r w:rsidRPr="00D64BC9">
              <w:t>Южно-Российский государственный политехнический университе</w:t>
            </w:r>
            <w:proofErr w:type="gramStart"/>
            <w:r w:rsidRPr="00D64BC9">
              <w:t>т(</w:t>
            </w:r>
            <w:proofErr w:type="gramEnd"/>
            <w:r w:rsidRPr="00D64BC9">
              <w:t>НПИ) им. М.И.Платова</w:t>
            </w:r>
          </w:p>
        </w:tc>
        <w:tc>
          <w:tcPr>
            <w:tcW w:w="1276" w:type="dxa"/>
          </w:tcPr>
          <w:p w:rsidR="00E167C1" w:rsidRPr="00640A04" w:rsidRDefault="00E167C1" w:rsidP="00375465">
            <w:pPr>
              <w:ind w:left="-139" w:firstLine="139"/>
              <w:jc w:val="center"/>
            </w:pPr>
            <w:r>
              <w:t>28.10.2019-29.11.2019</w:t>
            </w:r>
          </w:p>
        </w:tc>
        <w:tc>
          <w:tcPr>
            <w:tcW w:w="2552" w:type="dxa"/>
            <w:gridSpan w:val="2"/>
          </w:tcPr>
          <w:p w:rsidR="00E167C1" w:rsidRPr="00640A04" w:rsidRDefault="00E167C1" w:rsidP="00375465">
            <w:pPr>
              <w:ind w:left="-139" w:firstLine="139"/>
              <w:jc w:val="center"/>
            </w:pPr>
            <w:r>
              <w:t>Содержание и организация внеурочной деятельности в общеобразовательной организации в контексте ФГОС и стратегии развития воспитания в Российской федерации</w:t>
            </w:r>
          </w:p>
        </w:tc>
        <w:tc>
          <w:tcPr>
            <w:tcW w:w="662" w:type="dxa"/>
          </w:tcPr>
          <w:p w:rsidR="00E167C1" w:rsidRPr="009513A0" w:rsidRDefault="00E167C1" w:rsidP="003E1C01">
            <w:pPr>
              <w:ind w:left="-139" w:firstLine="139"/>
            </w:pPr>
          </w:p>
        </w:tc>
      </w:tr>
      <w:tr w:rsidR="003E1C01" w:rsidRPr="009C407D" w:rsidTr="007B74BE">
        <w:trPr>
          <w:trHeight w:val="594"/>
        </w:trPr>
        <w:tc>
          <w:tcPr>
            <w:tcW w:w="425" w:type="dxa"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Pr="001906F8" w:rsidRDefault="00E4182B" w:rsidP="003E1C01">
            <w:pPr>
              <w:ind w:left="-139" w:firstLine="139"/>
            </w:pPr>
            <w:proofErr w:type="spellStart"/>
            <w:r>
              <w:t>Мокрецова</w:t>
            </w:r>
            <w:proofErr w:type="spellEnd"/>
            <w:r>
              <w:t xml:space="preserve"> Н.А.</w:t>
            </w:r>
          </w:p>
        </w:tc>
        <w:tc>
          <w:tcPr>
            <w:tcW w:w="798" w:type="dxa"/>
          </w:tcPr>
          <w:p w:rsidR="00E4182B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BA4488" w:rsidRPr="00BA4488" w:rsidRDefault="00BA4488" w:rsidP="003E1C01">
            <w:pPr>
              <w:ind w:left="-139" w:firstLine="139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E4182B" w:rsidRPr="00640A04" w:rsidRDefault="00E4182B" w:rsidP="003E1C01">
            <w:pPr>
              <w:ind w:left="-139" w:firstLine="139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</w:tcPr>
          <w:p w:rsidR="00E4182B" w:rsidRPr="00640A04" w:rsidRDefault="00E4182B" w:rsidP="00375465">
            <w:pPr>
              <w:ind w:left="-139" w:firstLine="139"/>
              <w:jc w:val="center"/>
            </w:pPr>
            <w:r w:rsidRPr="00640A04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Pr="00640A04" w:rsidRDefault="00E4182B" w:rsidP="00375465">
            <w:pPr>
              <w:ind w:left="-139" w:firstLine="139"/>
              <w:jc w:val="center"/>
            </w:pPr>
            <w:r>
              <w:t>11.02.2018 – 22.03.2019</w:t>
            </w:r>
          </w:p>
        </w:tc>
        <w:tc>
          <w:tcPr>
            <w:tcW w:w="2552" w:type="dxa"/>
            <w:gridSpan w:val="2"/>
          </w:tcPr>
          <w:p w:rsidR="00E4182B" w:rsidRPr="00640A04" w:rsidRDefault="00E4182B" w:rsidP="00375465">
            <w:pPr>
              <w:ind w:left="-139" w:firstLine="139"/>
              <w:jc w:val="center"/>
            </w:pPr>
            <w:r>
              <w:t>Развитие профессиональных компетенций учителя информатики в контексте требований ФГОС и профессионального стандарта «Педагог»</w:t>
            </w:r>
          </w:p>
        </w:tc>
        <w:tc>
          <w:tcPr>
            <w:tcW w:w="662" w:type="dxa"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3E1C01" w:rsidRPr="009513A0" w:rsidTr="007B74BE">
        <w:trPr>
          <w:trHeight w:val="594"/>
        </w:trPr>
        <w:tc>
          <w:tcPr>
            <w:tcW w:w="425" w:type="dxa"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640A04" w:rsidRDefault="00E4182B" w:rsidP="00375465">
            <w:pPr>
              <w:ind w:left="-139" w:firstLine="139"/>
              <w:jc w:val="center"/>
            </w:pPr>
            <w:r w:rsidRPr="00640A04"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10.09.2018-23.11.2018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Проектирование развивающей информационно-образовательной среды при обучении физике в логике ФГОС</w:t>
            </w:r>
          </w:p>
        </w:tc>
        <w:tc>
          <w:tcPr>
            <w:tcW w:w="662" w:type="dxa"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3E1C01" w:rsidRPr="009513A0" w:rsidTr="007B74BE">
        <w:trPr>
          <w:trHeight w:val="245"/>
        </w:trPr>
        <w:tc>
          <w:tcPr>
            <w:tcW w:w="425" w:type="dxa"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Pr="00640A04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Default="00E4182B" w:rsidP="00375465">
            <w:pPr>
              <w:ind w:left="-139" w:firstLine="139"/>
              <w:jc w:val="center"/>
            </w:pPr>
            <w:r w:rsidRPr="00640A04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E4182B" w:rsidRPr="00640A04" w:rsidRDefault="00E4182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14.01.2019-15.02.2019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Проектное управление как фактор эффективного функционирования и развития образовательной организации.</w:t>
            </w:r>
          </w:p>
        </w:tc>
        <w:tc>
          <w:tcPr>
            <w:tcW w:w="662" w:type="dxa"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3E1C01" w:rsidRPr="009513A0" w:rsidTr="007B74BE">
        <w:trPr>
          <w:trHeight w:val="594"/>
        </w:trPr>
        <w:tc>
          <w:tcPr>
            <w:tcW w:w="425" w:type="dxa"/>
          </w:tcPr>
          <w:p w:rsidR="00E4182B" w:rsidRPr="001906F8" w:rsidRDefault="00E4182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798" w:type="dxa"/>
          </w:tcPr>
          <w:p w:rsidR="00E4182B" w:rsidRPr="00E4182B" w:rsidRDefault="00E4182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E4182B" w:rsidRDefault="00E4182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E4182B" w:rsidRPr="00640A04" w:rsidRDefault="00E4182B" w:rsidP="00375465">
            <w:pPr>
              <w:ind w:left="-139" w:firstLine="139"/>
              <w:jc w:val="center"/>
            </w:pPr>
            <w:r>
              <w:t>Южно-Российский государственный политехническ</w:t>
            </w:r>
            <w:r w:rsidR="00A611F3">
              <w:t>ий университе</w:t>
            </w:r>
            <w:proofErr w:type="gramStart"/>
            <w:r w:rsidR="00A611F3">
              <w:t>т(</w:t>
            </w:r>
            <w:proofErr w:type="gramEnd"/>
            <w:r w:rsidR="00A611F3">
              <w:t>НПИ) имени М.И. П</w:t>
            </w:r>
            <w:r>
              <w:t>латова</w:t>
            </w:r>
          </w:p>
        </w:tc>
        <w:tc>
          <w:tcPr>
            <w:tcW w:w="1276" w:type="dxa"/>
          </w:tcPr>
          <w:p w:rsidR="00E4182B" w:rsidRDefault="00E4182B" w:rsidP="00375465">
            <w:pPr>
              <w:ind w:left="-139" w:firstLine="139"/>
              <w:jc w:val="center"/>
            </w:pPr>
            <w:r>
              <w:t>14.11.2018-14.12.2018</w:t>
            </w:r>
          </w:p>
        </w:tc>
        <w:tc>
          <w:tcPr>
            <w:tcW w:w="2552" w:type="dxa"/>
            <w:gridSpan w:val="2"/>
          </w:tcPr>
          <w:p w:rsidR="00E4182B" w:rsidRDefault="00E4182B" w:rsidP="00375465">
            <w:pPr>
              <w:ind w:left="-139" w:firstLine="139"/>
              <w:jc w:val="center"/>
            </w:pPr>
            <w:r>
              <w:t>Проектирование развивающей образовательной среды по информатике в условиях введения ФГОС</w:t>
            </w:r>
          </w:p>
        </w:tc>
        <w:tc>
          <w:tcPr>
            <w:tcW w:w="662" w:type="dxa"/>
          </w:tcPr>
          <w:p w:rsidR="00E4182B" w:rsidRPr="009513A0" w:rsidRDefault="00E4182B" w:rsidP="003E1C01">
            <w:pPr>
              <w:ind w:left="-139" w:firstLine="139"/>
            </w:pPr>
          </w:p>
        </w:tc>
      </w:tr>
      <w:tr w:rsidR="002E1E5B" w:rsidRPr="009513A0" w:rsidTr="007B74BE">
        <w:trPr>
          <w:trHeight w:val="594"/>
        </w:trPr>
        <w:tc>
          <w:tcPr>
            <w:tcW w:w="425" w:type="dxa"/>
          </w:tcPr>
          <w:p w:rsidR="002E1E5B" w:rsidRPr="001906F8" w:rsidRDefault="002E1E5B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2E1E5B" w:rsidRDefault="002E1E5B" w:rsidP="003E1C01">
            <w:pPr>
              <w:ind w:left="-139" w:firstLine="139"/>
            </w:pPr>
          </w:p>
        </w:tc>
        <w:tc>
          <w:tcPr>
            <w:tcW w:w="798" w:type="dxa"/>
          </w:tcPr>
          <w:p w:rsidR="002E1E5B" w:rsidRPr="00E4182B" w:rsidRDefault="002E1E5B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2E1E5B" w:rsidRDefault="002E1E5B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2E1E5B" w:rsidRDefault="002E1E5B" w:rsidP="002E1E5B">
            <w:pPr>
              <w:ind w:left="-139" w:firstLine="139"/>
              <w:jc w:val="center"/>
            </w:pPr>
            <w:r w:rsidRPr="00325307"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2E1E5B" w:rsidRDefault="002E1E5B" w:rsidP="00375465">
            <w:pPr>
              <w:ind w:left="-139" w:firstLine="139"/>
              <w:jc w:val="center"/>
            </w:pPr>
          </w:p>
        </w:tc>
        <w:tc>
          <w:tcPr>
            <w:tcW w:w="1276" w:type="dxa"/>
          </w:tcPr>
          <w:p w:rsidR="002E1E5B" w:rsidRDefault="002E1E5B" w:rsidP="00375465">
            <w:pPr>
              <w:ind w:left="-139" w:firstLine="139"/>
              <w:jc w:val="center"/>
            </w:pPr>
            <w:r>
              <w:t>23.09.2019-29.11.2019</w:t>
            </w:r>
          </w:p>
        </w:tc>
        <w:tc>
          <w:tcPr>
            <w:tcW w:w="2552" w:type="dxa"/>
            <w:gridSpan w:val="2"/>
          </w:tcPr>
          <w:p w:rsidR="002E1E5B" w:rsidRDefault="002E1E5B" w:rsidP="00375465">
            <w:pPr>
              <w:ind w:left="-139" w:firstLine="139"/>
              <w:jc w:val="center"/>
            </w:pPr>
            <w:r>
              <w:t>Формирование гражданской идентичности обучающихся на основе культурно-исторических традиций Дона в системе общего и дополнительного образования</w:t>
            </w:r>
          </w:p>
        </w:tc>
        <w:tc>
          <w:tcPr>
            <w:tcW w:w="662" w:type="dxa"/>
          </w:tcPr>
          <w:p w:rsidR="002E1E5B" w:rsidRPr="009513A0" w:rsidRDefault="002E1E5B" w:rsidP="003E1C01">
            <w:pPr>
              <w:ind w:left="-139" w:firstLine="139"/>
            </w:pPr>
          </w:p>
        </w:tc>
      </w:tr>
      <w:tr w:rsidR="007B74BE" w:rsidRPr="009513A0" w:rsidTr="007B74BE">
        <w:trPr>
          <w:trHeight w:val="594"/>
        </w:trPr>
        <w:tc>
          <w:tcPr>
            <w:tcW w:w="425" w:type="dxa"/>
          </w:tcPr>
          <w:p w:rsidR="007B74BE" w:rsidRPr="001906F8" w:rsidRDefault="007B74BE" w:rsidP="003E1C01">
            <w:pPr>
              <w:ind w:left="-139" w:firstLine="139"/>
              <w:jc w:val="center"/>
            </w:pPr>
          </w:p>
        </w:tc>
        <w:tc>
          <w:tcPr>
            <w:tcW w:w="1754" w:type="dxa"/>
          </w:tcPr>
          <w:p w:rsidR="007B74BE" w:rsidRDefault="007B74BE" w:rsidP="003E1C01">
            <w:pPr>
              <w:ind w:left="-139" w:firstLine="139"/>
            </w:pPr>
          </w:p>
        </w:tc>
        <w:tc>
          <w:tcPr>
            <w:tcW w:w="798" w:type="dxa"/>
          </w:tcPr>
          <w:p w:rsidR="007B74BE" w:rsidRPr="00E4182B" w:rsidRDefault="007B74BE" w:rsidP="003E1C01">
            <w:pPr>
              <w:ind w:left="-139" w:firstLine="139"/>
            </w:pPr>
          </w:p>
        </w:tc>
        <w:tc>
          <w:tcPr>
            <w:tcW w:w="709" w:type="dxa"/>
            <w:gridSpan w:val="3"/>
          </w:tcPr>
          <w:p w:rsidR="007B74BE" w:rsidRDefault="007B74BE" w:rsidP="003E1C01">
            <w:pPr>
              <w:ind w:left="-139" w:firstLine="139"/>
            </w:pPr>
          </w:p>
        </w:tc>
        <w:tc>
          <w:tcPr>
            <w:tcW w:w="3118" w:type="dxa"/>
            <w:gridSpan w:val="4"/>
          </w:tcPr>
          <w:p w:rsidR="007B74BE" w:rsidRPr="00325307" w:rsidRDefault="007B74BE" w:rsidP="002E1E5B">
            <w:pPr>
              <w:ind w:left="-139" w:firstLine="139"/>
              <w:jc w:val="center"/>
            </w:pPr>
            <w:r>
              <w:rPr>
                <w:sz w:val="20"/>
                <w:szCs w:val="20"/>
              </w:rPr>
              <w:t xml:space="preserve">. </w:t>
            </w:r>
            <w:r w:rsidRPr="007B74BE">
              <w:t>Южный университет (</w:t>
            </w:r>
            <w:proofErr w:type="spellStart"/>
            <w:r w:rsidRPr="007B74BE">
              <w:t>ИУБиП</w:t>
            </w:r>
            <w:proofErr w:type="spellEnd"/>
            <w:r w:rsidRPr="007B74BE">
              <w:t>)</w:t>
            </w:r>
          </w:p>
        </w:tc>
        <w:tc>
          <w:tcPr>
            <w:tcW w:w="1276" w:type="dxa"/>
          </w:tcPr>
          <w:p w:rsidR="007B74BE" w:rsidRDefault="007B74BE" w:rsidP="00375465">
            <w:pPr>
              <w:ind w:left="-139" w:firstLine="139"/>
              <w:jc w:val="center"/>
            </w:pPr>
            <w:r>
              <w:t>05.042019 -07.05.2019</w:t>
            </w:r>
          </w:p>
          <w:p w:rsidR="007B74BE" w:rsidRDefault="007B74BE" w:rsidP="00375465">
            <w:pPr>
              <w:ind w:left="-139" w:firstLine="139"/>
              <w:jc w:val="center"/>
            </w:pPr>
            <w:r>
              <w:t>(144ч)</w:t>
            </w:r>
          </w:p>
        </w:tc>
        <w:tc>
          <w:tcPr>
            <w:tcW w:w="2552" w:type="dxa"/>
            <w:gridSpan w:val="2"/>
          </w:tcPr>
          <w:p w:rsidR="007B74BE" w:rsidRDefault="007B74BE" w:rsidP="00375465">
            <w:pPr>
              <w:ind w:left="-139" w:firstLine="139"/>
              <w:jc w:val="center"/>
            </w:pPr>
            <w:proofErr w:type="spellStart"/>
            <w:r>
              <w:t>Кибербезопасность</w:t>
            </w:r>
            <w:proofErr w:type="spellEnd"/>
            <w:r>
              <w:t xml:space="preserve"> и </w:t>
            </w:r>
            <w:proofErr w:type="spellStart"/>
            <w:r>
              <w:t>киберэтика</w:t>
            </w:r>
            <w:proofErr w:type="spellEnd"/>
            <w:r>
              <w:t xml:space="preserve"> в образовании</w:t>
            </w:r>
          </w:p>
        </w:tc>
        <w:tc>
          <w:tcPr>
            <w:tcW w:w="662" w:type="dxa"/>
          </w:tcPr>
          <w:p w:rsidR="007B74BE" w:rsidRPr="009513A0" w:rsidRDefault="007B74BE" w:rsidP="003E1C01">
            <w:pPr>
              <w:ind w:left="-139" w:firstLine="139"/>
            </w:pPr>
          </w:p>
        </w:tc>
      </w:tr>
    </w:tbl>
    <w:p w:rsidR="00E4182B" w:rsidRDefault="00E4182B" w:rsidP="008E059C">
      <w:pPr>
        <w:jc w:val="both"/>
        <w:rPr>
          <w:b/>
        </w:rPr>
      </w:pPr>
    </w:p>
    <w:p w:rsidR="008E059C" w:rsidRDefault="008E059C" w:rsidP="008E059C">
      <w:pPr>
        <w:jc w:val="both"/>
        <w:rPr>
          <w:b/>
        </w:rPr>
      </w:pPr>
    </w:p>
    <w:p w:rsidR="008B637B" w:rsidRDefault="008B637B"/>
    <w:sectPr w:rsidR="008B637B" w:rsidSect="008B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059C"/>
    <w:rsid w:val="000475EB"/>
    <w:rsid w:val="00074ADD"/>
    <w:rsid w:val="00086EED"/>
    <w:rsid w:val="00094928"/>
    <w:rsid w:val="001609DD"/>
    <w:rsid w:val="001C44F5"/>
    <w:rsid w:val="00240675"/>
    <w:rsid w:val="002420C1"/>
    <w:rsid w:val="00261681"/>
    <w:rsid w:val="002E1E5B"/>
    <w:rsid w:val="002F1AE1"/>
    <w:rsid w:val="00304839"/>
    <w:rsid w:val="00375465"/>
    <w:rsid w:val="003D28B1"/>
    <w:rsid w:val="003E1C01"/>
    <w:rsid w:val="00503300"/>
    <w:rsid w:val="00505AFC"/>
    <w:rsid w:val="005205E0"/>
    <w:rsid w:val="00532521"/>
    <w:rsid w:val="006476D5"/>
    <w:rsid w:val="00653FDE"/>
    <w:rsid w:val="00656D41"/>
    <w:rsid w:val="0067645A"/>
    <w:rsid w:val="006F3E3F"/>
    <w:rsid w:val="007B74BE"/>
    <w:rsid w:val="007E0334"/>
    <w:rsid w:val="007F1A6C"/>
    <w:rsid w:val="008B637B"/>
    <w:rsid w:val="008E059C"/>
    <w:rsid w:val="00902EB0"/>
    <w:rsid w:val="009030F5"/>
    <w:rsid w:val="009C407D"/>
    <w:rsid w:val="00A12832"/>
    <w:rsid w:val="00A25746"/>
    <w:rsid w:val="00A611F3"/>
    <w:rsid w:val="00A677F6"/>
    <w:rsid w:val="00A76EE3"/>
    <w:rsid w:val="00AB5743"/>
    <w:rsid w:val="00AD1AAD"/>
    <w:rsid w:val="00AE1978"/>
    <w:rsid w:val="00B05F97"/>
    <w:rsid w:val="00B84D4A"/>
    <w:rsid w:val="00BA4488"/>
    <w:rsid w:val="00BC114F"/>
    <w:rsid w:val="00CB5201"/>
    <w:rsid w:val="00CF0806"/>
    <w:rsid w:val="00D160C6"/>
    <w:rsid w:val="00DA1513"/>
    <w:rsid w:val="00DD1EF4"/>
    <w:rsid w:val="00E167C1"/>
    <w:rsid w:val="00E4182B"/>
    <w:rsid w:val="00EB69BB"/>
    <w:rsid w:val="00F03933"/>
    <w:rsid w:val="00F23F26"/>
    <w:rsid w:val="00F337F4"/>
    <w:rsid w:val="00F453BA"/>
    <w:rsid w:val="00FD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E059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0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38</cp:revision>
  <dcterms:created xsi:type="dcterms:W3CDTF">2019-06-06T07:04:00Z</dcterms:created>
  <dcterms:modified xsi:type="dcterms:W3CDTF">2020-03-19T07:02:00Z</dcterms:modified>
</cp:coreProperties>
</file>