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557A" w:rsidRPr="00CC557A" w:rsidTr="00CB498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CC557A" w:rsidRPr="00CC557A" w:rsidRDefault="00CC557A" w:rsidP="00CC55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557A" w:rsidRPr="005E2067" w:rsidTr="00CB4981">
        <w:trPr>
          <w:tblCellSpacing w:w="0" w:type="dxa"/>
        </w:trPr>
        <w:tc>
          <w:tcPr>
            <w:tcW w:w="9355" w:type="dxa"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134"/>
              <w:gridCol w:w="140"/>
              <w:gridCol w:w="140"/>
            </w:tblGrid>
            <w:tr w:rsidR="00CC557A" w:rsidRPr="005E2067" w:rsidTr="00CB4981">
              <w:trPr>
                <w:tblCellSpacing w:w="0" w:type="dxa"/>
              </w:trPr>
              <w:tc>
                <w:tcPr>
                  <w:tcW w:w="142" w:type="dxa"/>
                  <w:vAlign w:val="center"/>
                  <w:hideMark/>
                </w:tcPr>
                <w:p w:rsidR="00CC557A" w:rsidRPr="005E2067" w:rsidRDefault="00CC557A" w:rsidP="00CC5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CC557A" w:rsidRPr="005E2067" w:rsidRDefault="00CC557A" w:rsidP="00CC5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0" w:type="dxa"/>
                  <w:vAlign w:val="center"/>
                  <w:hideMark/>
                </w:tcPr>
                <w:p w:rsidR="00CC557A" w:rsidRPr="005E2067" w:rsidRDefault="00CC557A" w:rsidP="00CC5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CC557A" w:rsidRPr="005E2067" w:rsidRDefault="00CC557A" w:rsidP="00CC5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A90800" w:rsidRPr="005E2067" w:rsidRDefault="00A90800" w:rsidP="00A90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5E2067">
              <w:rPr>
                <w:rFonts w:ascii="Times New Roman" w:eastAsia="Times New Roman" w:hAnsi="Times New Roman" w:cs="Times New Roman"/>
                <w:b/>
                <w:bCs/>
                <w:color w:val="000080"/>
                <w:sz w:val="40"/>
                <w:szCs w:val="40"/>
              </w:rPr>
              <w:t>Уровни образования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3421"/>
              <w:gridCol w:w="1524"/>
              <w:gridCol w:w="1851"/>
            </w:tblGrid>
            <w:tr w:rsidR="00A90800" w:rsidRPr="005E2067" w:rsidTr="00CB4981">
              <w:trPr>
                <w:trHeight w:val="465"/>
                <w:tblCellSpacing w:w="0" w:type="dxa"/>
                <w:jc w:val="center"/>
              </w:trPr>
              <w:tc>
                <w:tcPr>
                  <w:tcW w:w="2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Программы</w:t>
                  </w: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Виды общеобразовательных программ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На кого направлена программа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Количество </w:t>
                  </w:r>
                  <w:proofErr w:type="gramStart"/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обучающихся</w:t>
                  </w:r>
                  <w:proofErr w:type="gramEnd"/>
                </w:p>
              </w:tc>
            </w:tr>
            <w:tr w:rsidR="00B8743A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Основные общеобразовательные программы</w:t>
                  </w: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8F4E2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Общеобразовательные программы начального  общего образования 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1-4 класс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462892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350</w:t>
                  </w:r>
                </w:p>
              </w:tc>
            </w:tr>
            <w:tr w:rsidR="00B8743A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32"/>
                      <w:szCs w:val="32"/>
                    </w:rPr>
                  </w:pPr>
                </w:p>
              </w:tc>
            </w:tr>
            <w:tr w:rsidR="00B8743A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Общеобразовательные программы основного общего образования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5-9 классы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462892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362</w:t>
                  </w:r>
                </w:p>
              </w:tc>
            </w:tr>
            <w:tr w:rsidR="00B8743A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Общеобразовательные программы среднего общего образования (базовый уровень)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10-11</w:t>
                  </w:r>
                </w:p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класс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462892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48</w:t>
                  </w:r>
                  <w:bookmarkStart w:id="0" w:name="_GoBack"/>
                  <w:bookmarkEnd w:id="0"/>
                </w:p>
              </w:tc>
            </w:tr>
            <w:tr w:rsidR="00B8743A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743A" w:rsidRPr="005E2067" w:rsidRDefault="00B8743A" w:rsidP="00A908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A90800" w:rsidRPr="005E2067" w:rsidTr="00CB4981">
              <w:trPr>
                <w:tblCellSpacing w:w="0" w:type="dxa"/>
                <w:jc w:val="center"/>
              </w:trPr>
              <w:tc>
                <w:tcPr>
                  <w:tcW w:w="25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Дополнительные общеобразовательные программы</w:t>
                  </w:r>
                </w:p>
              </w:tc>
              <w:tc>
                <w:tcPr>
                  <w:tcW w:w="34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Общеобразовательные программы кружков, секций, клубов, объединений</w:t>
                  </w:r>
                </w:p>
              </w:tc>
              <w:tc>
                <w:tcPr>
                  <w:tcW w:w="15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5E2067" w:rsidRDefault="00A90800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5E206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1-11 классы</w:t>
                  </w:r>
                </w:p>
              </w:tc>
              <w:tc>
                <w:tcPr>
                  <w:tcW w:w="1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90800" w:rsidRPr="008A0EFE" w:rsidRDefault="005E2067" w:rsidP="00A908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8A0EF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251</w:t>
                  </w:r>
                </w:p>
              </w:tc>
            </w:tr>
          </w:tbl>
          <w:p w:rsidR="00A90800" w:rsidRPr="005E2067" w:rsidRDefault="00A90800" w:rsidP="00A90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06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A90800" w:rsidRPr="005E2067" w:rsidRDefault="00A90800" w:rsidP="00A90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206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CC557A" w:rsidRPr="005E2067" w:rsidRDefault="00CC557A" w:rsidP="00CC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C557A" w:rsidRPr="005E2067" w:rsidTr="00CB498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CC557A" w:rsidRPr="005E2067" w:rsidRDefault="00CC557A" w:rsidP="00CC557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CC557A" w:rsidRPr="005E2067" w:rsidTr="00CB498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CC557A" w:rsidRPr="005E2067" w:rsidRDefault="00CC557A" w:rsidP="00CC5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C557A" w:rsidRPr="005E2067" w:rsidRDefault="00CC557A" w:rsidP="00CC5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206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  </w:t>
            </w:r>
          </w:p>
          <w:p w:rsidR="00CC557A" w:rsidRPr="005E2067" w:rsidRDefault="00CC557A" w:rsidP="00CC55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E2067">
              <w:rPr>
                <w:rFonts w:ascii="Times New Roman" w:eastAsia="Times New Roman" w:hAnsi="Times New Roman" w:cs="Times New Roman"/>
                <w:color w:val="0F0F0F"/>
                <w:sz w:val="36"/>
                <w:szCs w:val="36"/>
              </w:rPr>
              <w:t> </w:t>
            </w:r>
          </w:p>
        </w:tc>
      </w:tr>
    </w:tbl>
    <w:p w:rsidR="00F75BB7" w:rsidRPr="005E2067" w:rsidRDefault="00F75BB7">
      <w:pPr>
        <w:rPr>
          <w:rFonts w:ascii="Times New Roman" w:hAnsi="Times New Roman" w:cs="Times New Roman"/>
          <w:sz w:val="36"/>
          <w:szCs w:val="36"/>
        </w:rPr>
      </w:pPr>
    </w:p>
    <w:sectPr w:rsidR="00F75BB7" w:rsidRPr="005E2067" w:rsidSect="00EC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557A"/>
    <w:rsid w:val="000B478D"/>
    <w:rsid w:val="0010455A"/>
    <w:rsid w:val="00121370"/>
    <w:rsid w:val="003864CE"/>
    <w:rsid w:val="00462892"/>
    <w:rsid w:val="00473F9F"/>
    <w:rsid w:val="005E2067"/>
    <w:rsid w:val="007313A6"/>
    <w:rsid w:val="008A0EFE"/>
    <w:rsid w:val="008F4E2C"/>
    <w:rsid w:val="00A71052"/>
    <w:rsid w:val="00A90800"/>
    <w:rsid w:val="00B8743A"/>
    <w:rsid w:val="00CB4981"/>
    <w:rsid w:val="00CC557A"/>
    <w:rsid w:val="00E6358D"/>
    <w:rsid w:val="00EC1906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06"/>
  </w:style>
  <w:style w:type="paragraph" w:styleId="1">
    <w:name w:val="heading 1"/>
    <w:basedOn w:val="a"/>
    <w:link w:val="10"/>
    <w:uiPriority w:val="9"/>
    <w:qFormat/>
    <w:rsid w:val="00CC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557A"/>
    <w:rPr>
      <w:color w:val="0000FF"/>
      <w:u w:val="single"/>
    </w:rPr>
  </w:style>
  <w:style w:type="paragraph" w:styleId="a5">
    <w:name w:val="No Spacing"/>
    <w:uiPriority w:val="1"/>
    <w:qFormat/>
    <w:rsid w:val="00CC557A"/>
    <w:pPr>
      <w:spacing w:after="0" w:line="240" w:lineRule="auto"/>
    </w:pPr>
  </w:style>
  <w:style w:type="character" w:styleId="a6">
    <w:name w:val="Strong"/>
    <w:basedOn w:val="a0"/>
    <w:uiPriority w:val="22"/>
    <w:qFormat/>
    <w:rsid w:val="00A908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Company>МОУ СОШ №28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Бабина Наталья Васильевна</dc:creator>
  <cp:keywords/>
  <dc:description/>
  <cp:lastModifiedBy>ПК</cp:lastModifiedBy>
  <cp:revision>20</cp:revision>
  <dcterms:created xsi:type="dcterms:W3CDTF">2015-03-04T13:22:00Z</dcterms:created>
  <dcterms:modified xsi:type="dcterms:W3CDTF">2021-11-12T14:55:00Z</dcterms:modified>
</cp:coreProperties>
</file>