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15E35" w14:textId="77777777" w:rsidR="001F0ECB" w:rsidRPr="00E963ED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63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СОЮЗ </w:t>
      </w:r>
    </w:p>
    <w:p w14:paraId="24A7DB37" w14:textId="77777777" w:rsidR="001F0ECB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ПРОФЕССИОНАЛЬНЫХ ОБРАЗОВАТЕЛЬНЫХ ОРГАНИЗАЦИЙ</w:t>
      </w:r>
    </w:p>
    <w:p w14:paraId="56919D27" w14:textId="77777777"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ПРИМОРСКОГО КРАЯ</w:t>
      </w:r>
    </w:p>
    <w:p w14:paraId="2B46C8A5" w14:textId="77777777"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Союз ПОО Приморского края</w:t>
      </w: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)</w:t>
      </w:r>
    </w:p>
    <w:p w14:paraId="558C35DC" w14:textId="77777777"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14:paraId="7EFB238B" w14:textId="77777777"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ул. Советская, д. 35, г. Уссурийск, 692519</w:t>
      </w:r>
    </w:p>
    <w:p w14:paraId="038F778C" w14:textId="77777777"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Тел/факс: (4234) 32-11-44, 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mail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5" w:history="1">
        <w:r w:rsidRPr="001F6FB1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dvgtk@yandex.ru</w:t>
        </w:r>
      </w:hyperlink>
    </w:p>
    <w:p w14:paraId="31E9E6A4" w14:textId="77777777"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7541DE91" w14:textId="77777777" w:rsidR="001F0ECB" w:rsidRPr="001F6FB1" w:rsidRDefault="001F0ECB" w:rsidP="001F0ECB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F0ECB" w:rsidRPr="001F6FB1" w14:paraId="0B769729" w14:textId="77777777" w:rsidTr="0062292D">
        <w:tc>
          <w:tcPr>
            <w:tcW w:w="4503" w:type="dxa"/>
          </w:tcPr>
          <w:p w14:paraId="7B045B55" w14:textId="2D5868A6" w:rsidR="001F0ECB" w:rsidRPr="00320AB7" w:rsidRDefault="00666259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bookmarkStart w:id="0" w:name="_GoBack"/>
            <w:bookmarkEnd w:id="0"/>
            <w:r>
              <w:rPr>
                <w:noProof/>
                <w:sz w:val="25"/>
                <w:szCs w:val="25"/>
              </w:rPr>
              <w:pict w14:anchorId="377A833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5.75pt;margin-top:14.15pt;width:76.3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</w:pict>
            </w:r>
            <w:r>
              <w:rPr>
                <w:sz w:val="25"/>
                <w:szCs w:val="25"/>
              </w:rPr>
              <w:t>16.11.2022 год</w:t>
            </w:r>
            <w:r w:rsidR="001F0ECB" w:rsidRPr="00320AB7"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 xml:space="preserve">        </w:t>
            </w:r>
            <w:r w:rsidR="001F0ECB" w:rsidRPr="00320AB7">
              <w:rPr>
                <w:sz w:val="25"/>
                <w:szCs w:val="25"/>
              </w:rPr>
              <w:t xml:space="preserve">№   </w:t>
            </w:r>
            <w:r>
              <w:rPr>
                <w:sz w:val="25"/>
                <w:szCs w:val="25"/>
              </w:rPr>
              <w:t>41</w:t>
            </w:r>
            <w:r w:rsidR="001F0ECB" w:rsidRPr="00320AB7">
              <w:rPr>
                <w:sz w:val="25"/>
                <w:szCs w:val="25"/>
              </w:rPr>
              <w:t xml:space="preserve"> </w:t>
            </w:r>
          </w:p>
          <w:p w14:paraId="7130B30D" w14:textId="77777777" w:rsidR="001F0ECB" w:rsidRPr="00320AB7" w:rsidRDefault="00666259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 w14:anchorId="72089245">
                <v:shape id="Прямая со стрелкой 1" o:spid="_x0000_s1027" type="#_x0000_t32" style="position:absolute;margin-left:105.9pt;margin-top:.35pt;width:6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</w:pict>
            </w:r>
            <w:r w:rsidR="001F0ECB" w:rsidRPr="00320AB7">
              <w:rPr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4961" w:type="dxa"/>
          </w:tcPr>
          <w:p w14:paraId="7451FE91" w14:textId="77777777"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Руководителям </w:t>
            </w:r>
          </w:p>
          <w:p w14:paraId="08A002D4" w14:textId="7B46616D"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профессиональных образовательных </w:t>
            </w:r>
            <w:r w:rsidR="00F338A5" w:rsidRPr="00320AB7">
              <w:rPr>
                <w:sz w:val="24"/>
                <w:szCs w:val="24"/>
              </w:rPr>
              <w:t xml:space="preserve">учреждений </w:t>
            </w:r>
            <w:r w:rsidR="00F338A5">
              <w:rPr>
                <w:sz w:val="24"/>
                <w:szCs w:val="24"/>
              </w:rPr>
              <w:t>и</w:t>
            </w:r>
            <w:r w:rsidR="0048057C">
              <w:rPr>
                <w:sz w:val="24"/>
                <w:szCs w:val="24"/>
              </w:rPr>
              <w:t xml:space="preserve"> образовательных учреждений </w:t>
            </w:r>
            <w:r w:rsidRPr="00320AB7">
              <w:rPr>
                <w:sz w:val="24"/>
                <w:szCs w:val="24"/>
              </w:rPr>
              <w:t xml:space="preserve">Приморского края </w:t>
            </w:r>
          </w:p>
          <w:p w14:paraId="7D99461F" w14:textId="77777777" w:rsidR="001F0ECB" w:rsidRPr="00320AB7" w:rsidRDefault="001F0ECB" w:rsidP="0062292D">
            <w:pPr>
              <w:jc w:val="right"/>
              <w:rPr>
                <w:sz w:val="25"/>
                <w:szCs w:val="25"/>
              </w:rPr>
            </w:pPr>
          </w:p>
          <w:p w14:paraId="7C23FB8F" w14:textId="77777777" w:rsidR="001F0ECB" w:rsidRPr="00320AB7" w:rsidRDefault="001F0ECB" w:rsidP="0062292D">
            <w:pPr>
              <w:ind w:left="-249"/>
              <w:jc w:val="center"/>
              <w:rPr>
                <w:sz w:val="25"/>
                <w:szCs w:val="25"/>
              </w:rPr>
            </w:pPr>
          </w:p>
        </w:tc>
      </w:tr>
    </w:tbl>
    <w:p w14:paraId="5F91BD42" w14:textId="77777777" w:rsidR="001F0ECB" w:rsidRPr="00D26A00" w:rsidRDefault="001F0ECB" w:rsidP="001F0E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D26A00">
        <w:rPr>
          <w:sz w:val="26"/>
          <w:szCs w:val="26"/>
        </w:rPr>
        <w:t>Уважаемые коллеги!</w:t>
      </w:r>
    </w:p>
    <w:p w14:paraId="7516841C" w14:textId="77777777" w:rsidR="001F0ECB" w:rsidRPr="00D26A00" w:rsidRDefault="001F0ECB" w:rsidP="001F0E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378DC0FE" w14:textId="77777777" w:rsidR="0048057C" w:rsidRDefault="0048057C" w:rsidP="004805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57C">
        <w:rPr>
          <w:rFonts w:ascii="Times New Roman" w:hAnsi="Times New Roman" w:cs="Times New Roman"/>
          <w:sz w:val="26"/>
          <w:szCs w:val="26"/>
        </w:rPr>
        <w:t>В соответствии с реализацией краевых мероприятий по празднованию  100-летия со дня рождения Н.Г. Басова с 13 декабря по 15 декабря 2022 года краевое государственное профессиональное образовательное учреждение «Дальнегорский индустриально-технологический колледж» (КГА ПОУ «ДИТК») проводит краевую викторину «Лазер – луч из настоящего в будущее» для студентов 1-2 курсов СПО и школьников 10-11 классов Приморского края.</w:t>
      </w:r>
    </w:p>
    <w:p w14:paraId="06CE4F4D" w14:textId="1A3BE4B4" w:rsidR="0066185F" w:rsidRPr="00E6505B" w:rsidRDefault="0048057C" w:rsidP="0048057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Регистрация участников викторины</w:t>
      </w:r>
      <w:r w:rsidR="0066185F" w:rsidRPr="0066185F">
        <w:rPr>
          <w:rFonts w:ascii="Times New Roman" w:hAnsi="Times New Roman" w:cs="Times New Roman"/>
          <w:b/>
          <w:i/>
          <w:sz w:val="26"/>
          <w:szCs w:val="26"/>
        </w:rPr>
        <w:t xml:space="preserve">: до </w:t>
      </w:r>
      <w:r>
        <w:rPr>
          <w:rFonts w:ascii="Times New Roman" w:hAnsi="Times New Roman" w:cs="Times New Roman"/>
          <w:b/>
          <w:i/>
          <w:sz w:val="26"/>
          <w:szCs w:val="26"/>
        </w:rPr>
        <w:t>12</w:t>
      </w:r>
      <w:r w:rsidR="0066185F" w:rsidRPr="0066185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DD34D3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2E370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6185F" w:rsidRPr="0066185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14:paraId="4FC5744A" w14:textId="56148503" w:rsidR="0048057C" w:rsidRDefault="0048057C" w:rsidP="0048057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заполняет </w:t>
      </w:r>
      <w:proofErr w:type="spellStart"/>
      <w:r w:rsidRPr="0048057C">
        <w:rPr>
          <w:rFonts w:ascii="Times New Roman" w:hAnsi="Times New Roman"/>
          <w:sz w:val="26"/>
          <w:szCs w:val="26"/>
        </w:rPr>
        <w:t>on-line</w:t>
      </w:r>
      <w:proofErr w:type="spellEnd"/>
      <w:r w:rsidRPr="0048057C">
        <w:rPr>
          <w:rFonts w:ascii="Times New Roman" w:hAnsi="Times New Roman"/>
          <w:sz w:val="26"/>
          <w:szCs w:val="26"/>
        </w:rPr>
        <w:t xml:space="preserve"> форму заявки по ссылкам, представленным в Приложении 1</w:t>
      </w:r>
      <w:r w:rsidR="00F338A5">
        <w:rPr>
          <w:rFonts w:ascii="Times New Roman" w:hAnsi="Times New Roman"/>
          <w:sz w:val="26"/>
          <w:szCs w:val="26"/>
        </w:rPr>
        <w:t>.</w:t>
      </w:r>
    </w:p>
    <w:p w14:paraId="77E14F73" w14:textId="77777777" w:rsidR="0048057C" w:rsidRDefault="0048057C" w:rsidP="006618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8E915E" w14:textId="6667FD89" w:rsidR="0066185F" w:rsidRPr="008A5DCC" w:rsidRDefault="0066185F" w:rsidP="0066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D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Руководитель </w:t>
      </w:r>
      <w:r w:rsidR="0048057C" w:rsidRPr="008A5D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проекта:</w:t>
      </w:r>
      <w:r w:rsidR="0048057C" w:rsidRPr="008A5DCC">
        <w:rPr>
          <w:rFonts w:ascii="Times New Roman" w:eastAsia="Times New Roman" w:hAnsi="Times New Roman" w:cs="Times New Roman"/>
          <w:sz w:val="26"/>
          <w:szCs w:val="26"/>
        </w:rPr>
        <w:t xml:space="preserve"> Матвеева</w:t>
      </w:r>
      <w:r w:rsidRPr="008A5DCC">
        <w:rPr>
          <w:rFonts w:ascii="Times New Roman" w:eastAsia="Times New Roman" w:hAnsi="Times New Roman" w:cs="Times New Roman"/>
          <w:sz w:val="26"/>
          <w:szCs w:val="26"/>
        </w:rPr>
        <w:t xml:space="preserve"> Валентина Геннадьевна, директор КГА ПОУ «ДИТК», </w:t>
      </w:r>
      <w:bookmarkStart w:id="1" w:name="_Hlk119398760"/>
      <w:r w:rsidRPr="008A5DCC">
        <w:rPr>
          <w:rFonts w:ascii="Times New Roman" w:eastAsia="Times New Roman" w:hAnsi="Times New Roman" w:cs="Times New Roman"/>
          <w:sz w:val="26"/>
          <w:szCs w:val="26"/>
        </w:rPr>
        <w:t>тел. 8 (42373) 3-27-05</w:t>
      </w:r>
      <w:bookmarkEnd w:id="1"/>
    </w:p>
    <w:p w14:paraId="2F6B8B02" w14:textId="466255A2" w:rsidR="0066185F" w:rsidRPr="008A5DCC" w:rsidRDefault="0066185F" w:rsidP="0066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D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Руководитель программы:</w:t>
      </w:r>
      <w:r w:rsidR="00DD34D3" w:rsidRPr="008A5D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057C">
        <w:rPr>
          <w:rFonts w:ascii="Times New Roman" w:eastAsia="Times New Roman" w:hAnsi="Times New Roman" w:cs="Times New Roman"/>
          <w:sz w:val="26"/>
          <w:szCs w:val="26"/>
        </w:rPr>
        <w:t>Деремешко Ольга Дмитриевна</w:t>
      </w:r>
      <w:r w:rsidR="00E650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057C">
        <w:rPr>
          <w:rFonts w:ascii="Times New Roman" w:eastAsia="Times New Roman" w:hAnsi="Times New Roman" w:cs="Times New Roman"/>
          <w:sz w:val="26"/>
          <w:szCs w:val="26"/>
        </w:rPr>
        <w:t>старший методист</w:t>
      </w:r>
    </w:p>
    <w:p w14:paraId="4BC0869F" w14:textId="70E9665B" w:rsidR="00DD34D3" w:rsidRPr="008A5DCC" w:rsidRDefault="0048057C" w:rsidP="0048057C">
      <w:pPr>
        <w:tabs>
          <w:tab w:val="left" w:pos="25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57C">
        <w:rPr>
          <w:rFonts w:ascii="Times New Roman" w:hAnsi="Times New Roman" w:cs="Times New Roman"/>
          <w:sz w:val="24"/>
          <w:szCs w:val="24"/>
        </w:rPr>
        <w:t>тел. 8 (42373) 3-27-05</w:t>
      </w:r>
      <w:r w:rsidR="00DD34D3" w:rsidRPr="008A5DCC">
        <w:rPr>
          <w:rFonts w:ascii="Times New Roman" w:hAnsi="Times New Roman" w:cs="Times New Roman"/>
          <w:sz w:val="24"/>
          <w:szCs w:val="24"/>
        </w:rPr>
        <w:tab/>
      </w:r>
    </w:p>
    <w:p w14:paraId="33F952C3" w14:textId="77777777" w:rsidR="00AF441D" w:rsidRPr="008A5DCC" w:rsidRDefault="00AF441D" w:rsidP="00AF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DCC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</w:p>
    <w:p w14:paraId="7EE8C3E0" w14:textId="77777777" w:rsidR="00AF441D" w:rsidRPr="008A5DCC" w:rsidRDefault="00AF441D" w:rsidP="00AF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CC">
        <w:rPr>
          <w:rFonts w:ascii="Times New Roman" w:hAnsi="Times New Roman" w:cs="Times New Roman"/>
          <w:sz w:val="24"/>
          <w:szCs w:val="24"/>
        </w:rPr>
        <w:t>-</w:t>
      </w:r>
      <w:r w:rsidR="00202A3A" w:rsidRPr="008A5DCC">
        <w:rPr>
          <w:rFonts w:ascii="Times New Roman" w:hAnsi="Times New Roman" w:cs="Times New Roman"/>
          <w:sz w:val="24"/>
          <w:szCs w:val="24"/>
        </w:rPr>
        <w:t xml:space="preserve"> </w:t>
      </w:r>
      <w:r w:rsidRPr="008A5DCC">
        <w:rPr>
          <w:rFonts w:ascii="Times New Roman" w:hAnsi="Times New Roman" w:cs="Times New Roman"/>
          <w:sz w:val="24"/>
          <w:szCs w:val="24"/>
        </w:rPr>
        <w:t>Информационное письмо Союза ПОО - 1 л.</w:t>
      </w:r>
    </w:p>
    <w:p w14:paraId="42AF5BB1" w14:textId="77777777" w:rsidR="00AF441D" w:rsidRPr="008A5DCC" w:rsidRDefault="00AF441D" w:rsidP="00AF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CC">
        <w:rPr>
          <w:rFonts w:ascii="Times New Roman" w:hAnsi="Times New Roman" w:cs="Times New Roman"/>
          <w:sz w:val="24"/>
          <w:szCs w:val="24"/>
        </w:rPr>
        <w:t>-</w:t>
      </w:r>
      <w:r w:rsidR="00202A3A" w:rsidRPr="008A5DCC">
        <w:rPr>
          <w:rFonts w:ascii="Times New Roman" w:hAnsi="Times New Roman" w:cs="Times New Roman"/>
          <w:sz w:val="24"/>
          <w:szCs w:val="24"/>
        </w:rPr>
        <w:t xml:space="preserve"> </w:t>
      </w:r>
      <w:r w:rsidR="0066185F" w:rsidRPr="008A5DCC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Pr="008A5DCC">
        <w:rPr>
          <w:rFonts w:ascii="Times New Roman" w:hAnsi="Times New Roman" w:cs="Times New Roman"/>
          <w:sz w:val="24"/>
          <w:szCs w:val="24"/>
        </w:rPr>
        <w:t xml:space="preserve"> -  1 л.</w:t>
      </w:r>
    </w:p>
    <w:p w14:paraId="5C5D5DC1" w14:textId="77436327" w:rsidR="00AF441D" w:rsidRPr="008A5DCC" w:rsidRDefault="00AF441D" w:rsidP="00AF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CC">
        <w:rPr>
          <w:rFonts w:ascii="Times New Roman" w:hAnsi="Times New Roman" w:cs="Times New Roman"/>
          <w:sz w:val="24"/>
          <w:szCs w:val="24"/>
        </w:rPr>
        <w:t>-</w:t>
      </w:r>
      <w:r w:rsidR="00202A3A" w:rsidRPr="008A5DCC">
        <w:rPr>
          <w:rFonts w:ascii="Times New Roman" w:hAnsi="Times New Roman" w:cs="Times New Roman"/>
          <w:sz w:val="24"/>
          <w:szCs w:val="24"/>
        </w:rPr>
        <w:t xml:space="preserve"> </w:t>
      </w:r>
      <w:r w:rsidRPr="008A5DCC">
        <w:rPr>
          <w:rFonts w:ascii="Times New Roman" w:hAnsi="Times New Roman" w:cs="Times New Roman"/>
          <w:sz w:val="24"/>
          <w:szCs w:val="24"/>
        </w:rPr>
        <w:t xml:space="preserve">Положение – </w:t>
      </w:r>
      <w:r w:rsidR="0048057C">
        <w:rPr>
          <w:rFonts w:ascii="Times New Roman" w:hAnsi="Times New Roman" w:cs="Times New Roman"/>
          <w:sz w:val="24"/>
          <w:szCs w:val="24"/>
        </w:rPr>
        <w:t>6</w:t>
      </w:r>
      <w:r w:rsidRPr="008A5DCC">
        <w:rPr>
          <w:rFonts w:ascii="Times New Roman" w:hAnsi="Times New Roman" w:cs="Times New Roman"/>
          <w:sz w:val="24"/>
          <w:szCs w:val="24"/>
        </w:rPr>
        <w:t xml:space="preserve"> л. </w:t>
      </w:r>
    </w:p>
    <w:p w14:paraId="04E2A7C2" w14:textId="77777777" w:rsidR="00551A04" w:rsidRPr="008A5DCC" w:rsidRDefault="00551A04" w:rsidP="00551A04">
      <w:pPr>
        <w:shd w:val="clear" w:color="auto" w:fill="FFFFFF"/>
        <w:spacing w:after="0" w:line="413" w:lineRule="exact"/>
        <w:ind w:left="-142" w:right="2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4A6D82" w14:textId="77777777" w:rsidR="001F0ECB" w:rsidRPr="008A5DCC" w:rsidRDefault="001F0ECB" w:rsidP="00EF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057D842" w14:textId="77777777" w:rsidR="001F0ECB" w:rsidRPr="008A5DCC" w:rsidRDefault="001F0ECB" w:rsidP="00EF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CC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7510597B" w14:textId="77777777" w:rsidR="001F0ECB" w:rsidRPr="008A5DCC" w:rsidRDefault="001F0ECB" w:rsidP="00EF41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5DCC">
        <w:rPr>
          <w:rFonts w:ascii="Times New Roman" w:hAnsi="Times New Roman" w:cs="Times New Roman"/>
          <w:sz w:val="24"/>
          <w:szCs w:val="24"/>
        </w:rPr>
        <w:t>Председатель Союза профессиональных</w:t>
      </w:r>
    </w:p>
    <w:p w14:paraId="0F45A71E" w14:textId="77777777" w:rsidR="001F0ECB" w:rsidRPr="00EF414B" w:rsidRDefault="001F0ECB" w:rsidP="00EF414B">
      <w:pPr>
        <w:spacing w:after="0" w:line="240" w:lineRule="auto"/>
        <w:ind w:firstLine="567"/>
        <w:rPr>
          <w:sz w:val="24"/>
          <w:szCs w:val="24"/>
        </w:rPr>
      </w:pPr>
      <w:r w:rsidRPr="008A5DC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                                                                            </w:t>
      </w:r>
      <w:r w:rsidRPr="00EF414B">
        <w:rPr>
          <w:rFonts w:ascii="Times New Roman" w:hAnsi="Times New Roman" w:cs="Times New Roman"/>
          <w:color w:val="000000" w:themeColor="text1"/>
          <w:sz w:val="24"/>
          <w:szCs w:val="24"/>
        </w:rPr>
        <w:t>Ю.И. Романько</w:t>
      </w:r>
    </w:p>
    <w:p w14:paraId="7E28DEDF" w14:textId="77777777" w:rsidR="00551A04" w:rsidRDefault="00551A04" w:rsidP="00EF414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00FAFAF7" w14:textId="77777777" w:rsidR="00D26A00" w:rsidRDefault="00D26A00" w:rsidP="00EF414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D26A00" w:rsidSect="00551A0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885"/>
    <w:multiLevelType w:val="singleLevel"/>
    <w:tmpl w:val="D95AD90E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87"/>
    <w:rsid w:val="0004128E"/>
    <w:rsid w:val="000869FA"/>
    <w:rsid w:val="001025B4"/>
    <w:rsid w:val="00103EC6"/>
    <w:rsid w:val="00137AF7"/>
    <w:rsid w:val="00176B5A"/>
    <w:rsid w:val="001A0D1C"/>
    <w:rsid w:val="001C28F5"/>
    <w:rsid w:val="001F0ECB"/>
    <w:rsid w:val="00202A3A"/>
    <w:rsid w:val="00205CA8"/>
    <w:rsid w:val="00262DDA"/>
    <w:rsid w:val="002944A8"/>
    <w:rsid w:val="002A4F60"/>
    <w:rsid w:val="002E370A"/>
    <w:rsid w:val="003800AE"/>
    <w:rsid w:val="0048057C"/>
    <w:rsid w:val="00545796"/>
    <w:rsid w:val="00551A04"/>
    <w:rsid w:val="005B4AB8"/>
    <w:rsid w:val="005C1505"/>
    <w:rsid w:val="006315DE"/>
    <w:rsid w:val="0066185F"/>
    <w:rsid w:val="00666259"/>
    <w:rsid w:val="006E5749"/>
    <w:rsid w:val="00773C4F"/>
    <w:rsid w:val="007C7735"/>
    <w:rsid w:val="008A1487"/>
    <w:rsid w:val="008A1C84"/>
    <w:rsid w:val="008A5DCC"/>
    <w:rsid w:val="00911DF2"/>
    <w:rsid w:val="00962BFD"/>
    <w:rsid w:val="009C2D88"/>
    <w:rsid w:val="009D4D2F"/>
    <w:rsid w:val="00A31C15"/>
    <w:rsid w:val="00AF441D"/>
    <w:rsid w:val="00B01376"/>
    <w:rsid w:val="00B6782A"/>
    <w:rsid w:val="00B82433"/>
    <w:rsid w:val="00B96F4B"/>
    <w:rsid w:val="00C6402B"/>
    <w:rsid w:val="00CF226E"/>
    <w:rsid w:val="00D166F6"/>
    <w:rsid w:val="00D26A00"/>
    <w:rsid w:val="00D85231"/>
    <w:rsid w:val="00DD34D3"/>
    <w:rsid w:val="00E6505B"/>
    <w:rsid w:val="00EF414B"/>
    <w:rsid w:val="00F062DF"/>
    <w:rsid w:val="00F338A5"/>
    <w:rsid w:val="00FC66BD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33510DC7"/>
  <w15:docId w15:val="{5617FCF3-38C4-4D69-BC85-9D6FDF2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0ECB"/>
    <w:rPr>
      <w:color w:val="0000FF"/>
      <w:u w:val="single"/>
    </w:rPr>
  </w:style>
  <w:style w:type="table" w:styleId="a4">
    <w:name w:val="Table Grid"/>
    <w:basedOn w:val="a1"/>
    <w:uiPriority w:val="59"/>
    <w:rsid w:val="001F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618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37</cp:revision>
  <cp:lastPrinted>2019-09-23T06:06:00Z</cp:lastPrinted>
  <dcterms:created xsi:type="dcterms:W3CDTF">2019-09-06T06:18:00Z</dcterms:created>
  <dcterms:modified xsi:type="dcterms:W3CDTF">2022-11-15T21:35:00Z</dcterms:modified>
</cp:coreProperties>
</file>