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 мерам антитеррористической безопасности в учреждениях культуры и других объектах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Основой обеспечения надежной защиты объектов с массовым пребыванием граждан от преступных посягательств является надлежащий контрольно- пропускной режим в сочетании с инженерно-технической укрепленностью и оборудованием системами охранной и тревожной сигнализации, видеонаблюдением. Руководителю объекта с массовым пребыванием граждан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-развернуть среди рабочего персонала, учащихся, студентов и преподавательского состава (участников культурно-массового мероприятия)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-организовать пропускной режим в учреждение;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допускать в образовательное учреждение, учреждение культуры посторонних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-осуществлять ежедневный обход и осмотр территорий, помещений с целью обнаружения подозрительных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-усилить охрану образовательного (культурного) учреждения (при отсутствии постоянной охраны, организовать дежурство преподавательского и обслуживающего персонала (работников учреждения культуры);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допускать к проведению ремонтных работ рабочих, не имеющих постоянной или временной регистрации в данном регионе;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-ежедневно проводить проверку подвалов, чердаков и держать их закрытыми на замок;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-регулярно проверять состояние оконных решеток и ограждение территории;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-с началом занятий (мероприятий) и по их окончании, входные двери держать в закрытом состоянии;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допускать стоянку автотранспорта на территории образовательного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-обеспечивать своевременный вывоз твердых бытовых отходов;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-контролировать освещенность территории учреждения в темное время суток;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-проверять наличие и исправность средств пожаротушения и их готовность к использованию, проводить тренировки внештатных пожарных расчетов;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-иметь в образовательном (культурном) учреждении план действий по ликвидации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-постоянно уточнять схему оповещения работников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-знать телефоны: отдела внутренних дел, противопожарной службы, «скорой помощи», службы спасения и аварийной бригады;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-обо всех чрезвычайных происшествиях немедленно сообщать в органы правопорядка;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-при обнаружении взрывчатых веществ (устройств), а также радиоактивных, химических и других предметов, представляющих опасность для детей, персонала (участников мероприятий) немедленно сообщить в дежурную часть полиции (по телефону -02);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-организовать эвакуацию людей в безопасную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-принять меры к оцеплению опасной зоны, недопущению в нее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-по прибытии оперативной группы действовать в соответствии с ее указаниями. Категорически запрещается осуществлять какие-либо действия с обнаруженным подозрительным предметом. При обнаружении взрывчатых веществ или подозрительных предметов, в которых могут находиться взрывчатые вещества (дипломаты, сумки, коробки, пакеты), в целях предотвращения взрыва, необходимо выполнять следующие правила: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пользоваться мобильными телефонами, электро-зажигалками и другими источниками огня или искра воспроизводящими предметами;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трогать руками и не касаться с помощью других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трясти, не бросать, не сгибать, не открывать;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-место обнаружения предмета немедленно покинуть, обеспечив охрану;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-оповестить окружение (сотрудников, членов семьи, других людей);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-незамедлительно сообщить о случившемся в правоохранительные органы;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ит.д.;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-не подходить к взрывным устройствам и подозрительным предметам.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ef42fe06579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