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41"/>
        <w:tblW w:w="0" w:type="auto"/>
        <w:tblLook w:val="04A0" w:firstRow="1" w:lastRow="0" w:firstColumn="1" w:lastColumn="0" w:noHBand="0" w:noVBand="1"/>
      </w:tblPr>
      <w:tblGrid>
        <w:gridCol w:w="554"/>
        <w:gridCol w:w="2165"/>
        <w:gridCol w:w="1870"/>
        <w:gridCol w:w="1357"/>
        <w:gridCol w:w="3218"/>
      </w:tblGrid>
      <w:tr w:rsidR="00CD19E6" w:rsidTr="00F61AB4">
        <w:tc>
          <w:tcPr>
            <w:tcW w:w="554" w:type="dxa"/>
          </w:tcPr>
          <w:p w:rsidR="00CD19E6" w:rsidRDefault="00CD19E6" w:rsidP="000534EC">
            <w:r>
              <w:t>№</w:t>
            </w:r>
          </w:p>
          <w:p w:rsidR="00CD19E6" w:rsidRDefault="00CD19E6" w:rsidP="000534EC">
            <w:r>
              <w:t>п/п</w:t>
            </w:r>
          </w:p>
        </w:tc>
        <w:tc>
          <w:tcPr>
            <w:tcW w:w="2165" w:type="dxa"/>
          </w:tcPr>
          <w:p w:rsidR="00CD19E6" w:rsidRDefault="00CD19E6" w:rsidP="000534EC">
            <w:r>
              <w:t>Фамилия, имя ребенка, поступающего в ДШИ</w:t>
            </w:r>
          </w:p>
          <w:p w:rsidR="00C43884" w:rsidRDefault="00C43884" w:rsidP="000534EC"/>
        </w:tc>
        <w:tc>
          <w:tcPr>
            <w:tcW w:w="1870" w:type="dxa"/>
          </w:tcPr>
          <w:p w:rsidR="00CD19E6" w:rsidRDefault="00CD19E6" w:rsidP="000534EC">
            <w:r>
              <w:t>Специальность (инструмент)</w:t>
            </w:r>
          </w:p>
        </w:tc>
        <w:tc>
          <w:tcPr>
            <w:tcW w:w="1357" w:type="dxa"/>
          </w:tcPr>
          <w:p w:rsidR="00CD19E6" w:rsidRDefault="00CD19E6" w:rsidP="000534EC">
            <w:r>
              <w:t>Средний балл</w:t>
            </w:r>
          </w:p>
        </w:tc>
        <w:tc>
          <w:tcPr>
            <w:tcW w:w="3218" w:type="dxa"/>
          </w:tcPr>
          <w:p w:rsidR="00CD19E6" w:rsidRDefault="00CD19E6" w:rsidP="000534EC">
            <w:r>
              <w:t>Образовательная программа</w:t>
            </w:r>
          </w:p>
        </w:tc>
      </w:tr>
      <w:tr w:rsidR="001951EC" w:rsidTr="00F61AB4">
        <w:tc>
          <w:tcPr>
            <w:tcW w:w="554" w:type="dxa"/>
          </w:tcPr>
          <w:p w:rsidR="001951EC" w:rsidRDefault="00794110" w:rsidP="001951EC">
            <w:r>
              <w:t>1</w:t>
            </w:r>
          </w:p>
        </w:tc>
        <w:tc>
          <w:tcPr>
            <w:tcW w:w="2165" w:type="dxa"/>
          </w:tcPr>
          <w:p w:rsidR="008E7051" w:rsidRDefault="008E7051" w:rsidP="008570F1">
            <w:proofErr w:type="spellStart"/>
            <w:r>
              <w:t>Хирьянов</w:t>
            </w:r>
            <w:proofErr w:type="spellEnd"/>
            <w:r>
              <w:t xml:space="preserve"> Савва</w:t>
            </w:r>
          </w:p>
          <w:p w:rsidR="001951EC" w:rsidRPr="00786F74" w:rsidRDefault="008E7051" w:rsidP="008570F1">
            <w:r>
              <w:t xml:space="preserve"> (7 лет)</w:t>
            </w:r>
          </w:p>
        </w:tc>
        <w:tc>
          <w:tcPr>
            <w:tcW w:w="1870" w:type="dxa"/>
          </w:tcPr>
          <w:p w:rsidR="001951EC" w:rsidRPr="009873C5" w:rsidRDefault="008E7051" w:rsidP="001951EC">
            <w:r>
              <w:t>балалайка</w:t>
            </w:r>
          </w:p>
        </w:tc>
        <w:tc>
          <w:tcPr>
            <w:tcW w:w="1357" w:type="dxa"/>
          </w:tcPr>
          <w:p w:rsidR="001951EC" w:rsidRPr="009873C5" w:rsidRDefault="008E7051" w:rsidP="001951EC">
            <w:r>
              <w:t>8</w:t>
            </w:r>
          </w:p>
        </w:tc>
        <w:tc>
          <w:tcPr>
            <w:tcW w:w="3218" w:type="dxa"/>
          </w:tcPr>
          <w:p w:rsidR="001951EC" w:rsidRPr="009873C5" w:rsidRDefault="008E7051" w:rsidP="003033BB">
            <w:r>
              <w:t>1</w:t>
            </w:r>
            <w:r w:rsidR="003526B2">
              <w:t xml:space="preserve"> класс предпрофессиональная программа</w:t>
            </w:r>
          </w:p>
        </w:tc>
      </w:tr>
      <w:tr w:rsidR="00D5157C" w:rsidTr="00F61AB4">
        <w:tc>
          <w:tcPr>
            <w:tcW w:w="554" w:type="dxa"/>
          </w:tcPr>
          <w:p w:rsidR="00D5157C" w:rsidRDefault="00794110" w:rsidP="00D5157C">
            <w:r>
              <w:t>2</w:t>
            </w:r>
          </w:p>
        </w:tc>
        <w:tc>
          <w:tcPr>
            <w:tcW w:w="2165" w:type="dxa"/>
          </w:tcPr>
          <w:p w:rsidR="00D5157C" w:rsidRDefault="008E7051" w:rsidP="00D5157C">
            <w:r>
              <w:t>Козлов Дмитрий</w:t>
            </w:r>
          </w:p>
          <w:p w:rsidR="008E7051" w:rsidRPr="00786F74" w:rsidRDefault="008E7051" w:rsidP="008E7051">
            <w:r>
              <w:t>(7 лет)</w:t>
            </w:r>
          </w:p>
        </w:tc>
        <w:tc>
          <w:tcPr>
            <w:tcW w:w="1870" w:type="dxa"/>
          </w:tcPr>
          <w:p w:rsidR="00D5157C" w:rsidRPr="009873C5" w:rsidRDefault="008E7051" w:rsidP="00D5157C">
            <w:r>
              <w:t>Хоровое отделение</w:t>
            </w:r>
          </w:p>
        </w:tc>
        <w:tc>
          <w:tcPr>
            <w:tcW w:w="1357" w:type="dxa"/>
          </w:tcPr>
          <w:p w:rsidR="00D5157C" w:rsidRPr="009873C5" w:rsidRDefault="008E7051" w:rsidP="00D5157C">
            <w:r>
              <w:t>7.1</w:t>
            </w:r>
          </w:p>
        </w:tc>
        <w:tc>
          <w:tcPr>
            <w:tcW w:w="3218" w:type="dxa"/>
          </w:tcPr>
          <w:p w:rsidR="00D5157C" w:rsidRPr="009873C5" w:rsidRDefault="008E7051" w:rsidP="00D5157C">
            <w:r>
              <w:t>1 класс предпрофессиональная программа</w:t>
            </w:r>
          </w:p>
        </w:tc>
      </w:tr>
      <w:tr w:rsidR="00D5157C" w:rsidTr="00F61AB4">
        <w:tc>
          <w:tcPr>
            <w:tcW w:w="554" w:type="dxa"/>
          </w:tcPr>
          <w:p w:rsidR="00D5157C" w:rsidRDefault="00794110" w:rsidP="00D5157C">
            <w:r>
              <w:t>3</w:t>
            </w:r>
          </w:p>
        </w:tc>
        <w:tc>
          <w:tcPr>
            <w:tcW w:w="2165" w:type="dxa"/>
          </w:tcPr>
          <w:p w:rsidR="00C17BDB" w:rsidRDefault="008E7051" w:rsidP="00D5157C">
            <w:r>
              <w:t>Старых Елена</w:t>
            </w:r>
          </w:p>
          <w:p w:rsidR="00D5157C" w:rsidRPr="00786F74" w:rsidRDefault="008E7051" w:rsidP="00D5157C">
            <w:r>
              <w:t>(6,5 лет)</w:t>
            </w:r>
          </w:p>
        </w:tc>
        <w:tc>
          <w:tcPr>
            <w:tcW w:w="1870" w:type="dxa"/>
          </w:tcPr>
          <w:p w:rsidR="00D5157C" w:rsidRPr="009873C5" w:rsidRDefault="008E7051" w:rsidP="00D5157C">
            <w:r>
              <w:t>скрипка</w:t>
            </w:r>
          </w:p>
        </w:tc>
        <w:tc>
          <w:tcPr>
            <w:tcW w:w="1357" w:type="dxa"/>
          </w:tcPr>
          <w:p w:rsidR="00D5157C" w:rsidRPr="009873C5" w:rsidRDefault="008E7051" w:rsidP="00D5157C">
            <w:r>
              <w:t>8,6</w:t>
            </w:r>
          </w:p>
        </w:tc>
        <w:tc>
          <w:tcPr>
            <w:tcW w:w="3218" w:type="dxa"/>
          </w:tcPr>
          <w:p w:rsidR="00D5157C" w:rsidRPr="009873C5" w:rsidRDefault="008E7051" w:rsidP="00D5157C">
            <w:r>
              <w:t>1 класс предпрофессиональная программа</w:t>
            </w:r>
          </w:p>
        </w:tc>
      </w:tr>
      <w:tr w:rsidR="00D5157C" w:rsidTr="00F61AB4">
        <w:tc>
          <w:tcPr>
            <w:tcW w:w="554" w:type="dxa"/>
          </w:tcPr>
          <w:p w:rsidR="00D5157C" w:rsidRDefault="00794110" w:rsidP="00D5157C">
            <w:r>
              <w:t>4</w:t>
            </w:r>
          </w:p>
        </w:tc>
        <w:tc>
          <w:tcPr>
            <w:tcW w:w="2165" w:type="dxa"/>
          </w:tcPr>
          <w:p w:rsidR="00C17BDB" w:rsidRDefault="00C17BDB" w:rsidP="00D5157C">
            <w:proofErr w:type="spellStart"/>
            <w:r>
              <w:t>Барулев</w:t>
            </w:r>
            <w:proofErr w:type="spellEnd"/>
            <w:r>
              <w:t xml:space="preserve"> Иван </w:t>
            </w:r>
          </w:p>
          <w:p w:rsidR="00D5157C" w:rsidRPr="00786F74" w:rsidRDefault="00C17BDB" w:rsidP="00D5157C">
            <w:r>
              <w:t>(7лет)</w:t>
            </w:r>
          </w:p>
        </w:tc>
        <w:tc>
          <w:tcPr>
            <w:tcW w:w="1870" w:type="dxa"/>
          </w:tcPr>
          <w:p w:rsidR="00D5157C" w:rsidRPr="009873C5" w:rsidRDefault="00C17BDB" w:rsidP="00D5157C">
            <w:r>
              <w:t>Духовые инструменты</w:t>
            </w:r>
          </w:p>
        </w:tc>
        <w:tc>
          <w:tcPr>
            <w:tcW w:w="1357" w:type="dxa"/>
          </w:tcPr>
          <w:p w:rsidR="00D5157C" w:rsidRPr="009873C5" w:rsidRDefault="00C17BDB" w:rsidP="00D5157C">
            <w:r>
              <w:t>6</w:t>
            </w:r>
          </w:p>
        </w:tc>
        <w:tc>
          <w:tcPr>
            <w:tcW w:w="3218" w:type="dxa"/>
          </w:tcPr>
          <w:p w:rsidR="00D5157C" w:rsidRPr="009873C5" w:rsidRDefault="00C17BDB" w:rsidP="00D5157C">
            <w:r>
              <w:t>1 класс предпрофессиональная программа</w:t>
            </w:r>
          </w:p>
        </w:tc>
      </w:tr>
      <w:tr w:rsidR="00C17BDB" w:rsidTr="00F61AB4">
        <w:tc>
          <w:tcPr>
            <w:tcW w:w="554" w:type="dxa"/>
          </w:tcPr>
          <w:p w:rsidR="00C17BDB" w:rsidRDefault="00794110" w:rsidP="00C17BDB">
            <w:r>
              <w:t>5</w:t>
            </w:r>
          </w:p>
        </w:tc>
        <w:tc>
          <w:tcPr>
            <w:tcW w:w="2165" w:type="dxa"/>
          </w:tcPr>
          <w:p w:rsidR="00C17BDB" w:rsidRPr="00786F74" w:rsidRDefault="00C17BDB" w:rsidP="00C17BDB">
            <w:r>
              <w:t>Калинина София (6,6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Хоровое отделение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7,3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c>
          <w:tcPr>
            <w:tcW w:w="554" w:type="dxa"/>
          </w:tcPr>
          <w:p w:rsidR="00C17BDB" w:rsidRDefault="00794110" w:rsidP="00C17BDB">
            <w:r>
              <w:t>6</w:t>
            </w:r>
          </w:p>
        </w:tc>
        <w:tc>
          <w:tcPr>
            <w:tcW w:w="2165" w:type="dxa"/>
          </w:tcPr>
          <w:p w:rsidR="00C17BDB" w:rsidRPr="00786F74" w:rsidRDefault="00C17BDB" w:rsidP="00C17BDB">
            <w:r>
              <w:t>Мещерякова Варвара (6,6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Театральное отделение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7,3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c>
          <w:tcPr>
            <w:tcW w:w="554" w:type="dxa"/>
          </w:tcPr>
          <w:p w:rsidR="00C17BDB" w:rsidRDefault="00794110" w:rsidP="00C17BDB">
            <w:r>
              <w:t>7</w:t>
            </w:r>
          </w:p>
        </w:tc>
        <w:tc>
          <w:tcPr>
            <w:tcW w:w="2165" w:type="dxa"/>
          </w:tcPr>
          <w:p w:rsidR="00C17BDB" w:rsidRPr="00786F74" w:rsidRDefault="00C17BDB" w:rsidP="00C17BDB">
            <w:r>
              <w:t xml:space="preserve">Барыкин  </w:t>
            </w:r>
            <w:proofErr w:type="spellStart"/>
            <w:r>
              <w:t>Святозар</w:t>
            </w:r>
            <w:proofErr w:type="spellEnd"/>
            <w:r>
              <w:t xml:space="preserve"> (8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Ударные инструменты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7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c>
          <w:tcPr>
            <w:tcW w:w="554" w:type="dxa"/>
          </w:tcPr>
          <w:p w:rsidR="00C17BDB" w:rsidRDefault="00794110" w:rsidP="00C17BDB">
            <w:r>
              <w:t>8</w:t>
            </w:r>
          </w:p>
        </w:tc>
        <w:tc>
          <w:tcPr>
            <w:tcW w:w="2165" w:type="dxa"/>
          </w:tcPr>
          <w:p w:rsidR="00C17BDB" w:rsidRDefault="00C17BDB" w:rsidP="00C17BDB">
            <w:r>
              <w:t>Белова Евгения</w:t>
            </w:r>
          </w:p>
          <w:p w:rsidR="00C17BDB" w:rsidRPr="00786F74" w:rsidRDefault="00C17BDB" w:rsidP="00C17BDB">
            <w:r>
              <w:t xml:space="preserve"> (7 лет)</w:t>
            </w:r>
          </w:p>
        </w:tc>
        <w:tc>
          <w:tcPr>
            <w:tcW w:w="1870" w:type="dxa"/>
          </w:tcPr>
          <w:p w:rsidR="00C17BDB" w:rsidRDefault="00C17BDB" w:rsidP="00C17BDB">
            <w:r>
              <w:t>фортепиано</w:t>
            </w:r>
          </w:p>
        </w:tc>
        <w:tc>
          <w:tcPr>
            <w:tcW w:w="1357" w:type="dxa"/>
          </w:tcPr>
          <w:p w:rsidR="00C17BDB" w:rsidRDefault="00C17BDB" w:rsidP="00C17BDB">
            <w:r>
              <w:t>9</w:t>
            </w:r>
          </w:p>
        </w:tc>
        <w:tc>
          <w:tcPr>
            <w:tcW w:w="3218" w:type="dxa"/>
          </w:tcPr>
          <w:p w:rsidR="00C17BDB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c>
          <w:tcPr>
            <w:tcW w:w="554" w:type="dxa"/>
          </w:tcPr>
          <w:p w:rsidR="00C17BDB" w:rsidRDefault="00794110" w:rsidP="00C17BDB">
            <w:r>
              <w:t>9</w:t>
            </w:r>
          </w:p>
        </w:tc>
        <w:tc>
          <w:tcPr>
            <w:tcW w:w="2165" w:type="dxa"/>
          </w:tcPr>
          <w:p w:rsidR="00C17BDB" w:rsidRDefault="00C17BDB" w:rsidP="00C17BDB">
            <w:r>
              <w:t>Рыбина Валерия</w:t>
            </w:r>
          </w:p>
          <w:p w:rsidR="00C17BDB" w:rsidRPr="003F1044" w:rsidRDefault="00C17BDB" w:rsidP="00C17BDB">
            <w:r>
              <w:t xml:space="preserve"> (7 лет)</w:t>
            </w:r>
          </w:p>
        </w:tc>
        <w:tc>
          <w:tcPr>
            <w:tcW w:w="1870" w:type="dxa"/>
          </w:tcPr>
          <w:p w:rsidR="00C17BDB" w:rsidRPr="003F1044" w:rsidRDefault="00C17BDB" w:rsidP="00C17BDB">
            <w:r>
              <w:t>Эстрадный вокал</w:t>
            </w:r>
          </w:p>
        </w:tc>
        <w:tc>
          <w:tcPr>
            <w:tcW w:w="1357" w:type="dxa"/>
          </w:tcPr>
          <w:p w:rsidR="00C17BDB" w:rsidRPr="003F1044" w:rsidRDefault="00C17BDB" w:rsidP="00C17BDB">
            <w:r>
              <w:t>8,6</w:t>
            </w:r>
          </w:p>
        </w:tc>
        <w:tc>
          <w:tcPr>
            <w:tcW w:w="3218" w:type="dxa"/>
          </w:tcPr>
          <w:p w:rsidR="00C17BDB" w:rsidRPr="003F1044" w:rsidRDefault="00C17BDB" w:rsidP="00C17BDB">
            <w:r>
              <w:t>1 класс общеразвивающая программа</w:t>
            </w:r>
          </w:p>
        </w:tc>
      </w:tr>
      <w:tr w:rsidR="00C17BDB" w:rsidTr="00F61AB4">
        <w:tc>
          <w:tcPr>
            <w:tcW w:w="554" w:type="dxa"/>
          </w:tcPr>
          <w:p w:rsidR="00C17BDB" w:rsidRDefault="00794110" w:rsidP="00C17BDB">
            <w:r>
              <w:t>10</w:t>
            </w:r>
          </w:p>
        </w:tc>
        <w:tc>
          <w:tcPr>
            <w:tcW w:w="2165" w:type="dxa"/>
          </w:tcPr>
          <w:p w:rsidR="00C17BDB" w:rsidRPr="00786F74" w:rsidRDefault="00C17BDB" w:rsidP="00C17BDB">
            <w:proofErr w:type="spellStart"/>
            <w:r>
              <w:t>Ленульгерская</w:t>
            </w:r>
            <w:proofErr w:type="spellEnd"/>
            <w:r>
              <w:t xml:space="preserve"> Дарья (7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Ударные инструменты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8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19"/>
        </w:trPr>
        <w:tc>
          <w:tcPr>
            <w:tcW w:w="554" w:type="dxa"/>
          </w:tcPr>
          <w:p w:rsidR="00C17BDB" w:rsidRPr="00306C43" w:rsidRDefault="00794110" w:rsidP="00C17BDB">
            <w:r>
              <w:t>11</w:t>
            </w:r>
          </w:p>
        </w:tc>
        <w:tc>
          <w:tcPr>
            <w:tcW w:w="2165" w:type="dxa"/>
          </w:tcPr>
          <w:p w:rsidR="00C17BDB" w:rsidRDefault="00C17BDB" w:rsidP="00C17BDB">
            <w:proofErr w:type="spellStart"/>
            <w:r>
              <w:t>Кульберг</w:t>
            </w:r>
            <w:proofErr w:type="spellEnd"/>
            <w:r>
              <w:t xml:space="preserve"> Анна </w:t>
            </w:r>
          </w:p>
          <w:p w:rsidR="00C17BDB" w:rsidRPr="00786F74" w:rsidRDefault="00C17BDB" w:rsidP="00C17BDB">
            <w:r>
              <w:t>(13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скрипка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9</w:t>
            </w:r>
          </w:p>
        </w:tc>
        <w:tc>
          <w:tcPr>
            <w:tcW w:w="3218" w:type="dxa"/>
          </w:tcPr>
          <w:p w:rsidR="00C17BDB" w:rsidRPr="003F1044" w:rsidRDefault="00C17BDB" w:rsidP="00C17BDB">
            <w:r>
              <w:t>7 класс предпрофессиональная программа</w:t>
            </w:r>
          </w:p>
        </w:tc>
      </w:tr>
      <w:tr w:rsidR="00C17BDB" w:rsidTr="00F61AB4">
        <w:trPr>
          <w:trHeight w:val="81"/>
        </w:trPr>
        <w:tc>
          <w:tcPr>
            <w:tcW w:w="554" w:type="dxa"/>
          </w:tcPr>
          <w:p w:rsidR="00C17BDB" w:rsidRPr="00306C43" w:rsidRDefault="00794110" w:rsidP="00C17BDB">
            <w:r>
              <w:t>12</w:t>
            </w:r>
          </w:p>
        </w:tc>
        <w:tc>
          <w:tcPr>
            <w:tcW w:w="2165" w:type="dxa"/>
          </w:tcPr>
          <w:p w:rsidR="00C17BDB" w:rsidRDefault="00C17BDB" w:rsidP="00C17BDB">
            <w:r>
              <w:t xml:space="preserve">Тарасов Максим </w:t>
            </w:r>
          </w:p>
          <w:p w:rsidR="00C17BDB" w:rsidRPr="00786F74" w:rsidRDefault="00C17BDB" w:rsidP="00C17BDB">
            <w:r>
              <w:t>(7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Ударные инструменты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8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63"/>
        </w:trPr>
        <w:tc>
          <w:tcPr>
            <w:tcW w:w="554" w:type="dxa"/>
          </w:tcPr>
          <w:p w:rsidR="00C17BDB" w:rsidRPr="00306C43" w:rsidRDefault="00794110" w:rsidP="00C17BDB">
            <w:r>
              <w:t>13</w:t>
            </w:r>
          </w:p>
        </w:tc>
        <w:tc>
          <w:tcPr>
            <w:tcW w:w="2165" w:type="dxa"/>
          </w:tcPr>
          <w:p w:rsidR="00C17BDB" w:rsidRDefault="00C17BDB" w:rsidP="00C17BDB">
            <w:r>
              <w:t xml:space="preserve">Гутман Борис </w:t>
            </w:r>
          </w:p>
          <w:p w:rsidR="00C17BDB" w:rsidRPr="00786F74" w:rsidRDefault="00C17BDB" w:rsidP="00C17BDB">
            <w:r>
              <w:t>(10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Духовые инструменты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7,3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курс предпрофессиональная программа</w:t>
            </w:r>
          </w:p>
        </w:tc>
      </w:tr>
      <w:tr w:rsidR="00C17BDB" w:rsidTr="00F61AB4">
        <w:trPr>
          <w:trHeight w:val="131"/>
        </w:trPr>
        <w:tc>
          <w:tcPr>
            <w:tcW w:w="554" w:type="dxa"/>
          </w:tcPr>
          <w:p w:rsidR="00C17BDB" w:rsidRPr="00306C43" w:rsidRDefault="00794110" w:rsidP="00C17BDB">
            <w:r>
              <w:t>14</w:t>
            </w:r>
          </w:p>
        </w:tc>
        <w:tc>
          <w:tcPr>
            <w:tcW w:w="2165" w:type="dxa"/>
          </w:tcPr>
          <w:p w:rsidR="00C17BDB" w:rsidRPr="00786F74" w:rsidRDefault="00C17BDB" w:rsidP="00C17BDB">
            <w:r>
              <w:t>Рычкова Анастасия (6,8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Хоровое отделение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8,6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50"/>
        </w:trPr>
        <w:tc>
          <w:tcPr>
            <w:tcW w:w="554" w:type="dxa"/>
          </w:tcPr>
          <w:p w:rsidR="00C17BDB" w:rsidRPr="00306C43" w:rsidRDefault="00794110" w:rsidP="00C17BDB">
            <w:r>
              <w:t>15</w:t>
            </w:r>
          </w:p>
        </w:tc>
        <w:tc>
          <w:tcPr>
            <w:tcW w:w="2165" w:type="dxa"/>
          </w:tcPr>
          <w:p w:rsidR="00C17BDB" w:rsidRPr="00786F74" w:rsidRDefault="00C17BDB" w:rsidP="00C17BDB">
            <w:proofErr w:type="spellStart"/>
            <w:r>
              <w:t>Маньковская</w:t>
            </w:r>
            <w:proofErr w:type="spellEnd"/>
            <w:r>
              <w:t xml:space="preserve"> Арина (6,5 лет)</w:t>
            </w:r>
          </w:p>
        </w:tc>
        <w:tc>
          <w:tcPr>
            <w:tcW w:w="1870" w:type="dxa"/>
          </w:tcPr>
          <w:p w:rsidR="00C17BDB" w:rsidRPr="003F1044" w:rsidRDefault="00C17BDB" w:rsidP="00C17BDB">
            <w:r>
              <w:t>Эстрадный вокал</w:t>
            </w:r>
          </w:p>
        </w:tc>
        <w:tc>
          <w:tcPr>
            <w:tcW w:w="1357" w:type="dxa"/>
          </w:tcPr>
          <w:p w:rsidR="00C17BDB" w:rsidRPr="003F1044" w:rsidRDefault="00C17BDB" w:rsidP="00C17BDB">
            <w:r>
              <w:t>8,3</w:t>
            </w:r>
          </w:p>
        </w:tc>
        <w:tc>
          <w:tcPr>
            <w:tcW w:w="3218" w:type="dxa"/>
          </w:tcPr>
          <w:p w:rsidR="00C17BDB" w:rsidRPr="003F1044" w:rsidRDefault="00C17BDB" w:rsidP="00C17BDB">
            <w:r>
              <w:t>1 класс общеразвивающая программа</w:t>
            </w:r>
          </w:p>
        </w:tc>
      </w:tr>
      <w:tr w:rsidR="00C17BDB" w:rsidTr="00F61AB4">
        <w:trPr>
          <w:trHeight w:val="150"/>
        </w:trPr>
        <w:tc>
          <w:tcPr>
            <w:tcW w:w="554" w:type="dxa"/>
          </w:tcPr>
          <w:p w:rsidR="00C17BDB" w:rsidRPr="00306C43" w:rsidRDefault="00794110" w:rsidP="00C17BDB">
            <w:r>
              <w:t>16</w:t>
            </w:r>
          </w:p>
        </w:tc>
        <w:tc>
          <w:tcPr>
            <w:tcW w:w="2165" w:type="dxa"/>
          </w:tcPr>
          <w:p w:rsidR="00C17BDB" w:rsidRDefault="00C17BDB" w:rsidP="00C17BDB">
            <w:proofErr w:type="spellStart"/>
            <w:r>
              <w:t>Гизатулина</w:t>
            </w:r>
            <w:proofErr w:type="spellEnd"/>
            <w:r>
              <w:t xml:space="preserve"> Ангелина (6,10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Хоровое отделение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8,6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38"/>
        </w:trPr>
        <w:tc>
          <w:tcPr>
            <w:tcW w:w="554" w:type="dxa"/>
          </w:tcPr>
          <w:p w:rsidR="00C17BDB" w:rsidRPr="00306C43" w:rsidRDefault="00794110" w:rsidP="00C17BDB">
            <w:r>
              <w:t>17</w:t>
            </w:r>
          </w:p>
        </w:tc>
        <w:tc>
          <w:tcPr>
            <w:tcW w:w="2165" w:type="dxa"/>
          </w:tcPr>
          <w:p w:rsidR="00C17BDB" w:rsidRDefault="00C17BDB" w:rsidP="00C17BDB">
            <w:proofErr w:type="spellStart"/>
            <w:r>
              <w:t>Храмова</w:t>
            </w:r>
            <w:proofErr w:type="spellEnd"/>
            <w:r>
              <w:t xml:space="preserve"> Алена </w:t>
            </w:r>
          </w:p>
          <w:p w:rsidR="00C17BDB" w:rsidRDefault="00C17BDB" w:rsidP="00C17BDB">
            <w:r>
              <w:t>(6,10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Хоровое отделение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6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93"/>
        </w:trPr>
        <w:tc>
          <w:tcPr>
            <w:tcW w:w="554" w:type="dxa"/>
          </w:tcPr>
          <w:p w:rsidR="00C17BDB" w:rsidRPr="00306C43" w:rsidRDefault="00794110" w:rsidP="00C17BDB">
            <w:r>
              <w:t>18</w:t>
            </w:r>
          </w:p>
        </w:tc>
        <w:tc>
          <w:tcPr>
            <w:tcW w:w="2165" w:type="dxa"/>
          </w:tcPr>
          <w:p w:rsidR="00C17BDB" w:rsidRDefault="00C17BDB" w:rsidP="00C17BDB">
            <w:proofErr w:type="spellStart"/>
            <w:r>
              <w:t>Варенцова</w:t>
            </w:r>
            <w:proofErr w:type="spellEnd"/>
            <w:r>
              <w:t xml:space="preserve"> София </w:t>
            </w:r>
          </w:p>
          <w:p w:rsidR="00C17BDB" w:rsidRPr="009873C5" w:rsidRDefault="00C17BDB" w:rsidP="00C17BDB">
            <w:r>
              <w:t>(9 лет)</w:t>
            </w:r>
          </w:p>
        </w:tc>
        <w:tc>
          <w:tcPr>
            <w:tcW w:w="1870" w:type="dxa"/>
          </w:tcPr>
          <w:p w:rsidR="00C17BDB" w:rsidRPr="009873C5" w:rsidRDefault="00C17BDB" w:rsidP="00C17BDB">
            <w:r>
              <w:t>фортепиано</w:t>
            </w:r>
          </w:p>
        </w:tc>
        <w:tc>
          <w:tcPr>
            <w:tcW w:w="1357" w:type="dxa"/>
          </w:tcPr>
          <w:p w:rsidR="00C17BDB" w:rsidRPr="009873C5" w:rsidRDefault="00C17BDB" w:rsidP="00C17BDB">
            <w:r>
              <w:t>8</w:t>
            </w:r>
          </w:p>
        </w:tc>
        <w:tc>
          <w:tcPr>
            <w:tcW w:w="3218" w:type="dxa"/>
          </w:tcPr>
          <w:p w:rsidR="00C17BDB" w:rsidRPr="009873C5" w:rsidRDefault="00C17BDB" w:rsidP="00C17BDB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63"/>
        </w:trPr>
        <w:tc>
          <w:tcPr>
            <w:tcW w:w="554" w:type="dxa"/>
          </w:tcPr>
          <w:p w:rsidR="00C17BDB" w:rsidRPr="00306C43" w:rsidRDefault="00794110" w:rsidP="00C17BDB">
            <w:r>
              <w:t>19</w:t>
            </w:r>
          </w:p>
        </w:tc>
        <w:tc>
          <w:tcPr>
            <w:tcW w:w="2165" w:type="dxa"/>
          </w:tcPr>
          <w:p w:rsidR="00C17BDB" w:rsidRDefault="00C17BDB" w:rsidP="00C17BDB">
            <w:proofErr w:type="spellStart"/>
            <w:r>
              <w:t>Мальнова</w:t>
            </w:r>
            <w:proofErr w:type="spellEnd"/>
            <w:r>
              <w:t xml:space="preserve"> Вера </w:t>
            </w:r>
          </w:p>
          <w:p w:rsidR="00C17BDB" w:rsidRDefault="00C17BDB" w:rsidP="00C17BDB">
            <w:r>
              <w:t>(10 лет)</w:t>
            </w:r>
          </w:p>
        </w:tc>
        <w:tc>
          <w:tcPr>
            <w:tcW w:w="1870" w:type="dxa"/>
          </w:tcPr>
          <w:p w:rsidR="00C17BDB" w:rsidRPr="003F1044" w:rsidRDefault="00C17BDB" w:rsidP="00C17BDB">
            <w:r>
              <w:t>гитара</w:t>
            </w:r>
          </w:p>
        </w:tc>
        <w:tc>
          <w:tcPr>
            <w:tcW w:w="1357" w:type="dxa"/>
          </w:tcPr>
          <w:p w:rsidR="00C17BDB" w:rsidRPr="003F1044" w:rsidRDefault="00DD679A" w:rsidP="00C17BDB">
            <w:r>
              <w:t>6</w:t>
            </w:r>
          </w:p>
        </w:tc>
        <w:tc>
          <w:tcPr>
            <w:tcW w:w="3218" w:type="dxa"/>
          </w:tcPr>
          <w:p w:rsidR="00C17BDB" w:rsidRPr="003F1044" w:rsidRDefault="00DD679A" w:rsidP="00DD679A">
            <w:r>
              <w:t>1 курс  предпрофессиональная программа</w:t>
            </w:r>
          </w:p>
        </w:tc>
      </w:tr>
      <w:tr w:rsidR="00DD679A" w:rsidTr="00F61AB4">
        <w:trPr>
          <w:trHeight w:val="150"/>
        </w:trPr>
        <w:tc>
          <w:tcPr>
            <w:tcW w:w="554" w:type="dxa"/>
          </w:tcPr>
          <w:p w:rsidR="00DD679A" w:rsidRPr="00306C43" w:rsidRDefault="00794110" w:rsidP="00DD679A">
            <w:r>
              <w:t>20</w:t>
            </w:r>
          </w:p>
        </w:tc>
        <w:tc>
          <w:tcPr>
            <w:tcW w:w="2165" w:type="dxa"/>
          </w:tcPr>
          <w:p w:rsidR="00DD679A" w:rsidRPr="009873C5" w:rsidRDefault="00DD679A" w:rsidP="00DD679A">
            <w:proofErr w:type="spellStart"/>
            <w:r>
              <w:t>Барабанова</w:t>
            </w:r>
            <w:proofErr w:type="spellEnd"/>
            <w:r>
              <w:t xml:space="preserve"> София (6,5 лет)</w:t>
            </w:r>
          </w:p>
        </w:tc>
        <w:tc>
          <w:tcPr>
            <w:tcW w:w="1870" w:type="dxa"/>
          </w:tcPr>
          <w:p w:rsidR="00DD679A" w:rsidRPr="009873C5" w:rsidRDefault="00DD679A" w:rsidP="00DD679A">
            <w:r>
              <w:t>фортепиано</w:t>
            </w:r>
          </w:p>
        </w:tc>
        <w:tc>
          <w:tcPr>
            <w:tcW w:w="1357" w:type="dxa"/>
          </w:tcPr>
          <w:p w:rsidR="00DD679A" w:rsidRPr="009873C5" w:rsidRDefault="00DD679A" w:rsidP="00DD679A">
            <w:r>
              <w:t>8</w:t>
            </w:r>
          </w:p>
        </w:tc>
        <w:tc>
          <w:tcPr>
            <w:tcW w:w="3218" w:type="dxa"/>
          </w:tcPr>
          <w:p w:rsidR="00DD679A" w:rsidRPr="009873C5" w:rsidRDefault="00DD679A" w:rsidP="00DD679A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50"/>
        </w:trPr>
        <w:tc>
          <w:tcPr>
            <w:tcW w:w="554" w:type="dxa"/>
          </w:tcPr>
          <w:p w:rsidR="00C17BDB" w:rsidRPr="00306C43" w:rsidRDefault="00794110" w:rsidP="00C17BDB">
            <w:r>
              <w:t>21</w:t>
            </w:r>
          </w:p>
        </w:tc>
        <w:tc>
          <w:tcPr>
            <w:tcW w:w="2165" w:type="dxa"/>
          </w:tcPr>
          <w:p w:rsidR="00C17BDB" w:rsidRPr="00B31161" w:rsidRDefault="00DD679A" w:rsidP="00C17BDB">
            <w:r>
              <w:t>Нестерова Евдокия (8 лет)</w:t>
            </w:r>
          </w:p>
        </w:tc>
        <w:tc>
          <w:tcPr>
            <w:tcW w:w="1870" w:type="dxa"/>
          </w:tcPr>
          <w:p w:rsidR="00C17BDB" w:rsidRPr="009873C5" w:rsidRDefault="00DD679A" w:rsidP="00C17BDB">
            <w:r>
              <w:t>Академический вокал</w:t>
            </w:r>
          </w:p>
        </w:tc>
        <w:tc>
          <w:tcPr>
            <w:tcW w:w="1357" w:type="dxa"/>
          </w:tcPr>
          <w:p w:rsidR="00C17BDB" w:rsidRPr="009873C5" w:rsidRDefault="00DD679A" w:rsidP="00C17BDB">
            <w:r>
              <w:t>9,3</w:t>
            </w:r>
          </w:p>
        </w:tc>
        <w:tc>
          <w:tcPr>
            <w:tcW w:w="3218" w:type="dxa"/>
          </w:tcPr>
          <w:p w:rsidR="00C17BDB" w:rsidRPr="009873C5" w:rsidRDefault="00DD679A" w:rsidP="00C17BDB">
            <w:r>
              <w:t>1 класс общеразвивающая программа</w:t>
            </w:r>
          </w:p>
        </w:tc>
      </w:tr>
      <w:tr w:rsidR="00DD679A" w:rsidTr="00F61AB4">
        <w:trPr>
          <w:trHeight w:val="150"/>
        </w:trPr>
        <w:tc>
          <w:tcPr>
            <w:tcW w:w="554" w:type="dxa"/>
          </w:tcPr>
          <w:p w:rsidR="00DD679A" w:rsidRDefault="00794110" w:rsidP="00DD679A">
            <w:r>
              <w:t>22</w:t>
            </w:r>
          </w:p>
        </w:tc>
        <w:tc>
          <w:tcPr>
            <w:tcW w:w="2165" w:type="dxa"/>
          </w:tcPr>
          <w:p w:rsidR="00DD679A" w:rsidRDefault="00DD679A" w:rsidP="00DD679A">
            <w:proofErr w:type="spellStart"/>
            <w:r>
              <w:t>Секацкая</w:t>
            </w:r>
            <w:proofErr w:type="spellEnd"/>
            <w:r>
              <w:t xml:space="preserve"> Алиса </w:t>
            </w:r>
          </w:p>
          <w:p w:rsidR="00DD679A" w:rsidRDefault="00DD679A" w:rsidP="00DD679A">
            <w:r>
              <w:t>(6,5 лет)</w:t>
            </w:r>
          </w:p>
        </w:tc>
        <w:tc>
          <w:tcPr>
            <w:tcW w:w="1870" w:type="dxa"/>
          </w:tcPr>
          <w:p w:rsidR="00DD679A" w:rsidRPr="009873C5" w:rsidRDefault="00DD679A" w:rsidP="00DD679A">
            <w:r>
              <w:t>Хоровое отделение</w:t>
            </w:r>
          </w:p>
        </w:tc>
        <w:tc>
          <w:tcPr>
            <w:tcW w:w="1357" w:type="dxa"/>
          </w:tcPr>
          <w:p w:rsidR="00DD679A" w:rsidRPr="009873C5" w:rsidRDefault="00DD679A" w:rsidP="00DD679A">
            <w:r>
              <w:t>4</w:t>
            </w:r>
          </w:p>
        </w:tc>
        <w:tc>
          <w:tcPr>
            <w:tcW w:w="3218" w:type="dxa"/>
          </w:tcPr>
          <w:p w:rsidR="00DD679A" w:rsidRPr="009873C5" w:rsidRDefault="00DD679A" w:rsidP="00DD679A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50"/>
        </w:trPr>
        <w:tc>
          <w:tcPr>
            <w:tcW w:w="554" w:type="dxa"/>
          </w:tcPr>
          <w:p w:rsidR="00C17BDB" w:rsidRDefault="00794110" w:rsidP="00C17BDB">
            <w:r>
              <w:t>23</w:t>
            </w:r>
          </w:p>
        </w:tc>
        <w:tc>
          <w:tcPr>
            <w:tcW w:w="2165" w:type="dxa"/>
          </w:tcPr>
          <w:p w:rsidR="00DD679A" w:rsidRDefault="00DD679A" w:rsidP="00C17BDB">
            <w:r>
              <w:t>Пономарев Яков</w:t>
            </w:r>
          </w:p>
          <w:p w:rsidR="00DD679A" w:rsidRPr="005465AB" w:rsidRDefault="00DD679A" w:rsidP="00C17BDB">
            <w:r>
              <w:t xml:space="preserve"> (8 лет)</w:t>
            </w:r>
          </w:p>
        </w:tc>
        <w:tc>
          <w:tcPr>
            <w:tcW w:w="1870" w:type="dxa"/>
          </w:tcPr>
          <w:p w:rsidR="00C17BDB" w:rsidRPr="009873C5" w:rsidRDefault="00DD679A" w:rsidP="00C17BDB">
            <w:r>
              <w:t>гитара</w:t>
            </w:r>
          </w:p>
        </w:tc>
        <w:tc>
          <w:tcPr>
            <w:tcW w:w="1357" w:type="dxa"/>
          </w:tcPr>
          <w:p w:rsidR="00C17BDB" w:rsidRPr="009873C5" w:rsidRDefault="00DD679A" w:rsidP="00C17BDB">
            <w:r>
              <w:t>6,3</w:t>
            </w:r>
          </w:p>
        </w:tc>
        <w:tc>
          <w:tcPr>
            <w:tcW w:w="3218" w:type="dxa"/>
          </w:tcPr>
          <w:p w:rsidR="00C17BDB" w:rsidRPr="009873C5" w:rsidRDefault="00DD679A" w:rsidP="00C17BDB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50"/>
        </w:trPr>
        <w:tc>
          <w:tcPr>
            <w:tcW w:w="554" w:type="dxa"/>
          </w:tcPr>
          <w:p w:rsidR="00C17BDB" w:rsidRDefault="00794110" w:rsidP="00C17BDB">
            <w:r>
              <w:t>24</w:t>
            </w:r>
          </w:p>
        </w:tc>
        <w:tc>
          <w:tcPr>
            <w:tcW w:w="2165" w:type="dxa"/>
          </w:tcPr>
          <w:p w:rsidR="00C17BDB" w:rsidRDefault="00DD679A" w:rsidP="00DD679A">
            <w:r>
              <w:t>Доброхотов Савелий (6,5 лет)</w:t>
            </w:r>
          </w:p>
        </w:tc>
        <w:tc>
          <w:tcPr>
            <w:tcW w:w="1870" w:type="dxa"/>
          </w:tcPr>
          <w:p w:rsidR="00C17BDB" w:rsidRPr="009873C5" w:rsidRDefault="00DD679A" w:rsidP="00C17BDB">
            <w:r>
              <w:t>гитара</w:t>
            </w:r>
          </w:p>
        </w:tc>
        <w:tc>
          <w:tcPr>
            <w:tcW w:w="1357" w:type="dxa"/>
          </w:tcPr>
          <w:p w:rsidR="00C17BDB" w:rsidRPr="009873C5" w:rsidRDefault="00DD679A" w:rsidP="00C17BDB">
            <w:r>
              <w:t>4,7</w:t>
            </w:r>
          </w:p>
        </w:tc>
        <w:tc>
          <w:tcPr>
            <w:tcW w:w="3218" w:type="dxa"/>
          </w:tcPr>
          <w:p w:rsidR="00C17BDB" w:rsidRPr="009873C5" w:rsidRDefault="00DD679A" w:rsidP="00C17BDB">
            <w:r>
              <w:t>1 класс предпрофессиональная программа</w:t>
            </w:r>
          </w:p>
        </w:tc>
      </w:tr>
      <w:tr w:rsidR="00C17BDB" w:rsidTr="00F61AB4">
        <w:trPr>
          <w:trHeight w:val="150"/>
        </w:trPr>
        <w:tc>
          <w:tcPr>
            <w:tcW w:w="554" w:type="dxa"/>
          </w:tcPr>
          <w:p w:rsidR="00C17BDB" w:rsidRDefault="00794110" w:rsidP="00C17BDB">
            <w:r>
              <w:lastRenderedPageBreak/>
              <w:t>25</w:t>
            </w:r>
          </w:p>
        </w:tc>
        <w:tc>
          <w:tcPr>
            <w:tcW w:w="2165" w:type="dxa"/>
          </w:tcPr>
          <w:p w:rsidR="00DD679A" w:rsidRDefault="00DD679A" w:rsidP="00C17BDB">
            <w:r>
              <w:t>Захаров Афанасий</w:t>
            </w:r>
          </w:p>
          <w:p w:rsidR="00C17BDB" w:rsidRPr="00F43102" w:rsidRDefault="00DD679A" w:rsidP="00C17BDB">
            <w:r>
              <w:t xml:space="preserve"> (7 лет)</w:t>
            </w:r>
          </w:p>
        </w:tc>
        <w:tc>
          <w:tcPr>
            <w:tcW w:w="1870" w:type="dxa"/>
          </w:tcPr>
          <w:p w:rsidR="00C17BDB" w:rsidRPr="00F43102" w:rsidRDefault="00DD679A" w:rsidP="00C17BDB">
            <w:r>
              <w:t>скрипка</w:t>
            </w:r>
          </w:p>
        </w:tc>
        <w:tc>
          <w:tcPr>
            <w:tcW w:w="1357" w:type="dxa"/>
          </w:tcPr>
          <w:p w:rsidR="00C17BDB" w:rsidRPr="00F43102" w:rsidRDefault="00DD679A" w:rsidP="00C17BDB">
            <w:r>
              <w:t>5</w:t>
            </w:r>
          </w:p>
        </w:tc>
        <w:tc>
          <w:tcPr>
            <w:tcW w:w="3218" w:type="dxa"/>
          </w:tcPr>
          <w:p w:rsidR="00C17BDB" w:rsidRPr="00F43102" w:rsidRDefault="00DD679A" w:rsidP="00C17BDB">
            <w:r>
              <w:t>1 класс предпрофессиональная программа</w:t>
            </w:r>
          </w:p>
        </w:tc>
      </w:tr>
      <w:tr w:rsidR="00DD679A" w:rsidTr="00F61AB4">
        <w:trPr>
          <w:trHeight w:val="150"/>
        </w:trPr>
        <w:tc>
          <w:tcPr>
            <w:tcW w:w="554" w:type="dxa"/>
          </w:tcPr>
          <w:p w:rsidR="00DD679A" w:rsidRDefault="00794110" w:rsidP="00DD679A">
            <w:r>
              <w:t>26</w:t>
            </w:r>
          </w:p>
        </w:tc>
        <w:tc>
          <w:tcPr>
            <w:tcW w:w="2165" w:type="dxa"/>
          </w:tcPr>
          <w:p w:rsidR="00DD679A" w:rsidRPr="00F43102" w:rsidRDefault="00DD679A" w:rsidP="00DD679A">
            <w:r>
              <w:t>Осипова Татьяна (6,5 лет)</w:t>
            </w:r>
          </w:p>
        </w:tc>
        <w:tc>
          <w:tcPr>
            <w:tcW w:w="1870" w:type="dxa"/>
          </w:tcPr>
          <w:p w:rsidR="00DD679A" w:rsidRPr="00F43102" w:rsidRDefault="00DD679A" w:rsidP="00DD679A">
            <w:r>
              <w:t>Академический вокал</w:t>
            </w:r>
          </w:p>
        </w:tc>
        <w:tc>
          <w:tcPr>
            <w:tcW w:w="1357" w:type="dxa"/>
          </w:tcPr>
          <w:p w:rsidR="00DD679A" w:rsidRPr="00F43102" w:rsidRDefault="00DD679A" w:rsidP="00DD679A">
            <w:r>
              <w:t>7,7</w:t>
            </w:r>
          </w:p>
        </w:tc>
        <w:tc>
          <w:tcPr>
            <w:tcW w:w="3218" w:type="dxa"/>
          </w:tcPr>
          <w:p w:rsidR="00DD679A" w:rsidRPr="00F43102" w:rsidRDefault="00DD679A" w:rsidP="00DD679A">
            <w:r>
              <w:t>1 класс общеразвивающая программа</w:t>
            </w:r>
          </w:p>
        </w:tc>
      </w:tr>
      <w:tr w:rsidR="00412A8B" w:rsidTr="00F61AB4">
        <w:trPr>
          <w:trHeight w:val="150"/>
        </w:trPr>
        <w:tc>
          <w:tcPr>
            <w:tcW w:w="554" w:type="dxa"/>
          </w:tcPr>
          <w:p w:rsidR="00412A8B" w:rsidRDefault="00794110" w:rsidP="00412A8B">
            <w:r>
              <w:t>27</w:t>
            </w:r>
          </w:p>
        </w:tc>
        <w:tc>
          <w:tcPr>
            <w:tcW w:w="2165" w:type="dxa"/>
          </w:tcPr>
          <w:p w:rsidR="00412A8B" w:rsidRDefault="00412A8B" w:rsidP="00412A8B">
            <w:proofErr w:type="spellStart"/>
            <w:r>
              <w:t>Ваховская</w:t>
            </w:r>
            <w:proofErr w:type="spellEnd"/>
            <w:r>
              <w:t xml:space="preserve"> Василиса (</w:t>
            </w:r>
            <w:r w:rsidR="00657903">
              <w:t>6,5 лет)</w:t>
            </w:r>
          </w:p>
        </w:tc>
        <w:tc>
          <w:tcPr>
            <w:tcW w:w="1870" w:type="dxa"/>
          </w:tcPr>
          <w:p w:rsidR="00412A8B" w:rsidRPr="00F43102" w:rsidRDefault="00412A8B" w:rsidP="00412A8B">
            <w:r>
              <w:t>Академический вокал</w:t>
            </w:r>
          </w:p>
        </w:tc>
        <w:tc>
          <w:tcPr>
            <w:tcW w:w="1357" w:type="dxa"/>
          </w:tcPr>
          <w:p w:rsidR="00412A8B" w:rsidRPr="00F43102" w:rsidRDefault="00412A8B" w:rsidP="00412A8B">
            <w:r>
              <w:t>7,7</w:t>
            </w:r>
          </w:p>
        </w:tc>
        <w:tc>
          <w:tcPr>
            <w:tcW w:w="3218" w:type="dxa"/>
          </w:tcPr>
          <w:p w:rsidR="00412A8B" w:rsidRPr="00F43102" w:rsidRDefault="00412A8B" w:rsidP="00412A8B">
            <w:r>
              <w:t>1 класс общеразвивающая программа</w:t>
            </w:r>
          </w:p>
        </w:tc>
      </w:tr>
      <w:tr w:rsidR="00376DB0" w:rsidTr="00F61AB4">
        <w:trPr>
          <w:trHeight w:val="150"/>
        </w:trPr>
        <w:tc>
          <w:tcPr>
            <w:tcW w:w="554" w:type="dxa"/>
          </w:tcPr>
          <w:p w:rsidR="00376DB0" w:rsidRDefault="00794110" w:rsidP="00412A8B">
            <w:r>
              <w:t>28</w:t>
            </w:r>
          </w:p>
        </w:tc>
        <w:tc>
          <w:tcPr>
            <w:tcW w:w="2165" w:type="dxa"/>
          </w:tcPr>
          <w:p w:rsidR="00376DB0" w:rsidRPr="0080227B" w:rsidRDefault="00376DB0" w:rsidP="00412A8B">
            <w:proofErr w:type="spellStart"/>
            <w:r w:rsidRPr="0080227B">
              <w:t>Комраков</w:t>
            </w:r>
            <w:proofErr w:type="spellEnd"/>
            <w:r w:rsidRPr="0080227B">
              <w:t xml:space="preserve">  Ярослав</w:t>
            </w:r>
          </w:p>
          <w:p w:rsidR="0080227B" w:rsidRPr="004D2512" w:rsidRDefault="0080227B" w:rsidP="00412A8B">
            <w:pPr>
              <w:rPr>
                <w:highlight w:val="yellow"/>
              </w:rPr>
            </w:pPr>
            <w:r>
              <w:t>(6,5 лет)</w:t>
            </w:r>
          </w:p>
        </w:tc>
        <w:tc>
          <w:tcPr>
            <w:tcW w:w="1870" w:type="dxa"/>
          </w:tcPr>
          <w:p w:rsidR="00376DB0" w:rsidRDefault="00376DB0" w:rsidP="00412A8B">
            <w:r>
              <w:t>Академический вокал</w:t>
            </w:r>
          </w:p>
        </w:tc>
        <w:tc>
          <w:tcPr>
            <w:tcW w:w="1357" w:type="dxa"/>
          </w:tcPr>
          <w:p w:rsidR="00376DB0" w:rsidRDefault="007F010C" w:rsidP="00412A8B">
            <w:r>
              <w:t>7,3</w:t>
            </w:r>
          </w:p>
        </w:tc>
        <w:tc>
          <w:tcPr>
            <w:tcW w:w="3218" w:type="dxa"/>
          </w:tcPr>
          <w:p w:rsidR="00376DB0" w:rsidRDefault="00376DB0" w:rsidP="00412A8B">
            <w:r>
              <w:t>1 класс общеразвивающая программа</w:t>
            </w:r>
          </w:p>
        </w:tc>
      </w:tr>
      <w:tr w:rsidR="00376DB0" w:rsidTr="00F61AB4">
        <w:trPr>
          <w:trHeight w:val="150"/>
        </w:trPr>
        <w:tc>
          <w:tcPr>
            <w:tcW w:w="554" w:type="dxa"/>
          </w:tcPr>
          <w:p w:rsidR="00376DB0" w:rsidRDefault="00794110" w:rsidP="00412A8B">
            <w:r>
              <w:t>29</w:t>
            </w:r>
          </w:p>
        </w:tc>
        <w:tc>
          <w:tcPr>
            <w:tcW w:w="2165" w:type="dxa"/>
          </w:tcPr>
          <w:p w:rsidR="00376DB0" w:rsidRPr="004D2512" w:rsidRDefault="00376DB0" w:rsidP="00412A8B">
            <w:pPr>
              <w:rPr>
                <w:highlight w:val="yellow"/>
              </w:rPr>
            </w:pPr>
            <w:proofErr w:type="spellStart"/>
            <w:r w:rsidRPr="0080227B">
              <w:t>Комракова</w:t>
            </w:r>
            <w:proofErr w:type="spellEnd"/>
            <w:r w:rsidRPr="0080227B">
              <w:t xml:space="preserve"> Екатерина</w:t>
            </w:r>
            <w:r w:rsidR="0080227B" w:rsidRPr="0080227B">
              <w:t xml:space="preserve"> </w:t>
            </w:r>
            <w:r w:rsidR="0080227B">
              <w:t>(6,5 лет)</w:t>
            </w:r>
          </w:p>
        </w:tc>
        <w:tc>
          <w:tcPr>
            <w:tcW w:w="1870" w:type="dxa"/>
          </w:tcPr>
          <w:p w:rsidR="00376DB0" w:rsidRDefault="00376DB0" w:rsidP="00412A8B">
            <w:r>
              <w:t>Академический вокал</w:t>
            </w:r>
          </w:p>
        </w:tc>
        <w:tc>
          <w:tcPr>
            <w:tcW w:w="1357" w:type="dxa"/>
          </w:tcPr>
          <w:p w:rsidR="00376DB0" w:rsidRDefault="007F010C" w:rsidP="00412A8B">
            <w:r>
              <w:t>7,3</w:t>
            </w:r>
          </w:p>
        </w:tc>
        <w:tc>
          <w:tcPr>
            <w:tcW w:w="3218" w:type="dxa"/>
          </w:tcPr>
          <w:p w:rsidR="00376DB0" w:rsidRDefault="00376DB0" w:rsidP="00412A8B">
            <w:r>
              <w:t>1 класс общеразвивающая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C42E15" w:rsidP="00C42E15">
            <w:r>
              <w:t>30</w:t>
            </w:r>
          </w:p>
        </w:tc>
        <w:tc>
          <w:tcPr>
            <w:tcW w:w="2165" w:type="dxa"/>
          </w:tcPr>
          <w:p w:rsidR="00C42E15" w:rsidRDefault="00C42E15" w:rsidP="00C42E15">
            <w:r>
              <w:t>Армеева Ульяна</w:t>
            </w:r>
          </w:p>
          <w:p w:rsidR="00C42E15" w:rsidRPr="00F43102" w:rsidRDefault="00C42E15" w:rsidP="00C42E15">
            <w:r>
              <w:t xml:space="preserve"> (8 лет)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флейта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7,6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C42E15" w:rsidP="00C42E15">
            <w:r>
              <w:t>31</w:t>
            </w:r>
          </w:p>
        </w:tc>
        <w:tc>
          <w:tcPr>
            <w:tcW w:w="2165" w:type="dxa"/>
          </w:tcPr>
          <w:p w:rsidR="00C42E15" w:rsidRDefault="00C42E15" w:rsidP="00C42E15">
            <w:proofErr w:type="spellStart"/>
            <w:r>
              <w:t>Сунгурова</w:t>
            </w:r>
            <w:proofErr w:type="spellEnd"/>
            <w:r>
              <w:t xml:space="preserve"> Дарья </w:t>
            </w:r>
          </w:p>
          <w:p w:rsidR="00C42E15" w:rsidRPr="00F43102" w:rsidRDefault="00C42E15" w:rsidP="00C42E15">
            <w:r>
              <w:t>(7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 xml:space="preserve">Скрипка 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6,3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C42E15" w:rsidP="00C42E15">
            <w:r>
              <w:t>32</w:t>
            </w:r>
          </w:p>
        </w:tc>
        <w:tc>
          <w:tcPr>
            <w:tcW w:w="2165" w:type="dxa"/>
          </w:tcPr>
          <w:p w:rsidR="00C42E15" w:rsidRPr="00CF2F4B" w:rsidRDefault="00C42E15" w:rsidP="00C42E15">
            <w:r w:rsidRPr="00CF2F4B">
              <w:t xml:space="preserve">Язев Степан </w:t>
            </w:r>
          </w:p>
          <w:p w:rsidR="00C42E15" w:rsidRDefault="00C42E15" w:rsidP="00C42E15">
            <w:r w:rsidRPr="00CF2F4B">
              <w:t>(8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гитара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6,7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C42E15" w:rsidP="00C42E15">
            <w:r>
              <w:t>33</w:t>
            </w:r>
          </w:p>
        </w:tc>
        <w:tc>
          <w:tcPr>
            <w:tcW w:w="2165" w:type="dxa"/>
          </w:tcPr>
          <w:p w:rsidR="00C42E15" w:rsidRDefault="00C42E15" w:rsidP="00C42E15">
            <w:r>
              <w:t>Ахметов  Артемий</w:t>
            </w:r>
          </w:p>
          <w:p w:rsidR="00C42E15" w:rsidRDefault="00C42E15" w:rsidP="00C42E15">
            <w:r>
              <w:t xml:space="preserve">(7 лет) 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виолончель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8,7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C42E15" w:rsidP="00C42E15">
            <w:r>
              <w:t>34</w:t>
            </w:r>
          </w:p>
        </w:tc>
        <w:tc>
          <w:tcPr>
            <w:tcW w:w="2165" w:type="dxa"/>
          </w:tcPr>
          <w:p w:rsidR="00C42E15" w:rsidRDefault="00C42E15" w:rsidP="00C42E15">
            <w:proofErr w:type="spellStart"/>
            <w:r>
              <w:t>Шипачев</w:t>
            </w:r>
            <w:proofErr w:type="spellEnd"/>
            <w:r>
              <w:t xml:space="preserve"> Роман 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фортепиано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8,6</w:t>
            </w:r>
          </w:p>
        </w:tc>
        <w:tc>
          <w:tcPr>
            <w:tcW w:w="3218" w:type="dxa"/>
          </w:tcPr>
          <w:p w:rsidR="00C42E1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35</w:t>
            </w:r>
          </w:p>
        </w:tc>
        <w:tc>
          <w:tcPr>
            <w:tcW w:w="2165" w:type="dxa"/>
          </w:tcPr>
          <w:p w:rsidR="00C42E15" w:rsidRPr="00F43102" w:rsidRDefault="00C42E15" w:rsidP="00C42E15">
            <w:proofErr w:type="spellStart"/>
            <w:r>
              <w:t>Киринова</w:t>
            </w:r>
            <w:proofErr w:type="spellEnd"/>
            <w:r>
              <w:t xml:space="preserve"> Виктория (9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Театральное отделение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7,3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36</w:t>
            </w:r>
          </w:p>
        </w:tc>
        <w:tc>
          <w:tcPr>
            <w:tcW w:w="2165" w:type="dxa"/>
          </w:tcPr>
          <w:p w:rsidR="00C42E15" w:rsidRDefault="00C42E15" w:rsidP="00C42E15">
            <w:r>
              <w:t>Журавлева Мария (10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Театральное отделение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37</w:t>
            </w:r>
          </w:p>
        </w:tc>
        <w:tc>
          <w:tcPr>
            <w:tcW w:w="2165" w:type="dxa"/>
          </w:tcPr>
          <w:p w:rsidR="00C42E15" w:rsidRDefault="00C42E15" w:rsidP="00C42E15">
            <w:r>
              <w:t xml:space="preserve">Кулик Арина </w:t>
            </w:r>
          </w:p>
          <w:p w:rsidR="00C42E15" w:rsidRDefault="00C42E15" w:rsidP="00C42E15">
            <w:r>
              <w:t>(11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Театральное отделение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38</w:t>
            </w:r>
          </w:p>
        </w:tc>
        <w:tc>
          <w:tcPr>
            <w:tcW w:w="2165" w:type="dxa"/>
          </w:tcPr>
          <w:p w:rsidR="00C42E15" w:rsidRDefault="00C42E15" w:rsidP="00C42E15">
            <w:r>
              <w:t xml:space="preserve">Ромашова Ирина </w:t>
            </w:r>
          </w:p>
          <w:p w:rsidR="00C42E15" w:rsidRDefault="00C42E15" w:rsidP="00C42E15">
            <w:r>
              <w:t>(9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Театральное отделение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39</w:t>
            </w:r>
          </w:p>
        </w:tc>
        <w:tc>
          <w:tcPr>
            <w:tcW w:w="2165" w:type="dxa"/>
          </w:tcPr>
          <w:p w:rsidR="00C42E15" w:rsidRDefault="00C42E15" w:rsidP="00C42E15">
            <w:proofErr w:type="spellStart"/>
            <w:r>
              <w:t>Древаль</w:t>
            </w:r>
            <w:proofErr w:type="spellEnd"/>
            <w:r>
              <w:t xml:space="preserve"> Николай </w:t>
            </w:r>
          </w:p>
          <w:p w:rsidR="00C42E15" w:rsidRDefault="00C42E15" w:rsidP="00C42E15">
            <w:r>
              <w:t>(9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Театральное отделение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8,6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40</w:t>
            </w:r>
          </w:p>
        </w:tc>
        <w:tc>
          <w:tcPr>
            <w:tcW w:w="2165" w:type="dxa"/>
          </w:tcPr>
          <w:p w:rsidR="00C42E15" w:rsidRDefault="00C42E15" w:rsidP="00C42E15">
            <w:proofErr w:type="spellStart"/>
            <w:r>
              <w:t>Шалдырван</w:t>
            </w:r>
            <w:proofErr w:type="spellEnd"/>
            <w:r>
              <w:t xml:space="preserve"> Валерия (13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Театральное отделение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9873C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41</w:t>
            </w:r>
          </w:p>
        </w:tc>
        <w:tc>
          <w:tcPr>
            <w:tcW w:w="2165" w:type="dxa"/>
          </w:tcPr>
          <w:p w:rsidR="00C42E15" w:rsidRDefault="00C42E15" w:rsidP="00C42E15">
            <w:r>
              <w:t>Романова Мария</w:t>
            </w:r>
          </w:p>
          <w:p w:rsidR="00C42E15" w:rsidRDefault="00C42E15" w:rsidP="00C42E15">
            <w:r>
              <w:t xml:space="preserve"> (7 лет)</w:t>
            </w:r>
          </w:p>
        </w:tc>
        <w:tc>
          <w:tcPr>
            <w:tcW w:w="1870" w:type="dxa"/>
          </w:tcPr>
          <w:p w:rsidR="00C42E15" w:rsidRDefault="00C42E15" w:rsidP="00C42E15">
            <w:r>
              <w:t>хореография</w:t>
            </w:r>
          </w:p>
        </w:tc>
        <w:tc>
          <w:tcPr>
            <w:tcW w:w="1357" w:type="dxa"/>
          </w:tcPr>
          <w:p w:rsidR="00C42E15" w:rsidRDefault="00C42E15" w:rsidP="00C42E15">
            <w:r>
              <w:t>9,5</w:t>
            </w:r>
          </w:p>
        </w:tc>
        <w:tc>
          <w:tcPr>
            <w:tcW w:w="3218" w:type="dxa"/>
          </w:tcPr>
          <w:p w:rsidR="00C42E15" w:rsidRDefault="00C42E15" w:rsidP="00C42E15">
            <w:r>
              <w:t>1 класс  общеразвивающая 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42</w:t>
            </w:r>
          </w:p>
        </w:tc>
        <w:tc>
          <w:tcPr>
            <w:tcW w:w="2165" w:type="dxa"/>
          </w:tcPr>
          <w:p w:rsidR="00C42E15" w:rsidRDefault="00C42E15" w:rsidP="00C42E15">
            <w:r>
              <w:t xml:space="preserve">Яковлева Алиса </w:t>
            </w:r>
          </w:p>
          <w:p w:rsidR="00C42E15" w:rsidRDefault="00C42E15" w:rsidP="00C42E15">
            <w:r>
              <w:t>(7 лет)</w:t>
            </w:r>
          </w:p>
        </w:tc>
        <w:tc>
          <w:tcPr>
            <w:tcW w:w="1870" w:type="dxa"/>
          </w:tcPr>
          <w:p w:rsidR="00C42E15" w:rsidRDefault="00C42E15" w:rsidP="00C42E15">
            <w:r>
              <w:t>хореография</w:t>
            </w:r>
          </w:p>
        </w:tc>
        <w:tc>
          <w:tcPr>
            <w:tcW w:w="1357" w:type="dxa"/>
          </w:tcPr>
          <w:p w:rsidR="00C42E15" w:rsidRDefault="00C42E15" w:rsidP="00C42E15">
            <w:r>
              <w:t>8,5</w:t>
            </w:r>
          </w:p>
        </w:tc>
        <w:tc>
          <w:tcPr>
            <w:tcW w:w="3218" w:type="dxa"/>
          </w:tcPr>
          <w:p w:rsidR="00C42E15" w:rsidRDefault="00C42E15" w:rsidP="00C42E15">
            <w:r>
              <w:t>1 класс  общеразвивающая 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43</w:t>
            </w:r>
          </w:p>
        </w:tc>
        <w:tc>
          <w:tcPr>
            <w:tcW w:w="2165" w:type="dxa"/>
          </w:tcPr>
          <w:p w:rsidR="00C42E15" w:rsidRDefault="00C42E15" w:rsidP="00C42E15">
            <w:proofErr w:type="spellStart"/>
            <w:r>
              <w:t>Статина</w:t>
            </w:r>
            <w:proofErr w:type="spellEnd"/>
            <w:r>
              <w:t xml:space="preserve"> Вера </w:t>
            </w:r>
          </w:p>
          <w:p w:rsidR="00C42E15" w:rsidRDefault="00C42E15" w:rsidP="00C42E15">
            <w:r>
              <w:t>(7 лет)</w:t>
            </w:r>
          </w:p>
        </w:tc>
        <w:tc>
          <w:tcPr>
            <w:tcW w:w="1870" w:type="dxa"/>
          </w:tcPr>
          <w:p w:rsidR="00C42E15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3F1044" w:rsidRDefault="00C42E15" w:rsidP="00C42E15">
            <w:r>
              <w:t>6,3</w:t>
            </w:r>
          </w:p>
        </w:tc>
        <w:tc>
          <w:tcPr>
            <w:tcW w:w="3218" w:type="dxa"/>
          </w:tcPr>
          <w:p w:rsidR="00C42E15" w:rsidRPr="003F1044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44</w:t>
            </w:r>
          </w:p>
        </w:tc>
        <w:tc>
          <w:tcPr>
            <w:tcW w:w="2165" w:type="dxa"/>
          </w:tcPr>
          <w:p w:rsidR="00C42E15" w:rsidRDefault="00C42E15" w:rsidP="00C42E15">
            <w:r>
              <w:t>Борзова София</w:t>
            </w:r>
          </w:p>
          <w:p w:rsidR="00C42E15" w:rsidRDefault="00C42E15" w:rsidP="00C42E15">
            <w:r>
              <w:t>(7 лет)</w:t>
            </w:r>
          </w:p>
          <w:p w:rsidR="00C42E15" w:rsidRDefault="00C42E15" w:rsidP="00C42E15"/>
        </w:tc>
        <w:tc>
          <w:tcPr>
            <w:tcW w:w="1870" w:type="dxa"/>
          </w:tcPr>
          <w:p w:rsidR="00C42E15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45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Тимошенко Злата (10 лет)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Default="00C42E15" w:rsidP="00C42E15">
            <w:r>
              <w:t>1  курс 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46</w:t>
            </w:r>
          </w:p>
        </w:tc>
        <w:tc>
          <w:tcPr>
            <w:tcW w:w="2165" w:type="dxa"/>
          </w:tcPr>
          <w:p w:rsidR="00C42E15" w:rsidRDefault="00C42E15" w:rsidP="00C42E15">
            <w:r>
              <w:t>Гавриков Иван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47</w:t>
            </w:r>
          </w:p>
        </w:tc>
        <w:tc>
          <w:tcPr>
            <w:tcW w:w="2165" w:type="dxa"/>
          </w:tcPr>
          <w:p w:rsidR="00C42E15" w:rsidRPr="00E27FAE" w:rsidRDefault="00C42E15" w:rsidP="00C42E15">
            <w:r>
              <w:t>Казанцева Ксения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Default="00C42E15" w:rsidP="00C42E15">
            <w:r>
              <w:t>1 курс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48</w:t>
            </w:r>
          </w:p>
        </w:tc>
        <w:tc>
          <w:tcPr>
            <w:tcW w:w="2165" w:type="dxa"/>
          </w:tcPr>
          <w:p w:rsidR="00C42E15" w:rsidRDefault="00C42E15" w:rsidP="00C42E15">
            <w:r>
              <w:t>Рейх София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Default="00C42E15" w:rsidP="00C42E15">
            <w:r>
              <w:t>2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49</w:t>
            </w:r>
          </w:p>
        </w:tc>
        <w:tc>
          <w:tcPr>
            <w:tcW w:w="2165" w:type="dxa"/>
          </w:tcPr>
          <w:p w:rsidR="00C42E15" w:rsidRDefault="00C42E15" w:rsidP="00C42E15">
            <w:proofErr w:type="spellStart"/>
            <w:r>
              <w:t>Желябовская</w:t>
            </w:r>
            <w:proofErr w:type="spellEnd"/>
            <w:r>
              <w:t xml:space="preserve"> Анастасия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Default="00C42E15" w:rsidP="00C42E15">
            <w:r>
              <w:t>1 курс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50</w:t>
            </w:r>
          </w:p>
        </w:tc>
        <w:tc>
          <w:tcPr>
            <w:tcW w:w="2165" w:type="dxa"/>
          </w:tcPr>
          <w:p w:rsidR="00C42E15" w:rsidRDefault="00C42E15" w:rsidP="00C42E15">
            <w:r>
              <w:t>Колесникова Злата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Default="00C42E15" w:rsidP="00C42E15">
            <w:r>
              <w:t>1 курс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lastRenderedPageBreak/>
              <w:t>51</w:t>
            </w:r>
          </w:p>
        </w:tc>
        <w:tc>
          <w:tcPr>
            <w:tcW w:w="2165" w:type="dxa"/>
          </w:tcPr>
          <w:p w:rsidR="00C42E15" w:rsidRDefault="00C42E15" w:rsidP="00C42E15">
            <w:r>
              <w:t>Апраксина Анисия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Default="00C42E15" w:rsidP="00C42E15">
            <w:r>
              <w:t>2 курс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52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Новичкова Мария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53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Козлова Таисия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54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Белова Мила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55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Алексеева Мария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4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56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Степанчикова Яна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57</w:t>
            </w:r>
          </w:p>
        </w:tc>
        <w:tc>
          <w:tcPr>
            <w:tcW w:w="2165" w:type="dxa"/>
          </w:tcPr>
          <w:p w:rsidR="00C42E15" w:rsidRDefault="00C42E15" w:rsidP="00C42E15">
            <w:r>
              <w:t>Крестовская Анастасия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3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58</w:t>
            </w:r>
          </w:p>
        </w:tc>
        <w:tc>
          <w:tcPr>
            <w:tcW w:w="2165" w:type="dxa"/>
          </w:tcPr>
          <w:p w:rsidR="00C42E15" w:rsidRDefault="00C42E15" w:rsidP="00C42E15">
            <w:r>
              <w:t>Дроздова Полина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10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4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59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Кралина Анна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60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Соколова Александра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10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61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Золотов Матвей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7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62</w:t>
            </w:r>
          </w:p>
        </w:tc>
        <w:tc>
          <w:tcPr>
            <w:tcW w:w="2165" w:type="dxa"/>
          </w:tcPr>
          <w:p w:rsidR="00C42E15" w:rsidRPr="00F43102" w:rsidRDefault="00C42E15" w:rsidP="00C42E15">
            <w:proofErr w:type="spellStart"/>
            <w:r>
              <w:t>Бардусова</w:t>
            </w:r>
            <w:proofErr w:type="spellEnd"/>
            <w:r>
              <w:t xml:space="preserve"> Ульяна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63</w:t>
            </w:r>
          </w:p>
        </w:tc>
        <w:tc>
          <w:tcPr>
            <w:tcW w:w="2165" w:type="dxa"/>
          </w:tcPr>
          <w:p w:rsidR="00C42E15" w:rsidRDefault="00C42E15" w:rsidP="00C42E15">
            <w:r>
              <w:t>Гладких Дарья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64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Кукушкина Полина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65</w:t>
            </w:r>
          </w:p>
        </w:tc>
        <w:tc>
          <w:tcPr>
            <w:tcW w:w="2165" w:type="dxa"/>
          </w:tcPr>
          <w:p w:rsidR="00C42E15" w:rsidRPr="00F43102" w:rsidRDefault="00C42E15" w:rsidP="00C42E15">
            <w:proofErr w:type="spellStart"/>
            <w:r>
              <w:t>Печникова</w:t>
            </w:r>
            <w:proofErr w:type="spellEnd"/>
            <w:r>
              <w:t xml:space="preserve"> Анна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7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66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Соколов Павел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7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67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Романова Дарья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7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68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Поповская Виктория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69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Ветрова Александра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живопись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7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1 класс предпрофессиональная программа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70</w:t>
            </w:r>
          </w:p>
        </w:tc>
        <w:tc>
          <w:tcPr>
            <w:tcW w:w="2165" w:type="dxa"/>
          </w:tcPr>
          <w:p w:rsidR="00C42E15" w:rsidRDefault="00C42E15" w:rsidP="00C42E15">
            <w:r>
              <w:t>Калинин Сергей</w:t>
            </w:r>
          </w:p>
          <w:p w:rsidR="00C42E15" w:rsidRPr="00F43102" w:rsidRDefault="00C42E15" w:rsidP="00C42E15"/>
        </w:tc>
        <w:tc>
          <w:tcPr>
            <w:tcW w:w="1870" w:type="dxa"/>
          </w:tcPr>
          <w:p w:rsidR="00C42E15" w:rsidRPr="00F43102" w:rsidRDefault="00C42E15" w:rsidP="00C42E15">
            <w:r>
              <w:t>дизайн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7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Платное отделение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71</w:t>
            </w:r>
          </w:p>
        </w:tc>
        <w:tc>
          <w:tcPr>
            <w:tcW w:w="2165" w:type="dxa"/>
          </w:tcPr>
          <w:p w:rsidR="00C42E15" w:rsidRDefault="00C42E15" w:rsidP="00C42E15">
            <w:r>
              <w:t>Захаров Аркадий (5,10 лет)</w:t>
            </w:r>
          </w:p>
        </w:tc>
        <w:tc>
          <w:tcPr>
            <w:tcW w:w="1870" w:type="dxa"/>
          </w:tcPr>
          <w:p w:rsidR="00C42E15" w:rsidRDefault="00C42E15" w:rsidP="00C42E15">
            <w:r>
              <w:t xml:space="preserve">Баян </w:t>
            </w:r>
          </w:p>
        </w:tc>
        <w:tc>
          <w:tcPr>
            <w:tcW w:w="1357" w:type="dxa"/>
          </w:tcPr>
          <w:p w:rsidR="00C42E15" w:rsidRDefault="00C42E15" w:rsidP="00C42E15">
            <w:r>
              <w:t>7</w:t>
            </w:r>
          </w:p>
        </w:tc>
        <w:tc>
          <w:tcPr>
            <w:tcW w:w="3218" w:type="dxa"/>
          </w:tcPr>
          <w:p w:rsidR="00C42E15" w:rsidRDefault="00C42E15" w:rsidP="00C42E15">
            <w:r>
              <w:t>Платное отделение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72</w:t>
            </w:r>
          </w:p>
        </w:tc>
        <w:tc>
          <w:tcPr>
            <w:tcW w:w="2165" w:type="dxa"/>
          </w:tcPr>
          <w:p w:rsidR="00C42E15" w:rsidRDefault="00C42E15" w:rsidP="00C42E15">
            <w:r>
              <w:t>Волкова Василиса</w:t>
            </w:r>
          </w:p>
          <w:p w:rsidR="00C42E15" w:rsidRPr="00F43102" w:rsidRDefault="00C42E15" w:rsidP="00C42E15">
            <w:r>
              <w:t xml:space="preserve"> (9 лет)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флейта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Платное отделение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73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>Каткова Александра (13 лет)</w:t>
            </w:r>
          </w:p>
        </w:tc>
        <w:tc>
          <w:tcPr>
            <w:tcW w:w="1870" w:type="dxa"/>
          </w:tcPr>
          <w:p w:rsidR="00C42E15" w:rsidRPr="00F43102" w:rsidRDefault="00C42E15" w:rsidP="00C42E15">
            <w:r>
              <w:t>фортепиано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Платное отделение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74</w:t>
            </w:r>
          </w:p>
        </w:tc>
        <w:tc>
          <w:tcPr>
            <w:tcW w:w="2165" w:type="dxa"/>
          </w:tcPr>
          <w:p w:rsidR="00C42E15" w:rsidRDefault="00C42E15" w:rsidP="00C42E15">
            <w:r>
              <w:t>Истомина София</w:t>
            </w:r>
          </w:p>
          <w:p w:rsidR="00C42E15" w:rsidRDefault="00C42E15" w:rsidP="00C42E15">
            <w:r>
              <w:t xml:space="preserve"> (5 лет)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Хоровое отделение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5</w:t>
            </w:r>
          </w:p>
        </w:tc>
        <w:tc>
          <w:tcPr>
            <w:tcW w:w="3218" w:type="dxa"/>
          </w:tcPr>
          <w:p w:rsidR="00C42E15" w:rsidRDefault="00C42E15" w:rsidP="00C42E15">
            <w:r>
              <w:t>Платное отделение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75</w:t>
            </w:r>
          </w:p>
        </w:tc>
        <w:tc>
          <w:tcPr>
            <w:tcW w:w="2165" w:type="dxa"/>
          </w:tcPr>
          <w:p w:rsidR="00C42E15" w:rsidRDefault="00C42E15" w:rsidP="00C42E15">
            <w:proofErr w:type="spellStart"/>
            <w:r>
              <w:t>Струк</w:t>
            </w:r>
            <w:proofErr w:type="spellEnd"/>
            <w:r>
              <w:t xml:space="preserve"> Елисей </w:t>
            </w:r>
          </w:p>
          <w:p w:rsidR="00C42E15" w:rsidRDefault="00C42E15" w:rsidP="00C42E15">
            <w:r>
              <w:t>(4 года)</w:t>
            </w:r>
          </w:p>
        </w:tc>
        <w:tc>
          <w:tcPr>
            <w:tcW w:w="1870" w:type="dxa"/>
          </w:tcPr>
          <w:p w:rsidR="00C42E15" w:rsidRPr="009873C5" w:rsidRDefault="00C42E15" w:rsidP="00C42E15">
            <w:r>
              <w:t>Хоровое отделение</w:t>
            </w:r>
          </w:p>
        </w:tc>
        <w:tc>
          <w:tcPr>
            <w:tcW w:w="1357" w:type="dxa"/>
          </w:tcPr>
          <w:p w:rsidR="00C42E15" w:rsidRPr="009873C5" w:rsidRDefault="00C42E15" w:rsidP="00C42E15">
            <w:r>
              <w:t>4</w:t>
            </w:r>
          </w:p>
        </w:tc>
        <w:tc>
          <w:tcPr>
            <w:tcW w:w="3218" w:type="dxa"/>
          </w:tcPr>
          <w:p w:rsidR="00C42E15" w:rsidRDefault="00C42E15" w:rsidP="00C42E15">
            <w:r>
              <w:t>Платное отделение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76</w:t>
            </w:r>
          </w:p>
        </w:tc>
        <w:tc>
          <w:tcPr>
            <w:tcW w:w="2165" w:type="dxa"/>
          </w:tcPr>
          <w:p w:rsidR="00C42E15" w:rsidRPr="00F43102" w:rsidRDefault="00C42E15" w:rsidP="00C42E15">
            <w:r>
              <w:t xml:space="preserve">Калинина Кира </w:t>
            </w:r>
          </w:p>
        </w:tc>
        <w:tc>
          <w:tcPr>
            <w:tcW w:w="1870" w:type="dxa"/>
          </w:tcPr>
          <w:p w:rsidR="00B12A0C" w:rsidRDefault="00C42E15" w:rsidP="00C42E15">
            <w:r>
              <w:t>Театральное отделение</w:t>
            </w:r>
          </w:p>
          <w:p w:rsidR="00C42E15" w:rsidRPr="00F43102" w:rsidRDefault="00C42E15" w:rsidP="00C42E15">
            <w:r>
              <w:t xml:space="preserve"> </w:t>
            </w:r>
          </w:p>
        </w:tc>
        <w:tc>
          <w:tcPr>
            <w:tcW w:w="1357" w:type="dxa"/>
          </w:tcPr>
          <w:p w:rsidR="00C42E15" w:rsidRPr="00F43102" w:rsidRDefault="00C42E15" w:rsidP="00C42E15">
            <w:r>
              <w:t>9</w:t>
            </w:r>
          </w:p>
        </w:tc>
        <w:tc>
          <w:tcPr>
            <w:tcW w:w="3218" w:type="dxa"/>
          </w:tcPr>
          <w:p w:rsidR="00C42E15" w:rsidRPr="00F43102" w:rsidRDefault="00C42E15" w:rsidP="00C42E15">
            <w:r>
              <w:t>Платное отделение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lastRenderedPageBreak/>
              <w:t>77</w:t>
            </w:r>
          </w:p>
        </w:tc>
        <w:tc>
          <w:tcPr>
            <w:tcW w:w="2165" w:type="dxa"/>
          </w:tcPr>
          <w:p w:rsidR="00C42E15" w:rsidRDefault="00C42E15" w:rsidP="00C42E15">
            <w:proofErr w:type="spellStart"/>
            <w:r>
              <w:t>Варенцова</w:t>
            </w:r>
            <w:proofErr w:type="spellEnd"/>
            <w:r>
              <w:t xml:space="preserve"> София </w:t>
            </w:r>
          </w:p>
          <w:p w:rsidR="00C42E15" w:rsidRDefault="00C42E15" w:rsidP="00C42E15">
            <w:r>
              <w:t>(9 лет)</w:t>
            </w:r>
          </w:p>
        </w:tc>
        <w:tc>
          <w:tcPr>
            <w:tcW w:w="1870" w:type="dxa"/>
          </w:tcPr>
          <w:p w:rsidR="00C42E15" w:rsidRDefault="00C42E15" w:rsidP="00C42E15">
            <w:r>
              <w:t xml:space="preserve"> Хореография </w:t>
            </w:r>
          </w:p>
        </w:tc>
        <w:tc>
          <w:tcPr>
            <w:tcW w:w="1357" w:type="dxa"/>
          </w:tcPr>
          <w:p w:rsidR="00C42E15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Default="00C42E15" w:rsidP="00C42E15">
            <w:r>
              <w:t>Платное отделение</w:t>
            </w:r>
          </w:p>
        </w:tc>
      </w:tr>
      <w:tr w:rsidR="00C42E15" w:rsidTr="00F61AB4">
        <w:trPr>
          <w:trHeight w:val="150"/>
        </w:trPr>
        <w:tc>
          <w:tcPr>
            <w:tcW w:w="554" w:type="dxa"/>
          </w:tcPr>
          <w:p w:rsidR="00C42E15" w:rsidRDefault="00842E74" w:rsidP="00C42E15">
            <w:r>
              <w:t>78</w:t>
            </w:r>
          </w:p>
        </w:tc>
        <w:tc>
          <w:tcPr>
            <w:tcW w:w="2165" w:type="dxa"/>
          </w:tcPr>
          <w:p w:rsidR="00C42E15" w:rsidRDefault="00C42E15" w:rsidP="00C42E15">
            <w:r>
              <w:t>Рычкова Анастасия (6,8 лет)</w:t>
            </w:r>
          </w:p>
        </w:tc>
        <w:tc>
          <w:tcPr>
            <w:tcW w:w="1870" w:type="dxa"/>
          </w:tcPr>
          <w:p w:rsidR="00C42E15" w:rsidRDefault="00C42E15" w:rsidP="00C42E15">
            <w:r>
              <w:t xml:space="preserve"> Хореография </w:t>
            </w:r>
          </w:p>
        </w:tc>
        <w:tc>
          <w:tcPr>
            <w:tcW w:w="1357" w:type="dxa"/>
          </w:tcPr>
          <w:p w:rsidR="00C42E15" w:rsidRDefault="00C42E15" w:rsidP="00C42E15">
            <w:r>
              <w:t>8</w:t>
            </w:r>
          </w:p>
        </w:tc>
        <w:tc>
          <w:tcPr>
            <w:tcW w:w="3218" w:type="dxa"/>
          </w:tcPr>
          <w:p w:rsidR="00C42E15" w:rsidRDefault="00C42E15" w:rsidP="00C42E15">
            <w:r>
              <w:t>Платное отделение</w:t>
            </w:r>
          </w:p>
        </w:tc>
      </w:tr>
      <w:tr w:rsidR="005A5F55" w:rsidTr="005A5F55">
        <w:trPr>
          <w:trHeight w:val="150"/>
        </w:trPr>
        <w:tc>
          <w:tcPr>
            <w:tcW w:w="9164" w:type="dxa"/>
            <w:gridSpan w:val="5"/>
          </w:tcPr>
          <w:p w:rsidR="00B12A0C" w:rsidRPr="009875D4" w:rsidRDefault="005A5F55" w:rsidP="00B12A0C">
            <w:pPr>
              <w:jc w:val="center"/>
              <w:rPr>
                <w:b/>
              </w:rPr>
            </w:pPr>
            <w:proofErr w:type="spellStart"/>
            <w:r w:rsidRPr="009875D4">
              <w:rPr>
                <w:b/>
              </w:rPr>
              <w:t>Чулковский</w:t>
            </w:r>
            <w:proofErr w:type="spellEnd"/>
            <w:r w:rsidRPr="009875D4">
              <w:rPr>
                <w:b/>
              </w:rPr>
              <w:t xml:space="preserve"> филиал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C42E15">
            <w:r>
              <w:t>79</w:t>
            </w:r>
          </w:p>
        </w:tc>
        <w:tc>
          <w:tcPr>
            <w:tcW w:w="2165" w:type="dxa"/>
          </w:tcPr>
          <w:p w:rsidR="005A5F55" w:rsidRDefault="005A5F55" w:rsidP="00C42E15">
            <w:r>
              <w:t>Егорова Лидия</w:t>
            </w:r>
          </w:p>
          <w:p w:rsidR="005A5F55" w:rsidRDefault="005A5F55" w:rsidP="00C42E15">
            <w:r>
              <w:t>(6,7 лет)</w:t>
            </w:r>
          </w:p>
        </w:tc>
        <w:tc>
          <w:tcPr>
            <w:tcW w:w="1870" w:type="dxa"/>
          </w:tcPr>
          <w:p w:rsidR="005A5F55" w:rsidRDefault="005A5F55" w:rsidP="00C42E15">
            <w:r>
              <w:t>фортепиано</w:t>
            </w:r>
          </w:p>
        </w:tc>
        <w:tc>
          <w:tcPr>
            <w:tcW w:w="1357" w:type="dxa"/>
          </w:tcPr>
          <w:p w:rsidR="005A5F55" w:rsidRDefault="005A5F55" w:rsidP="00C42E15">
            <w:r>
              <w:t>10</w:t>
            </w:r>
          </w:p>
        </w:tc>
        <w:tc>
          <w:tcPr>
            <w:tcW w:w="3218" w:type="dxa"/>
          </w:tcPr>
          <w:p w:rsidR="005A5F55" w:rsidRDefault="005A5F55" w:rsidP="00C42E15">
            <w:r>
              <w:t>1 класс предпрофессиональная программа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C42E15">
            <w:r>
              <w:t>80</w:t>
            </w:r>
          </w:p>
        </w:tc>
        <w:tc>
          <w:tcPr>
            <w:tcW w:w="2165" w:type="dxa"/>
          </w:tcPr>
          <w:p w:rsidR="005A5F55" w:rsidRDefault="005A5F55" w:rsidP="00C42E15">
            <w:proofErr w:type="spellStart"/>
            <w:r>
              <w:t>Романкулова</w:t>
            </w:r>
            <w:proofErr w:type="spellEnd"/>
            <w:r>
              <w:t xml:space="preserve"> Ева</w:t>
            </w:r>
          </w:p>
          <w:p w:rsidR="005A5F55" w:rsidRDefault="005A5F55" w:rsidP="00C42E15">
            <w:r>
              <w:t>(7 лет)</w:t>
            </w:r>
          </w:p>
        </w:tc>
        <w:tc>
          <w:tcPr>
            <w:tcW w:w="1870" w:type="dxa"/>
          </w:tcPr>
          <w:p w:rsidR="005A5F55" w:rsidRDefault="005A5F55" w:rsidP="00C42E15">
            <w:r>
              <w:t>Хоровое отделение</w:t>
            </w:r>
          </w:p>
        </w:tc>
        <w:tc>
          <w:tcPr>
            <w:tcW w:w="1357" w:type="dxa"/>
          </w:tcPr>
          <w:p w:rsidR="005A5F55" w:rsidRDefault="005A5F55" w:rsidP="00C42E15">
            <w:r>
              <w:t>8,3</w:t>
            </w:r>
          </w:p>
        </w:tc>
        <w:tc>
          <w:tcPr>
            <w:tcW w:w="3218" w:type="dxa"/>
          </w:tcPr>
          <w:p w:rsidR="005A5F55" w:rsidRDefault="005A5F55" w:rsidP="00C42E15">
            <w:r>
              <w:t xml:space="preserve">1 класс  общеразвивающая  программа 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5A5F55">
            <w:r>
              <w:t>81</w:t>
            </w:r>
          </w:p>
        </w:tc>
        <w:tc>
          <w:tcPr>
            <w:tcW w:w="2165" w:type="dxa"/>
          </w:tcPr>
          <w:p w:rsidR="005A5F55" w:rsidRDefault="005A5F55" w:rsidP="005A5F55">
            <w:proofErr w:type="spellStart"/>
            <w:r>
              <w:t>Небрат</w:t>
            </w:r>
            <w:proofErr w:type="spellEnd"/>
            <w:r>
              <w:t xml:space="preserve"> Ева</w:t>
            </w:r>
          </w:p>
          <w:p w:rsidR="005A5F55" w:rsidRDefault="005A5F55" w:rsidP="005A5F55">
            <w:r>
              <w:t>(7 лет)</w:t>
            </w:r>
          </w:p>
        </w:tc>
        <w:tc>
          <w:tcPr>
            <w:tcW w:w="1870" w:type="dxa"/>
          </w:tcPr>
          <w:p w:rsidR="005A5F55" w:rsidRDefault="005A5F55" w:rsidP="005A5F55">
            <w:r>
              <w:t>Хоровое отделение</w:t>
            </w:r>
          </w:p>
        </w:tc>
        <w:tc>
          <w:tcPr>
            <w:tcW w:w="1357" w:type="dxa"/>
          </w:tcPr>
          <w:p w:rsidR="005A5F55" w:rsidRDefault="005A5F55" w:rsidP="005A5F55">
            <w:r>
              <w:t>10</w:t>
            </w:r>
          </w:p>
        </w:tc>
        <w:tc>
          <w:tcPr>
            <w:tcW w:w="3218" w:type="dxa"/>
          </w:tcPr>
          <w:p w:rsidR="005A5F55" w:rsidRDefault="005A5F55" w:rsidP="005A5F55">
            <w:r>
              <w:t xml:space="preserve">1 класс  общеразвивающая  программа 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5A5F55">
            <w:r>
              <w:t>82</w:t>
            </w:r>
          </w:p>
        </w:tc>
        <w:tc>
          <w:tcPr>
            <w:tcW w:w="2165" w:type="dxa"/>
          </w:tcPr>
          <w:p w:rsidR="005A5F55" w:rsidRDefault="005A5F55" w:rsidP="005A5F55">
            <w:r>
              <w:t>Сергеева Мира</w:t>
            </w:r>
          </w:p>
          <w:p w:rsidR="005A5F55" w:rsidRDefault="005A5F55" w:rsidP="005A5F55">
            <w:r>
              <w:t>(6 лет)</w:t>
            </w:r>
          </w:p>
        </w:tc>
        <w:tc>
          <w:tcPr>
            <w:tcW w:w="1870" w:type="dxa"/>
          </w:tcPr>
          <w:p w:rsidR="005A5F55" w:rsidRDefault="005A5F55" w:rsidP="005A5F55">
            <w:r>
              <w:t>Хоровое отделение</w:t>
            </w:r>
          </w:p>
        </w:tc>
        <w:tc>
          <w:tcPr>
            <w:tcW w:w="1357" w:type="dxa"/>
          </w:tcPr>
          <w:p w:rsidR="005A5F55" w:rsidRDefault="005A5F55" w:rsidP="005A5F55">
            <w:r>
              <w:t>10</w:t>
            </w:r>
          </w:p>
        </w:tc>
        <w:tc>
          <w:tcPr>
            <w:tcW w:w="3218" w:type="dxa"/>
          </w:tcPr>
          <w:p w:rsidR="005A5F55" w:rsidRDefault="005A5F55" w:rsidP="005A5F55">
            <w:r>
              <w:t xml:space="preserve">1 класс  общеразвивающая  программа 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C42E15">
            <w:r>
              <w:t>83</w:t>
            </w:r>
          </w:p>
        </w:tc>
        <w:tc>
          <w:tcPr>
            <w:tcW w:w="2165" w:type="dxa"/>
          </w:tcPr>
          <w:p w:rsidR="005A5F55" w:rsidRDefault="005A5F55" w:rsidP="00C42E15">
            <w:proofErr w:type="spellStart"/>
            <w:r>
              <w:t>Каменчук</w:t>
            </w:r>
            <w:proofErr w:type="spellEnd"/>
            <w:r>
              <w:t xml:space="preserve"> Ярослава</w:t>
            </w:r>
          </w:p>
          <w:p w:rsidR="005A5F55" w:rsidRDefault="005A5F55" w:rsidP="00C42E15">
            <w:r>
              <w:t>(7 лет)</w:t>
            </w:r>
          </w:p>
        </w:tc>
        <w:tc>
          <w:tcPr>
            <w:tcW w:w="1870" w:type="dxa"/>
          </w:tcPr>
          <w:p w:rsidR="005A5F55" w:rsidRDefault="005A5F55" w:rsidP="00C42E15">
            <w:r>
              <w:t>фортепиано</w:t>
            </w:r>
          </w:p>
        </w:tc>
        <w:tc>
          <w:tcPr>
            <w:tcW w:w="1357" w:type="dxa"/>
          </w:tcPr>
          <w:p w:rsidR="005A5F55" w:rsidRDefault="005A5F55" w:rsidP="00C42E15">
            <w:r>
              <w:t>10</w:t>
            </w:r>
          </w:p>
        </w:tc>
        <w:tc>
          <w:tcPr>
            <w:tcW w:w="3218" w:type="dxa"/>
          </w:tcPr>
          <w:p w:rsidR="005A5F55" w:rsidRDefault="005A5F55" w:rsidP="00C42E15">
            <w:r>
              <w:t>1 класс предпрофессиональная программа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5A5F55">
            <w:r>
              <w:t>84</w:t>
            </w:r>
          </w:p>
        </w:tc>
        <w:tc>
          <w:tcPr>
            <w:tcW w:w="2165" w:type="dxa"/>
          </w:tcPr>
          <w:p w:rsidR="005A5F55" w:rsidRDefault="005A5F55" w:rsidP="005A5F55">
            <w:proofErr w:type="spellStart"/>
            <w:r>
              <w:t>Басак</w:t>
            </w:r>
            <w:proofErr w:type="spellEnd"/>
            <w:r>
              <w:t xml:space="preserve"> Варвара</w:t>
            </w:r>
          </w:p>
          <w:p w:rsidR="005A5F55" w:rsidRDefault="005A5F55" w:rsidP="005A5F55">
            <w:r>
              <w:t>(6,8 лет)</w:t>
            </w:r>
          </w:p>
        </w:tc>
        <w:tc>
          <w:tcPr>
            <w:tcW w:w="1870" w:type="dxa"/>
          </w:tcPr>
          <w:p w:rsidR="005A5F55" w:rsidRDefault="005A5F55" w:rsidP="005A5F55">
            <w:r>
              <w:t>фортепиано</w:t>
            </w:r>
          </w:p>
        </w:tc>
        <w:tc>
          <w:tcPr>
            <w:tcW w:w="1357" w:type="dxa"/>
          </w:tcPr>
          <w:p w:rsidR="005A5F55" w:rsidRDefault="005A5F55" w:rsidP="005A5F55">
            <w:r>
              <w:t>9,6</w:t>
            </w:r>
          </w:p>
        </w:tc>
        <w:tc>
          <w:tcPr>
            <w:tcW w:w="3218" w:type="dxa"/>
          </w:tcPr>
          <w:p w:rsidR="005A5F55" w:rsidRDefault="005A5F55" w:rsidP="005A5F55">
            <w:r>
              <w:t>1 класс предпрофессиональная программа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C42E15">
            <w:r>
              <w:t>85</w:t>
            </w:r>
          </w:p>
        </w:tc>
        <w:tc>
          <w:tcPr>
            <w:tcW w:w="2165" w:type="dxa"/>
          </w:tcPr>
          <w:p w:rsidR="005A5F55" w:rsidRDefault="005A5F55" w:rsidP="00C42E15">
            <w:proofErr w:type="spellStart"/>
            <w:r>
              <w:t>Бидямшин</w:t>
            </w:r>
            <w:proofErr w:type="spellEnd"/>
            <w:r>
              <w:t xml:space="preserve"> Егор</w:t>
            </w:r>
          </w:p>
          <w:p w:rsidR="005A5F55" w:rsidRDefault="005A5F55" w:rsidP="00C42E15">
            <w:r>
              <w:t>(10 лет)</w:t>
            </w:r>
          </w:p>
        </w:tc>
        <w:tc>
          <w:tcPr>
            <w:tcW w:w="1870" w:type="dxa"/>
          </w:tcPr>
          <w:p w:rsidR="005A5F55" w:rsidRDefault="005A5F55" w:rsidP="00C42E15">
            <w:r>
              <w:t>баян</w:t>
            </w:r>
          </w:p>
        </w:tc>
        <w:tc>
          <w:tcPr>
            <w:tcW w:w="1357" w:type="dxa"/>
          </w:tcPr>
          <w:p w:rsidR="005A5F55" w:rsidRDefault="005A5F55" w:rsidP="00C42E15">
            <w:r>
              <w:t>7,6</w:t>
            </w:r>
          </w:p>
        </w:tc>
        <w:tc>
          <w:tcPr>
            <w:tcW w:w="3218" w:type="dxa"/>
          </w:tcPr>
          <w:p w:rsidR="005A5F55" w:rsidRDefault="005A5F55" w:rsidP="00C42E15">
            <w:r>
              <w:t>1 курс  предпрофессиональная программа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C42E15">
            <w:r>
              <w:t>86</w:t>
            </w:r>
          </w:p>
        </w:tc>
        <w:tc>
          <w:tcPr>
            <w:tcW w:w="2165" w:type="dxa"/>
          </w:tcPr>
          <w:p w:rsidR="005A5F55" w:rsidRDefault="005A5F55" w:rsidP="00C42E15">
            <w:proofErr w:type="spellStart"/>
            <w:r>
              <w:t>Бидямшин</w:t>
            </w:r>
            <w:proofErr w:type="spellEnd"/>
            <w:r>
              <w:t xml:space="preserve"> Марк</w:t>
            </w:r>
          </w:p>
          <w:p w:rsidR="005A5F55" w:rsidRDefault="005A5F55" w:rsidP="00C42E15">
            <w:r>
              <w:t>(7 лет)</w:t>
            </w:r>
          </w:p>
        </w:tc>
        <w:tc>
          <w:tcPr>
            <w:tcW w:w="1870" w:type="dxa"/>
          </w:tcPr>
          <w:p w:rsidR="005A5F55" w:rsidRDefault="005A5F55" w:rsidP="00C42E15">
            <w:r>
              <w:t>домра</w:t>
            </w:r>
          </w:p>
        </w:tc>
        <w:tc>
          <w:tcPr>
            <w:tcW w:w="1357" w:type="dxa"/>
          </w:tcPr>
          <w:p w:rsidR="005A5F55" w:rsidRDefault="005A5F55" w:rsidP="00C42E15">
            <w:r>
              <w:t>8</w:t>
            </w:r>
          </w:p>
        </w:tc>
        <w:tc>
          <w:tcPr>
            <w:tcW w:w="3218" w:type="dxa"/>
          </w:tcPr>
          <w:p w:rsidR="005A5F55" w:rsidRDefault="005A5F55" w:rsidP="00C42E15">
            <w:r>
              <w:t>1 класс предпрофессиональная программа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C42E15">
            <w:r>
              <w:t>87</w:t>
            </w:r>
          </w:p>
        </w:tc>
        <w:tc>
          <w:tcPr>
            <w:tcW w:w="2165" w:type="dxa"/>
          </w:tcPr>
          <w:p w:rsidR="005A5F55" w:rsidRDefault="005A5F55" w:rsidP="00C42E15">
            <w:r>
              <w:t>Скворцова Ксения</w:t>
            </w:r>
          </w:p>
          <w:p w:rsidR="005A5F55" w:rsidRDefault="005A5F55" w:rsidP="00C42E15">
            <w:r>
              <w:t>(9 лет)</w:t>
            </w:r>
          </w:p>
        </w:tc>
        <w:tc>
          <w:tcPr>
            <w:tcW w:w="1870" w:type="dxa"/>
          </w:tcPr>
          <w:p w:rsidR="005A5F55" w:rsidRDefault="005A5F55" w:rsidP="00C42E15">
            <w:r>
              <w:t>домра</w:t>
            </w:r>
          </w:p>
        </w:tc>
        <w:tc>
          <w:tcPr>
            <w:tcW w:w="1357" w:type="dxa"/>
          </w:tcPr>
          <w:p w:rsidR="005A5F55" w:rsidRDefault="005A5F55" w:rsidP="00C42E15">
            <w:r>
              <w:t>7,6</w:t>
            </w:r>
          </w:p>
        </w:tc>
        <w:tc>
          <w:tcPr>
            <w:tcW w:w="3218" w:type="dxa"/>
          </w:tcPr>
          <w:p w:rsidR="005A5F55" w:rsidRDefault="005A5F55" w:rsidP="00C42E15">
            <w:r>
              <w:t>1 класс предпрофессиональная программа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C42E15">
            <w:r>
              <w:t>88</w:t>
            </w:r>
          </w:p>
        </w:tc>
        <w:tc>
          <w:tcPr>
            <w:tcW w:w="2165" w:type="dxa"/>
          </w:tcPr>
          <w:p w:rsidR="005A5F55" w:rsidRDefault="005A5F55" w:rsidP="00C42E15">
            <w:proofErr w:type="spellStart"/>
            <w:r>
              <w:t>Тухватулина</w:t>
            </w:r>
            <w:proofErr w:type="spellEnd"/>
            <w:r>
              <w:t xml:space="preserve"> Анна-Мария</w:t>
            </w:r>
            <w:r w:rsidR="00263FDE">
              <w:t xml:space="preserve"> (7 лет)</w:t>
            </w:r>
          </w:p>
        </w:tc>
        <w:tc>
          <w:tcPr>
            <w:tcW w:w="1870" w:type="dxa"/>
          </w:tcPr>
          <w:p w:rsidR="005A5F55" w:rsidRDefault="005A5F55" w:rsidP="00C42E15">
            <w:r>
              <w:t>домра</w:t>
            </w:r>
          </w:p>
        </w:tc>
        <w:tc>
          <w:tcPr>
            <w:tcW w:w="1357" w:type="dxa"/>
          </w:tcPr>
          <w:p w:rsidR="005A5F55" w:rsidRDefault="00263FDE" w:rsidP="00C42E15">
            <w:r>
              <w:t>9</w:t>
            </w:r>
          </w:p>
        </w:tc>
        <w:tc>
          <w:tcPr>
            <w:tcW w:w="3218" w:type="dxa"/>
          </w:tcPr>
          <w:p w:rsidR="005A5F55" w:rsidRDefault="00263FDE" w:rsidP="00C42E15">
            <w:r>
              <w:t>1 класс предпрофессиональная программа</w:t>
            </w:r>
          </w:p>
        </w:tc>
      </w:tr>
      <w:tr w:rsidR="005A5F55" w:rsidTr="00F61AB4">
        <w:trPr>
          <w:trHeight w:val="150"/>
        </w:trPr>
        <w:tc>
          <w:tcPr>
            <w:tcW w:w="554" w:type="dxa"/>
          </w:tcPr>
          <w:p w:rsidR="005A5F55" w:rsidRDefault="005A5F55" w:rsidP="00C42E15">
            <w:r>
              <w:t>89</w:t>
            </w:r>
          </w:p>
        </w:tc>
        <w:tc>
          <w:tcPr>
            <w:tcW w:w="2165" w:type="dxa"/>
          </w:tcPr>
          <w:p w:rsidR="005A5F55" w:rsidRDefault="00263FDE" w:rsidP="00C42E15">
            <w:proofErr w:type="spellStart"/>
            <w:r>
              <w:t>Калаева</w:t>
            </w:r>
            <w:proofErr w:type="spellEnd"/>
            <w:r>
              <w:t xml:space="preserve"> Елена</w:t>
            </w:r>
          </w:p>
          <w:p w:rsidR="00263FDE" w:rsidRDefault="00263FDE" w:rsidP="00C42E15">
            <w:r>
              <w:t>(8 лет)</w:t>
            </w:r>
          </w:p>
        </w:tc>
        <w:tc>
          <w:tcPr>
            <w:tcW w:w="1870" w:type="dxa"/>
          </w:tcPr>
          <w:p w:rsidR="005A5F55" w:rsidRDefault="00263FDE" w:rsidP="00C42E15">
            <w:r>
              <w:t>домра</w:t>
            </w:r>
          </w:p>
        </w:tc>
        <w:tc>
          <w:tcPr>
            <w:tcW w:w="1357" w:type="dxa"/>
          </w:tcPr>
          <w:p w:rsidR="005A5F55" w:rsidRDefault="00263FDE" w:rsidP="00C42E15">
            <w:r>
              <w:t>8</w:t>
            </w:r>
          </w:p>
        </w:tc>
        <w:tc>
          <w:tcPr>
            <w:tcW w:w="3218" w:type="dxa"/>
          </w:tcPr>
          <w:p w:rsidR="005A5F55" w:rsidRDefault="00263FDE" w:rsidP="00C42E15">
            <w:r>
              <w:t>1 класс предпрофессиональная программа</w:t>
            </w:r>
          </w:p>
        </w:tc>
      </w:tr>
      <w:tr w:rsidR="00263FDE" w:rsidTr="00F61AB4">
        <w:trPr>
          <w:trHeight w:val="150"/>
        </w:trPr>
        <w:tc>
          <w:tcPr>
            <w:tcW w:w="554" w:type="dxa"/>
          </w:tcPr>
          <w:p w:rsidR="00263FDE" w:rsidRDefault="00263FDE" w:rsidP="00263FDE">
            <w:r>
              <w:t>90</w:t>
            </w:r>
          </w:p>
        </w:tc>
        <w:tc>
          <w:tcPr>
            <w:tcW w:w="2165" w:type="dxa"/>
          </w:tcPr>
          <w:p w:rsidR="00263FDE" w:rsidRDefault="00263FDE" w:rsidP="00263FDE">
            <w:proofErr w:type="spellStart"/>
            <w:r>
              <w:t>Фадин</w:t>
            </w:r>
            <w:proofErr w:type="spellEnd"/>
            <w:r>
              <w:t xml:space="preserve"> Владислав</w:t>
            </w:r>
          </w:p>
        </w:tc>
        <w:tc>
          <w:tcPr>
            <w:tcW w:w="1870" w:type="dxa"/>
          </w:tcPr>
          <w:p w:rsidR="00263FDE" w:rsidRDefault="00263FDE" w:rsidP="00263FDE">
            <w:r>
              <w:t>Хоровое отделение</w:t>
            </w:r>
          </w:p>
        </w:tc>
        <w:tc>
          <w:tcPr>
            <w:tcW w:w="1357" w:type="dxa"/>
          </w:tcPr>
          <w:p w:rsidR="00263FDE" w:rsidRDefault="00263FDE" w:rsidP="00263FDE">
            <w:r>
              <w:t>7,6</w:t>
            </w:r>
          </w:p>
        </w:tc>
        <w:tc>
          <w:tcPr>
            <w:tcW w:w="3218" w:type="dxa"/>
          </w:tcPr>
          <w:p w:rsidR="00263FDE" w:rsidRDefault="00263FDE" w:rsidP="00263FDE">
            <w:r>
              <w:t xml:space="preserve">1 класс  общеразвивающая  программа </w:t>
            </w:r>
          </w:p>
        </w:tc>
      </w:tr>
      <w:tr w:rsidR="00727D34" w:rsidTr="00F61AB4">
        <w:trPr>
          <w:trHeight w:val="150"/>
        </w:trPr>
        <w:tc>
          <w:tcPr>
            <w:tcW w:w="554" w:type="dxa"/>
          </w:tcPr>
          <w:p w:rsidR="00727D34" w:rsidRDefault="00727D34" w:rsidP="00727D34">
            <w:r>
              <w:t>91</w:t>
            </w:r>
          </w:p>
        </w:tc>
        <w:tc>
          <w:tcPr>
            <w:tcW w:w="2165" w:type="dxa"/>
          </w:tcPr>
          <w:p w:rsidR="00727D34" w:rsidRDefault="00727D34" w:rsidP="00727D34">
            <w:r>
              <w:t>Бондаренко Софью</w:t>
            </w:r>
          </w:p>
          <w:p w:rsidR="00727D34" w:rsidRDefault="00727D34" w:rsidP="00727D34">
            <w:r>
              <w:t>(7 лет)</w:t>
            </w:r>
          </w:p>
        </w:tc>
        <w:tc>
          <w:tcPr>
            <w:tcW w:w="1870" w:type="dxa"/>
          </w:tcPr>
          <w:p w:rsidR="00727D34" w:rsidRDefault="00727D34" w:rsidP="00727D34">
            <w:r>
              <w:t>хореография</w:t>
            </w:r>
          </w:p>
        </w:tc>
        <w:tc>
          <w:tcPr>
            <w:tcW w:w="1357" w:type="dxa"/>
          </w:tcPr>
          <w:p w:rsidR="00727D34" w:rsidRDefault="00727D34" w:rsidP="00727D34">
            <w:r>
              <w:t>9</w:t>
            </w:r>
          </w:p>
        </w:tc>
        <w:tc>
          <w:tcPr>
            <w:tcW w:w="3218" w:type="dxa"/>
          </w:tcPr>
          <w:p w:rsidR="00727D34" w:rsidRDefault="00727D34" w:rsidP="00727D34">
            <w:r>
              <w:t>2 класс общеразвивающая программа</w:t>
            </w:r>
          </w:p>
        </w:tc>
      </w:tr>
      <w:tr w:rsidR="00727D34" w:rsidTr="00F61AB4">
        <w:trPr>
          <w:trHeight w:val="150"/>
        </w:trPr>
        <w:tc>
          <w:tcPr>
            <w:tcW w:w="554" w:type="dxa"/>
          </w:tcPr>
          <w:p w:rsidR="00727D34" w:rsidRDefault="00727D34" w:rsidP="00727D34">
            <w:r>
              <w:t>92</w:t>
            </w:r>
          </w:p>
        </w:tc>
        <w:tc>
          <w:tcPr>
            <w:tcW w:w="2165" w:type="dxa"/>
          </w:tcPr>
          <w:p w:rsidR="00727D34" w:rsidRDefault="00727D34" w:rsidP="00727D34">
            <w:r>
              <w:t xml:space="preserve">Семенова </w:t>
            </w:r>
            <w:proofErr w:type="spellStart"/>
            <w:r>
              <w:t>Устиния</w:t>
            </w:r>
            <w:proofErr w:type="spellEnd"/>
          </w:p>
          <w:p w:rsidR="00727D34" w:rsidRDefault="00727D34" w:rsidP="00727D34">
            <w:r>
              <w:t>(7 лет)</w:t>
            </w:r>
          </w:p>
        </w:tc>
        <w:tc>
          <w:tcPr>
            <w:tcW w:w="1870" w:type="dxa"/>
          </w:tcPr>
          <w:p w:rsidR="00727D34" w:rsidRDefault="00727D34" w:rsidP="00727D34">
            <w:r>
              <w:t>хореография</w:t>
            </w:r>
          </w:p>
        </w:tc>
        <w:tc>
          <w:tcPr>
            <w:tcW w:w="1357" w:type="dxa"/>
          </w:tcPr>
          <w:p w:rsidR="00727D34" w:rsidRDefault="00727D34" w:rsidP="00727D34">
            <w:r>
              <w:t>9,1</w:t>
            </w:r>
          </w:p>
        </w:tc>
        <w:tc>
          <w:tcPr>
            <w:tcW w:w="3218" w:type="dxa"/>
          </w:tcPr>
          <w:p w:rsidR="00727D34" w:rsidRDefault="00727D34" w:rsidP="00727D34">
            <w:r>
              <w:t>2 класс хореография  общеразвивающая программа</w:t>
            </w:r>
          </w:p>
        </w:tc>
      </w:tr>
      <w:tr w:rsidR="00727D34" w:rsidTr="00F61AB4">
        <w:trPr>
          <w:trHeight w:val="150"/>
        </w:trPr>
        <w:tc>
          <w:tcPr>
            <w:tcW w:w="554" w:type="dxa"/>
          </w:tcPr>
          <w:p w:rsidR="00727D34" w:rsidRDefault="00727D34" w:rsidP="00727D34">
            <w:r>
              <w:t>93</w:t>
            </w:r>
          </w:p>
        </w:tc>
        <w:tc>
          <w:tcPr>
            <w:tcW w:w="2165" w:type="dxa"/>
          </w:tcPr>
          <w:p w:rsidR="00727D34" w:rsidRDefault="00727D34" w:rsidP="00727D34">
            <w:r>
              <w:t>Андреева Полина</w:t>
            </w:r>
          </w:p>
          <w:p w:rsidR="00727D34" w:rsidRDefault="00727D34" w:rsidP="00727D34">
            <w:r>
              <w:t>(7 лет)</w:t>
            </w:r>
          </w:p>
        </w:tc>
        <w:tc>
          <w:tcPr>
            <w:tcW w:w="1870" w:type="dxa"/>
          </w:tcPr>
          <w:p w:rsidR="00727D34" w:rsidRDefault="00727D34" w:rsidP="00727D34">
            <w:r>
              <w:t>хореография</w:t>
            </w:r>
          </w:p>
        </w:tc>
        <w:tc>
          <w:tcPr>
            <w:tcW w:w="1357" w:type="dxa"/>
          </w:tcPr>
          <w:p w:rsidR="00727D34" w:rsidRDefault="00727D34" w:rsidP="00727D34">
            <w:r>
              <w:t>8,9</w:t>
            </w:r>
          </w:p>
        </w:tc>
        <w:tc>
          <w:tcPr>
            <w:tcW w:w="3218" w:type="dxa"/>
          </w:tcPr>
          <w:p w:rsidR="00727D34" w:rsidRDefault="00727D34" w:rsidP="00727D34">
            <w:r>
              <w:t>2 класс хореография  общеразвивающая программа</w:t>
            </w:r>
          </w:p>
        </w:tc>
      </w:tr>
      <w:tr w:rsidR="00727D34" w:rsidTr="00F61AB4">
        <w:trPr>
          <w:trHeight w:val="150"/>
        </w:trPr>
        <w:tc>
          <w:tcPr>
            <w:tcW w:w="554" w:type="dxa"/>
          </w:tcPr>
          <w:p w:rsidR="00727D34" w:rsidRDefault="00727D34" w:rsidP="00727D34">
            <w:r>
              <w:t>94</w:t>
            </w:r>
          </w:p>
        </w:tc>
        <w:tc>
          <w:tcPr>
            <w:tcW w:w="2165" w:type="dxa"/>
          </w:tcPr>
          <w:p w:rsidR="00727D34" w:rsidRDefault="00727D34" w:rsidP="00727D34">
            <w:proofErr w:type="spellStart"/>
            <w:r>
              <w:t>Бессараб</w:t>
            </w:r>
            <w:proofErr w:type="spellEnd"/>
            <w:r>
              <w:t xml:space="preserve"> Федор</w:t>
            </w:r>
          </w:p>
          <w:p w:rsidR="00727D34" w:rsidRDefault="00727D34" w:rsidP="00727D34">
            <w:r>
              <w:t>(9 лет)</w:t>
            </w:r>
          </w:p>
        </w:tc>
        <w:tc>
          <w:tcPr>
            <w:tcW w:w="1870" w:type="dxa"/>
          </w:tcPr>
          <w:p w:rsidR="00727D34" w:rsidRDefault="00727D34" w:rsidP="00727D34">
            <w:r>
              <w:t>ИЗО</w:t>
            </w:r>
          </w:p>
        </w:tc>
        <w:tc>
          <w:tcPr>
            <w:tcW w:w="1357" w:type="dxa"/>
          </w:tcPr>
          <w:p w:rsidR="00727D34" w:rsidRDefault="00727D34" w:rsidP="00727D34">
            <w:r>
              <w:t>8</w:t>
            </w:r>
          </w:p>
        </w:tc>
        <w:tc>
          <w:tcPr>
            <w:tcW w:w="3218" w:type="dxa"/>
          </w:tcPr>
          <w:p w:rsidR="00727D34" w:rsidRDefault="00727D34" w:rsidP="00727D34">
            <w:r>
              <w:t>3 класс общеразвивающая программа</w:t>
            </w:r>
          </w:p>
        </w:tc>
      </w:tr>
      <w:tr w:rsidR="00727D34" w:rsidTr="00F61AB4">
        <w:trPr>
          <w:trHeight w:val="150"/>
        </w:trPr>
        <w:tc>
          <w:tcPr>
            <w:tcW w:w="554" w:type="dxa"/>
          </w:tcPr>
          <w:p w:rsidR="00727D34" w:rsidRDefault="00727D34" w:rsidP="00727D34">
            <w:r>
              <w:t>95</w:t>
            </w:r>
          </w:p>
        </w:tc>
        <w:tc>
          <w:tcPr>
            <w:tcW w:w="2165" w:type="dxa"/>
          </w:tcPr>
          <w:p w:rsidR="00727D34" w:rsidRDefault="00727D34" w:rsidP="00727D34">
            <w:r>
              <w:t>Ляпунова Диана</w:t>
            </w:r>
          </w:p>
          <w:p w:rsidR="00727D34" w:rsidRDefault="00727D34" w:rsidP="00727D34">
            <w:r>
              <w:t>(8 лет)</w:t>
            </w:r>
          </w:p>
        </w:tc>
        <w:tc>
          <w:tcPr>
            <w:tcW w:w="1870" w:type="dxa"/>
          </w:tcPr>
          <w:p w:rsidR="00727D34" w:rsidRDefault="00727D34" w:rsidP="00727D34">
            <w:r>
              <w:t>ИЗО</w:t>
            </w:r>
          </w:p>
        </w:tc>
        <w:tc>
          <w:tcPr>
            <w:tcW w:w="1357" w:type="dxa"/>
          </w:tcPr>
          <w:p w:rsidR="00727D34" w:rsidRDefault="00727D34" w:rsidP="00727D34">
            <w:r>
              <w:t>8</w:t>
            </w:r>
          </w:p>
        </w:tc>
        <w:tc>
          <w:tcPr>
            <w:tcW w:w="3218" w:type="dxa"/>
          </w:tcPr>
          <w:p w:rsidR="00727D34" w:rsidRDefault="00727D34" w:rsidP="00727D34">
            <w:r>
              <w:t>3 класс общеразвивающая программа</w:t>
            </w:r>
          </w:p>
        </w:tc>
      </w:tr>
      <w:tr w:rsidR="00727D34" w:rsidTr="00F61AB4">
        <w:trPr>
          <w:trHeight w:val="150"/>
        </w:trPr>
        <w:tc>
          <w:tcPr>
            <w:tcW w:w="554" w:type="dxa"/>
          </w:tcPr>
          <w:p w:rsidR="00727D34" w:rsidRDefault="00727D34" w:rsidP="00727D34">
            <w:r>
              <w:t>96</w:t>
            </w:r>
          </w:p>
        </w:tc>
        <w:tc>
          <w:tcPr>
            <w:tcW w:w="2165" w:type="dxa"/>
          </w:tcPr>
          <w:p w:rsidR="00727D34" w:rsidRDefault="00727D34" w:rsidP="00727D34">
            <w:proofErr w:type="spellStart"/>
            <w:r>
              <w:t>Агольцова</w:t>
            </w:r>
            <w:proofErr w:type="spellEnd"/>
            <w:r>
              <w:t xml:space="preserve"> Мария</w:t>
            </w:r>
          </w:p>
          <w:p w:rsidR="00727D34" w:rsidRDefault="00727D34" w:rsidP="00727D34">
            <w:r>
              <w:t>(8 лет)</w:t>
            </w:r>
          </w:p>
        </w:tc>
        <w:tc>
          <w:tcPr>
            <w:tcW w:w="1870" w:type="dxa"/>
          </w:tcPr>
          <w:p w:rsidR="00727D34" w:rsidRDefault="00727D34" w:rsidP="00727D34">
            <w:r>
              <w:t>ИЗО</w:t>
            </w:r>
          </w:p>
        </w:tc>
        <w:tc>
          <w:tcPr>
            <w:tcW w:w="1357" w:type="dxa"/>
          </w:tcPr>
          <w:p w:rsidR="00727D34" w:rsidRDefault="00727D34" w:rsidP="00727D34">
            <w:r>
              <w:t>8</w:t>
            </w:r>
          </w:p>
        </w:tc>
        <w:tc>
          <w:tcPr>
            <w:tcW w:w="3218" w:type="dxa"/>
          </w:tcPr>
          <w:p w:rsidR="00727D34" w:rsidRDefault="00727D34" w:rsidP="00727D34">
            <w:r>
              <w:t>3 класс общеразвивающая программа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97</w:t>
            </w:r>
          </w:p>
        </w:tc>
        <w:tc>
          <w:tcPr>
            <w:tcW w:w="2165" w:type="dxa"/>
          </w:tcPr>
          <w:p w:rsidR="005075F8" w:rsidRDefault="005075F8" w:rsidP="005075F8">
            <w:r>
              <w:t>Степанян Алла</w:t>
            </w:r>
          </w:p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8</w:t>
            </w:r>
          </w:p>
        </w:tc>
        <w:tc>
          <w:tcPr>
            <w:tcW w:w="3218" w:type="dxa"/>
          </w:tcPr>
          <w:p w:rsidR="005075F8" w:rsidRDefault="005075F8" w:rsidP="005075F8">
            <w:r>
              <w:t>2 класс общеразвивающая программа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98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Корешкова</w:t>
            </w:r>
            <w:proofErr w:type="spellEnd"/>
            <w:r>
              <w:t xml:space="preserve"> Элла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Хоровое отделение</w:t>
            </w:r>
          </w:p>
        </w:tc>
        <w:tc>
          <w:tcPr>
            <w:tcW w:w="1357" w:type="dxa"/>
          </w:tcPr>
          <w:p w:rsidR="005075F8" w:rsidRDefault="005075F8" w:rsidP="005075F8">
            <w:r>
              <w:t>6,5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99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Корешкова</w:t>
            </w:r>
            <w:proofErr w:type="spellEnd"/>
            <w:r>
              <w:t xml:space="preserve"> Элла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proofErr w:type="spellStart"/>
            <w:r>
              <w:t>хореогафия</w:t>
            </w:r>
            <w:proofErr w:type="spellEnd"/>
          </w:p>
        </w:tc>
        <w:tc>
          <w:tcPr>
            <w:tcW w:w="1357" w:type="dxa"/>
          </w:tcPr>
          <w:p w:rsidR="005075F8" w:rsidRDefault="005075F8" w:rsidP="005075F8">
            <w:r>
              <w:t>6,5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100</w:t>
            </w:r>
          </w:p>
        </w:tc>
        <w:tc>
          <w:tcPr>
            <w:tcW w:w="2165" w:type="dxa"/>
          </w:tcPr>
          <w:p w:rsidR="005075F8" w:rsidRDefault="005075F8" w:rsidP="005075F8">
            <w:r>
              <w:t>Бузина София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Хоровое отделение</w:t>
            </w:r>
          </w:p>
        </w:tc>
        <w:tc>
          <w:tcPr>
            <w:tcW w:w="1357" w:type="dxa"/>
          </w:tcPr>
          <w:p w:rsidR="005075F8" w:rsidRDefault="005075F8" w:rsidP="005075F8">
            <w:r>
              <w:t>6,9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101</w:t>
            </w:r>
          </w:p>
        </w:tc>
        <w:tc>
          <w:tcPr>
            <w:tcW w:w="2165" w:type="dxa"/>
          </w:tcPr>
          <w:p w:rsidR="005075F8" w:rsidRDefault="005075F8" w:rsidP="005075F8">
            <w:r>
              <w:t>Бузина София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6,9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102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Романкулова</w:t>
            </w:r>
            <w:proofErr w:type="spellEnd"/>
            <w:r>
              <w:t xml:space="preserve"> Элина</w:t>
            </w:r>
          </w:p>
          <w:p w:rsidR="005075F8" w:rsidRDefault="005075F8" w:rsidP="005075F8">
            <w:r>
              <w:t>(13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гитара</w:t>
            </w:r>
          </w:p>
        </w:tc>
        <w:tc>
          <w:tcPr>
            <w:tcW w:w="1357" w:type="dxa"/>
          </w:tcPr>
          <w:p w:rsidR="005075F8" w:rsidRDefault="005075F8" w:rsidP="005075F8">
            <w:r>
              <w:t>6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lastRenderedPageBreak/>
              <w:t>103</w:t>
            </w:r>
          </w:p>
        </w:tc>
        <w:tc>
          <w:tcPr>
            <w:tcW w:w="2165" w:type="dxa"/>
          </w:tcPr>
          <w:p w:rsidR="005075F8" w:rsidRDefault="005075F8" w:rsidP="005075F8">
            <w:r>
              <w:t>Плешка Ульяна</w:t>
            </w:r>
          </w:p>
          <w:p w:rsidR="005075F8" w:rsidRDefault="005075F8" w:rsidP="005075F8">
            <w:r>
              <w:t>(8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фортепиано</w:t>
            </w:r>
          </w:p>
        </w:tc>
        <w:tc>
          <w:tcPr>
            <w:tcW w:w="1357" w:type="dxa"/>
          </w:tcPr>
          <w:p w:rsidR="005075F8" w:rsidRDefault="005075F8" w:rsidP="005075F8">
            <w:r>
              <w:t>8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104</w:t>
            </w:r>
          </w:p>
        </w:tc>
        <w:tc>
          <w:tcPr>
            <w:tcW w:w="2165" w:type="dxa"/>
          </w:tcPr>
          <w:p w:rsidR="005075F8" w:rsidRDefault="005075F8" w:rsidP="005075F8">
            <w:r>
              <w:t>Абдурахманова София (14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гитара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105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Микалян</w:t>
            </w:r>
            <w:proofErr w:type="spellEnd"/>
            <w:r>
              <w:t xml:space="preserve"> Изабелла</w:t>
            </w:r>
          </w:p>
          <w:p w:rsidR="005075F8" w:rsidRDefault="005075F8" w:rsidP="005075F8">
            <w:r>
              <w:t>(15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фортепиано</w:t>
            </w:r>
          </w:p>
        </w:tc>
        <w:tc>
          <w:tcPr>
            <w:tcW w:w="1357" w:type="dxa"/>
          </w:tcPr>
          <w:p w:rsidR="005075F8" w:rsidRDefault="005075F8" w:rsidP="005075F8">
            <w:r>
              <w:t>9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106</w:t>
            </w:r>
          </w:p>
        </w:tc>
        <w:tc>
          <w:tcPr>
            <w:tcW w:w="2165" w:type="dxa"/>
          </w:tcPr>
          <w:p w:rsidR="005075F8" w:rsidRDefault="005075F8" w:rsidP="005075F8">
            <w:r>
              <w:t>Сергеев  Клим</w:t>
            </w:r>
          </w:p>
          <w:p w:rsidR="005075F8" w:rsidRDefault="005075F8" w:rsidP="005075F8">
            <w:r>
              <w:t>(10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Гитара</w:t>
            </w:r>
          </w:p>
          <w:p w:rsidR="005075F8" w:rsidRDefault="005075F8" w:rsidP="005075F8"/>
        </w:tc>
        <w:tc>
          <w:tcPr>
            <w:tcW w:w="1357" w:type="dxa"/>
          </w:tcPr>
          <w:p w:rsidR="005075F8" w:rsidRDefault="005075F8" w:rsidP="005075F8">
            <w:r>
              <w:t>8,6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107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Бурданова</w:t>
            </w:r>
            <w:proofErr w:type="spellEnd"/>
            <w:r>
              <w:t xml:space="preserve"> Ева</w:t>
            </w:r>
          </w:p>
          <w:p w:rsidR="005075F8" w:rsidRDefault="005075F8" w:rsidP="005075F8">
            <w:r>
              <w:t>(4 года)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108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Вобликова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6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109</w:t>
            </w:r>
          </w:p>
        </w:tc>
        <w:tc>
          <w:tcPr>
            <w:tcW w:w="2165" w:type="dxa"/>
          </w:tcPr>
          <w:p w:rsidR="005075F8" w:rsidRDefault="005075F8" w:rsidP="005075F8">
            <w:r>
              <w:t>Огнева Арина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110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Романкулова</w:t>
            </w:r>
            <w:proofErr w:type="spellEnd"/>
            <w:r>
              <w:t xml:space="preserve"> Ева </w:t>
            </w:r>
          </w:p>
          <w:p w:rsidR="005075F8" w:rsidRDefault="005075F8" w:rsidP="005075F8">
            <w:r>
              <w:t>(7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9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111</w:t>
            </w:r>
          </w:p>
        </w:tc>
        <w:tc>
          <w:tcPr>
            <w:tcW w:w="2165" w:type="dxa"/>
          </w:tcPr>
          <w:p w:rsidR="005075F8" w:rsidRDefault="005075F8" w:rsidP="005075F8">
            <w:r>
              <w:t>Дудина Варвара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112</w:t>
            </w:r>
          </w:p>
        </w:tc>
        <w:tc>
          <w:tcPr>
            <w:tcW w:w="2165" w:type="dxa"/>
          </w:tcPr>
          <w:p w:rsidR="005075F8" w:rsidRDefault="005075F8" w:rsidP="005075F8">
            <w:r>
              <w:t>Худякова Анна</w:t>
            </w:r>
          </w:p>
          <w:p w:rsidR="005075F8" w:rsidRDefault="005075F8" w:rsidP="005075F8">
            <w:r>
              <w:t>(4 года)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113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Суздалева</w:t>
            </w:r>
            <w:proofErr w:type="spellEnd"/>
            <w:r>
              <w:t xml:space="preserve"> Полина</w:t>
            </w:r>
          </w:p>
          <w:p w:rsidR="005075F8" w:rsidRDefault="005075F8" w:rsidP="005075F8">
            <w:r>
              <w:t>(8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9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114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Мешкова</w:t>
            </w:r>
            <w:proofErr w:type="spellEnd"/>
            <w:r>
              <w:t xml:space="preserve"> Арина</w:t>
            </w:r>
          </w:p>
          <w:p w:rsidR="005075F8" w:rsidRDefault="005075F8" w:rsidP="005075F8">
            <w:r>
              <w:t>(4 года)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115</w:t>
            </w:r>
          </w:p>
        </w:tc>
        <w:tc>
          <w:tcPr>
            <w:tcW w:w="2165" w:type="dxa"/>
          </w:tcPr>
          <w:p w:rsidR="005075F8" w:rsidRDefault="005075F8" w:rsidP="005075F8">
            <w:r>
              <w:t>Ковалева Александра 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хореография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116</w:t>
            </w:r>
          </w:p>
        </w:tc>
        <w:tc>
          <w:tcPr>
            <w:tcW w:w="2165" w:type="dxa"/>
          </w:tcPr>
          <w:p w:rsidR="005075F8" w:rsidRDefault="005075F8" w:rsidP="005075F8">
            <w:r>
              <w:t>Судакова Анна</w:t>
            </w:r>
          </w:p>
          <w:p w:rsidR="005075F8" w:rsidRDefault="005075F8" w:rsidP="005075F8"/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117</w:t>
            </w:r>
          </w:p>
        </w:tc>
        <w:tc>
          <w:tcPr>
            <w:tcW w:w="2165" w:type="dxa"/>
          </w:tcPr>
          <w:p w:rsidR="005075F8" w:rsidRDefault="005075F8" w:rsidP="005075F8">
            <w:r>
              <w:t>Токарев Илья</w:t>
            </w:r>
          </w:p>
          <w:p w:rsidR="005075F8" w:rsidRDefault="005075F8" w:rsidP="005075F8"/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118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Корешкова</w:t>
            </w:r>
            <w:proofErr w:type="spellEnd"/>
            <w:r>
              <w:t xml:space="preserve"> Элла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6,5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119</w:t>
            </w:r>
          </w:p>
        </w:tc>
        <w:tc>
          <w:tcPr>
            <w:tcW w:w="2165" w:type="dxa"/>
          </w:tcPr>
          <w:p w:rsidR="005075F8" w:rsidRDefault="005075F8" w:rsidP="005075F8">
            <w:r>
              <w:t>Бузина София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6,9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120</w:t>
            </w:r>
          </w:p>
        </w:tc>
        <w:tc>
          <w:tcPr>
            <w:tcW w:w="2165" w:type="dxa"/>
          </w:tcPr>
          <w:p w:rsidR="005075F8" w:rsidRDefault="005075F8" w:rsidP="005075F8">
            <w:r>
              <w:t>Ковалева Александра</w:t>
            </w:r>
          </w:p>
          <w:p w:rsidR="005075F8" w:rsidRDefault="005075F8" w:rsidP="005075F8">
            <w:r>
              <w:t>(5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121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Бондаренкова</w:t>
            </w:r>
            <w:proofErr w:type="spellEnd"/>
            <w:r>
              <w:t xml:space="preserve"> Софья (7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122</w:t>
            </w:r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Мешкова</w:t>
            </w:r>
            <w:proofErr w:type="spellEnd"/>
            <w:r>
              <w:t xml:space="preserve"> Арина</w:t>
            </w:r>
          </w:p>
          <w:p w:rsidR="005075F8" w:rsidRDefault="005075F8" w:rsidP="005075F8">
            <w:r>
              <w:t>(4 года)</w:t>
            </w:r>
          </w:p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123</w:t>
            </w:r>
          </w:p>
        </w:tc>
        <w:tc>
          <w:tcPr>
            <w:tcW w:w="2165" w:type="dxa"/>
          </w:tcPr>
          <w:p w:rsidR="005075F8" w:rsidRDefault="005075F8" w:rsidP="005075F8">
            <w:r>
              <w:t>Скворцова Ксения</w:t>
            </w:r>
          </w:p>
          <w:p w:rsidR="005075F8" w:rsidRDefault="005075F8" w:rsidP="005075F8">
            <w:r>
              <w:t>(9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  <w:tr w:rsidR="005075F8" w:rsidTr="00F61AB4">
        <w:trPr>
          <w:trHeight w:val="150"/>
        </w:trPr>
        <w:tc>
          <w:tcPr>
            <w:tcW w:w="554" w:type="dxa"/>
          </w:tcPr>
          <w:p w:rsidR="005075F8" w:rsidRDefault="005075F8" w:rsidP="005075F8">
            <w:r>
              <w:t>124</w:t>
            </w:r>
            <w:bookmarkStart w:id="0" w:name="_GoBack"/>
            <w:bookmarkEnd w:id="0"/>
          </w:p>
        </w:tc>
        <w:tc>
          <w:tcPr>
            <w:tcW w:w="2165" w:type="dxa"/>
          </w:tcPr>
          <w:p w:rsidR="005075F8" w:rsidRDefault="005075F8" w:rsidP="005075F8">
            <w:proofErr w:type="spellStart"/>
            <w:r>
              <w:t>Каменчук</w:t>
            </w:r>
            <w:proofErr w:type="spellEnd"/>
            <w:r>
              <w:t xml:space="preserve"> Ярослава</w:t>
            </w:r>
          </w:p>
          <w:p w:rsidR="005075F8" w:rsidRDefault="005075F8" w:rsidP="005075F8">
            <w:r>
              <w:t>(7 лет)</w:t>
            </w:r>
          </w:p>
        </w:tc>
        <w:tc>
          <w:tcPr>
            <w:tcW w:w="1870" w:type="dxa"/>
          </w:tcPr>
          <w:p w:rsidR="005075F8" w:rsidRDefault="005075F8" w:rsidP="005075F8">
            <w:r>
              <w:t>ИЗО</w:t>
            </w:r>
          </w:p>
        </w:tc>
        <w:tc>
          <w:tcPr>
            <w:tcW w:w="1357" w:type="dxa"/>
          </w:tcPr>
          <w:p w:rsidR="005075F8" w:rsidRDefault="005075F8" w:rsidP="005075F8">
            <w:r>
              <w:t>5</w:t>
            </w:r>
          </w:p>
        </w:tc>
        <w:tc>
          <w:tcPr>
            <w:tcW w:w="3218" w:type="dxa"/>
          </w:tcPr>
          <w:p w:rsidR="005075F8" w:rsidRDefault="005075F8" w:rsidP="005075F8">
            <w:r>
              <w:t>Платное отделение</w:t>
            </w:r>
          </w:p>
        </w:tc>
      </w:tr>
    </w:tbl>
    <w:p w:rsidR="00720702" w:rsidRDefault="00720702" w:rsidP="00271CDB">
      <w:pPr>
        <w:rPr>
          <w:b/>
        </w:rPr>
      </w:pPr>
    </w:p>
    <w:p w:rsidR="002E1526" w:rsidRDefault="002E1526" w:rsidP="00271CDB">
      <w:pPr>
        <w:rPr>
          <w:b/>
        </w:rPr>
      </w:pPr>
    </w:p>
    <w:p w:rsidR="002E1526" w:rsidRDefault="002E1526" w:rsidP="00271CDB">
      <w:pPr>
        <w:rPr>
          <w:b/>
        </w:rPr>
      </w:pPr>
    </w:p>
    <w:p w:rsidR="002E1526" w:rsidRPr="00E51021" w:rsidRDefault="002E1526" w:rsidP="00271CDB">
      <w:pPr>
        <w:rPr>
          <w:b/>
        </w:rPr>
      </w:pPr>
    </w:p>
    <w:sectPr w:rsidR="002E1526" w:rsidRPr="00E51021" w:rsidSect="00DD679A">
      <w:headerReference w:type="default" r:id="rId7"/>
      <w:pgSz w:w="11906" w:h="16838"/>
      <w:pgMar w:top="907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90" w:rsidRDefault="00C10490" w:rsidP="00F56157">
      <w:pPr>
        <w:spacing w:after="0" w:line="240" w:lineRule="auto"/>
      </w:pPr>
      <w:r>
        <w:separator/>
      </w:r>
    </w:p>
  </w:endnote>
  <w:endnote w:type="continuationSeparator" w:id="0">
    <w:p w:rsidR="00C10490" w:rsidRDefault="00C10490" w:rsidP="00F5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90" w:rsidRDefault="00C10490" w:rsidP="00F56157">
      <w:pPr>
        <w:spacing w:after="0" w:line="240" w:lineRule="auto"/>
      </w:pPr>
      <w:r>
        <w:separator/>
      </w:r>
    </w:p>
  </w:footnote>
  <w:footnote w:type="continuationSeparator" w:id="0">
    <w:p w:rsidR="00C10490" w:rsidRDefault="00C10490" w:rsidP="00F5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55" w:rsidRPr="0011603F" w:rsidRDefault="005A5F55" w:rsidP="00B7179C">
    <w:pPr>
      <w:jc w:val="center"/>
      <w:rPr>
        <w:b/>
      </w:rPr>
    </w:pPr>
    <w:r>
      <w:rPr>
        <w:b/>
      </w:rPr>
      <w:t>Итоговый п</w:t>
    </w:r>
    <w:r w:rsidRPr="00E51021">
      <w:rPr>
        <w:b/>
      </w:rPr>
      <w:t>ротокол вступительных экзаменов</w:t>
    </w:r>
    <w:r>
      <w:rPr>
        <w:b/>
      </w:rPr>
      <w:t xml:space="preserve"> -  основной набор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21"/>
    <w:rsid w:val="00004968"/>
    <w:rsid w:val="00007CA5"/>
    <w:rsid w:val="000137EC"/>
    <w:rsid w:val="00020479"/>
    <w:rsid w:val="00022A42"/>
    <w:rsid w:val="00033F5A"/>
    <w:rsid w:val="0003504A"/>
    <w:rsid w:val="00036B46"/>
    <w:rsid w:val="00041FC9"/>
    <w:rsid w:val="00043722"/>
    <w:rsid w:val="000534EC"/>
    <w:rsid w:val="00065ED5"/>
    <w:rsid w:val="00086BC3"/>
    <w:rsid w:val="000874FC"/>
    <w:rsid w:val="000A32E6"/>
    <w:rsid w:val="000C634C"/>
    <w:rsid w:val="000C70B9"/>
    <w:rsid w:val="000C73BD"/>
    <w:rsid w:val="000D226A"/>
    <w:rsid w:val="000D6B3F"/>
    <w:rsid w:val="000D6BF1"/>
    <w:rsid w:val="000E13A0"/>
    <w:rsid w:val="000F195E"/>
    <w:rsid w:val="000F2F07"/>
    <w:rsid w:val="000F39EF"/>
    <w:rsid w:val="0010361B"/>
    <w:rsid w:val="0011603F"/>
    <w:rsid w:val="00124FDA"/>
    <w:rsid w:val="00132CEB"/>
    <w:rsid w:val="00135E05"/>
    <w:rsid w:val="001424D8"/>
    <w:rsid w:val="00143925"/>
    <w:rsid w:val="00144DCE"/>
    <w:rsid w:val="0015352F"/>
    <w:rsid w:val="0015441B"/>
    <w:rsid w:val="00157844"/>
    <w:rsid w:val="0016581E"/>
    <w:rsid w:val="00167230"/>
    <w:rsid w:val="00186FBD"/>
    <w:rsid w:val="001951EC"/>
    <w:rsid w:val="001A205C"/>
    <w:rsid w:val="001A24B9"/>
    <w:rsid w:val="001A6907"/>
    <w:rsid w:val="001B5483"/>
    <w:rsid w:val="001C51FB"/>
    <w:rsid w:val="001F3079"/>
    <w:rsid w:val="00203551"/>
    <w:rsid w:val="00207E9A"/>
    <w:rsid w:val="00226DD0"/>
    <w:rsid w:val="00226FD5"/>
    <w:rsid w:val="002272E7"/>
    <w:rsid w:val="00263FDE"/>
    <w:rsid w:val="00271CDB"/>
    <w:rsid w:val="00292CB9"/>
    <w:rsid w:val="00294DC4"/>
    <w:rsid w:val="00296615"/>
    <w:rsid w:val="002A27D8"/>
    <w:rsid w:val="002A2B2A"/>
    <w:rsid w:val="002B1F2A"/>
    <w:rsid w:val="002B27FA"/>
    <w:rsid w:val="002B429D"/>
    <w:rsid w:val="002D4344"/>
    <w:rsid w:val="002D52D2"/>
    <w:rsid w:val="002E1526"/>
    <w:rsid w:val="002E7E2C"/>
    <w:rsid w:val="002F12D9"/>
    <w:rsid w:val="002F27B4"/>
    <w:rsid w:val="002F4B1E"/>
    <w:rsid w:val="0030113B"/>
    <w:rsid w:val="00301A22"/>
    <w:rsid w:val="003033BB"/>
    <w:rsid w:val="00304CAE"/>
    <w:rsid w:val="00306685"/>
    <w:rsid w:val="00306C43"/>
    <w:rsid w:val="00315F9B"/>
    <w:rsid w:val="00317B0C"/>
    <w:rsid w:val="00327A56"/>
    <w:rsid w:val="003306FA"/>
    <w:rsid w:val="0033427E"/>
    <w:rsid w:val="003416AB"/>
    <w:rsid w:val="0035018E"/>
    <w:rsid w:val="003526B2"/>
    <w:rsid w:val="003615E9"/>
    <w:rsid w:val="0037165D"/>
    <w:rsid w:val="00372F0B"/>
    <w:rsid w:val="00376DB0"/>
    <w:rsid w:val="0039040B"/>
    <w:rsid w:val="003A2C62"/>
    <w:rsid w:val="003A7F63"/>
    <w:rsid w:val="003B385E"/>
    <w:rsid w:val="003B398A"/>
    <w:rsid w:val="003E0470"/>
    <w:rsid w:val="003E164A"/>
    <w:rsid w:val="003E22C2"/>
    <w:rsid w:val="003E425B"/>
    <w:rsid w:val="003F1044"/>
    <w:rsid w:val="003F2C8F"/>
    <w:rsid w:val="004011A2"/>
    <w:rsid w:val="00402CE1"/>
    <w:rsid w:val="00412A8B"/>
    <w:rsid w:val="0042283D"/>
    <w:rsid w:val="00432915"/>
    <w:rsid w:val="004610DF"/>
    <w:rsid w:val="00462CE9"/>
    <w:rsid w:val="00464561"/>
    <w:rsid w:val="004659BC"/>
    <w:rsid w:val="00466585"/>
    <w:rsid w:val="00467BEA"/>
    <w:rsid w:val="00470C9E"/>
    <w:rsid w:val="0047472F"/>
    <w:rsid w:val="00475F38"/>
    <w:rsid w:val="00480940"/>
    <w:rsid w:val="004812D2"/>
    <w:rsid w:val="004855B2"/>
    <w:rsid w:val="00490DBB"/>
    <w:rsid w:val="00493B1C"/>
    <w:rsid w:val="0049480F"/>
    <w:rsid w:val="004978A9"/>
    <w:rsid w:val="004B149A"/>
    <w:rsid w:val="004B7F3C"/>
    <w:rsid w:val="004C0F52"/>
    <w:rsid w:val="004C1017"/>
    <w:rsid w:val="004C5235"/>
    <w:rsid w:val="004D1303"/>
    <w:rsid w:val="004D2512"/>
    <w:rsid w:val="004D4B57"/>
    <w:rsid w:val="004E66BD"/>
    <w:rsid w:val="004F060D"/>
    <w:rsid w:val="004F28B3"/>
    <w:rsid w:val="00506684"/>
    <w:rsid w:val="005075F8"/>
    <w:rsid w:val="00507E4C"/>
    <w:rsid w:val="00525649"/>
    <w:rsid w:val="00537FBA"/>
    <w:rsid w:val="00540AC9"/>
    <w:rsid w:val="0054146C"/>
    <w:rsid w:val="005465AB"/>
    <w:rsid w:val="00554A43"/>
    <w:rsid w:val="00557017"/>
    <w:rsid w:val="00567863"/>
    <w:rsid w:val="00570B21"/>
    <w:rsid w:val="00570E2A"/>
    <w:rsid w:val="005716E3"/>
    <w:rsid w:val="005854FA"/>
    <w:rsid w:val="00591AC0"/>
    <w:rsid w:val="0059267D"/>
    <w:rsid w:val="005A1036"/>
    <w:rsid w:val="005A599E"/>
    <w:rsid w:val="005A5F55"/>
    <w:rsid w:val="005B02CC"/>
    <w:rsid w:val="005B2389"/>
    <w:rsid w:val="005B4658"/>
    <w:rsid w:val="005B54B0"/>
    <w:rsid w:val="005B75E6"/>
    <w:rsid w:val="005C122D"/>
    <w:rsid w:val="005C1F7C"/>
    <w:rsid w:val="005C43B3"/>
    <w:rsid w:val="005C6EB1"/>
    <w:rsid w:val="005E69CB"/>
    <w:rsid w:val="005F7639"/>
    <w:rsid w:val="00606A61"/>
    <w:rsid w:val="00612CD8"/>
    <w:rsid w:val="00617D8B"/>
    <w:rsid w:val="006211FC"/>
    <w:rsid w:val="00622644"/>
    <w:rsid w:val="00641485"/>
    <w:rsid w:val="006457DA"/>
    <w:rsid w:val="00645FCE"/>
    <w:rsid w:val="006512FD"/>
    <w:rsid w:val="0065131D"/>
    <w:rsid w:val="00654D04"/>
    <w:rsid w:val="00657903"/>
    <w:rsid w:val="00664EB9"/>
    <w:rsid w:val="00666FC3"/>
    <w:rsid w:val="00674E26"/>
    <w:rsid w:val="00677185"/>
    <w:rsid w:val="00687CD1"/>
    <w:rsid w:val="0069557E"/>
    <w:rsid w:val="0069720A"/>
    <w:rsid w:val="006A3216"/>
    <w:rsid w:val="006A7070"/>
    <w:rsid w:val="006B0C14"/>
    <w:rsid w:val="006B1FFB"/>
    <w:rsid w:val="006B3587"/>
    <w:rsid w:val="006D26FE"/>
    <w:rsid w:val="006D5F16"/>
    <w:rsid w:val="006E1DD5"/>
    <w:rsid w:val="006E2257"/>
    <w:rsid w:val="006F13C6"/>
    <w:rsid w:val="00700DC9"/>
    <w:rsid w:val="00710B8A"/>
    <w:rsid w:val="00713E1C"/>
    <w:rsid w:val="0071442B"/>
    <w:rsid w:val="00720702"/>
    <w:rsid w:val="00723DCB"/>
    <w:rsid w:val="00727D34"/>
    <w:rsid w:val="00731BA4"/>
    <w:rsid w:val="00731D32"/>
    <w:rsid w:val="007325C5"/>
    <w:rsid w:val="007330A3"/>
    <w:rsid w:val="00733C9F"/>
    <w:rsid w:val="007370FA"/>
    <w:rsid w:val="0074496B"/>
    <w:rsid w:val="00746190"/>
    <w:rsid w:val="00750CBF"/>
    <w:rsid w:val="00753293"/>
    <w:rsid w:val="00753AC0"/>
    <w:rsid w:val="007620CA"/>
    <w:rsid w:val="0076303B"/>
    <w:rsid w:val="00786F74"/>
    <w:rsid w:val="00792268"/>
    <w:rsid w:val="00793CA0"/>
    <w:rsid w:val="00794110"/>
    <w:rsid w:val="0079616E"/>
    <w:rsid w:val="007B4838"/>
    <w:rsid w:val="007B5A0B"/>
    <w:rsid w:val="007B5F1A"/>
    <w:rsid w:val="007D25CB"/>
    <w:rsid w:val="007D4864"/>
    <w:rsid w:val="007E32C8"/>
    <w:rsid w:val="007F010C"/>
    <w:rsid w:val="007F2334"/>
    <w:rsid w:val="007F2D04"/>
    <w:rsid w:val="007F713F"/>
    <w:rsid w:val="00801E6C"/>
    <w:rsid w:val="0080227B"/>
    <w:rsid w:val="00802B2F"/>
    <w:rsid w:val="00807FBD"/>
    <w:rsid w:val="008167C9"/>
    <w:rsid w:val="00842E74"/>
    <w:rsid w:val="00850CE4"/>
    <w:rsid w:val="008570F1"/>
    <w:rsid w:val="0085787D"/>
    <w:rsid w:val="00862C85"/>
    <w:rsid w:val="0087042D"/>
    <w:rsid w:val="0087227A"/>
    <w:rsid w:val="008726E3"/>
    <w:rsid w:val="00874A50"/>
    <w:rsid w:val="00892373"/>
    <w:rsid w:val="008A1746"/>
    <w:rsid w:val="008B3FC1"/>
    <w:rsid w:val="008C17B9"/>
    <w:rsid w:val="008E6232"/>
    <w:rsid w:val="008E7051"/>
    <w:rsid w:val="008F1F20"/>
    <w:rsid w:val="008F4610"/>
    <w:rsid w:val="009045CB"/>
    <w:rsid w:val="00907955"/>
    <w:rsid w:val="00911FB1"/>
    <w:rsid w:val="00916606"/>
    <w:rsid w:val="00917359"/>
    <w:rsid w:val="00927B85"/>
    <w:rsid w:val="00934419"/>
    <w:rsid w:val="00937E88"/>
    <w:rsid w:val="00944803"/>
    <w:rsid w:val="0094708C"/>
    <w:rsid w:val="009504AF"/>
    <w:rsid w:val="00957834"/>
    <w:rsid w:val="00966B2B"/>
    <w:rsid w:val="00966FCA"/>
    <w:rsid w:val="0097050F"/>
    <w:rsid w:val="00974C2F"/>
    <w:rsid w:val="009873C5"/>
    <w:rsid w:val="009875D4"/>
    <w:rsid w:val="009908E8"/>
    <w:rsid w:val="00991D8D"/>
    <w:rsid w:val="00997349"/>
    <w:rsid w:val="00997D29"/>
    <w:rsid w:val="009A4A51"/>
    <w:rsid w:val="009A594E"/>
    <w:rsid w:val="009B2B2F"/>
    <w:rsid w:val="009C3992"/>
    <w:rsid w:val="009C6E42"/>
    <w:rsid w:val="009D0F90"/>
    <w:rsid w:val="009D3EAF"/>
    <w:rsid w:val="009E49B6"/>
    <w:rsid w:val="009E7004"/>
    <w:rsid w:val="009F788D"/>
    <w:rsid w:val="00A016A3"/>
    <w:rsid w:val="00A02E2F"/>
    <w:rsid w:val="00A12873"/>
    <w:rsid w:val="00A15F97"/>
    <w:rsid w:val="00A3034A"/>
    <w:rsid w:val="00A4618B"/>
    <w:rsid w:val="00A539B6"/>
    <w:rsid w:val="00A575DE"/>
    <w:rsid w:val="00A61BB2"/>
    <w:rsid w:val="00A62106"/>
    <w:rsid w:val="00A6233E"/>
    <w:rsid w:val="00A805A6"/>
    <w:rsid w:val="00A80A1D"/>
    <w:rsid w:val="00A83938"/>
    <w:rsid w:val="00A96BD0"/>
    <w:rsid w:val="00AA504F"/>
    <w:rsid w:val="00AB169A"/>
    <w:rsid w:val="00AB44B8"/>
    <w:rsid w:val="00AD0A96"/>
    <w:rsid w:val="00AD7DE3"/>
    <w:rsid w:val="00AE427A"/>
    <w:rsid w:val="00AE7882"/>
    <w:rsid w:val="00AF073B"/>
    <w:rsid w:val="00B00293"/>
    <w:rsid w:val="00B11287"/>
    <w:rsid w:val="00B12750"/>
    <w:rsid w:val="00B12A0C"/>
    <w:rsid w:val="00B21CB5"/>
    <w:rsid w:val="00B2327C"/>
    <w:rsid w:val="00B25D03"/>
    <w:rsid w:val="00B31161"/>
    <w:rsid w:val="00B325B8"/>
    <w:rsid w:val="00B32F1F"/>
    <w:rsid w:val="00B34DFE"/>
    <w:rsid w:val="00B404E3"/>
    <w:rsid w:val="00B410C9"/>
    <w:rsid w:val="00B454DA"/>
    <w:rsid w:val="00B46D89"/>
    <w:rsid w:val="00B50344"/>
    <w:rsid w:val="00B526D4"/>
    <w:rsid w:val="00B52B62"/>
    <w:rsid w:val="00B53839"/>
    <w:rsid w:val="00B7179C"/>
    <w:rsid w:val="00B718BD"/>
    <w:rsid w:val="00B7201C"/>
    <w:rsid w:val="00B81076"/>
    <w:rsid w:val="00B82F22"/>
    <w:rsid w:val="00BA0914"/>
    <w:rsid w:val="00BB12E5"/>
    <w:rsid w:val="00BB3FA8"/>
    <w:rsid w:val="00BC163F"/>
    <w:rsid w:val="00BC6A9E"/>
    <w:rsid w:val="00BD1242"/>
    <w:rsid w:val="00BD296A"/>
    <w:rsid w:val="00BD2D80"/>
    <w:rsid w:val="00BD47F0"/>
    <w:rsid w:val="00BE4E05"/>
    <w:rsid w:val="00BE6B9B"/>
    <w:rsid w:val="00BE6BD8"/>
    <w:rsid w:val="00BF427A"/>
    <w:rsid w:val="00BF5D94"/>
    <w:rsid w:val="00C00363"/>
    <w:rsid w:val="00C10490"/>
    <w:rsid w:val="00C128A1"/>
    <w:rsid w:val="00C15562"/>
    <w:rsid w:val="00C17BDB"/>
    <w:rsid w:val="00C23B54"/>
    <w:rsid w:val="00C30893"/>
    <w:rsid w:val="00C315A4"/>
    <w:rsid w:val="00C315F9"/>
    <w:rsid w:val="00C42ACC"/>
    <w:rsid w:val="00C42E15"/>
    <w:rsid w:val="00C43449"/>
    <w:rsid w:val="00C43884"/>
    <w:rsid w:val="00C438FD"/>
    <w:rsid w:val="00C52DF6"/>
    <w:rsid w:val="00C62C59"/>
    <w:rsid w:val="00C6338A"/>
    <w:rsid w:val="00C642BF"/>
    <w:rsid w:val="00C64A49"/>
    <w:rsid w:val="00C81801"/>
    <w:rsid w:val="00C84B4B"/>
    <w:rsid w:val="00C912F0"/>
    <w:rsid w:val="00C96DAC"/>
    <w:rsid w:val="00C96F97"/>
    <w:rsid w:val="00CA0E6D"/>
    <w:rsid w:val="00CB016F"/>
    <w:rsid w:val="00CC0505"/>
    <w:rsid w:val="00CC3057"/>
    <w:rsid w:val="00CD19E6"/>
    <w:rsid w:val="00CD2FE8"/>
    <w:rsid w:val="00CE7FFD"/>
    <w:rsid w:val="00CF1548"/>
    <w:rsid w:val="00CF2F4B"/>
    <w:rsid w:val="00D038CB"/>
    <w:rsid w:val="00D10526"/>
    <w:rsid w:val="00D10C06"/>
    <w:rsid w:val="00D11BAC"/>
    <w:rsid w:val="00D12D17"/>
    <w:rsid w:val="00D37DCA"/>
    <w:rsid w:val="00D42ADA"/>
    <w:rsid w:val="00D43CF0"/>
    <w:rsid w:val="00D50679"/>
    <w:rsid w:val="00D5157C"/>
    <w:rsid w:val="00D52389"/>
    <w:rsid w:val="00D56AED"/>
    <w:rsid w:val="00D709F5"/>
    <w:rsid w:val="00D7682F"/>
    <w:rsid w:val="00D812F6"/>
    <w:rsid w:val="00D84E95"/>
    <w:rsid w:val="00D94922"/>
    <w:rsid w:val="00DA6A3F"/>
    <w:rsid w:val="00DB2905"/>
    <w:rsid w:val="00DB735F"/>
    <w:rsid w:val="00DC40A5"/>
    <w:rsid w:val="00DD2F45"/>
    <w:rsid w:val="00DD5E09"/>
    <w:rsid w:val="00DD679A"/>
    <w:rsid w:val="00DE344C"/>
    <w:rsid w:val="00E06644"/>
    <w:rsid w:val="00E15B1F"/>
    <w:rsid w:val="00E17362"/>
    <w:rsid w:val="00E177A8"/>
    <w:rsid w:val="00E21D60"/>
    <w:rsid w:val="00E23A59"/>
    <w:rsid w:val="00E27FAE"/>
    <w:rsid w:val="00E32C06"/>
    <w:rsid w:val="00E35FAE"/>
    <w:rsid w:val="00E416C5"/>
    <w:rsid w:val="00E51021"/>
    <w:rsid w:val="00E5540D"/>
    <w:rsid w:val="00E55F97"/>
    <w:rsid w:val="00E7480C"/>
    <w:rsid w:val="00E75C02"/>
    <w:rsid w:val="00E77C43"/>
    <w:rsid w:val="00E8325C"/>
    <w:rsid w:val="00E853B4"/>
    <w:rsid w:val="00E86474"/>
    <w:rsid w:val="00EA3D5A"/>
    <w:rsid w:val="00EA5BCD"/>
    <w:rsid w:val="00EB0470"/>
    <w:rsid w:val="00EB757B"/>
    <w:rsid w:val="00EC6C81"/>
    <w:rsid w:val="00EC796F"/>
    <w:rsid w:val="00ED0204"/>
    <w:rsid w:val="00ED5020"/>
    <w:rsid w:val="00EE1BD6"/>
    <w:rsid w:val="00EF486A"/>
    <w:rsid w:val="00F03784"/>
    <w:rsid w:val="00F166D8"/>
    <w:rsid w:val="00F23D92"/>
    <w:rsid w:val="00F3069B"/>
    <w:rsid w:val="00F32692"/>
    <w:rsid w:val="00F33ED7"/>
    <w:rsid w:val="00F43102"/>
    <w:rsid w:val="00F44A92"/>
    <w:rsid w:val="00F53FD8"/>
    <w:rsid w:val="00F56157"/>
    <w:rsid w:val="00F61AB4"/>
    <w:rsid w:val="00F659E9"/>
    <w:rsid w:val="00F675B2"/>
    <w:rsid w:val="00F72A71"/>
    <w:rsid w:val="00F733EB"/>
    <w:rsid w:val="00F73EF8"/>
    <w:rsid w:val="00F77B85"/>
    <w:rsid w:val="00F911EF"/>
    <w:rsid w:val="00FA123D"/>
    <w:rsid w:val="00FA208D"/>
    <w:rsid w:val="00FA28E9"/>
    <w:rsid w:val="00FB043F"/>
    <w:rsid w:val="00FB1AF6"/>
    <w:rsid w:val="00FB2666"/>
    <w:rsid w:val="00FC1516"/>
    <w:rsid w:val="00FC2902"/>
    <w:rsid w:val="00FC3BC2"/>
    <w:rsid w:val="00FE2852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157"/>
  </w:style>
  <w:style w:type="paragraph" w:styleId="a6">
    <w:name w:val="footer"/>
    <w:basedOn w:val="a"/>
    <w:link w:val="a7"/>
    <w:uiPriority w:val="99"/>
    <w:unhideWhenUsed/>
    <w:rsid w:val="00F5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157"/>
  </w:style>
  <w:style w:type="paragraph" w:styleId="a8">
    <w:name w:val="Balloon Text"/>
    <w:basedOn w:val="a"/>
    <w:link w:val="a9"/>
    <w:uiPriority w:val="99"/>
    <w:semiHidden/>
    <w:unhideWhenUsed/>
    <w:rsid w:val="00C8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4B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157"/>
  </w:style>
  <w:style w:type="paragraph" w:styleId="a6">
    <w:name w:val="footer"/>
    <w:basedOn w:val="a"/>
    <w:link w:val="a7"/>
    <w:uiPriority w:val="99"/>
    <w:unhideWhenUsed/>
    <w:rsid w:val="00F5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157"/>
  </w:style>
  <w:style w:type="paragraph" w:styleId="a8">
    <w:name w:val="Balloon Text"/>
    <w:basedOn w:val="a"/>
    <w:link w:val="a9"/>
    <w:uiPriority w:val="99"/>
    <w:semiHidden/>
    <w:unhideWhenUsed/>
    <w:rsid w:val="00C8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58</cp:revision>
  <cp:lastPrinted>2022-06-02T12:32:00Z</cp:lastPrinted>
  <dcterms:created xsi:type="dcterms:W3CDTF">2022-05-31T08:07:00Z</dcterms:created>
  <dcterms:modified xsi:type="dcterms:W3CDTF">2023-06-14T07:31:00Z</dcterms:modified>
</cp:coreProperties>
</file>