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1A05F260" w:rsidR="0043304C" w:rsidRDefault="00670EB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27.01.2023</w:t>
      </w:r>
      <w:r w:rsidR="00D465EC">
        <w:rPr>
          <w:rFonts w:ascii="Times New Roman" w:hAnsi="Times New Roman" w:cs="Times New Roman"/>
          <w:sz w:val="28"/>
        </w:rPr>
        <w:t>г. (пятниц</w:t>
      </w:r>
      <w:bookmarkStart w:id="0" w:name="_GoBack"/>
      <w:bookmarkEnd w:id="0"/>
      <w:r w:rsidR="0043304C">
        <w:rPr>
          <w:rFonts w:ascii="Times New Roman" w:hAnsi="Times New Roman" w:cs="Times New Roman"/>
          <w:sz w:val="28"/>
        </w:rPr>
        <w:t>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14D3B72C" w:rsidR="0043304C" w:rsidRDefault="00EB0EF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219DC173" w14:textId="63F775F2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D68">
        <w:rPr>
          <w:rFonts w:ascii="Times New Roman" w:hAnsi="Times New Roman" w:cs="Times New Roman"/>
          <w:b/>
          <w:sz w:val="28"/>
          <w:szCs w:val="28"/>
        </w:rPr>
        <w:t>Тест</w:t>
      </w:r>
      <w:r w:rsidRPr="00EE3D68">
        <w:rPr>
          <w:rFonts w:ascii="Times New Roman" w:hAnsi="Times New Roman" w:cs="Times New Roman"/>
          <w:sz w:val="28"/>
          <w:szCs w:val="28"/>
        </w:rPr>
        <w:t xml:space="preserve"> </w:t>
      </w:r>
      <w:r w:rsidR="00670EB1">
        <w:rPr>
          <w:rFonts w:ascii="Times New Roman" w:hAnsi="Times New Roman" w:cs="Times New Roman"/>
          <w:sz w:val="28"/>
          <w:szCs w:val="28"/>
        </w:rPr>
        <w:t>по произведению</w:t>
      </w:r>
      <w:r w:rsidR="00670EB1">
        <w:rPr>
          <w:rFonts w:ascii="Times New Roman" w:hAnsi="Times New Roman" w:cs="Times New Roman"/>
          <w:b/>
          <w:sz w:val="28"/>
          <w:szCs w:val="28"/>
        </w:rPr>
        <w:t xml:space="preserve"> «Два мороза</w:t>
      </w:r>
      <w:r w:rsidRPr="00EE3D68">
        <w:rPr>
          <w:rFonts w:ascii="Times New Roman" w:hAnsi="Times New Roman" w:cs="Times New Roman"/>
          <w:b/>
          <w:sz w:val="28"/>
          <w:szCs w:val="28"/>
        </w:rPr>
        <w:t>»</w:t>
      </w:r>
    </w:p>
    <w:p w14:paraId="3C132B0D" w14:textId="77777777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675622" w14:textId="77777777" w:rsidR="00EB0EF1" w:rsidRPr="009962AC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803541" w14:textId="77777777" w:rsidR="00670EB1" w:rsidRPr="00670EB1" w:rsidRDefault="00670EB1" w:rsidP="00670EB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 xml:space="preserve">Отметь знаком </w:t>
      </w:r>
      <w:r w:rsidRPr="00670EB1">
        <w:rPr>
          <w:rFonts w:ascii="Segoe UI Symbol" w:eastAsia="Calibri" w:hAnsi="Segoe UI Symbol" w:cs="Segoe UI Symbol"/>
          <w:sz w:val="32"/>
        </w:rPr>
        <w:t>☒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полку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в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библиотеке</w:t>
      </w:r>
      <w:r w:rsidRPr="00670EB1">
        <w:rPr>
          <w:rFonts w:ascii="Calibri" w:eastAsia="Calibri" w:hAnsi="Calibri" w:cs="Times New Roman"/>
          <w:sz w:val="32"/>
        </w:rPr>
        <w:t xml:space="preserve">, </w:t>
      </w:r>
      <w:r w:rsidRPr="00670EB1">
        <w:rPr>
          <w:rFonts w:ascii="Calibri" w:eastAsia="Calibri" w:hAnsi="Calibri" w:cs="Calibri"/>
          <w:sz w:val="32"/>
        </w:rPr>
        <w:t>на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которой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можно</w:t>
      </w:r>
      <w:r w:rsidRPr="00670EB1">
        <w:rPr>
          <w:rFonts w:ascii="Calibri" w:eastAsia="Calibri" w:hAnsi="Calibri" w:cs="Times New Roman"/>
          <w:sz w:val="32"/>
        </w:rPr>
        <w:t xml:space="preserve"> найти книгу с прочитанным текстом. </w:t>
      </w:r>
    </w:p>
    <w:p w14:paraId="5B87A6D9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сказки бытовые</w:t>
      </w:r>
    </w:p>
    <w:p w14:paraId="7E18C16C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рассказы о животных</w:t>
      </w:r>
    </w:p>
    <w:p w14:paraId="16C15056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стихи о детях</w:t>
      </w:r>
    </w:p>
    <w:p w14:paraId="1133AFB6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сказки о животных</w:t>
      </w:r>
    </w:p>
    <w:p w14:paraId="06E8A300" w14:textId="77777777" w:rsidR="00670EB1" w:rsidRPr="00670EB1" w:rsidRDefault="00670EB1" w:rsidP="00670EB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 xml:space="preserve"> Отметь знаком </w:t>
      </w:r>
      <w:r w:rsidRPr="00670EB1">
        <w:rPr>
          <w:rFonts w:ascii="Segoe UI Symbol" w:eastAsia="Calibri" w:hAnsi="Segoe UI Symbol" w:cs="Segoe UI Symbol"/>
          <w:sz w:val="32"/>
        </w:rPr>
        <w:t>☒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строку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с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названиями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времени</w:t>
      </w:r>
      <w:r w:rsidRPr="00670EB1">
        <w:rPr>
          <w:rFonts w:ascii="Calibri" w:eastAsia="Calibri" w:hAnsi="Calibri" w:cs="Times New Roman"/>
          <w:sz w:val="32"/>
        </w:rPr>
        <w:t xml:space="preserve"> </w:t>
      </w:r>
      <w:r w:rsidRPr="00670EB1">
        <w:rPr>
          <w:rFonts w:ascii="Calibri" w:eastAsia="Calibri" w:hAnsi="Calibri" w:cs="Calibri"/>
          <w:sz w:val="32"/>
        </w:rPr>
        <w:t>года</w:t>
      </w:r>
      <w:r w:rsidRPr="00670EB1">
        <w:rPr>
          <w:rFonts w:ascii="Calibri" w:eastAsia="Calibri" w:hAnsi="Calibri" w:cs="Times New Roman"/>
          <w:sz w:val="32"/>
        </w:rPr>
        <w:t xml:space="preserve">, </w:t>
      </w:r>
      <w:r w:rsidRPr="00670EB1">
        <w:rPr>
          <w:rFonts w:ascii="Calibri" w:eastAsia="Calibri" w:hAnsi="Calibri" w:cs="Calibri"/>
          <w:sz w:val="32"/>
        </w:rPr>
        <w:t>о</w:t>
      </w:r>
      <w:r w:rsidRPr="00670EB1">
        <w:rPr>
          <w:rFonts w:ascii="Calibri" w:eastAsia="Calibri" w:hAnsi="Calibri" w:cs="Times New Roman"/>
          <w:sz w:val="32"/>
        </w:rPr>
        <w:t xml:space="preserve"> которых говорится в тексте. </w:t>
      </w:r>
    </w:p>
    <w:p w14:paraId="25C1EE39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зима</w:t>
      </w:r>
    </w:p>
    <w:p w14:paraId="1BDCD587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зима и осень</w:t>
      </w:r>
    </w:p>
    <w:p w14:paraId="01F86733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осень</w:t>
      </w:r>
    </w:p>
    <w:p w14:paraId="319BCA1F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зима и весна</w:t>
      </w:r>
    </w:p>
    <w:p w14:paraId="6140CDFE" w14:textId="77777777" w:rsid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3. Какую забаву придумали Морозы? Найди эти строки и запиши.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5E2C0" w14:textId="0E2B648A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 xml:space="preserve">4. Как был одет крестьянин? Отметь </w:t>
      </w:r>
      <w:r w:rsidRPr="00670EB1">
        <w:rPr>
          <w:rFonts w:ascii="Calibri" w:eastAsia="Calibri" w:hAnsi="Calibri" w:cs="Times New Roman"/>
          <w:sz w:val="32"/>
          <w:u w:val="single"/>
        </w:rPr>
        <w:t>все</w:t>
      </w:r>
      <w:r w:rsidRPr="00670EB1">
        <w:rPr>
          <w:rFonts w:ascii="Calibri" w:eastAsia="Calibri" w:hAnsi="Calibri" w:cs="Times New Roman"/>
          <w:sz w:val="32"/>
        </w:rPr>
        <w:t xml:space="preserve"> верные словосочетания.</w:t>
      </w:r>
    </w:p>
    <w:p w14:paraId="36F8C847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полушубок старый да рваный</w:t>
      </w:r>
    </w:p>
    <w:p w14:paraId="01280E2F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шуба медвежья</w:t>
      </w:r>
    </w:p>
    <w:p w14:paraId="78B4D200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шапка худая</w:t>
      </w:r>
    </w:p>
    <w:p w14:paraId="4BE93B4B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рукавицы дырявые</w:t>
      </w:r>
    </w:p>
    <w:p w14:paraId="4D9483D6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сапоги волчьи</w:t>
      </w:r>
    </w:p>
    <w:p w14:paraId="7F5227EB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lastRenderedPageBreak/>
        <w:t xml:space="preserve">5. Запиши черты характера, которыми автор наделил крестьянина. Приведи </w:t>
      </w:r>
      <w:r w:rsidRPr="00670EB1">
        <w:rPr>
          <w:rFonts w:ascii="Calibri" w:eastAsia="Calibri" w:hAnsi="Calibri" w:cs="Times New Roman"/>
          <w:sz w:val="32"/>
          <w:u w:val="single"/>
        </w:rPr>
        <w:t>два</w:t>
      </w:r>
      <w:r w:rsidRPr="00670EB1">
        <w:rPr>
          <w:rFonts w:ascii="Calibri" w:eastAsia="Calibri" w:hAnsi="Calibri" w:cs="Times New Roman"/>
          <w:sz w:val="32"/>
        </w:rPr>
        <w:t xml:space="preserve"> примера</w:t>
      </w:r>
    </w:p>
    <w:p w14:paraId="0DD24F8C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Пример 1: ___________________________________________________________________________________________________ - _________________________________________________________</w:t>
      </w:r>
    </w:p>
    <w:p w14:paraId="584253FF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Пример 2: _________________________________________________________________________________________________________________________________________________________________________</w:t>
      </w:r>
    </w:p>
    <w:p w14:paraId="039D48F0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6. Прочитай предложения</w:t>
      </w:r>
    </w:p>
    <w:p w14:paraId="4403D6DC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Крестьянин справился с Морозом.</w:t>
      </w:r>
    </w:p>
    <w:p w14:paraId="62568E30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Морозы решили позабавиться, людей поморозить.</w:t>
      </w:r>
    </w:p>
    <w:p w14:paraId="2D99A03B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К вечеру Морозы встретились в чистом поле.</w:t>
      </w:r>
    </w:p>
    <w:p w14:paraId="79A4B446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- Покачал головой Мороз.</w:t>
      </w:r>
    </w:p>
    <w:p w14:paraId="3EA4CE27" w14:textId="77777777" w:rsidR="00670EB1" w:rsidRPr="00670EB1" w:rsidRDefault="00670EB1" w:rsidP="00670EB1">
      <w:pPr>
        <w:spacing w:after="160" w:line="259" w:lineRule="auto"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Пронумеруй предложения в соответствии с последовательностью событий в  тексте.</w:t>
      </w:r>
    </w:p>
    <w:p w14:paraId="53857739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7. Прочитай утверждения. Какое из этих утверждений верно?</w:t>
      </w:r>
    </w:p>
    <w:p w14:paraId="423BA35E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А.  Когда холодно, необходимо двигаться.</w:t>
      </w:r>
    </w:p>
    <w:p w14:paraId="04F728F1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32"/>
        </w:rPr>
      </w:pPr>
      <w:r w:rsidRPr="00670EB1">
        <w:rPr>
          <w:rFonts w:ascii="Calibri" w:eastAsia="Calibri" w:hAnsi="Calibri" w:cs="Times New Roman"/>
          <w:b/>
          <w:sz w:val="32"/>
        </w:rPr>
        <w:t>Б. Если человек замерзает, он сидит и ждёт тепла.</w:t>
      </w:r>
    </w:p>
    <w:p w14:paraId="18EA4639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</w:rPr>
      </w:pPr>
    </w:p>
    <w:p w14:paraId="6E94B3AC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>8. Найди слова, которые выражают главную мысль текста, запиши.</w:t>
      </w:r>
    </w:p>
    <w:p w14:paraId="59BDCBD0" w14:textId="77777777" w:rsidR="00670EB1" w:rsidRPr="00670EB1" w:rsidRDefault="00670EB1" w:rsidP="00670EB1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670EB1">
        <w:rPr>
          <w:rFonts w:ascii="Calibri" w:eastAsia="Calibri" w:hAnsi="Calibri" w:cs="Times New Roman"/>
          <w:sz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9905A" w14:textId="77777777" w:rsidR="00EB0EF1" w:rsidRDefault="00EB0EF1" w:rsidP="00670EB1">
      <w:pPr>
        <w:rPr>
          <w:rFonts w:ascii="Times New Roman" w:hAnsi="Times New Roman" w:cs="Times New Roman"/>
          <w:sz w:val="28"/>
        </w:rPr>
      </w:pPr>
    </w:p>
    <w:p w14:paraId="7EC21D36" w14:textId="7518F230" w:rsidR="00A63B3B" w:rsidRPr="00A63B3B" w:rsidRDefault="00A63B3B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670EB1">
        <w:rPr>
          <w:rFonts w:ascii="Times New Roman" w:hAnsi="Times New Roman" w:cs="Times New Roman"/>
          <w:sz w:val="28"/>
        </w:rPr>
        <w:t xml:space="preserve"> стр. 149 - 151</w:t>
      </w:r>
      <w:r>
        <w:rPr>
          <w:rFonts w:ascii="Times New Roman" w:hAnsi="Times New Roman" w:cs="Times New Roman"/>
          <w:sz w:val="28"/>
        </w:rPr>
        <w:t xml:space="preserve"> читать рассказ </w:t>
      </w:r>
      <w:r w:rsidR="00670EB1">
        <w:rPr>
          <w:rFonts w:ascii="Times New Roman" w:hAnsi="Times New Roman" w:cs="Times New Roman"/>
          <w:sz w:val="28"/>
        </w:rPr>
        <w:t>С. Михалкова «Новогодняя быль</w:t>
      </w:r>
      <w:r>
        <w:rPr>
          <w:rFonts w:ascii="Times New Roman" w:hAnsi="Times New Roman" w:cs="Times New Roman"/>
          <w:sz w:val="28"/>
        </w:rPr>
        <w:t>» на пересказ.</w:t>
      </w:r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1F98604" w14:textId="77777777" w:rsidR="00B772C3" w:rsidRDefault="00B772C3" w:rsidP="004C4C51"/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C08"/>
    <w:multiLevelType w:val="hybridMultilevel"/>
    <w:tmpl w:val="EB76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43304C"/>
    <w:rsid w:val="004C4C51"/>
    <w:rsid w:val="0055363D"/>
    <w:rsid w:val="00670EB1"/>
    <w:rsid w:val="006D6905"/>
    <w:rsid w:val="008338C5"/>
    <w:rsid w:val="00896909"/>
    <w:rsid w:val="00A63B3B"/>
    <w:rsid w:val="00A67224"/>
    <w:rsid w:val="00A83CF0"/>
    <w:rsid w:val="00B772C3"/>
    <w:rsid w:val="00C830D5"/>
    <w:rsid w:val="00D25AE4"/>
    <w:rsid w:val="00D465EC"/>
    <w:rsid w:val="00E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2022-11-16T04:33:00Z</dcterms:created>
  <dcterms:modified xsi:type="dcterms:W3CDTF">2023-01-27T04:34:00Z</dcterms:modified>
</cp:coreProperties>
</file>