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D9" w:rsidRPr="00B46EB6" w:rsidRDefault="0031613F" w:rsidP="00B46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B6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="00F91776">
        <w:rPr>
          <w:rFonts w:ascii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 w:rsidRPr="00B46EB6">
        <w:rPr>
          <w:rFonts w:ascii="Times New Roman" w:hAnsi="Times New Roman" w:cs="Times New Roman"/>
          <w:b/>
          <w:sz w:val="28"/>
          <w:szCs w:val="28"/>
        </w:rPr>
        <w:t>14</w:t>
      </w:r>
    </w:p>
    <w:p w:rsidR="0031613F" w:rsidRPr="00B46EB6" w:rsidRDefault="001C62F7" w:rsidP="00B46EB6">
      <w:pPr>
        <w:pStyle w:val="1"/>
      </w:pPr>
      <w:r w:rsidRPr="00B46EB6">
        <w:t xml:space="preserve">1) </w:t>
      </w:r>
      <w:r w:rsidR="0031613F" w:rsidRPr="00B46EB6">
        <w:t>Свойства вписанного четырёхугольника.</w:t>
      </w:r>
    </w:p>
    <w:p w:rsidR="0031613F" w:rsidRPr="00B46EB6" w:rsidRDefault="0031613F" w:rsidP="00642AD9">
      <w:pPr>
        <w:rPr>
          <w:rFonts w:ascii="Times New Roman" w:hAnsi="Times New Roman" w:cs="Times New Roman"/>
          <w:sz w:val="28"/>
          <w:szCs w:val="28"/>
        </w:rPr>
      </w:pPr>
      <w:r w:rsidRPr="00B46EB6">
        <w:rPr>
          <w:rFonts w:ascii="Times New Roman" w:hAnsi="Times New Roman" w:cs="Times New Roman"/>
          <w:sz w:val="28"/>
          <w:szCs w:val="28"/>
        </w:rPr>
        <w:t>Четырёхугольник, все вершины которого лежат на окружности, называется вписанным в эту окружность, а окружность называется описанной около четырёхугольника.</w:t>
      </w:r>
    </w:p>
    <w:p w:rsidR="0031613F" w:rsidRPr="00B46EB6" w:rsidRDefault="0031613F" w:rsidP="00642AD9">
      <w:pPr>
        <w:rPr>
          <w:rFonts w:ascii="Times New Roman" w:hAnsi="Times New Roman" w:cs="Times New Roman"/>
          <w:sz w:val="28"/>
          <w:szCs w:val="28"/>
        </w:rPr>
      </w:pPr>
      <w:r w:rsidRPr="00B46EB6">
        <w:rPr>
          <w:rFonts w:ascii="Times New Roman" w:hAnsi="Times New Roman" w:cs="Times New Roman"/>
          <w:sz w:val="28"/>
          <w:szCs w:val="28"/>
        </w:rPr>
        <w:t xml:space="preserve">-Сумма противоположных углов вписанного четырёхугольника = 180градусов </w:t>
      </w:r>
    </w:p>
    <w:p w:rsidR="0031613F" w:rsidRPr="00B46EB6" w:rsidRDefault="0031613F" w:rsidP="00642AD9">
      <w:pPr>
        <w:rPr>
          <w:rFonts w:ascii="Times New Roman" w:hAnsi="Times New Roman" w:cs="Times New Roman"/>
          <w:sz w:val="28"/>
          <w:szCs w:val="28"/>
        </w:rPr>
      </w:pPr>
      <w:r w:rsidRPr="00B46EB6">
        <w:rPr>
          <w:rFonts w:ascii="Times New Roman" w:hAnsi="Times New Roman" w:cs="Times New Roman"/>
          <w:sz w:val="28"/>
          <w:szCs w:val="28"/>
        </w:rPr>
        <w:t xml:space="preserve">-Если сумма противоположных углов четырёхугольника равно 180 градусов, то около него можно описать окружность </w:t>
      </w:r>
    </w:p>
    <w:p w:rsidR="001C62F7" w:rsidRPr="00B46EB6" w:rsidRDefault="001C62F7" w:rsidP="00B46EB6">
      <w:pPr>
        <w:pStyle w:val="1"/>
      </w:pPr>
      <w:r w:rsidRPr="00B46EB6">
        <w:t>2) Площадь треугольника (формулировка и док-во)</w:t>
      </w:r>
    </w:p>
    <w:p w:rsidR="003D6524" w:rsidRDefault="00B46EB6" w:rsidP="00642AD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0788BF" wp14:editId="22C03D81">
            <wp:extent cx="5467350" cy="214644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476" t="13973" r="21182" b="56986"/>
                    <a:stretch/>
                  </pic:blipFill>
                  <pic:spPr bwMode="auto">
                    <a:xfrm>
                      <a:off x="0" y="0"/>
                      <a:ext cx="5473645" cy="2148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6EB6" w:rsidRPr="00B46EB6" w:rsidRDefault="00B46EB6" w:rsidP="00642AD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147DFA" wp14:editId="370F2FFD">
            <wp:extent cx="5543550" cy="373089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7563" t="16165" r="11871" b="25753"/>
                    <a:stretch/>
                  </pic:blipFill>
                  <pic:spPr bwMode="auto">
                    <a:xfrm>
                      <a:off x="0" y="0"/>
                      <a:ext cx="5549932" cy="3735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6EB6" w:rsidRPr="00B4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60"/>
    <w:rsid w:val="001C62F7"/>
    <w:rsid w:val="0031613F"/>
    <w:rsid w:val="003D6524"/>
    <w:rsid w:val="00642AD9"/>
    <w:rsid w:val="00764C60"/>
    <w:rsid w:val="007D54A2"/>
    <w:rsid w:val="00B46EB6"/>
    <w:rsid w:val="00B5069D"/>
    <w:rsid w:val="00DF30BB"/>
    <w:rsid w:val="00E63841"/>
    <w:rsid w:val="00F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E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E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DNA7 X86</cp:lastModifiedBy>
  <cp:revision>8</cp:revision>
  <dcterms:created xsi:type="dcterms:W3CDTF">2017-12-25T17:10:00Z</dcterms:created>
  <dcterms:modified xsi:type="dcterms:W3CDTF">2018-04-18T21:26:00Z</dcterms:modified>
</cp:coreProperties>
</file>