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50" w:rsidRDefault="005C0D50" w:rsidP="005C0D5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</w:p>
    <w:p w:rsidR="005C0D50" w:rsidRDefault="005C0D50" w:rsidP="005C0D5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</w:t>
      </w:r>
    </w:p>
    <w:p w:rsidR="005C0D50" w:rsidRDefault="005C0D50" w:rsidP="005C0D5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27</w:t>
      </w:r>
    </w:p>
    <w:p w:rsidR="005C0D50" w:rsidRDefault="005C0D50" w:rsidP="005C0D5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ТЕМРЮКСКИЙ РАЙОН</w:t>
      </w:r>
    </w:p>
    <w:p w:rsidR="005C0D50" w:rsidRDefault="005C0D50" w:rsidP="005C0D50">
      <w:pPr>
        <w:pStyle w:val="a4"/>
        <w:rPr>
          <w:sz w:val="28"/>
          <w:szCs w:val="28"/>
        </w:rPr>
      </w:pPr>
    </w:p>
    <w:p w:rsidR="005C0D50" w:rsidRDefault="005C0D50" w:rsidP="005C0D5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C0D50" w:rsidRDefault="005C0D50" w:rsidP="005C0D50">
      <w:pPr>
        <w:pStyle w:val="a4"/>
        <w:rPr>
          <w:sz w:val="28"/>
          <w:szCs w:val="28"/>
        </w:rPr>
      </w:pPr>
      <w:r>
        <w:rPr>
          <w:sz w:val="28"/>
          <w:szCs w:val="28"/>
        </w:rPr>
        <w:t>«31» августа 2020 года                                                                                     № 99</w:t>
      </w:r>
    </w:p>
    <w:p w:rsidR="005C0D50" w:rsidRPr="005C0D50" w:rsidRDefault="005C0D50" w:rsidP="005C0D5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ст. Старотитаровская</w:t>
      </w:r>
    </w:p>
    <w:p w:rsidR="005C0D50" w:rsidRDefault="005C0D50" w:rsidP="005C0D50">
      <w:pPr>
        <w:pStyle w:val="Style8"/>
        <w:widowControl/>
        <w:spacing w:before="115"/>
        <w:ind w:firstLine="691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 запрете репетиторства педагогическими работниками                МБОУ СОШ № 27 муниципального образования Темрюкский район со своими учениками</w:t>
      </w:r>
    </w:p>
    <w:p w:rsidR="005C0D50" w:rsidRDefault="005C0D50" w:rsidP="005C0D50">
      <w:pPr>
        <w:tabs>
          <w:tab w:val="left" w:pos="540"/>
          <w:tab w:val="left" w:pos="8460"/>
          <w:tab w:val="left" w:pos="8640"/>
        </w:tabs>
        <w:spacing w:after="0" w:line="240" w:lineRule="auto"/>
        <w:ind w:right="-81"/>
      </w:pPr>
    </w:p>
    <w:p w:rsidR="005C0D50" w:rsidRDefault="005C0D50" w:rsidP="005C0D50">
      <w:pPr>
        <w:pStyle w:val="Style8"/>
        <w:widowControl/>
        <w:spacing w:before="115"/>
        <w:ind w:firstLine="691"/>
        <w:jc w:val="both"/>
        <w:rPr>
          <w:rStyle w:val="FontStyle18"/>
          <w:bCs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целях недопущения нарушений, связанных с привлечением пожертвований и целевых взносов в образовательной организации, недопущения нарушения действующего законодательства  </w:t>
      </w:r>
      <w:r>
        <w:rPr>
          <w:rStyle w:val="FontStyle18"/>
          <w:spacing w:val="70"/>
          <w:sz w:val="28"/>
          <w:szCs w:val="28"/>
        </w:rPr>
        <w:t>приказываю:</w:t>
      </w:r>
    </w:p>
    <w:p w:rsidR="005C0D50" w:rsidRPr="005C0D50" w:rsidRDefault="005C0D50" w:rsidP="005C0D50">
      <w:pPr>
        <w:pStyle w:val="Style10"/>
        <w:widowControl/>
        <w:tabs>
          <w:tab w:val="left" w:pos="998"/>
        </w:tabs>
        <w:spacing w:line="240" w:lineRule="auto"/>
        <w:ind w:firstLine="0"/>
        <w:rPr>
          <w:rStyle w:val="FontStyle17"/>
          <w:b w:val="0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 1.</w:t>
      </w:r>
      <w:r>
        <w:rPr>
          <w:rStyle w:val="FontStyle18"/>
          <w:sz w:val="28"/>
          <w:szCs w:val="28"/>
        </w:rPr>
        <w:tab/>
        <w:t xml:space="preserve">Принять исчерпывающие меры по пресечению коррупционных действий в МБОУ СОШ № 27 </w:t>
      </w:r>
      <w:r w:rsidRPr="005C0D50">
        <w:rPr>
          <w:rStyle w:val="FontStyle17"/>
          <w:b w:val="0"/>
          <w:sz w:val="28"/>
          <w:szCs w:val="28"/>
        </w:rPr>
        <w:t>муниципального образования Темрюкский район.</w:t>
      </w:r>
    </w:p>
    <w:p w:rsidR="005C0D50" w:rsidRDefault="005C0D50" w:rsidP="005C0D50">
      <w:pPr>
        <w:pStyle w:val="Style10"/>
        <w:widowControl/>
        <w:tabs>
          <w:tab w:val="left" w:pos="998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2. Запретить репетиторство педагогическими работниками МБОУ СОШ № 27 со своими учениками.</w:t>
      </w:r>
    </w:p>
    <w:p w:rsidR="005C0D50" w:rsidRDefault="005C0D50" w:rsidP="005C0D50">
      <w:pPr>
        <w:pStyle w:val="Style10"/>
        <w:widowControl/>
        <w:tabs>
          <w:tab w:val="left" w:pos="998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3.  Запретить использование школьных площадей для репетиторства педагогическими работниками МБОУ СОШ № 27. </w:t>
      </w:r>
    </w:p>
    <w:p w:rsidR="005C0D50" w:rsidRDefault="005C0D50" w:rsidP="005C0D50">
      <w:pPr>
        <w:pStyle w:val="Style1"/>
        <w:widowControl/>
        <w:tabs>
          <w:tab w:val="left" w:pos="1037"/>
        </w:tabs>
        <w:spacing w:line="240" w:lineRule="auto"/>
        <w:ind w:left="71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4. 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выполнением приказа  оставляю за собой.</w:t>
      </w:r>
    </w:p>
    <w:p w:rsidR="005C0D50" w:rsidRDefault="005C0D50" w:rsidP="005C0D50">
      <w:pPr>
        <w:pStyle w:val="Style1"/>
        <w:widowControl/>
        <w:tabs>
          <w:tab w:val="left" w:pos="1037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5C0D50" w:rsidRDefault="005C0D50" w:rsidP="005C0D50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27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Е.А.Петрий</w:t>
      </w:r>
      <w:proofErr w:type="spellEnd"/>
    </w:p>
    <w:p w:rsidR="005C0D50" w:rsidRDefault="005C0D50" w:rsidP="005C0D50">
      <w:pPr>
        <w:pStyle w:val="a4"/>
        <w:jc w:val="both"/>
        <w:rPr>
          <w:sz w:val="28"/>
          <w:szCs w:val="28"/>
        </w:rPr>
      </w:pPr>
    </w:p>
    <w:p w:rsidR="005C0D50" w:rsidRDefault="005C0D50" w:rsidP="005C0D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 и согласны:    </w:t>
      </w:r>
    </w:p>
    <w:p w:rsidR="005C0D50" w:rsidRDefault="005C0D50" w:rsidP="005C0D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В.П.Андрюшко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«___» _________ 2020 г.</w:t>
      </w:r>
    </w:p>
    <w:p w:rsidR="005C0D50" w:rsidRDefault="005C0D50" w:rsidP="005C0D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___________ А.Г. Арутюнян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«___» _________ 2020 г.</w:t>
      </w:r>
    </w:p>
    <w:p w:rsidR="005C0D50" w:rsidRDefault="005C0D50" w:rsidP="005C0D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Г.К.Бичахчян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«___» _________ 2020 г.</w:t>
      </w:r>
    </w:p>
    <w:p w:rsidR="005C0D50" w:rsidRDefault="005C0D50" w:rsidP="005C0D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Е.П.Бордюг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«___» _________ 2020 г.</w:t>
      </w:r>
    </w:p>
    <w:p w:rsidR="005C0D50" w:rsidRDefault="005C0D50" w:rsidP="005C0D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Е.Д.Бутенко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«___» _________ 2020 г.</w:t>
      </w:r>
    </w:p>
    <w:p w:rsidR="005C0D50" w:rsidRDefault="005C0D50" w:rsidP="005C0D50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___________О.Н.Ермакова</w:t>
      </w:r>
      <w:proofErr w:type="spellEnd"/>
      <w:r>
        <w:rPr>
          <w:sz w:val="28"/>
          <w:szCs w:val="28"/>
        </w:rPr>
        <w:tab/>
        <w:t xml:space="preserve">                                         «___» _________ 2020 г. </w:t>
      </w:r>
    </w:p>
    <w:p w:rsidR="005C0D50" w:rsidRDefault="005C0D50" w:rsidP="005C0D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___________ И.Н. Журавлева                                         «___» _________ 2020 г. </w:t>
      </w:r>
    </w:p>
    <w:p w:rsidR="005C0D50" w:rsidRDefault="005C0D50" w:rsidP="005C0D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___________ А.Н.Колесников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«___» _________ 2020 г.</w:t>
      </w:r>
    </w:p>
    <w:p w:rsidR="005C0D50" w:rsidRDefault="005C0D50" w:rsidP="005C0D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___________ И.А.Колесникова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«___» _________ 2020 г.</w:t>
      </w:r>
    </w:p>
    <w:p w:rsidR="005C0D50" w:rsidRDefault="005C0D50" w:rsidP="005C0D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В.В.Луценко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«___» _________ 2020 г.</w:t>
      </w:r>
    </w:p>
    <w:p w:rsidR="005C0D50" w:rsidRDefault="005C0D50" w:rsidP="005C0D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___________ А.Н. </w:t>
      </w:r>
      <w:proofErr w:type="spellStart"/>
      <w:r>
        <w:rPr>
          <w:sz w:val="28"/>
          <w:szCs w:val="28"/>
        </w:rPr>
        <w:t>Мангер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«___» _________ 2020 г.</w:t>
      </w:r>
    </w:p>
    <w:p w:rsidR="005C0D50" w:rsidRDefault="005C0D50" w:rsidP="005C0D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___________ Ю.Г. Олейник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«___» _________ 2020 г.</w:t>
      </w:r>
    </w:p>
    <w:p w:rsidR="005C0D50" w:rsidRDefault="005C0D50" w:rsidP="005C0D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___________ Ю.Л.Подгорнова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«___» _________ 2020 г.</w:t>
      </w:r>
    </w:p>
    <w:p w:rsidR="005C0D50" w:rsidRDefault="005C0D50" w:rsidP="005C0D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___________ А.А. Федирко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«___» _________ 2020 г.</w:t>
      </w:r>
    </w:p>
    <w:p w:rsidR="00B02FBA" w:rsidRPr="005C0D50" w:rsidRDefault="005C0D50" w:rsidP="005C0D50">
      <w:pPr>
        <w:rPr>
          <w:rFonts w:ascii="Times New Roman" w:hAnsi="Times New Roman" w:cs="Times New Roman"/>
        </w:rPr>
      </w:pPr>
      <w:r w:rsidRPr="005C0D50">
        <w:rPr>
          <w:rFonts w:ascii="Times New Roman" w:hAnsi="Times New Roman" w:cs="Times New Roman"/>
          <w:sz w:val="28"/>
          <w:szCs w:val="28"/>
        </w:rPr>
        <w:t>___________ Н.Н.</w:t>
      </w:r>
      <w:proofErr w:type="gramStart"/>
      <w:r w:rsidRPr="005C0D50">
        <w:rPr>
          <w:rFonts w:ascii="Times New Roman" w:hAnsi="Times New Roman" w:cs="Times New Roman"/>
          <w:sz w:val="28"/>
          <w:szCs w:val="28"/>
        </w:rPr>
        <w:t>Чугунная</w:t>
      </w:r>
      <w:proofErr w:type="gramEnd"/>
      <w:r w:rsidRPr="005C0D50">
        <w:rPr>
          <w:rFonts w:ascii="Times New Roman" w:hAnsi="Times New Roman" w:cs="Times New Roman"/>
          <w:sz w:val="28"/>
          <w:szCs w:val="28"/>
        </w:rPr>
        <w:tab/>
      </w:r>
      <w:r w:rsidRPr="005C0D50">
        <w:rPr>
          <w:rFonts w:ascii="Times New Roman" w:hAnsi="Times New Roman" w:cs="Times New Roman"/>
          <w:sz w:val="28"/>
          <w:szCs w:val="28"/>
        </w:rPr>
        <w:tab/>
      </w:r>
      <w:r w:rsidRPr="005C0D50">
        <w:rPr>
          <w:rFonts w:ascii="Times New Roman" w:hAnsi="Times New Roman" w:cs="Times New Roman"/>
          <w:sz w:val="28"/>
          <w:szCs w:val="28"/>
        </w:rPr>
        <w:tab/>
        <w:t xml:space="preserve">                     «___» _________ 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02FBA" w:rsidRPr="005C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D50"/>
    <w:rsid w:val="005C0D50"/>
    <w:rsid w:val="00B0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5C0D50"/>
    <w:rPr>
      <w:rFonts w:ascii="Times New Roman" w:eastAsia="Times New Roman" w:hAnsi="Times New Roman" w:cs="Times New Roman"/>
    </w:rPr>
  </w:style>
  <w:style w:type="paragraph" w:styleId="a4">
    <w:name w:val="No Spacing"/>
    <w:aliases w:val="основа"/>
    <w:link w:val="a3"/>
    <w:uiPriority w:val="1"/>
    <w:qFormat/>
    <w:rsid w:val="005C0D5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1"/>
    <w:basedOn w:val="a"/>
    <w:rsid w:val="005C0D5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C0D50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5C0D5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5C0D50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5C0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C0D50"/>
    <w:pPr>
      <w:widowControl w:val="0"/>
      <w:autoSpaceDE w:val="0"/>
      <w:autoSpaceDN w:val="0"/>
      <w:adjustRightInd w:val="0"/>
      <w:spacing w:after="0" w:line="31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>МБОУ СОШ № 27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2020-09-09T12:02:00Z</dcterms:created>
  <dcterms:modified xsi:type="dcterms:W3CDTF">2020-09-09T12:03:00Z</dcterms:modified>
</cp:coreProperties>
</file>