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27" w:rsidRDefault="00253C27" w:rsidP="0025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администрации </w:t>
      </w:r>
    </w:p>
    <w:p w:rsidR="00253C27" w:rsidRDefault="00253C27" w:rsidP="0025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Ленинградской области </w:t>
      </w:r>
    </w:p>
    <w:p w:rsidR="00253C27" w:rsidRDefault="00253C27" w:rsidP="00253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МБОУДОД  «ДМШ п.Приладожский»</w:t>
      </w:r>
    </w:p>
    <w:p w:rsidR="00253C27" w:rsidRDefault="00253C27" w:rsidP="00253C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53C27" w:rsidRDefault="00253C27" w:rsidP="00253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Приказ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3C27" w:rsidRDefault="00253C27" w:rsidP="00253C27">
      <w:pPr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Приладожский                                № </w:t>
      </w:r>
      <w:r w:rsidR="008F606D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F606D">
        <w:rPr>
          <w:rFonts w:ascii="Times New Roman" w:hAnsi="Times New Roman" w:cs="Times New Roman"/>
          <w:b/>
          <w:sz w:val="28"/>
          <w:szCs w:val="28"/>
        </w:rPr>
        <w:t>07.11.</w:t>
      </w: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6B46B1" w:rsidRDefault="006B46B1"/>
    <w:p w:rsidR="00253C27" w:rsidRDefault="00253C2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  <w:gridCol w:w="4722"/>
      </w:tblGrid>
      <w:tr w:rsidR="00253C27" w:rsidTr="00253C27">
        <w:tc>
          <w:tcPr>
            <w:tcW w:w="4998" w:type="dxa"/>
            <w:hideMark/>
          </w:tcPr>
          <w:p w:rsidR="00253C27" w:rsidRPr="00E900F7" w:rsidRDefault="00253C2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00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Об утверждении Плана мероприятий по противодействию коррупции в МБОУДОД  «ДМШ п.Приладожский» </w:t>
            </w:r>
          </w:p>
          <w:p w:rsidR="00253C27" w:rsidRPr="00E900F7" w:rsidRDefault="00253C2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E900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2014-2015 </w:t>
            </w:r>
            <w:proofErr w:type="spellStart"/>
            <w:r w:rsidRPr="00E900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</w:t>
            </w:r>
            <w:proofErr w:type="spellEnd"/>
            <w:r w:rsidRPr="00E900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год.</w:t>
            </w:r>
          </w:p>
        </w:tc>
        <w:tc>
          <w:tcPr>
            <w:tcW w:w="4998" w:type="dxa"/>
          </w:tcPr>
          <w:p w:rsidR="00253C27" w:rsidRDefault="00253C2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253C27" w:rsidRDefault="00253C27" w:rsidP="00253C27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253C27" w:rsidRDefault="00253C27" w:rsidP="00253C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выполнением Указов президента Российской Федерации и Федерального законодательства РФ по противодействию коррупции, на основании Протокола заседания общего собрания  работников </w:t>
      </w:r>
      <w:r w:rsidRPr="00253C27">
        <w:rPr>
          <w:rFonts w:ascii="Times New Roman" w:hAnsi="Times New Roman" w:cs="Times New Roman"/>
          <w:sz w:val="28"/>
          <w:szCs w:val="28"/>
        </w:rPr>
        <w:t xml:space="preserve">МБОУДОД  «ДМШ </w:t>
      </w:r>
      <w:proofErr w:type="spellStart"/>
      <w:r w:rsidRPr="00253C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53C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53C27">
        <w:rPr>
          <w:rFonts w:ascii="Times New Roman" w:hAnsi="Times New Roman" w:cs="Times New Roman"/>
          <w:sz w:val="28"/>
          <w:szCs w:val="28"/>
        </w:rPr>
        <w:t>риладожский</w:t>
      </w:r>
      <w:proofErr w:type="spellEnd"/>
      <w:r w:rsidRPr="00253C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A32FB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32FB">
        <w:rPr>
          <w:rFonts w:ascii="Times New Roman" w:hAnsi="Times New Roman" w:cs="Times New Roman"/>
          <w:sz w:val="28"/>
          <w:szCs w:val="28"/>
        </w:rPr>
        <w:t xml:space="preserve">06.11.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253C27" w:rsidRDefault="00253C27" w:rsidP="00253C2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3C27" w:rsidRPr="00E900F7" w:rsidRDefault="00253C27" w:rsidP="00253C2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00F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План мероприятий по противодействию коррупции в МБОУДОД  «ДМШ </w:t>
      </w:r>
      <w:proofErr w:type="spellStart"/>
      <w:r w:rsidRPr="00E900F7">
        <w:rPr>
          <w:rFonts w:ascii="Times New Roman" w:hAnsi="Times New Roman" w:cs="Times New Roman"/>
          <w:sz w:val="28"/>
          <w:szCs w:val="28"/>
          <w:lang w:val="ru-RU"/>
        </w:rPr>
        <w:t>п.Приладожский</w:t>
      </w:r>
      <w:proofErr w:type="spellEnd"/>
      <w:r w:rsidRPr="00E900F7">
        <w:rPr>
          <w:rFonts w:ascii="Times New Roman" w:hAnsi="Times New Roman" w:cs="Times New Roman"/>
          <w:sz w:val="28"/>
          <w:szCs w:val="28"/>
          <w:lang w:val="ru-RU"/>
        </w:rPr>
        <w:t xml:space="preserve">» на 2014-2015 </w:t>
      </w:r>
      <w:proofErr w:type="spellStart"/>
      <w:r w:rsidRPr="00E900F7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r w:rsidRPr="00E900F7">
        <w:rPr>
          <w:rFonts w:ascii="Times New Roman" w:hAnsi="Times New Roman" w:cs="Times New Roman"/>
          <w:sz w:val="28"/>
          <w:szCs w:val="28"/>
          <w:lang w:val="ru-RU"/>
        </w:rPr>
        <w:t>.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№ 1).</w:t>
      </w:r>
    </w:p>
    <w:p w:rsidR="00253C27" w:rsidRDefault="00253C27" w:rsidP="00253C2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C27" w:rsidRPr="00E900F7" w:rsidRDefault="00253C27" w:rsidP="00253C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00F7">
        <w:rPr>
          <w:rFonts w:ascii="Times New Roman" w:hAnsi="Times New Roman" w:cs="Times New Roman"/>
          <w:sz w:val="28"/>
          <w:szCs w:val="28"/>
          <w:lang w:val="ru-RU"/>
        </w:rPr>
        <w:t>Открыть специальную страничку на сайте МБОУДОД  «ДМШ п.Приладожский» с названием «Противодействие коррупции» и разместить на ней данный документ.</w:t>
      </w:r>
    </w:p>
    <w:p w:rsidR="00253C27" w:rsidRDefault="00253C27" w:rsidP="00253C27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53C27" w:rsidRDefault="00253C27" w:rsidP="00253C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253C27" w:rsidRDefault="00253C27" w:rsidP="00253C2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C27" w:rsidRDefault="00253C27" w:rsidP="00253C2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И.В.Иващенко</w:t>
      </w: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3C27" w:rsidRDefault="00253C27" w:rsidP="00253C2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900F7" w:rsidRDefault="00E900F7" w:rsidP="00253C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3C27" w:rsidRDefault="00253C27" w:rsidP="00253C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8F606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06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8F606D">
        <w:rPr>
          <w:rFonts w:ascii="Times New Roman" w:hAnsi="Times New Roman" w:cs="Times New Roman"/>
          <w:sz w:val="28"/>
          <w:szCs w:val="28"/>
        </w:rPr>
        <w:t>73</w:t>
      </w:r>
    </w:p>
    <w:p w:rsidR="00253C27" w:rsidRDefault="00253C27" w:rsidP="00253C27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253C27" w:rsidRDefault="00253C27" w:rsidP="00253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253C27" w:rsidRDefault="00253C27" w:rsidP="00253C27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МБОУДОД  «ДМШ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п.Приладожский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2014-2015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253C27" w:rsidRDefault="00253C27" w:rsidP="00253C27">
      <w:pPr>
        <w:spacing w:before="195" w:after="195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Pr="00253C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МБОУДОД  «ДМШ п.Приладожский»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5613"/>
        <w:gridCol w:w="2070"/>
        <w:gridCol w:w="2802"/>
      </w:tblGrid>
      <w:tr w:rsidR="00253C27" w:rsidTr="0049012A">
        <w:trPr>
          <w:jc w:val="center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253C27" w:rsidTr="00253C27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53C27" w:rsidRPr="00E900F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общих </w:t>
            </w:r>
            <w:proofErr w:type="gramStart"/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собраниях</w:t>
            </w:r>
            <w:proofErr w:type="gramEnd"/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трудового коллектива;</w:t>
            </w:r>
          </w:p>
          <w:p w:rsidR="00253C27" w:rsidRPr="00E900F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заседаниях</w:t>
            </w:r>
            <w:proofErr w:type="gramEnd"/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 родительских комитетов, педагогических советов;</w:t>
            </w:r>
          </w:p>
          <w:p w:rsidR="00253C27" w:rsidRDefault="00253C27" w:rsidP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родительских </w:t>
            </w:r>
            <w:proofErr w:type="gramStart"/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собраниях</w:t>
            </w:r>
            <w:proofErr w:type="gramEnd"/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 Представление общественности публичного доклада о деятельности МБОУДОД  «ДМШ п.Приладожский» за 2014-2015 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E900F7" w:rsidRDefault="00E900F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экспертизы  локальных актов </w:t>
            </w:r>
            <w:r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</w:t>
            </w:r>
            <w:proofErr w:type="gramStart"/>
            <w:r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.П</w:t>
            </w:r>
            <w:proofErr w:type="gramEnd"/>
            <w:r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 поступлении на работу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Подготовка и внесение изменений и дополнений в действующие локальные акты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экспертизы, с целью  устранения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коррупционных факторов.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253C27" w:rsidRDefault="00253C27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 с момента выявления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мере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3031D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Осуществление контроля за полнотой и качеством расходования денежных средств  в </w:t>
            </w:r>
            <w:r w:rsidR="003031D6"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</w:t>
            </w:r>
            <w:proofErr w:type="gramStart"/>
            <w:r w:rsidR="003031D6"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.П</w:t>
            </w:r>
            <w:proofErr w:type="gramEnd"/>
            <w:r w:rsidR="003031D6"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253C27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Меры по совершенствованию функционирования  </w:t>
            </w:r>
            <w:r w:rsidR="003031D6" w:rsidRPr="003031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МБОУДОД  «ДМШ п.Приладожский»,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в целях предупреждения коррупции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33E82" w:rsidRDefault="00D33E82" w:rsidP="00D33E82">
            <w:pPr>
              <w:spacing w:line="330" w:lineRule="atLeast"/>
              <w:ind w:left="17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2.1.</w:t>
            </w:r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Рассмотрение вопросов исполнения законодательства в области противодействия коррупции на </w:t>
            </w:r>
            <w:r w:rsidR="00E900F7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педагогических советах</w:t>
            </w:r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на Общих собраниях работников </w:t>
            </w:r>
            <w:r w:rsidR="003031D6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</w:t>
            </w:r>
            <w:proofErr w:type="gramStart"/>
            <w:r w:rsidR="003031D6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.П</w:t>
            </w:r>
            <w:proofErr w:type="gramEnd"/>
            <w:r w:rsidR="003031D6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риладожский»</w:t>
            </w:r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Совершенствование механизма внутреннего </w:t>
            </w:r>
            <w:proofErr w:type="gramStart"/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53C27" w:rsidRDefault="00253C27" w:rsidP="003031D6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31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33E82" w:rsidRDefault="00D33E82" w:rsidP="00D33E82">
            <w:pPr>
              <w:spacing w:line="330" w:lineRule="atLeas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Разработка и утверждение локальных актов </w:t>
            </w:r>
            <w:r w:rsidR="003031D6" w:rsidRPr="00D33E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МБОУДОД  «ДМШ п.Приладожский» </w:t>
            </w:r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 w:rsidR="003031D6" w:rsidRPr="00D33E8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</w:t>
            </w:r>
            <w:r w:rsidR="00253C27" w:rsidRPr="00D33E8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53C27" w:rsidRDefault="00253C27" w:rsidP="00253C27">
            <w:pPr>
              <w:pStyle w:val="a4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 мероприятий;</w:t>
            </w:r>
          </w:p>
          <w:p w:rsidR="00253C27" w:rsidRDefault="00253C27" w:rsidP="00253C27">
            <w:pPr>
              <w:pStyle w:val="a4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Кодекс профессиональной этики и служебного поведения работников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53C27" w:rsidRDefault="00253C27" w:rsidP="00253C27">
            <w:pPr>
              <w:pStyle w:val="a4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Приказы;</w:t>
            </w:r>
          </w:p>
          <w:p w:rsidR="00253C27" w:rsidRDefault="00253C27" w:rsidP="00253C27">
            <w:pPr>
              <w:pStyle w:val="a4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Положения и пр.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 </w:t>
            </w:r>
            <w:r w:rsidR="00E900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33E82" w:rsidRDefault="00253C27" w:rsidP="00D33E82">
            <w:pPr>
              <w:pStyle w:val="a4"/>
              <w:numPr>
                <w:ilvl w:val="1"/>
                <w:numId w:val="7"/>
              </w:numPr>
              <w:spacing w:line="330" w:lineRule="atLeast"/>
              <w:ind w:left="315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3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Выбор </w:t>
            </w:r>
            <w:proofErr w:type="gramStart"/>
            <w:r w:rsidRPr="00D33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ответственного</w:t>
            </w:r>
            <w:proofErr w:type="gramEnd"/>
            <w:r w:rsidRPr="00D33E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профилактику </w:t>
            </w:r>
            <w:r w:rsidRPr="00D33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коррупционных и иных правонарушений в МБДОУ. </w:t>
            </w:r>
            <w:r w:rsidRPr="00D33E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E900F7" w:rsidRDefault="00E900F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left="-93" w:right="-41" w:firstLine="141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 Обеспечение наличия в  </w:t>
            </w:r>
            <w:r w:rsidR="003031D6"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Журнала учета сообщений о совершении коррупционных правонарушений работниками </w:t>
            </w:r>
            <w:r w:rsidR="003031D6" w:rsidRP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E900F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6D" w:rsidRDefault="008F606D" w:rsidP="008F606D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53C27" w:rsidRDefault="00253C27" w:rsidP="003031D6">
            <w:pPr>
              <w:spacing w:line="330" w:lineRule="atLeast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3031D6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E900F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900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Установка «Ящика для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родителей».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6D" w:rsidRDefault="008F606D" w:rsidP="008F606D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53C27" w:rsidRDefault="00253C27" w:rsidP="003031D6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E900F7">
            <w:pPr>
              <w:pStyle w:val="a4"/>
              <w:tabs>
                <w:tab w:val="left" w:pos="103"/>
              </w:tabs>
              <w:spacing w:after="0" w:line="330" w:lineRule="atLeast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  <w:r w:rsidR="00E900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.Размещение 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тематике на сайте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E900F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6D" w:rsidRDefault="008F606D" w:rsidP="008F606D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E900F7">
            <w:pPr>
              <w:spacing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  <w:r w:rsidR="00E900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.Организация и проведение инвентаризации имущества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анализу эффективности его  использования.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3031D6" w:rsidRDefault="00253C2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3031D6" w:rsidRDefault="00E900F7" w:rsidP="003031D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</w:t>
            </w:r>
            <w:r w:rsidR="00253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D33E82">
            <w:pPr>
              <w:spacing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D33E8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.Отчет ответственного за профилактику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и иных правонарушений в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</w:t>
            </w:r>
            <w:proofErr w:type="gramStart"/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.П</w:t>
            </w:r>
            <w:proofErr w:type="gramEnd"/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риладожский»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трудовым коллективом.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53C27" w:rsidRDefault="00253C2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6D" w:rsidRDefault="008F606D" w:rsidP="008F606D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53C27" w:rsidRDefault="00253C27" w:rsidP="003031D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D33E8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  <w:r w:rsidR="00253C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Усиление внутреннего контроля в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253C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вопросам:</w:t>
            </w:r>
          </w:p>
          <w:p w:rsidR="00253C27" w:rsidRDefault="00253C27">
            <w:pPr>
              <w:spacing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исполнение должностных обязанностей всеми работниками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253C27" w:rsidRDefault="00253C27">
            <w:pPr>
              <w:spacing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организация и проведение образовательной деятельности;</w:t>
            </w:r>
          </w:p>
          <w:p w:rsidR="00253C27" w:rsidRDefault="00253C27">
            <w:pPr>
              <w:spacing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обеспечение выполнения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3031D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D33E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Обеспечение соблюдения прав всех участников образовательного процесса в </w:t>
            </w:r>
            <w:r w:rsidR="003031D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3031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части:            </w:t>
            </w:r>
          </w:p>
          <w:p w:rsidR="00253C27" w:rsidRDefault="00253C2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 сохранения и укрепления здоровья детей, комплексной безопасности воспитанников;</w:t>
            </w:r>
          </w:p>
          <w:p w:rsidR="00253C27" w:rsidRDefault="00253C2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 обеспечения повышения качества образования;</w:t>
            </w:r>
          </w:p>
          <w:p w:rsidR="00253C27" w:rsidRDefault="00253C2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совершенствования механизмов управления.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3031D6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253C27" w:rsidRDefault="00253C27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работники</w:t>
            </w:r>
          </w:p>
        </w:tc>
      </w:tr>
      <w:tr w:rsidR="00253C27" w:rsidTr="00253C27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компетентности сотрудников, воспитанников </w:t>
            </w:r>
            <w:r w:rsidR="00303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 и их родителей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7F677D" w:rsidRDefault="007F677D" w:rsidP="007F677D">
            <w:pPr>
              <w:pStyle w:val="a4"/>
              <w:numPr>
                <w:ilvl w:val="1"/>
                <w:numId w:val="6"/>
              </w:numPr>
              <w:spacing w:line="330" w:lineRule="atLeast"/>
              <w:ind w:left="173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53C27" w:rsidRPr="007F67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253C27" w:rsidRDefault="00253C27" w:rsidP="00253C27">
            <w:pPr>
              <w:pStyle w:val="a4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Проведение педсовета;</w:t>
            </w:r>
          </w:p>
          <w:p w:rsidR="00253C27" w:rsidRDefault="00253C27" w:rsidP="00253C27">
            <w:pPr>
              <w:pStyle w:val="a4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общего родительского собрания;</w:t>
            </w:r>
          </w:p>
          <w:p w:rsidR="00253C27" w:rsidRDefault="00253C27" w:rsidP="00253C27">
            <w:pPr>
              <w:pStyle w:val="a4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Проведение общего собрания работников </w:t>
            </w:r>
            <w:r w:rsidR="00E7632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53C27" w:rsidRDefault="00253C27" w:rsidP="00253C27">
            <w:pPr>
              <w:pStyle w:val="a4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253C27" w:rsidRDefault="00253C27" w:rsidP="00253C27">
            <w:pPr>
              <w:pStyle w:val="a4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анкетирования родителей: «Уровень удовлетворенности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качеством и доступностью услуг в сфере образования»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6D" w:rsidRDefault="008F606D" w:rsidP="008F606D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253C27" w:rsidRDefault="00253C27" w:rsidP="00E76326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3.2. Организация участия  педагогических сотрудников </w:t>
            </w:r>
            <w:r w:rsidR="00E7632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семинарах по вопросам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E76326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 w:rsidP="00E76326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Оказание консультативной помощи работникам </w:t>
            </w:r>
            <w:r w:rsidR="00E7632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 вопросам, связанным с соблюдением ограничений, выполнением обязательств,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ненарушени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запретов, установленных Федеральными  законами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 поступлении на работу;</w:t>
            </w:r>
          </w:p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 возникновении необходимости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E76326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53C27" w:rsidTr="00253C27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4. Взаимодействие </w:t>
            </w:r>
            <w:r w:rsidR="00E7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МБОУДОД  «ДМШ п.Приладожский»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родителей (законных представителей) воспитанников</w:t>
            </w:r>
          </w:p>
        </w:tc>
      </w:tr>
      <w:tr w:rsidR="00253C27" w:rsidTr="0049012A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Информирование родителей (законных представителей) о правилах приема в </w:t>
            </w:r>
            <w:r w:rsidR="00E76326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B25200">
            <w:pPr>
              <w:spacing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3C27" w:rsidTr="0049012A">
        <w:trPr>
          <w:trHeight w:val="1283"/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4.2.Информирование родителей (законных представителей) о нормативно-правовой документации </w:t>
            </w:r>
            <w:r w:rsidR="00B25200"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 w:rsidR="00B25200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253C27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="00E76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Default="00B25200">
            <w:pPr>
              <w:spacing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9012A" w:rsidTr="00345A01">
        <w:trPr>
          <w:trHeight w:val="226"/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 w:rsidP="00C43C8F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Проведение ежегодного опроса родителей (законных представителей)  воспитанников с целью определения степени их удовлетворенности работой </w:t>
            </w:r>
            <w:r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качеством предоставляемых образовательных услуг.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49012A" w:rsidRPr="00B25200" w:rsidRDefault="0049012A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Pr="00E900F7" w:rsidRDefault="0049012A">
            <w:pPr>
              <w:spacing w:line="33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E900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Преподаватели</w:t>
            </w:r>
          </w:p>
        </w:tc>
      </w:tr>
      <w:tr w:rsidR="0049012A" w:rsidTr="00345A01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Обеспечение функционирования сайта </w:t>
            </w:r>
            <w:r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законодательством,  размещения на нем информации о деятельности </w:t>
            </w:r>
            <w:r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 приема.</w:t>
            </w:r>
          </w:p>
          <w:p w:rsidR="0049012A" w:rsidRDefault="0049012A">
            <w:pPr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Разработка  раздела с информацией об осуществлении мер по противодействию коррупции в </w:t>
            </w:r>
            <w:r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Pr="00B25200" w:rsidRDefault="0049012A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Pr="00B25200" w:rsidRDefault="0049012A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9012A" w:rsidTr="00345A01">
        <w:trPr>
          <w:jc w:val="center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 w:rsidP="00C43C8F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 4.5.Осуществление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06D" w:rsidRDefault="008F606D" w:rsidP="008F606D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49012A" w:rsidRDefault="0049012A" w:rsidP="00B25200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9012A" w:rsidTr="00345A01">
        <w:trPr>
          <w:jc w:val="center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 w:rsidP="00C43C8F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49012A" w:rsidRDefault="0049012A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 w:rsidP="00E7324E">
            <w:pPr>
              <w:spacing w:line="330" w:lineRule="atLeas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49012A" w:rsidRDefault="0049012A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49012A" w:rsidTr="00345A01">
        <w:trPr>
          <w:jc w:val="center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 w:rsidP="00C43C8F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4.7.Организация личных приемов заведующим </w:t>
            </w:r>
            <w:r w:rsidRPr="003031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МБОУДОД  «ДМШ п.Приладожский»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по вопросам предупреждения коррупционных проявлений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49012A" w:rsidRDefault="0049012A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9012A" w:rsidTr="00345A01">
        <w:trPr>
          <w:jc w:val="center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 w:rsidP="00C43C8F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12A" w:rsidRDefault="0049012A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253C27" w:rsidRDefault="00253C27" w:rsidP="00253C27">
      <w:pPr>
        <w:spacing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53C27" w:rsidRDefault="00253C27" w:rsidP="00253C27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3C27" w:rsidRDefault="00253C27" w:rsidP="00253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53C27" w:rsidRDefault="00253C27" w:rsidP="00253C27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253C27" w:rsidRDefault="00253C27" w:rsidP="00253C2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3C27" w:rsidRDefault="00253C27"/>
    <w:sectPr w:rsidR="00253C27" w:rsidSect="006B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CE61E1"/>
    <w:multiLevelType w:val="multilevel"/>
    <w:tmpl w:val="6CA42AF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3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6">
    <w:nsid w:val="65F23B9F"/>
    <w:multiLevelType w:val="multilevel"/>
    <w:tmpl w:val="2BF49E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27"/>
    <w:rsid w:val="00253C27"/>
    <w:rsid w:val="003031D6"/>
    <w:rsid w:val="00322B6B"/>
    <w:rsid w:val="0047498A"/>
    <w:rsid w:val="0049012A"/>
    <w:rsid w:val="004B4564"/>
    <w:rsid w:val="004F481F"/>
    <w:rsid w:val="00555076"/>
    <w:rsid w:val="00593047"/>
    <w:rsid w:val="006B46B1"/>
    <w:rsid w:val="007A32FB"/>
    <w:rsid w:val="007F677D"/>
    <w:rsid w:val="008F606D"/>
    <w:rsid w:val="00B25200"/>
    <w:rsid w:val="00C43C8F"/>
    <w:rsid w:val="00D33E82"/>
    <w:rsid w:val="00D65CB8"/>
    <w:rsid w:val="00E522FE"/>
    <w:rsid w:val="00E7324E"/>
    <w:rsid w:val="00E76326"/>
    <w:rsid w:val="00E9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7"/>
    <w:pPr>
      <w:ind w:firstLine="0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53C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53C2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25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table" w:styleId="a5">
    <w:name w:val="Table Grid"/>
    <w:basedOn w:val="a1"/>
    <w:uiPriority w:val="59"/>
    <w:rsid w:val="00253C27"/>
    <w:pPr>
      <w:ind w:firstLine="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МОУДОД ДМШ п Прилад</dc:creator>
  <cp:lastModifiedBy>User</cp:lastModifiedBy>
  <cp:revision>9</cp:revision>
  <dcterms:created xsi:type="dcterms:W3CDTF">2014-09-29T07:34:00Z</dcterms:created>
  <dcterms:modified xsi:type="dcterms:W3CDTF">2014-11-11T16:53:00Z</dcterms:modified>
</cp:coreProperties>
</file>