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7C" w:rsidRDefault="00C3507C" w:rsidP="00C3507C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 xml:space="preserve">Расписание уроков и задания для обучающихся </w:t>
      </w:r>
      <w:r w:rsidR="00CF58FF">
        <w:rPr>
          <w:rFonts w:ascii="Times New Roman" w:hAnsi="Times New Roman" w:cs="Times New Roman"/>
          <w:b/>
          <w:sz w:val="32"/>
          <w:szCs w:val="24"/>
        </w:rPr>
        <w:t>3А</w:t>
      </w:r>
      <w:r>
        <w:rPr>
          <w:rFonts w:ascii="Times New Roman" w:hAnsi="Times New Roman" w:cs="Times New Roman"/>
          <w:b/>
          <w:sz w:val="32"/>
          <w:szCs w:val="24"/>
        </w:rPr>
        <w:t xml:space="preserve"> класса</w:t>
      </w:r>
    </w:p>
    <w:tbl>
      <w:tblPr>
        <w:tblStyle w:val="a5"/>
        <w:tblW w:w="15134" w:type="dxa"/>
        <w:tblLayout w:type="fixed"/>
        <w:tblLook w:val="04A0"/>
      </w:tblPr>
      <w:tblGrid>
        <w:gridCol w:w="676"/>
        <w:gridCol w:w="2126"/>
        <w:gridCol w:w="2268"/>
        <w:gridCol w:w="2693"/>
        <w:gridCol w:w="3969"/>
        <w:gridCol w:w="3402"/>
      </w:tblGrid>
      <w:tr w:rsidR="00C3507C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- ресурс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3507C" w:rsidRPr="00F44048" w:rsidRDefault="00C350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C3507C" w:rsidRPr="00F4404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507C" w:rsidRPr="00F44048" w:rsidRDefault="00037EE1" w:rsidP="00DE50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  <w:r w:rsidR="00DE5029"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>4 февраля</w:t>
            </w: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F58FF" w:rsidRPr="00F44048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8FF" w:rsidRPr="00F44048" w:rsidRDefault="00CF58FF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FF" w:rsidRPr="00F44048" w:rsidRDefault="00CF58F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FF" w:rsidRPr="00F44048" w:rsidRDefault="000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Андреенко И. В. 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FF" w:rsidRPr="00F44048" w:rsidRDefault="00FD3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Природа и наша безопасность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F58FF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andex.fr/video/preview/?text=видеоурок%20по%20окружающему%20миру%203%20класс%20природа%20и%20наша%20безопасность%20школа%20россии&amp;path=wiza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F58FF" w:rsidRPr="00F44048" w:rsidRDefault="00053E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стр. 25- 30. </w:t>
            </w:r>
            <w:r w:rsidR="00FD3756" w:rsidRPr="00F44048">
              <w:rPr>
                <w:rFonts w:ascii="Times New Roman" w:hAnsi="Times New Roman" w:cs="Times New Roman"/>
                <w:sz w:val="24"/>
                <w:szCs w:val="24"/>
              </w:rPr>
              <w:t>Придумай и нарисуй в рабочей тетради условные знаки к правилам безопасности</w:t>
            </w:r>
            <w:proofErr w:type="gramStart"/>
            <w:r w:rsidR="00FD3756"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</w:tr>
      <w:tr w:rsidR="00F44048" w:rsidRPr="00F44048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A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A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Оловянный солдатик. Где же Сэм? Говорение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A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https://www.youtube.com/watch?v=UU8Ekd6cTIs&amp;feature=emb_logo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A671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82-83 читать, Стр. 84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пр. 1 письменно.</w:t>
            </w:r>
          </w:p>
        </w:tc>
      </w:tr>
      <w:tr w:rsidR="00F44048" w:rsidRPr="00F44048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3C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3C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Введение на месте. Броски в цель </w:t>
            </w:r>
            <w:r w:rsidRPr="00F44048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ь). ОРУ. Игра «Попади в обруч». Развитие координационных способностей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3C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https://infourok.ru/konspekt-uroka-fizicheskoy-kulturi-klass-ovladenie-umeniyami-v-lovle-peredachah-broskah-myacharazvitie-koordinacionnih-sposobnos-3924532.htmlhttps://pandia.ru/text/78/453/39099.php</w:t>
              </w:r>
            </w:hyperlink>
          </w:p>
          <w:p w:rsidR="00F44048" w:rsidRPr="00F44048" w:rsidRDefault="00F44048" w:rsidP="003C1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3C1D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  <w:tr w:rsidR="00F44048" w:rsidRPr="00F44048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y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andex.fr/video/preview/?text=приемы%20нахождения%20частного%20и%20остатка%203%20класс%20школа%20россии%20презентация&amp;path=wizard&amp;parent-req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44048" w:rsidRPr="00F44048" w:rsidTr="00366BB3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D83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Предложный падеж имени существительного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предложный%20падеж%20имени%20существительного%203%20класс%20школа%20россии%20видеоурок&amp;path=wizard&amp;parent-reqid=1643921986368783-10185492513015461177-sas3-0893-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4f3-sas-l7-balancer-8080-BAL-7067&amp;wiz_type=vital&amp;filmId=6349123146023658992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48" w:rsidRPr="00F4404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7 февраля</w:t>
            </w:r>
          </w:p>
          <w:p w:rsidR="00F44048" w:rsidRPr="00F44048" w:rsidRDefault="00F4404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48" w:rsidRPr="00F44048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Инструктаж по ТБ Подарочные упаковки.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https://yandex.fr/video/preview/?text=видео%20Подарочные%20упаковки&amp;path=wizard&amp;parent-reqid=1643922091254101-1701920507244911431-man1-4706-man-l7-balancer-8080-BAL-5748&amp;wiz_type=vital&amp;filmId=16054212206414569615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44048" w:rsidRPr="00F44048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Варачева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В.Ж.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Необычные животные англо-говорящих стран. Театр Зверей в Москве.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0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https://www.youtube.com/watch?time_continue=9&amp;v=WN6kBEdvy8Y&amp;feature=emb_logo</w:t>
              </w:r>
            </w:hyperlink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B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146 текст читать, переводить, Упр. 1 письменно составить предложения, Упр. 2 письменно ответить на вопросы.</w:t>
            </w:r>
          </w:p>
        </w:tc>
      </w:tr>
      <w:tr w:rsidR="00F44048" w:rsidRPr="00F44048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Родной  язык (русский)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Зачем в русском языке такие разные предлоги?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2D64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онлайн%20урок%20зачем%20в%20русском%20языке%20такие%20разные%20предлоги%203%20класс%20родной%20язык%20презентация&amp;path=wizard&amp;parent-reqid=1643922274652470-2496022487456314287-man1-0932-man-l7-balancer-8080-BAL-7035&amp;wiz_type=vital&amp;filmId=10724425620057215921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112 № 3</w:t>
            </w:r>
          </w:p>
        </w:tc>
      </w:tr>
      <w:tr w:rsidR="00F44048" w:rsidRPr="00F44048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9F18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48" w:rsidRPr="00F44048" w:rsidTr="00AA0567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Литературное </w:t>
            </w: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чтение на родном  языке (русском)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Андреенко И. 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О. М. Гурьян. Мальчик </w:t>
            </w: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 Холмогор.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о%20м%20гурьян%20мальчик%20из%20холмогор%20фрагмент%203%20класс%20конспект%20урока&amp;path=wizard&amp;parent-reqid=1643922422697927-15316927437178332020-sas3-0887-25d-sas-l7-balancer-8080-BAL-652&amp;wiz_type=vital&amp;filmId=9228352349952469060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89 -94. Краткий пересказ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чтение.</w:t>
            </w:r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2A5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4048" w:rsidRPr="00F4404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DE50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 8 февраля</w:t>
            </w:r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Окружающий мир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безопасность. Практическая работа» Устройство и работа бытового фильтра для очистки воды»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Экологическая%20безопасность.%20Практическая%20работа»%20Устройство%20и%20работа%20бытового%20фильтра%20для%20очистки%20воды»&amp;path=wizard&amp;parent-reqid=1643921852510755-14260729121436602598-sas3-0969-abf-sas-l7-balancer-8080-BAL-850&amp;wiz_type=vital&amp;filmId=9850385192322736788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31 - 36. Придумай и нарисуй в рабочей тетради условные знаки к правилам экологической безопасности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Все падежи. Проект» Зимняя страничка»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https://yandex.fr/video/search?text=Все+падежи.+Проект»+Зимняя+страничка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58 № 104. Выучить падежи.</w:t>
            </w:r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приемы%20нахождения%20частного%20и%20остатка%203%20класс%20стр.28&amp;path=wizard&amp;parent-reqid=1643921255937365-4899242008157637527-man1-5896-man-l7-balancer-8080-BAL-8958&amp;wiz_type=vital&amp;filmId=148062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61223663020189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27 №3, №4</w:t>
            </w:r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Б. С. Житков.» Про обезьянку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»К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раткий пересказ.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https://yandex.fr/video/preview/?text=видео%20Б.%20С.%20Житков.»%20Про%20обезьянку&amp;path=wizard&amp;parent-reqid=1643922721993826-11235847476156984384-man1-6003-man-l7-balancer-8080-BAL-1545&amp;wiz_type=vital&amp;filmId=6840070667483189973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90 - 93. Краткий пересказ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чтение.</w:t>
            </w:r>
          </w:p>
        </w:tc>
      </w:tr>
      <w:tr w:rsidR="00F44048" w:rsidRPr="00F44048" w:rsidTr="00037EE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C3507C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Образ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куклы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конструкция и костюм.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образ%20куклы.ее%20конструкция%20и%20костюмы&amp;path=wizard&amp;parent-reqid=1643923548667323-18008907595027977638-man1-7451-f78-man-l7-balancer-8080-BAL-5275&amp;wiz_type=vital&amp;filmId=18253376808979077153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44048" w:rsidRPr="00F4404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>Среда 9 февраля</w:t>
            </w:r>
          </w:p>
          <w:p w:rsidR="00F44048" w:rsidRPr="00F44048" w:rsidRDefault="00F44048" w:rsidP="00037E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44048" w:rsidRPr="00F44048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74E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Б. С. Житков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.» 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Про обезьянку» Пересказ.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https://yandex.fr/video/preview/?text=видео%20Б.%20С.%20Житков.»%20Про%20обезьянку&amp;path=wizard&amp;parent-reqid=1643922721993826-11235847476156984384-man1-6003-man-l7-balancer-8080-BAL-1545&amp;wiz_type=vital&amp;filmId=7318944176661427030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94 - 97. Краткий пересказ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чтение.</w:t>
            </w:r>
          </w:p>
        </w:tc>
      </w:tr>
      <w:tr w:rsidR="00F44048" w:rsidRPr="00F44048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https://yandex.fr/video/preview/?text=приемы%20нахождения%20частного%20и%20остатка%203%20класс%20стр.28&amp;path=wizard&amp;parent-reqid=1643921255937365-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4899242008157637527-man1-5896-man-l7-balancer-8080-BAL-8958&amp;wiz_type=vital&amp;filmId=9765825984936768809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28 № 5, № 6</w:t>
            </w:r>
          </w:p>
        </w:tc>
      </w:tr>
      <w:tr w:rsidR="00F44048" w:rsidRPr="00F44048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Имя прилагательное. Лексическое значение имен прилагательных.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https://yandex.fr/video/search?text=видео+Имя+прилагательное.+Лексическое+значение+имен+прилагательных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64 № 110. Выучить правило» Что такое имя прилагательное?»</w:t>
            </w:r>
          </w:p>
        </w:tc>
      </w:tr>
      <w:tr w:rsidR="00F44048" w:rsidRPr="00F44048" w:rsidTr="0060350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4048" w:rsidRPr="00F44048" w:rsidRDefault="00F44048" w:rsidP="00E41D9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Музыка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Балет « Спящая красавица»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https://yandex.fr/video/preview/?text=видео%20балет%20спящая%20красавица%203%20класс&amp;path=wizard&amp;parent-reqid=1643923259063914-270801438497922752-man2-6420-575-man-l7-balancer-8080-BAL-7659&amp;wiz_type=vital&amp;filmId=105391099967489616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Без 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</w:p>
        </w:tc>
      </w:tr>
      <w:tr w:rsidR="00F44048" w:rsidRPr="00F44048" w:rsidTr="00037EE1">
        <w:tc>
          <w:tcPr>
            <w:tcW w:w="1513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Default="00F44048" w:rsidP="00DE50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44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Четверг 10 февраля</w:t>
            </w:r>
          </w:p>
          <w:p w:rsidR="00F44048" w:rsidRPr="00F44048" w:rsidRDefault="00F44048" w:rsidP="00DE5029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F44048" w:rsidRPr="00F44048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В. П. Астафьев « Капалуха»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https://yandex.fr/video/preview/?text=видео%20В.%20П.%20Астафьев%20«%20Капалуха»&amp;path=wizard&amp;parent-reqid=1643922947179789-13264837833589701230-man0-8414-91e-man-l7-balancer-8080-BAL-8407&amp;wiz_type=vital&amp;filmId=12351021912011663092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98 -102. Краткий пересказ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ыразительное чтение</w:t>
            </w:r>
          </w:p>
        </w:tc>
      </w:tr>
      <w:tr w:rsidR="00F44048" w:rsidRPr="00F44048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0E1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Приемы нахождения частного и остатка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https://yandex.fr/video/search?text=приемы%20нахождения%20частного%20и%20остатка%203%20класс%20стр.%2029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стр. 29 № 1, № 5</w:t>
            </w:r>
          </w:p>
        </w:tc>
      </w:tr>
      <w:tr w:rsidR="00F44048" w:rsidRPr="00F44048" w:rsidTr="00CC2081"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4B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Андреенко И.В.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Связь имени прилагательного с именем </w:t>
            </w: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существительным. Сложные имена прилагательные.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https://yandex.fr/video/preview/?text=видео%20связь%20имени%20прилагательного%20с%20именем%20сущ</w:t>
              </w:r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lastRenderedPageBreak/>
                <w:t>ествительным.%20сложные%20имена%20прилагательные%20в%20русском&amp;path=wizard&amp;parent-reqid=1643923405062627-11468326495203612720-man1-3974-man-l7-balancer-8080-BAL-8968&amp;wiz_type=vital&amp;filmId=783125135220087121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стр. 66 № 114</w:t>
            </w:r>
          </w:p>
        </w:tc>
      </w:tr>
      <w:tr w:rsidR="00F44048" w:rsidRPr="00F44048" w:rsidTr="00F44048">
        <w:trPr>
          <w:trHeight w:val="2188"/>
        </w:trPr>
        <w:tc>
          <w:tcPr>
            <w:tcW w:w="6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4B0C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F440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Физическая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F4404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ультура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5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Кузнецов В.Л.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5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Ловля и передача мяча в движении. Введение на месте. Броски в цель </w:t>
            </w:r>
            <w:r w:rsidRPr="00F44048">
              <w:rPr>
                <w:rFonts w:ascii="Times New Roman" w:hAnsi="Times New Roman" w:cs="Times New Roman"/>
                <w:i/>
                <w:sz w:val="24"/>
                <w:szCs w:val="24"/>
              </w:rPr>
              <w:t>(мишен</w:t>
            </w: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ь). ОРУ. Игра «Попади в обруч». Развитие координационных способностей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5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F4404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https://infourok.ru/konspekt-uroka-fizicheskoy-kulturi-klass-ovladenie-umeniyami-v-lovle-peredachah-broskah-myacharazvitie-koordinacionnih-sposobnos-3924532.htmlhttps://pandia.ru/text/78/453/39099.php</w:t>
              </w:r>
            </w:hyperlink>
            <w:r w:rsidRPr="00F44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44048" w:rsidRPr="00F44048" w:rsidRDefault="00F44048" w:rsidP="005E79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048">
              <w:rPr>
                <w:rFonts w:ascii="Times New Roman" w:hAnsi="Times New Roman" w:cs="Times New Roman"/>
                <w:sz w:val="24"/>
                <w:szCs w:val="24"/>
              </w:rPr>
              <w:t>Комплекс ОРУ</w:t>
            </w:r>
          </w:p>
        </w:tc>
      </w:tr>
    </w:tbl>
    <w:p w:rsidR="00C3507C" w:rsidRDefault="00C3507C" w:rsidP="00C3507C"/>
    <w:p w:rsidR="00C3507C" w:rsidRDefault="00C3507C" w:rsidP="00C3507C"/>
    <w:p w:rsidR="00FF2D66" w:rsidRDefault="00FF2D66"/>
    <w:sectPr w:rsidR="00FF2D66" w:rsidSect="00C3507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93547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211E1"/>
    <w:multiLevelType w:val="hybridMultilevel"/>
    <w:tmpl w:val="3B5A35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25E5214"/>
    <w:multiLevelType w:val="hybridMultilevel"/>
    <w:tmpl w:val="74F09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507C"/>
    <w:rsid w:val="00037EE1"/>
    <w:rsid w:val="00053E59"/>
    <w:rsid w:val="00065399"/>
    <w:rsid w:val="00070E56"/>
    <w:rsid w:val="00074EBB"/>
    <w:rsid w:val="00102860"/>
    <w:rsid w:val="00117E94"/>
    <w:rsid w:val="00154A7B"/>
    <w:rsid w:val="00156148"/>
    <w:rsid w:val="00173C20"/>
    <w:rsid w:val="002B3126"/>
    <w:rsid w:val="002E3896"/>
    <w:rsid w:val="00375F68"/>
    <w:rsid w:val="003B17AB"/>
    <w:rsid w:val="003C575D"/>
    <w:rsid w:val="003F4D26"/>
    <w:rsid w:val="00405CCC"/>
    <w:rsid w:val="00454E7C"/>
    <w:rsid w:val="00481004"/>
    <w:rsid w:val="00536F38"/>
    <w:rsid w:val="005552A8"/>
    <w:rsid w:val="00640F4C"/>
    <w:rsid w:val="00677D93"/>
    <w:rsid w:val="00770A76"/>
    <w:rsid w:val="007E6183"/>
    <w:rsid w:val="008136AC"/>
    <w:rsid w:val="008163C2"/>
    <w:rsid w:val="00837F5E"/>
    <w:rsid w:val="008531C0"/>
    <w:rsid w:val="0095036C"/>
    <w:rsid w:val="00964D1D"/>
    <w:rsid w:val="009A6269"/>
    <w:rsid w:val="00A543EE"/>
    <w:rsid w:val="00B15E5F"/>
    <w:rsid w:val="00B30FE7"/>
    <w:rsid w:val="00B328D0"/>
    <w:rsid w:val="00B9540D"/>
    <w:rsid w:val="00BA1C91"/>
    <w:rsid w:val="00BF2E15"/>
    <w:rsid w:val="00C3507C"/>
    <w:rsid w:val="00CB4117"/>
    <w:rsid w:val="00CE73A2"/>
    <w:rsid w:val="00CE7E38"/>
    <w:rsid w:val="00CF58FF"/>
    <w:rsid w:val="00DA28A7"/>
    <w:rsid w:val="00DA6E25"/>
    <w:rsid w:val="00DE5029"/>
    <w:rsid w:val="00E0390E"/>
    <w:rsid w:val="00E13374"/>
    <w:rsid w:val="00E71EBF"/>
    <w:rsid w:val="00E7266A"/>
    <w:rsid w:val="00E74B3D"/>
    <w:rsid w:val="00E83A6B"/>
    <w:rsid w:val="00E87BD6"/>
    <w:rsid w:val="00F44048"/>
    <w:rsid w:val="00F45500"/>
    <w:rsid w:val="00F553DC"/>
    <w:rsid w:val="00FB25B0"/>
    <w:rsid w:val="00FD3756"/>
    <w:rsid w:val="00FF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5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07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3507C"/>
    <w:pPr>
      <w:ind w:left="720"/>
      <w:contextualSpacing/>
    </w:pPr>
  </w:style>
  <w:style w:type="table" w:styleId="a5">
    <w:name w:val="Table Grid"/>
    <w:basedOn w:val="a1"/>
    <w:uiPriority w:val="59"/>
    <w:rsid w:val="00C35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9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fr/video/preview/?text=&#1087;&#1088;&#1080;&#1077;&#1084;&#1099;%20&#1085;&#1072;&#1093;&#1086;&#1078;&#1076;&#1077;&#1085;&#1080;&#1103;%20&#1095;&#1072;&#1089;&#1090;&#1085;&#1086;&#1075;&#1086;%20&#1080;%20&#1086;&#1089;&#1090;&#1072;&#1090;&#1082;&#1072;%203%20&#1082;&#1083;&#1072;&#1089;&#1089;%20&#1096;&#1082;&#1086;&#1083;&#1072;%20&#1088;&#1086;&#1089;&#1089;&#1080;&#1080;%20&#1087;&#1088;&#1077;&#1079;&#1077;&#1085;&#1090;&#1072;&#1094;&#1080;&#1103;&amp;path=wizard&amp;parent-req" TargetMode="External"/><Relationship Id="rId13" Type="http://schemas.openxmlformats.org/officeDocument/2006/relationships/hyperlink" Target="https://yandex.fr/video/preview/?text=&#1086;%20&#1084;%20&#1075;&#1091;&#1088;&#1100;&#1103;&#1085;%20&#1084;&#1072;&#1083;&#1100;&#1095;&#1080;&#1082;%20&#1080;&#1079;%20&#1093;&#1086;&#1083;&#1084;&#1086;&#1075;&#1086;&#1088;%20&#1092;&#1088;&#1072;&#1075;&#1084;&#1077;&#1085;&#1090;%203%20&#1082;&#1083;&#1072;&#1089;&#1089;%20&#1082;&#1086;&#1085;&#1089;&#1087;&#1077;&#1082;&#1090;%20&#1091;&#1088;&#1086;&#1082;&#1072;&amp;path=wizard&amp;parent-reqid=1643922422697927-15316927437178332020-sas3-0887-25d-sas-l7-balancer-8080-BAL-652&amp;wiz_type=vital&amp;filmId=9228352349952469060" TargetMode="External"/><Relationship Id="rId18" Type="http://schemas.openxmlformats.org/officeDocument/2006/relationships/hyperlink" Target="https://yandex.fr/video/preview/?text=&#1074;&#1080;&#1076;&#1077;&#1086;%20&#1086;&#1073;&#1088;&#1072;&#1079;%20&#1082;&#1091;&#1082;&#1083;&#1099;.&#1077;&#1077;%20&#1082;&#1086;&#1085;&#1089;&#1090;&#1088;&#1091;&#1082;&#1094;&#1080;&#1103;%20&#1080;%20&#1082;&#1086;&#1089;&#1090;&#1102;&#1084;&#1099;&amp;path=wizard&amp;parent-reqid=1643923548667323-18008907595027977638-man1-7451-f78-man-l7-balancer-8080-BAL-5275&amp;wiz_type=vital&amp;filmId=18253376808979077153" TargetMode="External"/><Relationship Id="rId26" Type="http://schemas.openxmlformats.org/officeDocument/2006/relationships/hyperlink" Target="https://infourok.ru/konspekt-uroka-fizicheskoy-kulturi-klass-ovladenie-umeniyami-v-lovle-peredachah-broskah-myacharazvitie-koordinacionnih-sposobnos-3924532.htmlhttps://pandia.ru/text/78/453/39099.ph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fr/video/search?text=&#1074;&#1080;&#1076;&#1077;&#1086;+&#1048;&#1084;&#1103;+&#1087;&#1088;&#1080;&#1083;&#1072;&#1075;&#1072;&#1090;&#1077;&#1083;&#1100;&#1085;&#1086;&#1077;.+&#1051;&#1077;&#1082;&#1089;&#1080;&#1095;&#1077;&#1089;&#1082;&#1086;&#1077;+&#1079;&#1085;&#1072;&#1095;&#1077;&#1085;&#1080;&#1077;+&#1080;&#1084;&#1077;&#1085;+&#1087;&#1088;&#1080;&#1083;&#1072;&#1075;&#1072;&#1090;&#1077;&#1083;&#1100;&#1085;&#1099;&#1093;" TargetMode="External"/><Relationship Id="rId7" Type="http://schemas.openxmlformats.org/officeDocument/2006/relationships/hyperlink" Target="https://infourok.ru/konspekt-uroka-fizicheskoy-kulturi-klass-ovladenie-umeniyami-v-lovle-peredachah-broskah-myacharazvitie-koordinacionnih-sposobnos-3924532.htmlhttps://pandia.ru/text/78/453/39099.php" TargetMode="External"/><Relationship Id="rId12" Type="http://schemas.openxmlformats.org/officeDocument/2006/relationships/hyperlink" Target="https://yandex.fr/video/preview/?text=&#1086;&#1085;&#1083;&#1072;&#1081;&#1085;%20&#1091;&#1088;&#1086;&#1082;%20&#1079;&#1072;&#1095;&#1077;&#1084;%20&#1074;%20&#1088;&#1091;&#1089;&#1089;&#1082;&#1086;&#1084;%20&#1103;&#1079;&#1099;&#1082;&#1077;%20&#1090;&#1072;&#1082;&#1080;&#1077;%20&#1088;&#1072;&#1079;&#1085;&#1099;&#1077;%20&#1087;&#1088;&#1077;&#1076;&#1083;&#1086;&#1075;&#1080;%203%20&#1082;&#1083;&#1072;&#1089;&#1089;%20&#1088;&#1086;&#1076;&#1085;&#1086;&#1081;%20&#1103;&#1079;&#1099;&#1082;%20&#1087;&#1088;&#1077;&#1079;&#1077;&#1085;&#1090;&#1072;&#1094;&#1080;&#1103;&amp;path=wizard&amp;parent-reqid=1643922274652470-2496022487456314287-man1-0932-man-l7-balancer-8080-BAL-7035&amp;wiz_type=vital&amp;filmId=10724425620057215921" TargetMode="External"/><Relationship Id="rId17" Type="http://schemas.openxmlformats.org/officeDocument/2006/relationships/hyperlink" Target="https://yandex.fr/video/preview/?text=&#1074;&#1080;&#1076;&#1077;&#1086;%20&#1041;.%20&#1057;.%20&#1046;&#1080;&#1090;&#1082;&#1086;&#1074;." TargetMode="External"/><Relationship Id="rId25" Type="http://schemas.openxmlformats.org/officeDocument/2006/relationships/hyperlink" Target="https://yandex.fr/video/preview/?text=&#1074;&#1080;&#1076;&#1077;&#1086;%20&#1089;&#1074;&#1103;&#1079;&#1100;%20&#1080;&#1084;&#1077;&#1085;&#1080;%20&#1087;&#1088;&#1080;&#1083;&#1072;&#1075;&#1072;&#1090;&#1077;&#1083;&#1100;&#1085;&#1086;&#1075;&#1086;%20&#1089;%20&#1080;&#1084;&#1077;&#1085;&#1077;&#1084;%20&#1089;&#1091;&#1097;&#1077;&#1089;&#1090;&#1074;&#1080;&#1090;&#1077;&#1083;&#1100;&#1085;&#1099;&#1084;.%20&#1089;&#1083;&#1086;&#1078;&#1085;&#1099;&#1077;%20&#1080;&#1084;&#1077;&#1085;&#1072;%20&#1087;&#1088;&#1080;&#1083;&#1072;&#1075;&#1072;&#1090;&#1077;&#1083;&#1100;&#1085;&#1099;&#1077;%20&#1074;%20&#1088;&#1091;&#1089;&#1089;&#1082;&#1086;&#1084;&amp;path=wizard&amp;parent-reqid=1643923405062627-11468326495203612720-man1-3974-man-l7-balancer-8080-BAL-8968&amp;wiz_type=vital&amp;filmId=783125135220087121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ndex.fr/video/preview/?text=&#1087;&#1088;&#1080;&#1077;&#1084;&#1099;%20&#1085;&#1072;&#1093;&#1086;&#1078;&#1076;&#1077;&#1085;&#1080;&#1103;%20&#1095;&#1072;&#1089;&#1090;&#1085;&#1086;&#1075;&#1086;%20&#1080;%20&#1086;&#1089;&#1090;&#1072;&#1090;&#1082;&#1072;%203%20&#1082;&#1083;&#1072;&#1089;&#1089;%20&#1089;&#1090;&#1088;.28&amp;path=wizard&amp;parent-reqid=1643921255937365-4899242008157637527-man1-5896-man-l7-balancer-8080-BAL-8958&amp;wiz_type=vital&amp;filmId=14806261223663020189" TargetMode="External"/><Relationship Id="rId20" Type="http://schemas.openxmlformats.org/officeDocument/2006/relationships/hyperlink" Target="https://yandex.fr/video/preview/?text=&#1087;&#1088;&#1080;&#1077;&#1084;&#1099;%20&#1085;&#1072;&#1093;&#1086;&#1078;&#1076;&#1077;&#1085;&#1080;&#1103;%20&#1095;&#1072;&#1089;&#1090;&#1085;&#1086;&#1075;&#1086;%20&#1080;%20&#1086;&#1089;&#1090;&#1072;&#1090;&#1082;&#1072;%203%20&#1082;&#1083;&#1072;&#1089;&#1089;%20&#1089;&#1090;&#1088;.28&amp;path=wizard&amp;parent-reqid=1643921255937365-4899242008157637527-man1-5896-man-l7-balancer-8080-BAL-8958&amp;wiz_type=vital&amp;filmId=97658259849367688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U8Ekd6cTIs&amp;feature=emb_logo" TargetMode="External"/><Relationship Id="rId11" Type="http://schemas.openxmlformats.org/officeDocument/2006/relationships/hyperlink" Target="https://www.youtube.com/watch?time_continue=9&amp;v=WN6kBEdvy8Y&amp;feature=emb_logo" TargetMode="External"/><Relationship Id="rId24" Type="http://schemas.openxmlformats.org/officeDocument/2006/relationships/hyperlink" Target="https://yandex.fr/video/search?text=&#1087;&#1088;&#1080;&#1077;&#1084;&#1099;%20&#1085;&#1072;&#1093;&#1086;&#1078;&#1076;&#1077;&#1085;&#1080;&#1103;%20&#1095;&#1072;&#1089;&#1090;&#1085;&#1086;&#1075;&#1086;%20&#1080;%20&#1086;&#1089;&#1090;&#1072;&#1090;&#1082;&#1072;%203%20&#1082;&#1083;&#1072;&#1089;&#1089;%20&#1089;&#1090;&#1088;.%2029" TargetMode="External"/><Relationship Id="rId5" Type="http://schemas.openxmlformats.org/officeDocument/2006/relationships/hyperlink" Target="https://yandex.fr/video/preview/?text=&#1074;&#1080;&#1076;&#1077;&#1086;&#1091;&#1088;&#1086;&#1082;%20&#1087;&#1086;%20&#1086;&#1082;&#1088;&#1091;&#1078;&#1072;&#1102;&#1097;&#1077;&#1084;&#1091;%20&#1084;&#1080;&#1088;&#1091;%203%20&#1082;&#1083;&#1072;&#1089;&#1089;%20&#1087;&#1088;&#1080;&#1088;&#1086;&#1076;&#1072;%20&#1080;%20&#1085;&#1072;&#1096;&#1072;%20&#1073;&#1077;&#1079;&#1086;&#1087;&#1072;&#1089;&#1085;&#1086;&#1089;&#1090;&#1100;%20&#1096;&#1082;&#1086;&#1083;&#1072;%20&#1088;&#1086;&#1089;&#1089;&#1080;&#1080;&amp;path=wiza" TargetMode="External"/><Relationship Id="rId15" Type="http://schemas.openxmlformats.org/officeDocument/2006/relationships/hyperlink" Target="https://yandex.fr/video/search?text=&#1042;&#1089;&#1077;+&#1087;&#1072;&#1076;&#1077;&#1078;&#1080;.+&#1055;&#1088;&#1086;&#1077;&#1082;&#1090;" TargetMode="External"/><Relationship Id="rId23" Type="http://schemas.openxmlformats.org/officeDocument/2006/relationships/hyperlink" Target="https://yandex.fr/video/preview/?text=&#1074;&#1080;&#1076;&#1077;&#1086;%20&#1042;.%20&#1055;.%20&#1040;&#1089;&#1090;&#1072;&#1092;&#1100;&#1077;&#1074;%20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yandex.fr/video/preview/?text=&#1074;&#1080;&#1076;&#1077;&#1086;%20&#1055;&#1086;&#1076;&#1072;&#1088;&#1086;&#1095;&#1085;&#1099;&#1077;%20&#1091;&#1087;&#1072;&#1082;&#1086;&#1074;&#1082;&#1080;&amp;path=wizard&amp;parent-reqid=1643922091254101-1701920507244911431-man1-4706-man-l7-balancer-8080-BAL-5748&amp;wiz_type=vital&amp;filmId=16054212206414569615" TargetMode="External"/><Relationship Id="rId19" Type="http://schemas.openxmlformats.org/officeDocument/2006/relationships/hyperlink" Target="https://yandex.fr/video/preview/?text=&#1074;&#1080;&#1076;&#1077;&#1086;%20&#1041;.%20&#1057;.%20&#1046;&#1080;&#1090;&#1082;&#1086;&#1074;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fr/video/preview/?text=&#1074;&#1080;&#1076;&#1077;&#1086;%20&#1087;&#1088;&#1077;&#1076;&#1083;&#1086;&#1078;&#1085;&#1099;&#1081;%20&#1087;&#1072;&#1076;&#1077;&#1078;%20&#1080;&#1084;&#1077;&#1085;&#1080;%20&#1089;&#1091;&#1097;&#1077;&#1089;&#1090;&#1074;&#1080;&#1090;&#1077;&#1083;&#1100;&#1085;&#1086;&#1075;&#1086;%203%20&#1082;&#1083;&#1072;&#1089;&#1089;%20&#1096;&#1082;&#1086;&#1083;&#1072;%20&#1088;&#1086;&#1089;&#1089;&#1080;&#1080;%20&#1074;&#1080;&#1076;&#1077;&#1086;&#1091;&#1088;&#1086;&#1082;&amp;path=wizard&amp;parent-reqid=1643921986368783-10185492513015461177-sas3-0893-4f3-sas-l7-balancer-8080-BAL-7067&amp;wiz_type=vital&amp;filmId=6349123146023658992" TargetMode="External"/><Relationship Id="rId14" Type="http://schemas.openxmlformats.org/officeDocument/2006/relationships/hyperlink" Target="https://yandex.fr/video/preview/?text=&#1074;&#1080;&#1076;&#1077;&#1086;%20&#1069;&#1082;&#1086;&#1083;&#1086;&#1075;&#1080;&#1095;&#1077;&#1089;&#1082;&#1072;&#1103;%20&#1073;&#1077;&#1079;&#1086;&#1087;&#1072;&#1089;&#1085;&#1086;&#1089;&#1090;&#1100;.%20&#1055;&#1088;&#1072;&#1082;&#1090;&#1080;&#1095;&#1077;&#1089;&#1082;&#1072;&#1103;%20&#1088;&#1072;&#1073;&#1086;&#1090;&#1072;" TargetMode="External"/><Relationship Id="rId22" Type="http://schemas.openxmlformats.org/officeDocument/2006/relationships/hyperlink" Target="https://yandex.fr/video/preview/?text=&#1074;&#1080;&#1076;&#1077;&#1086;%20&#1073;&#1072;&#1083;&#1077;&#1090;%20&#1089;&#1087;&#1103;&#1097;&#1072;&#1103;%20&#1082;&#1088;&#1072;&#1089;&#1072;&#1074;&#1080;&#1094;&#1072;%203%20&#1082;&#1083;&#1072;&#1089;&#1089;&amp;path=wizard&amp;parent-reqid=1643923259063914-270801438497922752-man2-6420-575-man-l7-balancer-8080-BAL-7659&amp;wiz_type=vital&amp;filmId=105391099967489616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1843</Words>
  <Characters>10511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</dc:creator>
  <cp:keywords/>
  <dc:description/>
  <cp:lastModifiedBy>natal</cp:lastModifiedBy>
  <cp:revision>34</cp:revision>
  <dcterms:created xsi:type="dcterms:W3CDTF">2021-11-19T13:30:00Z</dcterms:created>
  <dcterms:modified xsi:type="dcterms:W3CDTF">2022-02-05T13:45:00Z</dcterms:modified>
</cp:coreProperties>
</file>