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95E4A" w:rsidRDefault="007C2305" w:rsidP="007C2305">
      <w: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504.7pt;height:60.25pt" fillcolor="#9400ed" strokecolor="#eaeaea" strokeweight="1pt">
            <v:fill color2="blue" angle="-90" colors="0 #a603ab;13763f #0819fb;22938f #1a8d48;34079f yellow;47841f #ee3f17;57672f #e81766;1 #a603ab" method="none" type="gradient"/>
            <v:shadow on="t" type="perspective" color="silver" opacity="52429f" origin="-.5,.5" matrix=",46340f,,.5,,-4768371582e-16"/>
            <v:textpath style="font-family:&quot;Arial Black&quot;;v-text-kern:t" trim="t" fitpath="t" string="«Праздник воздушных шаров и мячей»"/>
          </v:shape>
        </w:pict>
      </w:r>
    </w:p>
    <w:p w:rsidR="007C2305" w:rsidRDefault="007C2305" w:rsidP="008E5C4F">
      <w:pPr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7C230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Воздушные шары – это всегда символ детства, праздника и лета, без них не обходится практически ни один детский праздник! Вот и в нашем детском саду пр</w:t>
      </w:r>
      <w:r w:rsidR="008E5C4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ошёл</w:t>
      </w:r>
      <w:r w:rsidRPr="007C230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8E5C4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замечательный праздник «Воздушных шаров и мячей», который был организован для </w:t>
      </w:r>
      <w:r w:rsidRPr="008E5C4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детей первой и второй младшей группы. К ребятам в гости приходили сказочные герои из мультфильма </w:t>
      </w:r>
      <w:r w:rsidR="008E5C4F" w:rsidRPr="008E5C4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«Кот Леопольд», веселые клоуны, а также прилетал </w:t>
      </w:r>
      <w:proofErr w:type="spellStart"/>
      <w:r w:rsidR="008E5C4F" w:rsidRPr="008E5C4F">
        <w:rPr>
          <w:rFonts w:ascii="Times New Roman" w:hAnsi="Times New Roman" w:cs="Times New Roman"/>
          <w:sz w:val="28"/>
          <w:szCs w:val="28"/>
          <w:shd w:val="clear" w:color="auto" w:fill="FFFFFF"/>
        </w:rPr>
        <w:t>Карлсон</w:t>
      </w:r>
      <w:proofErr w:type="spellEnd"/>
      <w:r w:rsidR="008E5C4F" w:rsidRPr="008E5C4F">
        <w:rPr>
          <w:rFonts w:ascii="Times New Roman" w:hAnsi="Times New Roman" w:cs="Times New Roman"/>
          <w:sz w:val="28"/>
          <w:szCs w:val="28"/>
          <w:shd w:val="clear" w:color="auto" w:fill="FFFFFF"/>
        </w:rPr>
        <w:t>. Малыши разгадывали загадки, играли, соревновались</w:t>
      </w:r>
      <w:r w:rsidR="00FE49F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 веселились с воздушными шарикам</w:t>
      </w:r>
      <w:r w:rsidR="008E5C4F" w:rsidRPr="008E5C4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и. В конце мероприятия сказочные гости подарили ребятам небольшие подарки. </w:t>
      </w:r>
      <w:r w:rsidR="008E5C4F" w:rsidRPr="008E5C4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Наше летнее развлечение удалось, а доказательством этого стал счастливый детский смех, улыбки на их лицах и море разноцветных воздушных шаров!</w:t>
      </w:r>
    </w:p>
    <w:p w:rsidR="008E5C4F" w:rsidRDefault="00FE49FD" w:rsidP="00FE49FD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90775" cy="2914650"/>
            <wp:effectExtent l="19050" t="0" r="9525" b="0"/>
            <wp:docPr id="11" name="Рисунок 11" descr="C:\Users\Admin\Downloads\WhatsApp Image 2023-07-13 at 12.01.5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\Downloads\WhatsApp Image 2023-07-13 at 12.01.51.jpe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 t="5097" b="301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775" cy="2914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7064F">
        <w:rPr>
          <w:rFonts w:ascii="Times New Roman" w:hAnsi="Times New Roman" w:cs="Times New Roman"/>
          <w:sz w:val="28"/>
          <w:szCs w:val="28"/>
        </w:rPr>
        <w:t xml:space="preserve"> </w:t>
      </w:r>
      <w:r w:rsidR="0077064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895475" cy="2914650"/>
            <wp:effectExtent l="19050" t="0" r="9525" b="0"/>
            <wp:docPr id="12" name="Рисунок 12" descr="C:\Users\Admin\Downloads\WhatsApp Image 2023-07-13 at 11.36.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dmin\Downloads\WhatsApp Image 2023-07-13 at 11.36.11.jpe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11607" t="92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2914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7064F">
        <w:rPr>
          <w:rFonts w:ascii="Times New Roman" w:hAnsi="Times New Roman" w:cs="Times New Roman"/>
          <w:sz w:val="28"/>
          <w:szCs w:val="28"/>
        </w:rPr>
        <w:t xml:space="preserve"> </w:t>
      </w:r>
      <w:r w:rsidR="0077064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67719" cy="2914650"/>
            <wp:effectExtent l="19050" t="0" r="3981" b="0"/>
            <wp:docPr id="13" name="Рисунок 13" descr="C:\Users\Admin\Downloads\WhatsApp Image 2023-07-13 at 10.02.5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dmin\Downloads\WhatsApp Image 2023-07-13 at 10.02.50.jpe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340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0743" cy="29187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064F" w:rsidRPr="008E5C4F" w:rsidRDefault="0077064F" w:rsidP="00FE49FD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02204" cy="3124200"/>
            <wp:effectExtent l="19050" t="0" r="2846" b="0"/>
            <wp:docPr id="14" name="Рисунок 14" descr="C:\Users\Admin\Downloads\WhatsApp Image 2023-07-13 at 12.49.5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dmin\Downloads\WhatsApp Image 2023-07-13 at 12.49.50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6109" cy="31294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990725" cy="3124200"/>
            <wp:effectExtent l="19050" t="0" r="9525" b="0"/>
            <wp:docPr id="15" name="Рисунок 15" descr="C:\Users\Admin\Downloads\WhatsApp Image 2023-07-13 at 12.49.5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dmin\Downloads\WhatsApp Image 2023-07-13 at 12.49.59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679" r="40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725" cy="3124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67890" cy="3124200"/>
            <wp:effectExtent l="19050" t="0" r="3810" b="0"/>
            <wp:docPr id="16" name="Рисунок 16" descr="C:\Users\Admin\Downloads\WhatsApp Image 2023-07-13 at 12.49.4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Admin\Downloads\WhatsApp Image 2023-07-13 at 12.49.48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0358" cy="31277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7064F" w:rsidRPr="008E5C4F" w:rsidSect="007C2305">
      <w:pgSz w:w="11906" w:h="16838"/>
      <w:pgMar w:top="709" w:right="707" w:bottom="709" w:left="709" w:header="708" w:footer="708" w:gutter="0"/>
      <w:pgBorders>
        <w:top w:val="balloons3Colors" w:sz="20" w:space="1" w:color="auto"/>
        <w:left w:val="balloons3Colors" w:sz="20" w:space="4" w:color="auto"/>
        <w:bottom w:val="balloons3Colors" w:sz="20" w:space="1" w:color="auto"/>
        <w:right w:val="balloons3Colors" w:sz="20" w:space="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7C2305"/>
    <w:rsid w:val="0077064F"/>
    <w:rsid w:val="007C2305"/>
    <w:rsid w:val="008E5C4F"/>
    <w:rsid w:val="00C95E4A"/>
    <w:rsid w:val="00FE49F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95E4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E49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E49F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1</Pages>
  <Words>104</Words>
  <Characters>599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1</cp:revision>
  <dcterms:created xsi:type="dcterms:W3CDTF">2023-07-15T20:14:00Z</dcterms:created>
  <dcterms:modified xsi:type="dcterms:W3CDTF">2023-07-15T20:54:00Z</dcterms:modified>
</cp:coreProperties>
</file>