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85" w:rsidRPr="000A249A" w:rsidRDefault="000A249A" w:rsidP="000A2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4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772CC8" w:rsidRPr="000A249A">
        <w:rPr>
          <w:rFonts w:ascii="Times New Roman" w:hAnsi="Times New Roman" w:cs="Times New Roman"/>
          <w:sz w:val="24"/>
          <w:szCs w:val="24"/>
        </w:rPr>
        <w:t>УТВЕРЖДАЮ</w:t>
      </w:r>
      <w:r w:rsidRPr="000A249A">
        <w:rPr>
          <w:rFonts w:ascii="Times New Roman" w:hAnsi="Times New Roman" w:cs="Times New Roman"/>
          <w:sz w:val="24"/>
          <w:szCs w:val="24"/>
        </w:rPr>
        <w:t>:</w:t>
      </w:r>
    </w:p>
    <w:p w:rsidR="00772CC8" w:rsidRPr="000A249A" w:rsidRDefault="000A249A" w:rsidP="00772C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49A">
        <w:rPr>
          <w:rFonts w:ascii="Times New Roman" w:hAnsi="Times New Roman" w:cs="Times New Roman"/>
          <w:sz w:val="24"/>
          <w:szCs w:val="24"/>
        </w:rPr>
        <w:t>Вр.и.о.директора МКОУ  НОШ № 22</w:t>
      </w:r>
    </w:p>
    <w:p w:rsidR="00772CC8" w:rsidRPr="000A249A" w:rsidRDefault="00772CC8" w:rsidP="00772C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249A">
        <w:rPr>
          <w:rFonts w:ascii="Times New Roman" w:hAnsi="Times New Roman" w:cs="Times New Roman"/>
          <w:sz w:val="24"/>
          <w:szCs w:val="24"/>
        </w:rPr>
        <w:t>_____________</w:t>
      </w:r>
      <w:r w:rsidR="000A249A" w:rsidRPr="000A249A">
        <w:rPr>
          <w:rFonts w:ascii="Times New Roman" w:hAnsi="Times New Roman" w:cs="Times New Roman"/>
          <w:sz w:val="24"/>
          <w:szCs w:val="24"/>
        </w:rPr>
        <w:t>___    Е.И. Сивальнева</w:t>
      </w:r>
    </w:p>
    <w:p w:rsidR="00772CC8" w:rsidRPr="000A249A" w:rsidRDefault="00772CC8" w:rsidP="00772CC8">
      <w:pPr>
        <w:spacing w:after="0"/>
        <w:jc w:val="center"/>
      </w:pPr>
    </w:p>
    <w:p w:rsidR="00772CC8" w:rsidRPr="000A249A" w:rsidRDefault="00772CC8" w:rsidP="00772C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CC8" w:rsidRPr="000A249A" w:rsidRDefault="00772CC8" w:rsidP="006E73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49A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772CC8" w:rsidRPr="000A249A" w:rsidRDefault="00772CC8" w:rsidP="000A2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49A">
        <w:rPr>
          <w:rFonts w:ascii="Times New Roman" w:hAnsi="Times New Roman" w:cs="Times New Roman"/>
          <w:sz w:val="28"/>
          <w:szCs w:val="28"/>
        </w:rPr>
        <w:t>по антитеррористической безопасности на 20</w:t>
      </w:r>
      <w:r w:rsidR="000A249A" w:rsidRPr="000A249A">
        <w:rPr>
          <w:rFonts w:ascii="Times New Roman" w:hAnsi="Times New Roman" w:cs="Times New Roman"/>
          <w:sz w:val="28"/>
          <w:szCs w:val="28"/>
        </w:rPr>
        <w:t>21</w:t>
      </w:r>
      <w:r w:rsidR="000A249A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page" w:horzAnchor="margin" w:tblpXSpec="center" w:tblpY="4659"/>
        <w:tblW w:w="9806" w:type="dxa"/>
        <w:tblCellMar>
          <w:left w:w="0" w:type="dxa"/>
          <w:right w:w="0" w:type="dxa"/>
        </w:tblCellMar>
        <w:tblLook w:val="04A0"/>
      </w:tblPr>
      <w:tblGrid>
        <w:gridCol w:w="597"/>
        <w:gridCol w:w="5628"/>
        <w:gridCol w:w="1566"/>
        <w:gridCol w:w="2015"/>
      </w:tblGrid>
      <w:tr w:rsidR="00772CC8" w:rsidRPr="000A249A" w:rsidTr="000A249A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C8" w:rsidRPr="000A249A" w:rsidRDefault="00772CC8" w:rsidP="006E73F5">
            <w:pPr>
              <w:spacing w:before="38" w:after="0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72CC8" w:rsidRPr="000A249A" w:rsidTr="000A249A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Усиление режима пропуска в учреждение путем осуществления непрерывного </w:t>
            </w:r>
            <w:proofErr w:type="gramStart"/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входом.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Дежурный учитель </w:t>
            </w:r>
          </w:p>
        </w:tc>
      </w:tr>
      <w:tr w:rsidR="00772CC8" w:rsidRPr="000A249A" w:rsidTr="000A249A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наблюдения за автотранспортом, оставленным на длительное время в непосредственной близости у здания школы.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учитель</w:t>
            </w:r>
          </w:p>
        </w:tc>
      </w:tr>
      <w:tr w:rsidR="00772CC8" w:rsidRPr="000A249A" w:rsidTr="000A249A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обследования территории на предмет обнаружения подозрительных, незнакомых предметов.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after="113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учитель, сторож.</w:t>
            </w:r>
          </w:p>
        </w:tc>
      </w:tr>
      <w:tr w:rsidR="00772CC8" w:rsidRPr="000A249A" w:rsidTr="000A249A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проверок состояния  эвакуационных выходов и путей эвакуации (исправность дверных замков, </w:t>
            </w:r>
            <w:proofErr w:type="spellStart"/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незагроможденность</w:t>
            </w:r>
            <w:proofErr w:type="spellEnd"/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проходов).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учитель</w:t>
            </w:r>
          </w:p>
        </w:tc>
      </w:tr>
      <w:tr w:rsidR="00772CC8" w:rsidRPr="000A249A" w:rsidTr="000A249A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проверки работоспособности звонкового сигнала об эвакуации.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0A249A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772CC8"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72CC8" w:rsidRPr="000A249A" w:rsidTr="000A249A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на техническое обслуживание   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772CC8" w:rsidRPr="000A249A" w:rsidTr="000A249A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 по вопросу антитеррористической защищенности школы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after="113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772CC8" w:rsidRPr="000A249A" w:rsidRDefault="00772CC8" w:rsidP="00772CC8">
            <w:pPr>
              <w:spacing w:after="113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2CC8" w:rsidRPr="000A249A" w:rsidTr="000A249A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after="0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систематических инструктажей с работниками  и обучающимися по темам:</w:t>
            </w:r>
          </w:p>
          <w:p w:rsidR="00772CC8" w:rsidRPr="000A249A" w:rsidRDefault="00772CC8" w:rsidP="00772CC8">
            <w:pPr>
              <w:spacing w:after="0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действия при обнаружении подозрительных  взрывоопасных предметов;</w:t>
            </w:r>
          </w:p>
          <w:p w:rsidR="00772CC8" w:rsidRPr="000A249A" w:rsidRDefault="00772CC8" w:rsidP="00772CC8">
            <w:pPr>
              <w:spacing w:after="0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действия при угрозе террористического акта.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0A249A" w:rsidP="00772CC8">
            <w:pPr>
              <w:spacing w:after="113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772CC8" w:rsidRPr="000A249A" w:rsidRDefault="00772CC8" w:rsidP="00772CC8">
            <w:pPr>
              <w:spacing w:after="113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772CC8" w:rsidRPr="000A249A" w:rsidTr="000A249A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действий по эвакуации персонала и  обучающихся по </w:t>
            </w: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сигналу тревоги.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полугодие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0A249A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772CC8"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72CC8" w:rsidRPr="000A249A" w:rsidTr="000A249A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5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  вопросов антитеррористической защищенности в рамках предметов ОБЖ и окружающий мир (</w:t>
            </w:r>
            <w:proofErr w:type="gramStart"/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  <w:proofErr w:type="gramEnd"/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школьной программы).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0A249A" w:rsidP="00772CC8">
            <w:pPr>
              <w:spacing w:after="113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772CC8" w:rsidRPr="000A249A" w:rsidRDefault="00772CC8" w:rsidP="00772CC8">
            <w:pPr>
              <w:spacing w:after="113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772CC8" w:rsidRPr="000A249A" w:rsidTr="000A249A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after="113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0A249A">
            <w:pPr>
              <w:spacing w:after="113" w:line="240" w:lineRule="auto"/>
              <w:ind w:left="38"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Занятия, тематические беседы: «Как я должен поступать»; «Как вызвать полицию»; «Служба специального назначения»; «Когда мамы нет дома»; «Военные профессии».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0A249A">
            <w:pPr>
              <w:spacing w:after="113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0A249A"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after="113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2CC8" w:rsidRPr="000A249A" w:rsidTr="000A249A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after="113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after="113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взаимосвязь?».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after="113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0A249A">
            <w:pPr>
              <w:spacing w:after="113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2CC8" w:rsidRPr="000A249A" w:rsidTr="000A249A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after="113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Тренировочные эвакуации.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полугодие 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0A249A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772CC8" w:rsidRPr="000A249A" w:rsidTr="000A249A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after="113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0A249A">
            <w:pPr>
              <w:spacing w:after="113" w:line="240" w:lineRule="auto"/>
              <w:ind w:left="38" w:righ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конкурсов, викторин, игровых занятий, беседы по вопросам защиты от чрезвычайных ситуаций.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after="113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на уроках ОБЖ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0A249A" w:rsidP="000A249A">
            <w:pPr>
              <w:spacing w:after="113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2CC8" w:rsidRPr="000A249A" w:rsidTr="000A249A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after="113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с родителями о режиме посещения школы.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2CC8" w:rsidRPr="000A249A" w:rsidTr="000A249A">
        <w:tc>
          <w:tcPr>
            <w:tcW w:w="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after="113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 родительское собрание по вопросам антитеррористической безопасности.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 в год</w:t>
            </w:r>
          </w:p>
          <w:p w:rsidR="00772CC8" w:rsidRPr="000A249A" w:rsidRDefault="00772CC8" w:rsidP="00772CC8">
            <w:pPr>
              <w:spacing w:before="38" w:after="38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772CC8" w:rsidRPr="000A249A" w:rsidRDefault="00772CC8" w:rsidP="00772CC8">
            <w:pPr>
              <w:spacing w:before="38" w:after="38" w:line="240" w:lineRule="auto"/>
              <w:ind w:left="38"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CC8" w:rsidRPr="000A249A" w:rsidRDefault="00772CC8" w:rsidP="00772CC8">
            <w:pPr>
              <w:spacing w:before="38" w:after="38" w:line="240" w:lineRule="auto"/>
              <w:ind w:left="38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772CC8" w:rsidRPr="006E73F5" w:rsidRDefault="00772CC8" w:rsidP="00772CC8">
      <w:pPr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772CC8" w:rsidRPr="006E73F5" w:rsidRDefault="00772CC8" w:rsidP="00772CC8">
      <w:pPr>
        <w:jc w:val="center"/>
        <w:rPr>
          <w:color w:val="808080" w:themeColor="background1" w:themeShade="80"/>
        </w:rPr>
      </w:pPr>
    </w:p>
    <w:sectPr w:rsidR="00772CC8" w:rsidRPr="006E73F5" w:rsidSect="000A249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2CC8"/>
    <w:rsid w:val="000A249A"/>
    <w:rsid w:val="000E436D"/>
    <w:rsid w:val="006E73F5"/>
    <w:rsid w:val="00707CE9"/>
    <w:rsid w:val="00772CC8"/>
    <w:rsid w:val="00964B2A"/>
    <w:rsid w:val="00C8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2018-03-23T12:53:00Z</cp:lastPrinted>
  <dcterms:created xsi:type="dcterms:W3CDTF">2018-03-23T13:08:00Z</dcterms:created>
  <dcterms:modified xsi:type="dcterms:W3CDTF">2021-06-25T09:47:00Z</dcterms:modified>
</cp:coreProperties>
</file>